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Руководство Подмосковного Росреестра временно ограничивает личный прием граждан</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Постановлением Губернатора Московской области от 12.03.2020 № 108-ПГ «О введении в Московской области режима повышенной готовности</w:t>
      </w:r>
      <w:r w:rsidRPr="004C69EA">
        <w:rPr>
          <w:rFonts w:ascii="Arial" w:eastAsia="Times New Roman" w:hAnsi="Arial" w:cs="Arial"/>
          <w:color w:val="000000"/>
          <w:sz w:val="20"/>
          <w:szCs w:val="20"/>
          <w:lang w:eastAsia="ru-RU"/>
        </w:rPr>
        <w:br/>
        <w:t>для органов управления и сил Московской областной системы предупреждения</w:t>
      </w:r>
      <w:r w:rsidRPr="004C69EA">
        <w:rPr>
          <w:rFonts w:ascii="Arial" w:eastAsia="Times New Roman" w:hAnsi="Arial" w:cs="Arial"/>
          <w:color w:val="000000"/>
          <w:sz w:val="20"/>
          <w:szCs w:val="20"/>
          <w:lang w:eastAsia="ru-RU"/>
        </w:rPr>
        <w:br/>
        <w:t>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 и Указом мэра Москвы от 05.03.2020 № 12-УМ «О введении режима повышенной готовности», а также в целях недопущения распространения</w:t>
      </w:r>
      <w:r w:rsidRPr="004C69EA">
        <w:rPr>
          <w:rFonts w:ascii="Arial" w:eastAsia="Times New Roman" w:hAnsi="Arial" w:cs="Arial"/>
          <w:color w:val="000000"/>
          <w:sz w:val="20"/>
          <w:szCs w:val="20"/>
          <w:lang w:eastAsia="ru-RU"/>
        </w:rPr>
        <w:br/>
        <w:t>в городе Москве и Московской области коронавирусной инфекции (2019-nCoV)</w:t>
      </w:r>
      <w:r w:rsidRPr="004C69EA">
        <w:rPr>
          <w:rFonts w:ascii="Arial" w:eastAsia="Times New Roman" w:hAnsi="Arial" w:cs="Arial"/>
          <w:color w:val="000000"/>
          <w:sz w:val="20"/>
          <w:szCs w:val="20"/>
          <w:lang w:eastAsia="ru-RU"/>
        </w:rPr>
        <w:br/>
        <w:t>с 16 марта 2020 года временно прекращается личный прием граждан в Управлении Росреестра по Московской области по адресу: г. Москва, ул. Поклонная, д. 13</w:t>
      </w:r>
      <w:r w:rsidRPr="004C69EA">
        <w:rPr>
          <w:rFonts w:ascii="Arial" w:eastAsia="Times New Roman" w:hAnsi="Arial" w:cs="Arial"/>
          <w:color w:val="000000"/>
          <w:sz w:val="20"/>
          <w:szCs w:val="20"/>
          <w:lang w:eastAsia="ru-RU"/>
        </w:rPr>
        <w:br/>
        <w:t>и в территориальных отделах Управления.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 обращения граждан и юридических лиц в адрес Управления Росреестра</w:t>
      </w:r>
      <w:r w:rsidRPr="004C69EA">
        <w:rPr>
          <w:rFonts w:ascii="Arial" w:eastAsia="Times New Roman" w:hAnsi="Arial" w:cs="Arial"/>
          <w:color w:val="000000"/>
          <w:sz w:val="20"/>
          <w:szCs w:val="20"/>
          <w:lang w:eastAsia="ru-RU"/>
        </w:rPr>
        <w:br/>
        <w:t>по Московской области будут приниматься в электронном виде на адрес электронной почты (</w:t>
      </w:r>
      <w:hyperlink r:id="rId4"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 почтовым отправлением (121170, г. Москва,</w:t>
      </w:r>
      <w:r w:rsidRPr="004C69EA">
        <w:rPr>
          <w:rFonts w:ascii="Arial" w:eastAsia="Times New Roman" w:hAnsi="Arial" w:cs="Arial"/>
          <w:color w:val="000000"/>
          <w:sz w:val="20"/>
          <w:szCs w:val="20"/>
          <w:lang w:eastAsia="ru-RU"/>
        </w:rPr>
        <w:br/>
        <w:t>ул. Поклонная, д. 13), либо при личном посещении Управления по адресу г. Москва,</w:t>
      </w:r>
      <w:r w:rsidRPr="004C69EA">
        <w:rPr>
          <w:rFonts w:ascii="Arial" w:eastAsia="Times New Roman" w:hAnsi="Arial" w:cs="Arial"/>
          <w:color w:val="000000"/>
          <w:sz w:val="20"/>
          <w:szCs w:val="20"/>
          <w:lang w:eastAsia="ru-RU"/>
        </w:rPr>
        <w:br/>
        <w:t>ул. Поклонная, д. 13 через ящик для корреспонденции.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Обратиться в Управление Росреестра по Московской области возможно также</w:t>
      </w:r>
      <w:r w:rsidRPr="004C69EA">
        <w:rPr>
          <w:rFonts w:ascii="Arial" w:eastAsia="Times New Roman" w:hAnsi="Arial" w:cs="Arial"/>
          <w:color w:val="000000"/>
          <w:sz w:val="20"/>
          <w:szCs w:val="20"/>
          <w:lang w:eastAsia="ru-RU"/>
        </w:rPr>
        <w:br/>
        <w:t>по телефонам Колл-центра Управления (8 (499) 148-82-60, 8 (499) 148-85-75, 8 (499) 264-20-89, 8 (499) 264-87-55, 8 (499) 152-23-86; по общим вопросам: 8 (499) 148-89-49).</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Обращаем внимание, что заявления о государственной регистрации прав</w:t>
      </w:r>
      <w:r w:rsidRPr="004C69EA">
        <w:rPr>
          <w:rFonts w:ascii="Arial" w:eastAsia="Times New Roman" w:hAnsi="Arial" w:cs="Arial"/>
          <w:color w:val="000000"/>
          <w:sz w:val="20"/>
          <w:szCs w:val="20"/>
          <w:lang w:eastAsia="ru-RU"/>
        </w:rPr>
        <w:br/>
        <w:t>и государственном кадастровом учете принимаются в установленном порядке</w:t>
      </w:r>
      <w:r w:rsidRPr="004C69EA">
        <w:rPr>
          <w:rFonts w:ascii="Arial" w:eastAsia="Times New Roman" w:hAnsi="Arial" w:cs="Arial"/>
          <w:color w:val="000000"/>
          <w:sz w:val="20"/>
          <w:szCs w:val="20"/>
          <w:lang w:eastAsia="ru-RU"/>
        </w:rPr>
        <w:br/>
        <w:t>при личном обращении в многофункциональных центрах предоставления государственных муниципальных услуг Московской области (МФЦ),</w:t>
      </w:r>
      <w:r w:rsidRPr="004C69EA">
        <w:rPr>
          <w:rFonts w:ascii="Arial" w:eastAsia="Times New Roman" w:hAnsi="Arial" w:cs="Arial"/>
          <w:color w:val="000000"/>
          <w:sz w:val="20"/>
          <w:szCs w:val="20"/>
          <w:lang w:eastAsia="ru-RU"/>
        </w:rPr>
        <w:br/>
        <w:t>либо в электронном виде посредством портала Росреестра.</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lang w:eastAsia="ru-RU"/>
        </w:rPr>
        <w:br/>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В январе 2020 года подмосковным Росреестром оформлено</w:t>
      </w:r>
      <w:r w:rsidRPr="004C69EA">
        <w:rPr>
          <w:rFonts w:ascii="Arial" w:eastAsia="Times New Roman" w:hAnsi="Arial" w:cs="Arial"/>
          <w:b/>
          <w:bCs/>
          <w:color w:val="000000"/>
          <w:sz w:val="23"/>
          <w:szCs w:val="23"/>
          <w:lang w:eastAsia="ru-RU"/>
        </w:rPr>
        <w:br/>
        <w:t>наибольшее количество прав на земельные участки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t>Управлением Росреестра по Московской области в январе 2020 года зарегистрировано 45 267  прав собственности на земельные участки, что в 2,3 раза выше аналогичного показателя января прошлого года (19 422). Общее количество</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оформленных прав собственности на земельные участки Подмосковья в 2019 году составило 363 133 прав.</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Вместе с тем, в январе 2020 года органом регистрации оформлено 38 556 прав собственности на жилые помещения, что на 3,5% выше аналогичного показателя января прошлого года (37 256). Всего в 2019 году Управлением Росреестра по Подмосковью зарегистрировано 590 676 прав собственности на жилые помещения.</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Кроме того, в январе 2020 года подмосковным Росреестром зарегистрировано</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273 права собственности на машино-места, что более чем в 10 раз превышает показатель января прошлого года (27 машино-мест). Всего в 2019 году в Московской области было оформлено право собственности на 1 054 машино-места.</w:t>
      </w:r>
      <w:r w:rsidRPr="004C69EA">
        <w:rPr>
          <w:rFonts w:ascii="Arial" w:eastAsia="Times New Roman" w:hAnsi="Arial" w:cs="Arial"/>
          <w:color w:val="000000"/>
          <w:sz w:val="20"/>
          <w:szCs w:val="20"/>
          <w:lang w:eastAsia="ru-RU"/>
        </w:rPr>
        <w:br/>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январе на первичном рынке жилья в  Подмосковье оформлено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почти 400 ДДУ с использованием  эскроу-счетов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январе 2020 года зарегистрировано с привлечением договоров участия в долевом строительстве (ДДУ)</w:t>
      </w:r>
      <w:r w:rsidRPr="004C69EA">
        <w:rPr>
          <w:rFonts w:ascii="Arial" w:eastAsia="Times New Roman" w:hAnsi="Arial" w:cs="Arial"/>
          <w:color w:val="000000"/>
          <w:sz w:val="20"/>
          <w:szCs w:val="20"/>
          <w:lang w:eastAsia="ru-RU"/>
        </w:rPr>
        <w:br/>
        <w:t>5 613 договоров, что сопоставимо с аналогичным показателем января</w:t>
      </w:r>
      <w:r w:rsidRPr="004C69EA">
        <w:rPr>
          <w:rFonts w:ascii="Arial" w:eastAsia="Times New Roman" w:hAnsi="Arial" w:cs="Arial"/>
          <w:color w:val="000000"/>
          <w:sz w:val="20"/>
          <w:szCs w:val="20"/>
          <w:lang w:eastAsia="ru-RU"/>
        </w:rPr>
        <w:br/>
        <w:t>прошлого года – 5 588 ДДУ.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использованием  эскроу-счетов было заключено 378 ДДУ в январе 2020 года,</w:t>
      </w:r>
      <w:r w:rsidRPr="004C69EA">
        <w:rPr>
          <w:rFonts w:ascii="Arial" w:eastAsia="Times New Roman" w:hAnsi="Arial" w:cs="Arial"/>
          <w:color w:val="000000"/>
          <w:sz w:val="20"/>
          <w:szCs w:val="20"/>
          <w:lang w:eastAsia="ru-RU"/>
        </w:rPr>
        <w:br/>
        <w:t>общее количество заключенных в Подмосковье ДДУ с использованием </w:t>
      </w:r>
      <w:r w:rsidRPr="004C69EA">
        <w:rPr>
          <w:rFonts w:ascii="Arial" w:eastAsia="Times New Roman" w:hAnsi="Arial" w:cs="Arial"/>
          <w:color w:val="000000"/>
          <w:sz w:val="20"/>
          <w:szCs w:val="20"/>
          <w:lang w:eastAsia="ru-RU"/>
        </w:rPr>
        <w:br/>
        <w:t>эскроу-счетов в 2019 году составило 2 418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общее количество ДДУ, заключенных на территории</w:t>
      </w:r>
      <w:r w:rsidRPr="004C69EA">
        <w:rPr>
          <w:rFonts w:ascii="Arial" w:eastAsia="Times New Roman" w:hAnsi="Arial" w:cs="Arial"/>
          <w:color w:val="000000"/>
          <w:sz w:val="20"/>
          <w:szCs w:val="20"/>
          <w:lang w:eastAsia="ru-RU"/>
        </w:rPr>
        <w:br/>
        <w:t>в Московской области в 2019 году, составило 81 775.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В январе 2020 года число ипотечных сделок в Подмосковье выросло на 25%</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январе 2020 года внесено</w:t>
      </w:r>
      <w:r w:rsidRPr="004C69EA">
        <w:rPr>
          <w:rFonts w:ascii="Arial" w:eastAsia="Times New Roman" w:hAnsi="Arial" w:cs="Arial"/>
          <w:color w:val="000000"/>
          <w:sz w:val="20"/>
          <w:szCs w:val="20"/>
          <w:lang w:eastAsia="ru-RU"/>
        </w:rPr>
        <w:br/>
        <w:t>в Единый государственный реестр недвижимости (ЕГРН) 19 444 записи об ипотеке</w:t>
      </w:r>
      <w:r w:rsidRPr="004C69EA">
        <w:rPr>
          <w:rFonts w:ascii="Arial" w:eastAsia="Times New Roman" w:hAnsi="Arial" w:cs="Arial"/>
          <w:color w:val="000000"/>
          <w:sz w:val="20"/>
          <w:szCs w:val="20"/>
          <w:lang w:eastAsia="ru-RU"/>
        </w:rPr>
        <w:br/>
        <w:t>(4 160 - ипотека на основании договора, 15 284 – ипотека на основании закона),</w:t>
      </w:r>
      <w:r w:rsidRPr="004C69EA">
        <w:rPr>
          <w:rFonts w:ascii="Arial" w:eastAsia="Times New Roman" w:hAnsi="Arial" w:cs="Arial"/>
          <w:color w:val="000000"/>
          <w:sz w:val="20"/>
          <w:szCs w:val="20"/>
          <w:lang w:eastAsia="ru-RU"/>
        </w:rPr>
        <w:br/>
        <w:t>что на 25,3% превышает количество регистрационных записей об ипотеке</w:t>
      </w:r>
      <w:r w:rsidRPr="004C69EA">
        <w:rPr>
          <w:rFonts w:ascii="Arial" w:eastAsia="Times New Roman" w:hAnsi="Arial" w:cs="Arial"/>
          <w:color w:val="000000"/>
          <w:sz w:val="20"/>
          <w:szCs w:val="20"/>
          <w:lang w:eastAsia="ru-RU"/>
        </w:rPr>
        <w:br/>
        <w:t>в январе 2019 года (15 515).</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в 2019 году подмосковным Росреестром внесено в ЕГРН 271 762 записи об ипотеке, что соизмеримо с аналогичным показателем 2018 года – 272 164.</w:t>
      </w:r>
      <w:r w:rsidRPr="004C69EA">
        <w:rPr>
          <w:rFonts w:ascii="Arial" w:eastAsia="Times New Roman" w:hAnsi="Arial" w:cs="Arial"/>
          <w:color w:val="000000"/>
          <w:sz w:val="20"/>
          <w:szCs w:val="20"/>
          <w:lang w:eastAsia="ru-RU"/>
        </w:rPr>
        <w:br/>
        <w:t>В течение последних пяти лет оформлено  более 1,2 млн. ипотечных сделок.</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РЕГУЛИРОВАНИЕ ОБОРОТА НЕДВИЖИМОСТИ И ЗЕМЕЛЬНЫХ ОТНОШЕНИЙ ПЕРЕШЛО РОСРЕЕСТРУ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w:t>
      </w:r>
      <w:r w:rsidRPr="004C69EA">
        <w:rPr>
          <w:rFonts w:ascii="Arial" w:eastAsia="Times New Roman" w:hAnsi="Arial" w:cs="Arial"/>
          <w:color w:val="000000"/>
          <w:sz w:val="20"/>
          <w:szCs w:val="20"/>
          <w:lang w:eastAsia="ru-RU"/>
        </w:rPr>
        <w:br/>
        <w:t>о наделении Правительством РФ  Росреестра функциями по выработке государственной политики и нормативно-правовому регулированию земельных отношений. Соответствующее постановление подписал Председатель Правительства Российской Федерации Михаил Мишустин.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Курировать работу службы, согласно распределению обязанностей между заместителями Председателя Правительства России, будет вице-премьер</w:t>
      </w:r>
      <w:r w:rsidRPr="004C69EA">
        <w:rPr>
          <w:rFonts w:ascii="Arial" w:eastAsia="Times New Roman" w:hAnsi="Arial" w:cs="Arial"/>
          <w:color w:val="000000"/>
          <w:sz w:val="20"/>
          <w:szCs w:val="20"/>
          <w:lang w:eastAsia="ru-RU"/>
        </w:rPr>
        <w:br/>
        <w:t>Виктория Абрамченко. Помимо Росреестра, в ведении Виктории Абрамченко находятся Минсельхоз России и Минприроды России.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Председателя Правительства Виктория Абрамченко назвала переход полномочий от Минэкономразвития в Росреестр логичным следствием выстраивания прозрачной вертикали управления оборотом земель, которая позволит существенно повысить эффективность их использования.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«Земельные ресурсы - основа управления территорией и база для повышения производительности во всех отраслях экономики. Это пространственный базис для строительства, средство производства для сельского хозяйства. Приоритетная задача Правительства сегодня – это выстраивание системной работы, ориентированной на достижение национальных целей. Многие из них, от строительства жилья до экспорта сельскохозяйственной продукции, напрямую зависят от эффективного использования земли», - сказала Виктория Абрамченко.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Вице-премьер добавила,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 населенных пунктов, земель сельскохозяйственного назначения и лесного фонда.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«Необходимо устранить ведомственную разобщенность в вопросах определения границ земель и установления их правового режима. Поэтому мы систематизируем базы данных, чтобы учет и сведения обо всех землях были включены в единый государственный информационный ресурс»,</w:t>
      </w:r>
      <w:r w:rsidRPr="004C69EA">
        <w:rPr>
          <w:rFonts w:ascii="Arial" w:eastAsia="Times New Roman" w:hAnsi="Arial" w:cs="Arial"/>
          <w:color w:val="000000"/>
          <w:sz w:val="20"/>
          <w:szCs w:val="20"/>
          <w:lang w:eastAsia="ru-RU"/>
        </w:rPr>
        <w:br/>
        <w:t>- заключила Виктория Абрамченко.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Как отметил руководитель Росреестра Олег Скуфинский, решение Правительства Российской Федерации о перераспределении полномочий между Минэкономразвития России и Росреестром, с наделением последнего функциями по нормативно-правовому регулированию земельных отношений, имущественных отношений в части гражданского оборота недвижимого имущества, геодезии и картографии, создания и развития инфраструктуры пространственных данных позволит более эффективно реализовывать государственную политику в данной отрасли. Он сообщил, что согласно подписанному постановлению в Росреестре будет введена должность статс-секретаря – заместителя руководителя, который будет курировать новое направление работы.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Структурные преобразования вызваны, в том числе потребностью дальнейшего динамичного развития сферы земельно-имущественных отношений в период цифровой трансформации всего государственного сектора. В Росреестре будет сохранен наработанный опыт и компетенции кадрового потенциала министерства. Вице-премьер добавила, что сейчас в портфеле объединенной команды министерства и службы в сфере земельных отношений находится более 30 законопроектов.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Кадастровый учет недвижимости:  специалисты  подмосковного Росреестра</w:t>
      </w:r>
      <w:r w:rsidRPr="004C69EA">
        <w:rPr>
          <w:rFonts w:ascii="Arial" w:eastAsia="Times New Roman" w:hAnsi="Arial" w:cs="Arial"/>
          <w:b/>
          <w:bCs/>
          <w:color w:val="000000"/>
          <w:sz w:val="24"/>
          <w:szCs w:val="24"/>
          <w:lang w:eastAsia="ru-RU"/>
        </w:rPr>
        <w:br/>
        <w:t>ответят на вопросы граждан 29 января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t> Очередная горячая телефонная линия Управления Росреестра по Московской области состоится  29 января 2020 года и будет посвящена вопросам государственного кадастрового учета недвижимости.</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Владельцы подмосковной недвижимости и все заинтересованные лица смогут получить бесплатную консультацию специалистов по этим и другим вопросам:</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Какие документы необходимы для постановки объекта недвижимости</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на государственный кадастровый учет?</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Каковы сроки постановки недвижимости на кадастровый учет  при подаче документов через МФЦ или в электронном виде?</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Как изменить  вид разрешенного использования земельного участка?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Каков порядок уточнения границ земельного участка?  </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Порядок регистрации и постановки на кадастровый учет недвижимости, попадающей под действие закона о «дачной амнистии».</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На вопросы граждан ответит заместитель начальника отдела государственного кадастрового учета и государственной регистрации прав Управления Росреестра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по Подмосковью Дмитрий Ананько.</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Горячая телефонная линия состоится 29 января 2020 года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 с 11.00 до 13.00 часов.  Ждем ваших звонков по телефону: 8 (499) 148-92-70!</w:t>
      </w:r>
    </w:p>
    <w:p w:rsidR="004C69EA" w:rsidRPr="004C69EA" w:rsidRDefault="004C69EA" w:rsidP="004C69EA">
      <w:pPr>
        <w:spacing w:before="75" w:after="150" w:line="240" w:lineRule="auto"/>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Способы повышения качества работы кадастровых инженеров обсудили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в подмосковном Росреестре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23 января 2020 года  и.о. руководителя Управления Росреестра по Московской области Светлана Зайцева провела межведомственное совещание с участием министра жилищной политики Московской области Инны Федотовой</w:t>
      </w:r>
      <w:r w:rsidRPr="004C69EA">
        <w:rPr>
          <w:rFonts w:ascii="Arial" w:eastAsia="Times New Roman" w:hAnsi="Arial" w:cs="Arial"/>
          <w:color w:val="000000"/>
          <w:sz w:val="20"/>
          <w:szCs w:val="20"/>
          <w:lang w:eastAsia="ru-RU"/>
        </w:rPr>
        <w:br/>
        <w:t>и представителей  Филиала  ФГБУ  «ФКП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встречи стороны обсудили вопросы взаимодействия органа регистрации с Центром содействия строительству при Правительстве Московской области (ЦСС).</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результатам встречи стороны решили провести серию совместных обучающих семинаров для кадастровых инженеров в целях повышения профессионального уровня кадастровых инженеров.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В IV квартале 2019 года на вторичном рынке недвижимости Подмосковья зарегистрировано на 35% больше прав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декабре 2019 года зарегистрировано 23,1 тыс. переходов прав на основании договоров купли-продажи (мены) жилья, что на 25,5% больше, чем в ноябре и на 6,5% меньше, чем в декабре</w:t>
      </w:r>
      <w:r w:rsidRPr="004C69EA">
        <w:rPr>
          <w:rFonts w:ascii="Arial" w:eastAsia="Times New Roman" w:hAnsi="Arial" w:cs="Arial"/>
          <w:color w:val="000000"/>
          <w:sz w:val="20"/>
          <w:szCs w:val="20"/>
          <w:lang w:eastAsia="ru-RU"/>
        </w:rPr>
        <w:br/>
        <w:t>2018 года (18,4 тыс. и 24,7 тыс. соответственно).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IV квартале 2019 года подмосковным Росреестром зарегистрировано</w:t>
      </w:r>
      <w:r w:rsidRPr="004C69EA">
        <w:rPr>
          <w:rFonts w:ascii="Arial" w:eastAsia="Times New Roman" w:hAnsi="Arial" w:cs="Arial"/>
          <w:color w:val="000000"/>
          <w:sz w:val="20"/>
          <w:szCs w:val="20"/>
          <w:lang w:eastAsia="ru-RU"/>
        </w:rPr>
        <w:br/>
        <w:t>63,6 тыс. переходов прав по договорам купли-продажи жилья, что на 34,7% больше,</w:t>
      </w:r>
      <w:r w:rsidRPr="004C69EA">
        <w:rPr>
          <w:rFonts w:ascii="Arial" w:eastAsia="Times New Roman" w:hAnsi="Arial" w:cs="Arial"/>
          <w:color w:val="000000"/>
          <w:sz w:val="20"/>
          <w:szCs w:val="20"/>
          <w:lang w:eastAsia="ru-RU"/>
        </w:rPr>
        <w:br/>
        <w:t>чем в III квартале 2019 года (47,2).  Во II квартале 2019 года оформлено</w:t>
      </w:r>
      <w:r w:rsidRPr="004C69EA">
        <w:rPr>
          <w:rFonts w:ascii="Arial" w:eastAsia="Times New Roman" w:hAnsi="Arial" w:cs="Arial"/>
          <w:color w:val="000000"/>
          <w:sz w:val="20"/>
          <w:szCs w:val="20"/>
          <w:lang w:eastAsia="ru-RU"/>
        </w:rPr>
        <w:br/>
        <w:t>51,8 тыс.  переходов прав на основании договоров купли-продажи (мены) жилья,</w:t>
      </w:r>
      <w:r w:rsidRPr="004C69EA">
        <w:rPr>
          <w:rFonts w:ascii="Arial" w:eastAsia="Times New Roman" w:hAnsi="Arial" w:cs="Arial"/>
          <w:color w:val="000000"/>
          <w:sz w:val="20"/>
          <w:szCs w:val="20"/>
          <w:lang w:eastAsia="ru-RU"/>
        </w:rPr>
        <w:br/>
        <w:t>в I квартале 2019 года – 52,9 тыс. перехода прав.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2019 году зарегистрировано 215,5 тыс. перехода прав</w:t>
      </w:r>
      <w:r w:rsidRPr="004C69EA">
        <w:rPr>
          <w:rFonts w:ascii="Arial" w:eastAsia="Times New Roman" w:hAnsi="Arial" w:cs="Arial"/>
          <w:color w:val="000000"/>
          <w:sz w:val="20"/>
          <w:szCs w:val="20"/>
          <w:lang w:eastAsia="ru-RU"/>
        </w:rPr>
        <w:br/>
        <w:t>по договорам купли-продажи жилья на вторичном рынке недвижимости,</w:t>
      </w:r>
      <w:r w:rsidRPr="004C69EA">
        <w:rPr>
          <w:rFonts w:ascii="Arial" w:eastAsia="Times New Roman" w:hAnsi="Arial" w:cs="Arial"/>
          <w:color w:val="000000"/>
          <w:sz w:val="20"/>
          <w:szCs w:val="20"/>
          <w:lang w:eastAsia="ru-RU"/>
        </w:rPr>
        <w:br/>
        <w:t>что соизмеримо с показателем 2018 года (212,2 тыс.), и на 19,7%  больше,</w:t>
      </w:r>
      <w:r w:rsidRPr="004C69EA">
        <w:rPr>
          <w:rFonts w:ascii="Arial" w:eastAsia="Times New Roman" w:hAnsi="Arial" w:cs="Arial"/>
          <w:color w:val="000000"/>
          <w:sz w:val="20"/>
          <w:szCs w:val="20"/>
          <w:lang w:eastAsia="ru-RU"/>
        </w:rPr>
        <w:br/>
        <w:t>чем в 2017 году (180,1 тыс.).</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Подмосковный Росреестр: рекордное число заявлений на регистрацию прав собственности в электронном виде поступило в 2019 году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195" w:after="75" w:line="240" w:lineRule="auto"/>
        <w:outlineLvl w:val="1"/>
        <w:rPr>
          <w:rFonts w:ascii="Arial" w:eastAsia="Times New Roman" w:hAnsi="Arial" w:cs="Arial"/>
          <w:b/>
          <w:bCs/>
          <w:color w:val="000000"/>
          <w:sz w:val="24"/>
          <w:szCs w:val="24"/>
          <w:lang w:eastAsia="ru-RU"/>
        </w:rPr>
      </w:pPr>
    </w:p>
    <w:p w:rsidR="004C69EA" w:rsidRPr="004C69EA" w:rsidRDefault="004C69EA" w:rsidP="004C69EA">
      <w:pPr>
        <w:spacing w:after="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Управлением Росреестра по Московской области по итогам деятельности</w:t>
      </w:r>
      <w:r w:rsidRPr="004C69EA">
        <w:rPr>
          <w:rFonts w:ascii="Arial" w:eastAsia="Times New Roman" w:hAnsi="Arial" w:cs="Arial"/>
          <w:color w:val="000000"/>
          <w:sz w:val="20"/>
          <w:szCs w:val="20"/>
          <w:lang w:eastAsia="ru-RU"/>
        </w:rPr>
        <w:br/>
        <w:t>в 2019 году принято 335,6 тыс. заявлений в электронном виде</w:t>
      </w:r>
      <w:r w:rsidRPr="004C69EA">
        <w:rPr>
          <w:rFonts w:ascii="Arial" w:eastAsia="Times New Roman" w:hAnsi="Arial" w:cs="Arial"/>
          <w:color w:val="000000"/>
          <w:sz w:val="20"/>
          <w:szCs w:val="20"/>
          <w:lang w:eastAsia="ru-RU"/>
        </w:rPr>
        <w:br/>
        <w:t>на регистрацию прав, ограничений (обременений) прав (объектов) и сделок</w:t>
      </w:r>
      <w:r w:rsidRPr="004C69EA">
        <w:rPr>
          <w:rFonts w:ascii="Arial" w:eastAsia="Times New Roman" w:hAnsi="Arial" w:cs="Arial"/>
          <w:color w:val="000000"/>
          <w:sz w:val="20"/>
          <w:szCs w:val="20"/>
          <w:lang w:eastAsia="ru-RU"/>
        </w:rPr>
        <w:br/>
        <w:t>с объектами недвижимости. Данный показатель на 80,0 % превышает число</w:t>
      </w:r>
      <w:r w:rsidRPr="004C69EA">
        <w:rPr>
          <w:rFonts w:ascii="Arial" w:eastAsia="Times New Roman" w:hAnsi="Arial" w:cs="Arial"/>
          <w:color w:val="000000"/>
          <w:sz w:val="20"/>
          <w:szCs w:val="20"/>
          <w:lang w:eastAsia="ru-RU"/>
        </w:rPr>
        <w:br/>
        <w:t>принятых заявлений в 2018 году (186,7 тыс.) и в 4,5 раза - количество заявлений</w:t>
      </w:r>
      <w:r w:rsidRPr="004C69EA">
        <w:rPr>
          <w:rFonts w:ascii="Arial" w:eastAsia="Times New Roman" w:hAnsi="Arial" w:cs="Arial"/>
          <w:color w:val="000000"/>
          <w:sz w:val="20"/>
          <w:szCs w:val="20"/>
          <w:lang w:eastAsia="ru-RU"/>
        </w:rPr>
        <w:br/>
        <w:t>в 2017 году (75,4 тыс.)</w:t>
      </w:r>
      <w:r w:rsidRPr="004C69EA">
        <w:rPr>
          <w:rFonts w:ascii="Arial" w:eastAsia="Times New Roman" w:hAnsi="Arial" w:cs="Arial"/>
          <w:color w:val="000000"/>
          <w:sz w:val="20"/>
          <w:szCs w:val="20"/>
          <w:lang w:eastAsia="ru-RU"/>
        </w:rPr>
        <w:br/>
        <w:t>  Кроме того, в декабре 2019 года в Управление Росреестра по Подмосковью поступило рекордное количество заявлений на регистрацию прав собственности</w:t>
      </w:r>
      <w:r w:rsidRPr="004C69EA">
        <w:rPr>
          <w:rFonts w:ascii="Arial" w:eastAsia="Times New Roman" w:hAnsi="Arial" w:cs="Arial"/>
          <w:color w:val="000000"/>
          <w:sz w:val="20"/>
          <w:szCs w:val="20"/>
          <w:lang w:eastAsia="ru-RU"/>
        </w:rPr>
        <w:br/>
        <w:t>в электронном виде за все время предоставления услуги – 36,7 тыс. Это на 23,3% больше, чем в ноябре 2019 года и на 63,1% выше аналогичного показателя 2018 года (29,7 тыс. и 22,5 тыс. соответственно).</w:t>
      </w:r>
      <w:r w:rsidRPr="004C69EA">
        <w:rPr>
          <w:rFonts w:ascii="Arial" w:eastAsia="Times New Roman" w:hAnsi="Arial" w:cs="Arial"/>
          <w:color w:val="000000"/>
          <w:sz w:val="20"/>
          <w:szCs w:val="20"/>
          <w:lang w:eastAsia="ru-RU"/>
        </w:rPr>
        <w:br/>
        <w:t>  Стабильно высоким остается интерес к электронной регистрации прав у органов государственной власти Подмосковья. Так, в 2019 году в Управление Росреестра</w:t>
      </w:r>
      <w:r w:rsidRPr="004C69EA">
        <w:rPr>
          <w:rFonts w:ascii="Arial" w:eastAsia="Times New Roman" w:hAnsi="Arial" w:cs="Arial"/>
          <w:color w:val="000000"/>
          <w:sz w:val="20"/>
          <w:szCs w:val="20"/>
          <w:lang w:eastAsia="ru-RU"/>
        </w:rPr>
        <w:br/>
        <w:t>по Московской области поступило 24,9 тыс. заявлений о проведении государственной регистрации прав от органов государственной власти в электронном виде, что соизмеримо с аналогичным показателем 2018 года (24,3 тыс.) и на 82,2% превышает аналогичный показатель 2017 года (13,7 тыс.).</w:t>
      </w:r>
      <w:r w:rsidRPr="004C69EA">
        <w:rPr>
          <w:rFonts w:ascii="Arial" w:eastAsia="Times New Roman" w:hAnsi="Arial" w:cs="Arial"/>
          <w:color w:val="000000"/>
          <w:sz w:val="20"/>
          <w:szCs w:val="20"/>
          <w:lang w:eastAsia="ru-RU"/>
        </w:rPr>
        <w:br/>
        <w:t>Подмосковный Росреестр напоминает заявителям, что электронный способ подачи документов имеет ряд преимуществ: электронные сервисы Росреестра</w:t>
      </w:r>
      <w:r w:rsidRPr="004C69EA">
        <w:rPr>
          <w:rFonts w:ascii="Arial" w:eastAsia="Times New Roman" w:hAnsi="Arial" w:cs="Arial"/>
          <w:color w:val="000000"/>
          <w:sz w:val="20"/>
          <w:szCs w:val="20"/>
          <w:lang w:eastAsia="ru-RU"/>
        </w:rPr>
        <w:br/>
        <w:t>просты в использовании, доступны круглосуточно и из любой точки России.</w:t>
      </w:r>
      <w:r w:rsidRPr="004C69EA">
        <w:rPr>
          <w:rFonts w:ascii="Arial" w:eastAsia="Times New Roman" w:hAnsi="Arial" w:cs="Arial"/>
          <w:color w:val="000000"/>
          <w:sz w:val="20"/>
          <w:szCs w:val="20"/>
          <w:lang w:eastAsia="ru-RU"/>
        </w:rPr>
        <w:br/>
        <w:t>На официальном сайте Росреестра (</w:t>
      </w:r>
      <w:hyperlink r:id="rId5"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приведены пошаговые инструкции получения каждой услуги, сроки ее предоставления и стоимость.</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lastRenderedPageBreak/>
        <w:t>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Подмосковный Росреестр принял участие в приеме граждан</w:t>
      </w:r>
      <w:r w:rsidRPr="004C69EA">
        <w:rPr>
          <w:rFonts w:ascii="Arial" w:eastAsia="Times New Roman" w:hAnsi="Arial" w:cs="Arial"/>
          <w:b/>
          <w:bCs/>
          <w:color w:val="000000"/>
          <w:sz w:val="24"/>
          <w:szCs w:val="24"/>
          <w:lang w:eastAsia="ru-RU"/>
        </w:rPr>
        <w:br/>
        <w:t>в Приёмной Президента Российской Федерации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21 января 2020 года и.о. руководителя Управления Росреестра по Подмосковью Светлана Зайцева провела личный приём граждан в приёмной Президента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Напоминаем, обратиться в Управление Росреестра по Московской области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можно в любой рабочий день. Сделать это возможно следующими способами: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Письменно, направив обращение на адрес электронной почты (</w:t>
      </w:r>
      <w:hyperlink r:id="rId6"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 или почтовым отправлением (121170, г. Москва,</w:t>
      </w:r>
      <w:r w:rsidRPr="004C69EA">
        <w:rPr>
          <w:rFonts w:ascii="Arial" w:eastAsia="Times New Roman" w:hAnsi="Arial" w:cs="Arial"/>
          <w:color w:val="000000"/>
          <w:sz w:val="20"/>
          <w:szCs w:val="20"/>
          <w:lang w:eastAsia="ru-RU"/>
        </w:rPr>
        <w:br/>
        <w:t>ул. Поклонная, д.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телефону Колл-центра Управления (8 (499) 148-82-60,</w:t>
      </w:r>
      <w:r w:rsidRPr="004C69EA">
        <w:rPr>
          <w:rFonts w:ascii="Arial" w:eastAsia="Times New Roman" w:hAnsi="Arial" w:cs="Arial"/>
          <w:color w:val="000000"/>
          <w:sz w:val="20"/>
          <w:szCs w:val="20"/>
          <w:lang w:eastAsia="ru-RU"/>
        </w:rPr>
        <w:br/>
        <w:t>8 (499) 148-49-74, 8 (499) 148-85-75, 8 (499) 264-20-89, 8 (499) 264-87-55,</w:t>
      </w:r>
      <w:r w:rsidRPr="004C69EA">
        <w:rPr>
          <w:rFonts w:ascii="Arial" w:eastAsia="Times New Roman" w:hAnsi="Arial" w:cs="Arial"/>
          <w:color w:val="000000"/>
          <w:sz w:val="20"/>
          <w:szCs w:val="20"/>
          <w:lang w:eastAsia="ru-RU"/>
        </w:rPr>
        <w:br/>
        <w:t>8 (499) 152-23-86; по общим вопросам: 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Лично, записавшись на личный прием к должностным лицам</w:t>
      </w:r>
      <w:r w:rsidRPr="004C69EA">
        <w:rPr>
          <w:rFonts w:ascii="Arial" w:eastAsia="Times New Roman" w:hAnsi="Arial" w:cs="Arial"/>
          <w:color w:val="000000"/>
          <w:sz w:val="20"/>
          <w:szCs w:val="20"/>
          <w:lang w:eastAsia="ru-RU"/>
        </w:rPr>
        <w:br/>
        <w:t>подмосковного Росреестра в Колл-центре Управления или по телефону</w:t>
      </w:r>
      <w:r w:rsidRPr="004C69EA">
        <w:rPr>
          <w:rFonts w:ascii="Arial" w:eastAsia="Times New Roman" w:hAnsi="Arial" w:cs="Arial"/>
          <w:color w:val="000000"/>
          <w:sz w:val="20"/>
          <w:szCs w:val="20"/>
          <w:lang w:eastAsia="ru-RU"/>
        </w:rPr>
        <w:br/>
        <w:t>ВЦТО Росреестра (8 (800) 100-34-34).</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75" w:after="150" w:line="240" w:lineRule="auto"/>
        <w:jc w:val="right"/>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Более 590 тыс. прав на жилые помещения зарегистрировано</w:t>
      </w:r>
      <w:r w:rsidRPr="004C69EA">
        <w:rPr>
          <w:rFonts w:ascii="Arial" w:eastAsia="Times New Roman" w:hAnsi="Arial" w:cs="Arial"/>
          <w:b/>
          <w:bCs/>
          <w:color w:val="000000"/>
          <w:sz w:val="24"/>
          <w:szCs w:val="24"/>
          <w:lang w:eastAsia="ru-RU"/>
        </w:rPr>
        <w:br/>
        <w:t>в Московской области в 2019 году</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after="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течение 2019 года зарегистрировано 590 676  прав собственности на жилые помещения, что соизмеримо</w:t>
      </w:r>
      <w:r w:rsidRPr="004C69EA">
        <w:rPr>
          <w:rFonts w:ascii="Arial" w:eastAsia="Times New Roman" w:hAnsi="Arial" w:cs="Arial"/>
          <w:color w:val="000000"/>
          <w:sz w:val="20"/>
          <w:szCs w:val="20"/>
          <w:lang w:eastAsia="ru-RU"/>
        </w:rPr>
        <w:br/>
        <w:t>с аналогичным показателем 2018 года (584 263 права) и на 4,0% выше показателя</w:t>
      </w:r>
      <w:r w:rsidRPr="004C69EA">
        <w:rPr>
          <w:rFonts w:ascii="Arial" w:eastAsia="Times New Roman" w:hAnsi="Arial" w:cs="Arial"/>
          <w:color w:val="000000"/>
          <w:sz w:val="20"/>
          <w:szCs w:val="20"/>
          <w:lang w:eastAsia="ru-RU"/>
        </w:rPr>
        <w:br/>
        <w:t>2017 года (567 817 прав).</w:t>
      </w:r>
      <w:r w:rsidRPr="004C69EA">
        <w:rPr>
          <w:rFonts w:ascii="Arial" w:eastAsia="Times New Roman" w:hAnsi="Arial" w:cs="Arial"/>
          <w:color w:val="000000"/>
          <w:sz w:val="20"/>
          <w:szCs w:val="20"/>
          <w:lang w:eastAsia="ru-RU"/>
        </w:rPr>
        <w:br/>
        <w:t>В декабре 2019 года наблюдается рост числа зарегистрированных прав собственности на жилые помещения по сравнению с ноябрем текущего года</w:t>
      </w:r>
      <w:r w:rsidRPr="004C69EA">
        <w:rPr>
          <w:rFonts w:ascii="Arial" w:eastAsia="Times New Roman" w:hAnsi="Arial" w:cs="Arial"/>
          <w:color w:val="000000"/>
          <w:sz w:val="20"/>
          <w:szCs w:val="20"/>
          <w:lang w:eastAsia="ru-RU"/>
        </w:rPr>
        <w:br/>
        <w:t>на  19,1%  (62 415 и 52 407 соответственно). Вместе с тем подобный рост числа регистрационных действий на жилые помещения в декабре отмечался также</w:t>
      </w:r>
      <w:r w:rsidRPr="004C69EA">
        <w:rPr>
          <w:rFonts w:ascii="Arial" w:eastAsia="Times New Roman" w:hAnsi="Arial" w:cs="Arial"/>
          <w:color w:val="000000"/>
          <w:sz w:val="20"/>
          <w:szCs w:val="20"/>
          <w:lang w:eastAsia="ru-RU"/>
        </w:rPr>
        <w:br/>
        <w:t>и в 2018 году, когда в декабре было зарегистрировано на 20,4% больше прав,</w:t>
      </w:r>
      <w:r w:rsidRPr="004C69EA">
        <w:rPr>
          <w:rFonts w:ascii="Arial" w:eastAsia="Times New Roman" w:hAnsi="Arial" w:cs="Arial"/>
          <w:color w:val="000000"/>
          <w:sz w:val="20"/>
          <w:szCs w:val="20"/>
          <w:lang w:eastAsia="ru-RU"/>
        </w:rPr>
        <w:br/>
        <w:t>чем в ноябре прошлого года (57 998 и 48 190 соответственно).</w:t>
      </w:r>
      <w:r w:rsidRPr="004C69EA">
        <w:rPr>
          <w:rFonts w:ascii="Arial" w:eastAsia="Times New Roman" w:hAnsi="Arial" w:cs="Arial"/>
          <w:color w:val="000000"/>
          <w:sz w:val="20"/>
          <w:szCs w:val="20"/>
          <w:lang w:eastAsia="ru-RU"/>
        </w:rPr>
        <w:br/>
        <w:t>В свою очередь, количество зарегистрированных прав на земельные участки</w:t>
      </w:r>
      <w:r w:rsidRPr="004C69EA">
        <w:rPr>
          <w:rFonts w:ascii="Arial" w:eastAsia="Times New Roman" w:hAnsi="Arial" w:cs="Arial"/>
          <w:color w:val="000000"/>
          <w:sz w:val="20"/>
          <w:szCs w:val="20"/>
          <w:lang w:eastAsia="ru-RU"/>
        </w:rPr>
        <w:br/>
        <w:t>в 2019 году незначительно уменьшилось (3,2-3,6%) по сравнению</w:t>
      </w:r>
      <w:r w:rsidRPr="004C69EA">
        <w:rPr>
          <w:rFonts w:ascii="Arial" w:eastAsia="Times New Roman" w:hAnsi="Arial" w:cs="Arial"/>
          <w:color w:val="000000"/>
          <w:sz w:val="20"/>
          <w:szCs w:val="20"/>
          <w:lang w:eastAsia="ru-RU"/>
        </w:rPr>
        <w:br/>
        <w:t>с аналогичными показателями 2018 и 2017 гг. (363 133, 375 042 и 376 550 соответственно).  В декабре 2019 года зарегистрировано  38 072 права</w:t>
      </w:r>
      <w:r w:rsidRPr="004C69EA">
        <w:rPr>
          <w:rFonts w:ascii="Arial" w:eastAsia="Times New Roman" w:hAnsi="Arial" w:cs="Arial"/>
          <w:color w:val="000000"/>
          <w:sz w:val="20"/>
          <w:szCs w:val="20"/>
          <w:lang w:eastAsia="ru-RU"/>
        </w:rPr>
        <w:br/>
        <w:t>на земельные участки, что на 27% превышает число оформленных прав в ноябре  </w:t>
      </w:r>
      <w:r w:rsidRPr="004C69EA">
        <w:rPr>
          <w:rFonts w:ascii="Arial" w:eastAsia="Times New Roman" w:hAnsi="Arial" w:cs="Arial"/>
          <w:color w:val="000000"/>
          <w:sz w:val="20"/>
          <w:szCs w:val="20"/>
          <w:lang w:eastAsia="ru-RU"/>
        </w:rPr>
        <w:br/>
        <w:t>2019 года (29 983 права). В декабре 2018 года также наблюдалось увеличение числа</w:t>
      </w:r>
      <w:r w:rsidRPr="004C69EA">
        <w:rPr>
          <w:rFonts w:ascii="Arial" w:eastAsia="Times New Roman" w:hAnsi="Arial" w:cs="Arial"/>
          <w:color w:val="000000"/>
          <w:sz w:val="20"/>
          <w:szCs w:val="20"/>
          <w:lang w:eastAsia="ru-RU"/>
        </w:rPr>
        <w:br/>
        <w:t>регистрационных действий на земельные участки на 12,3 % по сравнению</w:t>
      </w:r>
      <w:r w:rsidRPr="004C69EA">
        <w:rPr>
          <w:rFonts w:ascii="Arial" w:eastAsia="Times New Roman" w:hAnsi="Arial" w:cs="Arial"/>
          <w:color w:val="000000"/>
          <w:sz w:val="20"/>
          <w:szCs w:val="20"/>
          <w:lang w:eastAsia="ru-RU"/>
        </w:rPr>
        <w:br/>
        <w:t>с ноябрем прошлого года (31 755 и 28 287 соответственно).</w:t>
      </w:r>
      <w:r w:rsidRPr="004C69EA">
        <w:rPr>
          <w:rFonts w:ascii="Arial" w:eastAsia="Times New Roman" w:hAnsi="Arial" w:cs="Arial"/>
          <w:color w:val="000000"/>
          <w:sz w:val="20"/>
          <w:szCs w:val="20"/>
          <w:lang w:eastAsia="ru-RU"/>
        </w:rPr>
        <w:br/>
        <w:t>Кроме того, в декабре 2019 года Управлением Росреестра по Подмосковью зарегистрировано 1 406 прав на лесные участки, на которые оформлено право собственности Российской Федерации или договоры аренды в отношении лесов</w:t>
      </w:r>
      <w:r w:rsidRPr="004C69EA">
        <w:rPr>
          <w:rFonts w:ascii="Arial" w:eastAsia="Times New Roman" w:hAnsi="Arial" w:cs="Arial"/>
          <w:color w:val="000000"/>
          <w:sz w:val="20"/>
          <w:szCs w:val="20"/>
          <w:lang w:eastAsia="ru-RU"/>
        </w:rPr>
        <w:br/>
        <w:t>государственной и муниципальной собственности. Всего в 2019 году</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lastRenderedPageBreak/>
        <w:t>зарегистрировано 4 393 права на лесные участки Московской области.</w:t>
      </w:r>
      <w:r w:rsidRPr="004C69EA">
        <w:rPr>
          <w:rFonts w:ascii="Arial" w:eastAsia="Times New Roman" w:hAnsi="Arial" w:cs="Arial"/>
          <w:color w:val="000000"/>
          <w:sz w:val="20"/>
          <w:szCs w:val="20"/>
          <w:lang w:eastAsia="ru-RU"/>
        </w:rPr>
        <w:br/>
        <w:t>Подмосковный Росреестр запускает серию ежемесячных обучающих</w:t>
      </w:r>
      <w:r w:rsidRPr="004C69EA">
        <w:rPr>
          <w:rFonts w:ascii="Arial" w:eastAsia="Times New Roman" w:hAnsi="Arial" w:cs="Arial"/>
          <w:color w:val="000000"/>
          <w:sz w:val="20"/>
          <w:szCs w:val="20"/>
          <w:lang w:eastAsia="ru-RU"/>
        </w:rPr>
        <w:br/>
        <w:t>семинаров для операторов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Соответствующее заявление сделала и.о. руководителя Управления Росреестра по Московской области Светлана Зайцева на межведомственном совещании</w:t>
      </w:r>
      <w:r w:rsidRPr="004C69EA">
        <w:rPr>
          <w:rFonts w:ascii="Arial" w:eastAsia="Times New Roman" w:hAnsi="Arial" w:cs="Arial"/>
          <w:color w:val="000000"/>
          <w:sz w:val="20"/>
          <w:szCs w:val="20"/>
          <w:lang w:eastAsia="ru-RU"/>
        </w:rPr>
        <w:br/>
        <w:t>22 января 2020 года. Первый семинар запланирован на февраль.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мероприятии приняли участие заместитель министра государственного управления, информационных технологий и связи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br/>
        <w:t>Михаил Анисимов, директор ГКУ МО «МО МФЦ» Иван Кулаков, и.о. директора</w:t>
      </w:r>
      <w:r w:rsidRPr="004C69EA">
        <w:rPr>
          <w:rFonts w:ascii="Arial" w:eastAsia="Times New Roman" w:hAnsi="Arial" w:cs="Arial"/>
          <w:color w:val="000000"/>
          <w:sz w:val="20"/>
          <w:szCs w:val="20"/>
          <w:lang w:eastAsia="ru-RU"/>
        </w:rPr>
        <w:br/>
        <w:t>Филиала ФГБУ «ФКП Росреестра» по Московской области Андрей Шегало,</w:t>
      </w:r>
      <w:r w:rsidRPr="004C69EA">
        <w:rPr>
          <w:rFonts w:ascii="Arial" w:eastAsia="Times New Roman" w:hAnsi="Arial" w:cs="Arial"/>
          <w:color w:val="000000"/>
          <w:sz w:val="20"/>
          <w:szCs w:val="20"/>
          <w:lang w:eastAsia="ru-RU"/>
        </w:rPr>
        <w:br/>
        <w:t>заместитель директора ГКУ МО «ЦОГУ» Татьяна Пахомова, заместитель руководителя подмосковного Росреестра Татьяна Илларионова и другие.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Стороны обсудили вопросы заключения дополнительного соглашения</w:t>
      </w:r>
      <w:r w:rsidRPr="004C69EA">
        <w:rPr>
          <w:rFonts w:ascii="Arial" w:eastAsia="Times New Roman" w:hAnsi="Arial" w:cs="Arial"/>
          <w:color w:val="000000"/>
          <w:sz w:val="20"/>
          <w:szCs w:val="20"/>
          <w:lang w:eastAsia="ru-RU"/>
        </w:rPr>
        <w:br/>
        <w:t>к Соглашению о взаимодействии между  Управлением Росреестра по Подмосковью, ГКУ МО «МО МФЦ» и областным Филиалом Кадастровой палаты, а также утверждение плана-графика проведения обучающих семинаров для операторов МФЦ на 2020 год.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прошлом году специалистами Управления Росреестра по Московской области совместно с  Филиалом Кадастровой палаты было проведено 4 обучающих семинара в режиме видео-конференц-связи. Мы считаем, что этого недостаточно,</w:t>
      </w:r>
      <w:r w:rsidRPr="004C69EA">
        <w:rPr>
          <w:rFonts w:ascii="Arial" w:eastAsia="Times New Roman" w:hAnsi="Arial" w:cs="Arial"/>
          <w:color w:val="000000"/>
          <w:sz w:val="20"/>
          <w:szCs w:val="20"/>
          <w:lang w:eastAsia="ru-RU"/>
        </w:rPr>
        <w:br/>
        <w:t>и предлагаем сделать проведение семинаров для операторов МФЦ ежемесячным» - прокомментировала и.о. руководителя подмосковного Росреестра Светлана Зайцева.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Обучающие семинары для специалистов МФЦ «Мои документы»</w:t>
      </w:r>
      <w:r w:rsidRPr="004C69EA">
        <w:rPr>
          <w:rFonts w:ascii="Arial" w:eastAsia="Times New Roman" w:hAnsi="Arial" w:cs="Arial"/>
          <w:color w:val="000000"/>
          <w:sz w:val="20"/>
          <w:szCs w:val="20"/>
          <w:lang w:eastAsia="ru-RU"/>
        </w:rPr>
        <w:br/>
        <w:t>способствуют повышению качества приема документов на предоставление государственных услуг Росреестра. На занятиях особое внимание уделяется анализу  ошибок, допускаемых  специалистами МФЦ на стадии приема  документов</w:t>
      </w:r>
      <w:r w:rsidRPr="004C69EA">
        <w:rPr>
          <w:rFonts w:ascii="Arial" w:eastAsia="Times New Roman" w:hAnsi="Arial" w:cs="Arial"/>
          <w:color w:val="000000"/>
          <w:sz w:val="20"/>
          <w:szCs w:val="20"/>
          <w:lang w:eastAsia="ru-RU"/>
        </w:rPr>
        <w:br/>
        <w:t>на государственную регистрацию и (или) кадастровый учет   объектов недвижимости,   а также разъяснению актуальных вопросов, возникающих при работе с заявителями.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Подмосковный Росреестр: более 1,2 млн. ипотечных договоров оформлено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в Московской области за 5 лет</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отмечается рост числа ипотечных сделок в течение 2019 года. Так, в IV квартале 2019 года подмосковным Росреестром внесено в Единый государственный реестр недвижимости (ЕГРН) 87 477 записей об ипотеке, что на 29,6% превышает количество ипотечных договоров</w:t>
      </w:r>
      <w:r w:rsidRPr="004C69EA">
        <w:rPr>
          <w:rFonts w:ascii="Arial" w:eastAsia="Times New Roman" w:hAnsi="Arial" w:cs="Arial"/>
          <w:color w:val="000000"/>
          <w:sz w:val="20"/>
          <w:szCs w:val="20"/>
          <w:lang w:eastAsia="ru-RU"/>
        </w:rPr>
        <w:br/>
        <w:t>в III квартале 2019 года (67 494). Во II квартале 2019 года оформлено </w:t>
      </w:r>
      <w:r w:rsidRPr="004C69EA">
        <w:rPr>
          <w:rFonts w:ascii="Arial" w:eastAsia="Times New Roman" w:hAnsi="Arial" w:cs="Arial"/>
          <w:color w:val="000000"/>
          <w:sz w:val="20"/>
          <w:szCs w:val="20"/>
          <w:lang w:eastAsia="ru-RU"/>
        </w:rPr>
        <w:br/>
        <w:t>59 174 ипотечных договоров, а в I квартале 2019 года - 57 617.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12 месяцев 2019 года Управлением Росреестра по Подмосковью</w:t>
      </w:r>
      <w:r w:rsidRPr="004C69EA">
        <w:rPr>
          <w:rFonts w:ascii="Arial" w:eastAsia="Times New Roman" w:hAnsi="Arial" w:cs="Arial"/>
          <w:color w:val="000000"/>
          <w:sz w:val="20"/>
          <w:szCs w:val="20"/>
          <w:lang w:eastAsia="ru-RU"/>
        </w:rPr>
        <w:br/>
        <w:t>внесено в ЕГРН 271 762 записи об ипотеке, что соизмеримо с аналогичным показателем 2018 года – 272 164. В 2017 году в Московской области было внесено в ЕГРН</w:t>
      </w:r>
      <w:r w:rsidRPr="004C69EA">
        <w:rPr>
          <w:rFonts w:ascii="Arial" w:eastAsia="Times New Roman" w:hAnsi="Arial" w:cs="Arial"/>
          <w:color w:val="000000"/>
          <w:sz w:val="20"/>
          <w:szCs w:val="20"/>
          <w:lang w:eastAsia="ru-RU"/>
        </w:rPr>
        <w:br/>
        <w:t>264 394 записи об ипотеке,  в 2016 году – 207 362, в 2015 году – 201 925.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с 2015 по 2019 гг. Управлением Росреестра по Московской области</w:t>
      </w:r>
      <w:r w:rsidRPr="004C69EA">
        <w:rPr>
          <w:rFonts w:ascii="Arial" w:eastAsia="Times New Roman" w:hAnsi="Arial" w:cs="Arial"/>
          <w:color w:val="000000"/>
          <w:sz w:val="20"/>
          <w:szCs w:val="20"/>
          <w:lang w:eastAsia="ru-RU"/>
        </w:rPr>
        <w:br/>
        <w:t>внесено в ЕГРН более 1,2 млн. записей об ипотеке.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 </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ГЛАВА РОСРЕЕСТРА ВИКТОРИЯ АБРАМЧЕНКО НАЗНАЧЕНА ВИЦЕ-ПРЕМЬЕРОМ ПРАВИТЕЛЬСТВА РОССИИ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Указом Президента Российской Федерации заместитель Министра экономического развития Российской Федерации - руководитель Росреестра </w:t>
      </w:r>
      <w:r w:rsidRPr="004C69EA">
        <w:rPr>
          <w:rFonts w:ascii="Arial" w:eastAsia="Times New Roman" w:hAnsi="Arial" w:cs="Arial"/>
          <w:color w:val="000000"/>
          <w:sz w:val="20"/>
          <w:szCs w:val="20"/>
          <w:lang w:eastAsia="ru-RU"/>
        </w:rPr>
        <w:br/>
        <w:t>Виктория Валериевна Абрамченко назначена на должность заместителя Председателя Правительства Российской Федерации.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Источник: </w:t>
      </w:r>
      <w:hyperlink r:id="rId7" w:history="1">
        <w:r w:rsidRPr="004C69EA">
          <w:rPr>
            <w:rFonts w:ascii="Arial" w:eastAsia="Times New Roman" w:hAnsi="Arial" w:cs="Arial"/>
            <w:color w:val="3A8AD9"/>
            <w:sz w:val="20"/>
            <w:szCs w:val="20"/>
            <w:u w:val="single"/>
            <w:lang w:eastAsia="ru-RU"/>
          </w:rPr>
          <w:t>Пресс-служба Кремля</w:t>
        </w:r>
      </w:hyperlink>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p>
    <w:p w:rsidR="004C69EA" w:rsidRPr="004C69EA" w:rsidRDefault="004C69EA" w:rsidP="004C69EA">
      <w:pPr>
        <w:spacing w:after="0"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Итоги работы в 2019 году подвели в Управлении Росреестра по  Подмосковью</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подвели итоги работы в 2019 году.  В мероприятии приняли участие заместитель руководителя Федеральной службы государственной регистрации, кадастра и картографии (Росреестра)</w:t>
      </w:r>
      <w:r w:rsidRPr="004C69EA">
        <w:rPr>
          <w:rFonts w:ascii="Arial" w:eastAsia="Times New Roman" w:hAnsi="Arial" w:cs="Arial"/>
          <w:color w:val="000000"/>
          <w:sz w:val="20"/>
          <w:szCs w:val="20"/>
          <w:lang w:eastAsia="ru-RU"/>
        </w:rPr>
        <w:br/>
        <w:t>Надежда Самойлова, министр имущественных отношений Московской области Владислав Коган, заместитель министра государственного управления, информационных технологий и связи Московской области Михаил Анисимов, директор Филиала  ФГБУ «ФКП Росреестра» по Московской области Светлана Зайцева, директор ГКУ МО «МО МФЦ» Иван Кулаков и другие.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Открывая совещание, заместитель руководителя Росреестра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Надежда Самойлова отметила слаженную работу Управления Росреестра</w:t>
      </w:r>
      <w:r w:rsidRPr="004C69EA">
        <w:rPr>
          <w:rFonts w:ascii="Arial" w:eastAsia="Times New Roman" w:hAnsi="Arial" w:cs="Arial"/>
          <w:color w:val="000000"/>
          <w:sz w:val="20"/>
          <w:szCs w:val="20"/>
          <w:lang w:eastAsia="ru-RU"/>
        </w:rPr>
        <w:br/>
        <w:t>по Московской области с  Правительством региона, в частности по вопросам осуществления государственного земельного надзора.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Руководитель Управления Росреестра по Московской области Татьяна Громова обозначила приоритетные направления работы ведомства: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«Для нас, несомненно, самыми важными направлениями работы являются</w:t>
      </w:r>
      <w:r w:rsidRPr="004C69EA">
        <w:rPr>
          <w:rFonts w:ascii="Arial" w:eastAsia="Times New Roman" w:hAnsi="Arial" w:cs="Arial"/>
          <w:color w:val="000000"/>
          <w:sz w:val="20"/>
          <w:szCs w:val="20"/>
          <w:lang w:eastAsia="ru-RU"/>
        </w:rPr>
        <w:br/>
        <w:t>повышение качества предоставления государственных услуг и развитие электронных сервисов Росреестра. Не менее важна информационная работа</w:t>
      </w:r>
      <w:r w:rsidRPr="004C69EA">
        <w:rPr>
          <w:rFonts w:ascii="Arial" w:eastAsia="Times New Roman" w:hAnsi="Arial" w:cs="Arial"/>
          <w:color w:val="000000"/>
          <w:sz w:val="20"/>
          <w:szCs w:val="20"/>
          <w:lang w:eastAsia="ru-RU"/>
        </w:rPr>
        <w:br/>
        <w:t> с заявителями, в Управлении регулярно проводятся консультации</w:t>
      </w:r>
      <w:r w:rsidRPr="004C69EA">
        <w:rPr>
          <w:rFonts w:ascii="Arial" w:eastAsia="Times New Roman" w:hAnsi="Arial" w:cs="Arial"/>
          <w:color w:val="000000"/>
          <w:sz w:val="20"/>
          <w:szCs w:val="20"/>
          <w:lang w:eastAsia="ru-RU"/>
        </w:rPr>
        <w:br/>
        <w:t>и личные приемы,  также мы работаем с профессиональными сообществами региона и другими целевыми аудиториями».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Министр имущественных отношений Московской области Владислав Коган поблагодарил сотрудников Управления Росреестра по Подмосковью за высокую степень взаимодействия с Министерством имущественных отношений в части вовлечения в налоговый оборот объектов недвижимого имущества на территории региона, отметил высокий уровень профессионализма сотрудников, а также выразил надежду на дальнейшее плодотворное сотрудничество.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Министра  государственного управления, информационных технологий и связи Московской области Михаил Анисимов в своем выступлении отметил важность взаимодействия органа регистрации и  многофункциональных центров предоставления государственных и муниципальных услуг региона, а также поблагодарил за организацию обучающих семинаров для сотрудников МФЦ.</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Директор Филиала ФГБУ «ФКП Росреестра» по Московской области</w:t>
      </w:r>
      <w:r w:rsidRPr="004C69EA">
        <w:rPr>
          <w:rFonts w:ascii="Arial" w:eastAsia="Times New Roman" w:hAnsi="Arial" w:cs="Arial"/>
          <w:color w:val="000000"/>
          <w:sz w:val="20"/>
          <w:szCs w:val="20"/>
          <w:lang w:eastAsia="ru-RU"/>
        </w:rPr>
        <w:br/>
        <w:t>Светлана Зайцева  сообщила об увеличении количества предоставляемых сведений из ЕГРН на 30% по сравнению с 2018 годом. Также спикер обратила внимание на рост числа заявлений, поступивших по экстерриториальному принципу, на 28%, что свидетельствует об успешном взаимодействии Управления Росреестра по Московской области и Филиала Кадастровой палаты региона в части унификации технологических процессов предоставления государственных услуг в сфере государственного кадастрового учета и государственной регистрации прав на недвижимое имущество на территории Российской Федерации.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завершении встречи заместитель руководителя Росреестра  Надежда Самойлова вручила благодарность Министерства  экономического развития Российской Федерации начальнику отдела правового обеспечения Управления Наталье Черногоровой,  </w:t>
      </w:r>
      <w:r w:rsidRPr="004C69EA">
        <w:rPr>
          <w:rFonts w:ascii="Arial" w:eastAsia="Times New Roman" w:hAnsi="Arial" w:cs="Arial"/>
          <w:color w:val="000000"/>
          <w:sz w:val="20"/>
          <w:szCs w:val="20"/>
          <w:lang w:eastAsia="ru-RU"/>
        </w:rPr>
        <w:br/>
        <w:t>медаль «За содействие в обеспечении специальных программ» Главного управления специальных программ Президента Российской Федерации заместителю руководителя Управления Татьяне Илларионовой и почетные грамоты Главного управления специальных программ Президента Российской Федерации  начальнику отдела государственного земельного надзора Управления Сергею Кашковскому</w:t>
      </w:r>
      <w:r w:rsidRPr="004C69EA">
        <w:rPr>
          <w:rFonts w:ascii="Arial" w:eastAsia="Times New Roman" w:hAnsi="Arial" w:cs="Arial"/>
          <w:color w:val="000000"/>
          <w:sz w:val="20"/>
          <w:szCs w:val="20"/>
          <w:lang w:eastAsia="ru-RU"/>
        </w:rPr>
        <w:br/>
        <w:t>и  и. о. начальника отдела государственной регистрации недвижимости Управления</w:t>
      </w:r>
      <w:r w:rsidRPr="004C69EA">
        <w:rPr>
          <w:rFonts w:ascii="Arial" w:eastAsia="Times New Roman" w:hAnsi="Arial" w:cs="Arial"/>
          <w:color w:val="000000"/>
          <w:sz w:val="20"/>
          <w:szCs w:val="20"/>
          <w:lang w:eastAsia="ru-RU"/>
        </w:rPr>
        <w:br/>
        <w:t>Анне Покотиленко.</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w:t>
      </w:r>
      <w:r w:rsidRPr="004C69EA">
        <w:rPr>
          <w:rFonts w:ascii="Arial" w:eastAsia="Times New Roman" w:hAnsi="Arial" w:cs="Arial"/>
          <w:b/>
          <w:bCs/>
          <w:color w:val="000000"/>
          <w:sz w:val="24"/>
          <w:szCs w:val="24"/>
          <w:lang w:eastAsia="ru-RU"/>
        </w:rPr>
        <w:br/>
        <w:t>Кадастровую оценку недвижимости обсудили</w:t>
      </w:r>
      <w:r w:rsidRPr="004C69EA">
        <w:rPr>
          <w:rFonts w:ascii="Arial" w:eastAsia="Times New Roman" w:hAnsi="Arial" w:cs="Arial"/>
          <w:b/>
          <w:bCs/>
          <w:color w:val="000000"/>
          <w:sz w:val="24"/>
          <w:szCs w:val="24"/>
          <w:lang w:eastAsia="ru-RU"/>
        </w:rPr>
        <w:br/>
        <w:t>в Мособлдуме с представителями подмосковного Росреестра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p>
    <w:p w:rsidR="004C69EA" w:rsidRPr="004C69EA" w:rsidRDefault="004C69EA" w:rsidP="004C69EA">
      <w:pPr>
        <w:spacing w:before="75" w:after="150" w:line="240" w:lineRule="auto"/>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18 декабря в Московской областной Думе состоялся Круглый стол,  посвящённый практике оспаривания результатов государственной кадастровой оценки недвижимого имущества, в заседании которого приняла участие начальник отдела землеустройства, мониторинга земель</w:t>
      </w:r>
      <w:r w:rsidRPr="004C69EA">
        <w:rPr>
          <w:rFonts w:ascii="Arial" w:eastAsia="Times New Roman" w:hAnsi="Arial" w:cs="Arial"/>
          <w:color w:val="000000"/>
          <w:sz w:val="20"/>
          <w:szCs w:val="20"/>
          <w:lang w:eastAsia="ru-RU"/>
        </w:rPr>
        <w:br/>
        <w:t>и кадастровой оценки недвижимости подмосковного Росреестра</w:t>
      </w:r>
      <w:r w:rsidRPr="004C69EA">
        <w:rPr>
          <w:rFonts w:ascii="Arial" w:eastAsia="Times New Roman" w:hAnsi="Arial" w:cs="Arial"/>
          <w:color w:val="000000"/>
          <w:sz w:val="20"/>
          <w:szCs w:val="20"/>
          <w:lang w:eastAsia="ru-RU"/>
        </w:rPr>
        <w:br/>
        <w:t>Карина Резник.</w:t>
      </w:r>
      <w:r w:rsidRPr="004C69EA">
        <w:rPr>
          <w:rFonts w:ascii="Arial" w:eastAsia="Times New Roman" w:hAnsi="Arial" w:cs="Arial"/>
          <w:color w:val="000000"/>
          <w:sz w:val="20"/>
          <w:szCs w:val="20"/>
          <w:lang w:eastAsia="ru-RU"/>
        </w:rPr>
        <w:br/>
        <w:t>Участники заседания обсудили такие актуальные темы как изменение федерального законодательства в части установления порядка оспаривания результатов государственной кадастровой оценки, эффективность взаимодействия государственных органов и органов местного самоуправления  с ГБУ Московской области «Центр кадастровой оценки»,</w:t>
      </w:r>
      <w:r w:rsidRPr="004C69EA">
        <w:rPr>
          <w:rFonts w:ascii="Arial" w:eastAsia="Times New Roman" w:hAnsi="Arial" w:cs="Arial"/>
          <w:color w:val="000000"/>
          <w:sz w:val="20"/>
          <w:szCs w:val="20"/>
          <w:lang w:eastAsia="ru-RU"/>
        </w:rPr>
        <w:br/>
        <w:t>а также вопросы рассмотрения споров о результатах определения кадастровой стоимости земельных участков и объектов недвижимости</w:t>
      </w:r>
      <w:r w:rsidRPr="004C69EA">
        <w:rPr>
          <w:rFonts w:ascii="Arial" w:eastAsia="Times New Roman" w:hAnsi="Arial" w:cs="Arial"/>
          <w:color w:val="000000"/>
          <w:sz w:val="20"/>
          <w:szCs w:val="20"/>
          <w:lang w:eastAsia="ru-RU"/>
        </w:rPr>
        <w:br/>
        <w:t>на территории Московской области.</w:t>
      </w:r>
      <w:r w:rsidRPr="004C69EA">
        <w:rPr>
          <w:rFonts w:ascii="Arial" w:eastAsia="Times New Roman" w:hAnsi="Arial" w:cs="Arial"/>
          <w:color w:val="000000"/>
          <w:sz w:val="20"/>
          <w:szCs w:val="20"/>
          <w:lang w:eastAsia="ru-RU"/>
        </w:rPr>
        <w:br/>
        <w:t>Заместитель министра имущественных отношений Московской области Юрий Лавряков осветил вопросы исправления ошибок государственной кадастровой оценки 2018 года, а также рассказал</w:t>
      </w:r>
      <w:r w:rsidRPr="004C69EA">
        <w:rPr>
          <w:rFonts w:ascii="Arial" w:eastAsia="Times New Roman" w:hAnsi="Arial" w:cs="Arial"/>
          <w:color w:val="000000"/>
          <w:sz w:val="20"/>
          <w:szCs w:val="20"/>
          <w:lang w:eastAsia="ru-RU"/>
        </w:rPr>
        <w:br/>
        <w:t>об уточнении кадастровой стоимости в 2019 году.  По информации</w:t>
      </w:r>
      <w:r w:rsidRPr="004C69EA">
        <w:rPr>
          <w:rFonts w:ascii="Arial" w:eastAsia="Times New Roman" w:hAnsi="Arial" w:cs="Arial"/>
          <w:color w:val="000000"/>
          <w:sz w:val="20"/>
          <w:szCs w:val="20"/>
          <w:lang w:eastAsia="ru-RU"/>
        </w:rPr>
        <w:br/>
        <w:t>Юрия Лаврякова, в 2018 году была проведена кадастровая оценка 12,3 млн. объектов. Отдельно спикер отметил, что Московская область стала единственным субъектом РФ, где все услуги по оспариванию оценки переведены в электронный вид.</w:t>
      </w:r>
      <w:r w:rsidRPr="004C69EA">
        <w:rPr>
          <w:rFonts w:ascii="Arial" w:eastAsia="Times New Roman" w:hAnsi="Arial" w:cs="Arial"/>
          <w:color w:val="000000"/>
          <w:sz w:val="20"/>
          <w:szCs w:val="20"/>
          <w:lang w:eastAsia="ru-RU"/>
        </w:rPr>
        <w:br/>
        <w:t>В настоящее время при Министерстве имущественных отношений Московской области создана комиссия по рассмотрению споров</w:t>
      </w:r>
      <w:r w:rsidRPr="004C69EA">
        <w:rPr>
          <w:rFonts w:ascii="Arial" w:eastAsia="Times New Roman" w:hAnsi="Arial" w:cs="Arial"/>
          <w:color w:val="000000"/>
          <w:sz w:val="20"/>
          <w:szCs w:val="20"/>
          <w:lang w:eastAsia="ru-RU"/>
        </w:rPr>
        <w:br/>
        <w:t>о результатах определения кадастровой стоимости, в которую входят председатель комиссии от Правительства Московской области,</w:t>
      </w:r>
      <w:r w:rsidRPr="004C69EA">
        <w:rPr>
          <w:rFonts w:ascii="Arial" w:eastAsia="Times New Roman" w:hAnsi="Arial" w:cs="Arial"/>
          <w:color w:val="000000"/>
          <w:sz w:val="20"/>
          <w:szCs w:val="20"/>
          <w:lang w:eastAsia="ru-RU"/>
        </w:rPr>
        <w:br/>
        <w:t>заместитель  председателя - руководитель аппарата уполномоченного</w:t>
      </w:r>
      <w:r w:rsidRPr="004C69EA">
        <w:rPr>
          <w:rFonts w:ascii="Arial" w:eastAsia="Times New Roman" w:hAnsi="Arial" w:cs="Arial"/>
          <w:color w:val="000000"/>
          <w:sz w:val="20"/>
          <w:szCs w:val="20"/>
          <w:lang w:eastAsia="ru-RU"/>
        </w:rPr>
        <w:br/>
        <w:t>по защите прав предпринимателей в Московской области, представитель Управления Росреестра по Московской области (начальник отдела землеустройства, мониторинга земель и кадастровой оценки недвижимости подмосковного Росреестра Карина Резник), а также члены</w:t>
      </w:r>
      <w:r w:rsidRPr="004C69EA">
        <w:rPr>
          <w:rFonts w:ascii="Arial" w:eastAsia="Times New Roman" w:hAnsi="Arial" w:cs="Arial"/>
          <w:color w:val="000000"/>
          <w:sz w:val="20"/>
          <w:szCs w:val="20"/>
          <w:lang w:eastAsia="ru-RU"/>
        </w:rPr>
        <w:br/>
        <w:t>от предпринимательских сообществ (ТПП МО, профсоюз оценщиков</w:t>
      </w:r>
      <w:r w:rsidRPr="004C69EA">
        <w:rPr>
          <w:rFonts w:ascii="Arial" w:eastAsia="Times New Roman" w:hAnsi="Arial" w:cs="Arial"/>
          <w:color w:val="000000"/>
          <w:sz w:val="20"/>
          <w:szCs w:val="20"/>
          <w:lang w:eastAsia="ru-RU"/>
        </w:rPr>
        <w:br/>
        <w:t>и работодатели сферы оценочной деятельности РФ). В 2019 года в комиссию поступило 846 заявлений об оспаривании, из которых в отношении</w:t>
      </w:r>
      <w:r w:rsidRPr="004C69EA">
        <w:rPr>
          <w:rFonts w:ascii="Arial" w:eastAsia="Times New Roman" w:hAnsi="Arial" w:cs="Arial"/>
          <w:color w:val="000000"/>
          <w:sz w:val="20"/>
          <w:szCs w:val="20"/>
          <w:lang w:eastAsia="ru-RU"/>
        </w:rPr>
        <w:br/>
        <w:t>363 заявлений приняты положительные решения (42,9%).</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p>
    <w:p w:rsidR="004C69EA" w:rsidRPr="004C69EA" w:rsidRDefault="004C69EA" w:rsidP="004C69EA">
      <w:pPr>
        <w:spacing w:before="75" w:after="150" w:line="240" w:lineRule="auto"/>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В Управлении Росреестра по Подмосковью состоялось межведомственное совещание</w:t>
      </w:r>
    </w:p>
    <w:p w:rsidR="004C69EA" w:rsidRPr="004C69EA" w:rsidRDefault="004C69EA" w:rsidP="004C69EA">
      <w:pPr>
        <w:spacing w:before="75" w:after="150" w:line="240" w:lineRule="auto"/>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lastRenderedPageBreak/>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состоялось совместное совещание под председательством руководителя подмосковного Росреестра Татьяны Громовой с участием заместителя министра государственного управления информационных технологий</w:t>
      </w:r>
      <w:r w:rsidRPr="004C69EA">
        <w:rPr>
          <w:rFonts w:ascii="Arial" w:eastAsia="Times New Roman" w:hAnsi="Arial" w:cs="Arial"/>
          <w:color w:val="000000"/>
          <w:sz w:val="20"/>
          <w:szCs w:val="20"/>
          <w:lang w:eastAsia="ru-RU"/>
        </w:rPr>
        <w:br/>
        <w:t>и связи Московской области Михаила Анисимова, представителей</w:t>
      </w:r>
      <w:r w:rsidRPr="004C69EA">
        <w:rPr>
          <w:rFonts w:ascii="Arial" w:eastAsia="Times New Roman" w:hAnsi="Arial" w:cs="Arial"/>
          <w:color w:val="000000"/>
          <w:sz w:val="20"/>
          <w:szCs w:val="20"/>
          <w:lang w:eastAsia="ru-RU"/>
        </w:rPr>
        <w:br/>
        <w:t>Филиала ФГБУ «ФКП Росреестра по Московской области»,  </w:t>
      </w:r>
      <w:r w:rsidRPr="004C69EA">
        <w:rPr>
          <w:rFonts w:ascii="Arial" w:eastAsia="Times New Roman" w:hAnsi="Arial" w:cs="Arial"/>
          <w:color w:val="000000"/>
          <w:sz w:val="20"/>
          <w:szCs w:val="20"/>
          <w:lang w:eastAsia="ru-RU"/>
        </w:rPr>
        <w:br/>
        <w:t>ГКУ МО «Московский областной многофункциональный</w:t>
      </w:r>
      <w:r w:rsidRPr="004C69EA">
        <w:rPr>
          <w:rFonts w:ascii="Arial" w:eastAsia="Times New Roman" w:hAnsi="Arial" w:cs="Arial"/>
          <w:color w:val="000000"/>
          <w:sz w:val="20"/>
          <w:szCs w:val="20"/>
          <w:lang w:eastAsia="ru-RU"/>
        </w:rPr>
        <w:br/>
        <w:t>центр предоставления государственных и муниципальных услуг» (МФЦ)</w:t>
      </w:r>
      <w:r w:rsidRPr="004C69EA">
        <w:rPr>
          <w:rFonts w:ascii="Arial" w:eastAsia="Times New Roman" w:hAnsi="Arial" w:cs="Arial"/>
          <w:color w:val="000000"/>
          <w:sz w:val="20"/>
          <w:szCs w:val="20"/>
          <w:lang w:eastAsia="ru-RU"/>
        </w:rPr>
        <w:br/>
        <w:t>и ГКУ МО «ЦОГУ».</w:t>
      </w:r>
      <w:r w:rsidRPr="004C69EA">
        <w:rPr>
          <w:rFonts w:ascii="Arial" w:eastAsia="Times New Roman" w:hAnsi="Arial" w:cs="Arial"/>
          <w:color w:val="000000"/>
          <w:sz w:val="20"/>
          <w:szCs w:val="20"/>
          <w:lang w:eastAsia="ru-RU"/>
        </w:rPr>
        <w:br/>
        <w:t>Встречу открыла руководитель подмосковного Росреестра</w:t>
      </w:r>
      <w:r w:rsidRPr="004C69EA">
        <w:rPr>
          <w:rFonts w:ascii="Arial" w:eastAsia="Times New Roman" w:hAnsi="Arial" w:cs="Arial"/>
          <w:color w:val="000000"/>
          <w:sz w:val="20"/>
          <w:szCs w:val="20"/>
          <w:lang w:eastAsia="ru-RU"/>
        </w:rPr>
        <w:br/>
        <w:t>Татьяна Громова, отмечая важность взаимодействия между органом регистрации и  МФЦ региона.</w:t>
      </w:r>
      <w:r w:rsidRPr="004C69EA">
        <w:rPr>
          <w:rFonts w:ascii="Arial" w:eastAsia="Times New Roman" w:hAnsi="Arial" w:cs="Arial"/>
          <w:color w:val="000000"/>
          <w:sz w:val="20"/>
          <w:szCs w:val="20"/>
          <w:lang w:eastAsia="ru-RU"/>
        </w:rPr>
        <w:br/>
        <w:t>Стороны обсудили порядок межведомственного электронного взаимодействия, информирование заявителей в МФЦ о государственных услугах Росреестра, утверждение плана обучающих семинаров</w:t>
      </w:r>
      <w:r w:rsidRPr="004C69EA">
        <w:rPr>
          <w:rFonts w:ascii="Arial" w:eastAsia="Times New Roman" w:hAnsi="Arial" w:cs="Arial"/>
          <w:color w:val="000000"/>
          <w:sz w:val="20"/>
          <w:szCs w:val="20"/>
          <w:lang w:eastAsia="ru-RU"/>
        </w:rPr>
        <w:br/>
        <w:t>для сотрудников МФЦ  и иные вопросы.</w:t>
      </w:r>
      <w:r w:rsidRPr="004C69EA">
        <w:rPr>
          <w:rFonts w:ascii="Arial" w:eastAsia="Times New Roman" w:hAnsi="Arial" w:cs="Arial"/>
          <w:color w:val="000000"/>
          <w:sz w:val="20"/>
          <w:szCs w:val="20"/>
          <w:lang w:eastAsia="ru-RU"/>
        </w:rPr>
        <w:b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Росреестр предоставил картографические материалы</w:t>
      </w:r>
      <w:r w:rsidRPr="004C69EA">
        <w:rPr>
          <w:rFonts w:ascii="Arial" w:eastAsia="Times New Roman" w:hAnsi="Arial" w:cs="Arial"/>
          <w:b/>
          <w:bCs/>
          <w:color w:val="000000"/>
          <w:sz w:val="24"/>
          <w:szCs w:val="24"/>
          <w:lang w:eastAsia="ru-RU"/>
        </w:rPr>
        <w:br/>
        <w:t>для проведения Всероссийской переписи населения в 2020 году</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w:t>
      </w:r>
      <w:r w:rsidRPr="004C69EA">
        <w:rPr>
          <w:rFonts w:ascii="Arial" w:eastAsia="Times New Roman" w:hAnsi="Arial" w:cs="Arial"/>
          <w:color w:val="000000"/>
          <w:sz w:val="20"/>
          <w:szCs w:val="20"/>
          <w:lang w:eastAsia="ru-RU"/>
        </w:rPr>
        <w:br/>
        <w:t>о проведении в 2020 году Всероссийской переписи населения России. Соответствующее постановление принято Правительством Российской Федерации </w:t>
      </w:r>
      <w:r w:rsidRPr="004C69EA">
        <w:rPr>
          <w:rFonts w:ascii="Arial" w:eastAsia="Times New Roman" w:hAnsi="Arial" w:cs="Arial"/>
          <w:color w:val="000000"/>
          <w:sz w:val="20"/>
          <w:szCs w:val="20"/>
          <w:lang w:eastAsia="ru-RU"/>
        </w:rPr>
        <w:br/>
        <w:t>от 7 декабря 2019 года № 1608 «Об организации Всероссийской переписи населения 2020 года», согласно которому Федеральная служба государственной регистрации, кадастра и картографии (Росреестр) определена ответственным ведомством</w:t>
      </w:r>
      <w:r w:rsidRPr="004C69EA">
        <w:rPr>
          <w:rFonts w:ascii="Arial" w:eastAsia="Times New Roman" w:hAnsi="Arial" w:cs="Arial"/>
          <w:color w:val="000000"/>
          <w:sz w:val="20"/>
          <w:szCs w:val="20"/>
          <w:lang w:eastAsia="ru-RU"/>
        </w:rPr>
        <w:br/>
        <w:t>за предоставление картографических материалов, содержащихся в федеральном фонде пространственных данных.</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подписанным постановлением Правительства России Росреестром представлены картографические материалы открытого пользования, необходимые для проведения переписи - 2020», - сообщила</w:t>
      </w:r>
      <w:r w:rsidRPr="004C69EA">
        <w:rPr>
          <w:rFonts w:ascii="Arial" w:eastAsia="Times New Roman" w:hAnsi="Arial" w:cs="Arial"/>
          <w:color w:val="000000"/>
          <w:sz w:val="20"/>
          <w:szCs w:val="20"/>
          <w:lang w:eastAsia="ru-RU"/>
        </w:rPr>
        <w:br/>
        <w:t>заместитель Министра экономического развития РФ-руководитель Росреестра</w:t>
      </w:r>
      <w:r w:rsidRPr="004C69EA">
        <w:rPr>
          <w:rFonts w:ascii="Arial" w:eastAsia="Times New Roman" w:hAnsi="Arial" w:cs="Arial"/>
          <w:color w:val="000000"/>
          <w:sz w:val="20"/>
          <w:szCs w:val="20"/>
          <w:lang w:eastAsia="ru-RU"/>
        </w:rPr>
        <w:br/>
        <w:t>Виктория Абрамченко.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словам главы Росреестра, речь идет о цифровых планах городов открытого пользования масштабов 1:10 000 и 1:2 000, на которых отображены улицы, площади, переулки, проезды, проспекты, бульвары, набережные и их названия, жилые и нежилые строения и их номера, строящиеся дома, железные и шоссейные дороги, объекты гидрографии, границы населенных пунктов в пределах застроенной части или политико-административного деления.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связи со вступившим в силу с 1 января 2017 года Федеральном законом</w:t>
      </w:r>
      <w:r w:rsidRPr="004C69EA">
        <w:rPr>
          <w:rFonts w:ascii="Arial" w:eastAsia="Times New Roman" w:hAnsi="Arial" w:cs="Arial"/>
          <w:color w:val="000000"/>
          <w:sz w:val="20"/>
          <w:szCs w:val="20"/>
          <w:lang w:eastAsia="ru-RU"/>
        </w:rPr>
        <w:br/>
        <w:t>«О геодезии, картографии и пространственных данных и о внесении изменений</w:t>
      </w:r>
      <w:r w:rsidRPr="004C69EA">
        <w:rPr>
          <w:rFonts w:ascii="Arial" w:eastAsia="Times New Roman" w:hAnsi="Arial" w:cs="Arial"/>
          <w:color w:val="000000"/>
          <w:sz w:val="20"/>
          <w:szCs w:val="20"/>
          <w:lang w:eastAsia="ru-RU"/>
        </w:rPr>
        <w:br/>
        <w:t xml:space="preserve">в отдельные законодательные акты Российской Федерации» изменились порядок и способы предоставления пространственных данных и материалов, содержащихся в государственных фондах пространственных данных. Это позволило сократить сроки предоставления Росреестром </w:t>
      </w:r>
      <w:r w:rsidRPr="004C69EA">
        <w:rPr>
          <w:rFonts w:ascii="Arial" w:eastAsia="Times New Roman" w:hAnsi="Arial" w:cs="Arial"/>
          <w:color w:val="000000"/>
          <w:sz w:val="20"/>
          <w:szCs w:val="20"/>
          <w:lang w:eastAsia="ru-RU"/>
        </w:rPr>
        <w:lastRenderedPageBreak/>
        <w:t>таких материалов для Всероссийской переписи 2020 года в сравнении с предыдущей переписью населения (2010 г.).</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Справочно: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Росреестр в составе межведомственной рабочей группы организовал работы</w:t>
      </w:r>
      <w:r w:rsidRPr="004C69EA">
        <w:rPr>
          <w:rFonts w:ascii="Arial" w:eastAsia="Times New Roman" w:hAnsi="Arial" w:cs="Arial"/>
          <w:color w:val="000000"/>
          <w:sz w:val="20"/>
          <w:szCs w:val="20"/>
          <w:lang w:eastAsia="ru-RU"/>
        </w:rPr>
        <w:br/>
        <w:t>по картографическому обеспечению пробной переписи населения России в 2018 году в районах, установленных распоряжением Правительства РФ. Картографические материалы, предоставленные Росреестром, применялись при делении территории на счетные участки и при обходе жилых помещений в период переписи.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Росреестром было обеспечено предоставление топографических карт и планов открытого пользования в цифровом формате масштабов 1:100 000, 1:50 000, 1:10 000 на районы проведения пробной переписи населения 2018 года. Кроме того, представлены цифровые топографические планы масштаба 1:2 000 и цифровые топографические карты открытого пользования масштаба</w:t>
      </w:r>
      <w:r w:rsidRPr="004C69EA">
        <w:rPr>
          <w:rFonts w:ascii="Arial" w:eastAsia="Times New Roman" w:hAnsi="Arial" w:cs="Arial"/>
          <w:color w:val="000000"/>
          <w:sz w:val="20"/>
          <w:szCs w:val="20"/>
          <w:lang w:eastAsia="ru-RU"/>
        </w:rPr>
        <w:br/>
        <w:t>1:10 000 на территорию Республики Крым и города Севастополя.</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Почти 80 млн рублей штрафов наложено в Подмосковье</w:t>
      </w:r>
      <w:r w:rsidRPr="004C69EA">
        <w:rPr>
          <w:rFonts w:ascii="Arial" w:eastAsia="Times New Roman" w:hAnsi="Arial" w:cs="Arial"/>
          <w:b/>
          <w:bCs/>
          <w:color w:val="000000"/>
          <w:sz w:val="23"/>
          <w:szCs w:val="23"/>
          <w:lang w:eastAsia="ru-RU"/>
        </w:rPr>
        <w:br/>
        <w:t>за нарушения земельного законодательства</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рамках своих полномочий осуществляет функции по государственному земельному надзору.</w:t>
      </w:r>
      <w:r w:rsidRPr="004C69EA">
        <w:rPr>
          <w:rFonts w:ascii="Arial" w:eastAsia="Times New Roman" w:hAnsi="Arial" w:cs="Arial"/>
          <w:color w:val="000000"/>
          <w:sz w:val="20"/>
          <w:szCs w:val="20"/>
          <w:lang w:eastAsia="ru-RU"/>
        </w:rPr>
        <w:br/>
        <w:t>Так, за 11 месяцев 2019 года на территории Подмосковья проведено</w:t>
      </w:r>
      <w:r w:rsidRPr="004C69EA">
        <w:rPr>
          <w:rFonts w:ascii="Arial" w:eastAsia="Times New Roman" w:hAnsi="Arial" w:cs="Arial"/>
          <w:color w:val="000000"/>
          <w:sz w:val="20"/>
          <w:szCs w:val="20"/>
          <w:lang w:eastAsia="ru-RU"/>
        </w:rPr>
        <w:br/>
        <w:t>812 проверок соблюдения требований земельного законодательства и 2 062 административных обследований. В  ходе контрольно-надзорных мероприятий выявлено 4 032 нарушения земельного законодательства, большинство из которых связаны с самовольным занятием земельных участков, использованием земельных участков не по целевому назначению или неиспользованием земельных участков.</w:t>
      </w:r>
      <w:r w:rsidRPr="004C69EA">
        <w:rPr>
          <w:rFonts w:ascii="Arial" w:eastAsia="Times New Roman" w:hAnsi="Arial" w:cs="Arial"/>
          <w:color w:val="000000"/>
          <w:sz w:val="20"/>
          <w:szCs w:val="20"/>
          <w:lang w:eastAsia="ru-RU"/>
        </w:rPr>
        <w:br/>
        <w:t>Сумма штрафов за нарушения земельного законодательства с января</w:t>
      </w:r>
      <w:r w:rsidRPr="004C69EA">
        <w:rPr>
          <w:rFonts w:ascii="Arial" w:eastAsia="Times New Roman" w:hAnsi="Arial" w:cs="Arial"/>
          <w:color w:val="000000"/>
          <w:sz w:val="20"/>
          <w:szCs w:val="20"/>
          <w:lang w:eastAsia="ru-RU"/>
        </w:rPr>
        <w:br/>
        <w:t>по ноябрь 2019 года составила 76,9 млн рублей, при этом доля уплаченных</w:t>
      </w:r>
      <w:r w:rsidRPr="004C69EA">
        <w:rPr>
          <w:rFonts w:ascii="Arial" w:eastAsia="Times New Roman" w:hAnsi="Arial" w:cs="Arial"/>
          <w:color w:val="000000"/>
          <w:sz w:val="20"/>
          <w:szCs w:val="20"/>
          <w:lang w:eastAsia="ru-RU"/>
        </w:rPr>
        <w:br/>
        <w:t>штрафов в добровольном порядке за этот период составляет 43% (32,8 млн рублей).</w:t>
      </w:r>
      <w:r w:rsidRPr="004C69EA">
        <w:rPr>
          <w:rFonts w:ascii="Arial" w:eastAsia="Times New Roman" w:hAnsi="Arial" w:cs="Arial"/>
          <w:color w:val="000000"/>
          <w:sz w:val="20"/>
          <w:szCs w:val="20"/>
          <w:lang w:eastAsia="ru-RU"/>
        </w:rPr>
        <w:br/>
        <w:t>Управлением Росреестра по Подмосковью уделяется большое внимание исполнению нарушителями обязанностей по уплате назначенных штрафов. Информация о гражданах, имеющих задолженность по уплате административных штрафов, передается в Федеральную службу судебных приставов (ФССП).</w:t>
      </w:r>
      <w:r w:rsidRPr="004C69EA">
        <w:rPr>
          <w:rFonts w:ascii="Arial" w:eastAsia="Times New Roman" w:hAnsi="Arial" w:cs="Arial"/>
          <w:color w:val="000000"/>
          <w:sz w:val="20"/>
          <w:szCs w:val="20"/>
          <w:lang w:eastAsia="ru-RU"/>
        </w:rPr>
        <w:br/>
        <w:t>За одиннадцать месяцев 2019 года ФССП взыскало 5,3 млн рублей. В настоящее время для принудительного взыскания Управлением направлено 645 дел за нарушения земельного законодательства. Напоминаем, размер штрафа за нарушения земельного законодательства зависит от вида нарушения и категории нарушителя (физическое, должностное, юридическое лицо), а также от кадастровой стоимости земельного участка, на котором допущено нарушение. Для физических лиц за самовольное занятие земельного участка (статья 7.1 КоАП РФ) предусмотрена административная ответственность в виде штрафа, который составит не менее 5 тыс. рублей. При использовании земельного участка не по целевому назначению (часть 1 статьи 8.8 КоАП РФ), гражданам начисляется штраф в размере не менее 10 тыс. рублей. При неиспользовании земельного участка, предназначенного для жилищного или иного строительства, садоводства, огородничества (часть 3 статьи 8.8 КоАП РФ) гражданам начисляется штраф в размере не менее 20 тыс. руб. Юридические лица заплатят за самовольно занятый или используемый не по целевому назначению земельный участок штраф не менее 100 тыс. рублей,</w:t>
      </w:r>
      <w:r w:rsidRPr="004C69EA">
        <w:rPr>
          <w:rFonts w:ascii="Arial" w:eastAsia="Times New Roman" w:hAnsi="Arial" w:cs="Arial"/>
          <w:color w:val="000000"/>
          <w:sz w:val="20"/>
          <w:szCs w:val="20"/>
          <w:lang w:eastAsia="ru-RU"/>
        </w:rPr>
        <w:br/>
        <w:t>а за неиспользуемый земельный участок – не менее 400 тыс. руб.</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На вопросы об актуальности сведений об объектах недвижимости</w:t>
      </w:r>
      <w:r w:rsidRPr="004C69EA">
        <w:rPr>
          <w:rFonts w:ascii="Arial" w:eastAsia="Times New Roman" w:hAnsi="Arial" w:cs="Arial"/>
          <w:b/>
          <w:bCs/>
          <w:color w:val="000000"/>
          <w:sz w:val="23"/>
          <w:szCs w:val="23"/>
          <w:lang w:eastAsia="ru-RU"/>
        </w:rPr>
        <w:br/>
        <w:t>ответят  специалисты  подмосковного Росреестра 18 декабря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Управлении Росреестра по Подмосковью 18 декабря 2019 года состоится горячая телефонная линия, посвященная вопросам направления актуальных сведений об объектах недвижимости в Управление Федеральной налоговой</w:t>
      </w:r>
      <w:r w:rsidRPr="004C69EA">
        <w:rPr>
          <w:rFonts w:ascii="Arial" w:eastAsia="Times New Roman" w:hAnsi="Arial" w:cs="Arial"/>
          <w:color w:val="000000"/>
          <w:sz w:val="20"/>
          <w:szCs w:val="20"/>
          <w:lang w:eastAsia="ru-RU"/>
        </w:rPr>
        <w:br/>
        <w:t>службы России по Московской  области. Специалисты подмосковного Росреестра  дадут гражданам разъяснения по вопросам:ü Как исчисляется налог на недвижимое имущество?ü На что обратить внимание при получении уведомления Федеральной налоговой службы России по Московской  области об исчислении налога на недвижимость?ü Куда обращаться для исправления расхождений в сведениях об объектах недвижимости?ü Как поступить при указании в налоговом уведомлении не принадлежащей Вам недвижимости?ü Как внести изменения в  Единый государственный реестр недвижимости (ЕГРН) при изменении личных данных правообладателя или характеристик объекта недвижимого имущества? На эти и другие вопросы граждан ответят специалисты отдела повышения качества данных ЕГРН Управления Росреестра по Подмосковью 18 декабря 2019 года с 11.00 до 13.00 часов.</w:t>
      </w:r>
      <w:r w:rsidRPr="004C69EA">
        <w:rPr>
          <w:rFonts w:ascii="Arial" w:eastAsia="Times New Roman" w:hAnsi="Arial" w:cs="Arial"/>
          <w:color w:val="000000"/>
          <w:sz w:val="20"/>
          <w:szCs w:val="20"/>
          <w:lang w:eastAsia="ru-RU"/>
        </w:rPr>
        <w:br/>
        <w:t>Ждем ваших звонков по номеру телефона: 8 (499) 148-92-70!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Общероссийский День приема граждан: Управление Росреестра </w:t>
      </w:r>
    </w:p>
    <w:p w:rsidR="004C69EA" w:rsidRPr="004C69EA" w:rsidRDefault="004C69EA" w:rsidP="004C69EA">
      <w:pPr>
        <w:spacing w:before="75" w:after="150" w:line="240" w:lineRule="auto"/>
        <w:jc w:val="center"/>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 Подмосковью провело консультации для 229 человек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12 декабря 2019 года в Управлении Росреестра по Московской области состоялся  ежегодный Общероссийский день приема граждан, который регулярно проводится с 2013 года в соответствии с поручением Президента Владимира Путина в День Конституции Российской Федерации. Во время проведения мероприятия заинтересованные лица могут обратиться</w:t>
      </w:r>
      <w:r w:rsidRPr="004C69EA">
        <w:rPr>
          <w:rFonts w:ascii="Arial" w:eastAsia="Times New Roman" w:hAnsi="Arial" w:cs="Arial"/>
          <w:color w:val="000000"/>
          <w:sz w:val="20"/>
          <w:szCs w:val="20"/>
          <w:lang w:eastAsia="ru-RU"/>
        </w:rPr>
        <w:br/>
        <w:t>в любые органы власти или органы местного самоуправления на территории страны.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Личный прием в Управлении Росреестра по Подмосковью</w:t>
      </w:r>
      <w:r w:rsidRPr="004C69EA">
        <w:rPr>
          <w:rFonts w:ascii="Arial" w:eastAsia="Times New Roman" w:hAnsi="Arial" w:cs="Arial"/>
          <w:color w:val="000000"/>
          <w:sz w:val="20"/>
          <w:szCs w:val="20"/>
          <w:lang w:eastAsia="ru-RU"/>
        </w:rPr>
        <w:br/>
        <w:t>осуществляли заместители руководителя Татьяна Илларионова</w:t>
      </w:r>
      <w:r w:rsidRPr="004C69EA">
        <w:rPr>
          <w:rFonts w:ascii="Arial" w:eastAsia="Times New Roman" w:hAnsi="Arial" w:cs="Arial"/>
          <w:color w:val="000000"/>
          <w:sz w:val="20"/>
          <w:szCs w:val="20"/>
          <w:lang w:eastAsia="ru-RU"/>
        </w:rPr>
        <w:br/>
        <w:t>и Оксана Кудрявцева, помощник руководителя Рамиль Аюпов,</w:t>
      </w:r>
      <w:r w:rsidRPr="004C69EA">
        <w:rPr>
          <w:rFonts w:ascii="Arial" w:eastAsia="Times New Roman" w:hAnsi="Arial" w:cs="Arial"/>
          <w:color w:val="000000"/>
          <w:sz w:val="20"/>
          <w:szCs w:val="20"/>
          <w:lang w:eastAsia="ru-RU"/>
        </w:rPr>
        <w:br/>
        <w:t>а также начальники 22 территориальных отделов ведомства, расположенных на территории всей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12 декабря 2019 года за  консультацией в подмосковный Росреестр обратилось 229 граждан, в 2018 году этот показатель составлял 197 чел., а в 2017 году -  310. Всего в Общероссийский день приема граждан специалистами Росреестра по всей стране было принято более 2,5 тыс. заявителей. Среди государственных органов Подмосковья Управление Росреестра заняло 4е место по количеству проведенных консультаций.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приема должностными лицами Управления Росреестра</w:t>
      </w:r>
      <w:r w:rsidRPr="004C69EA">
        <w:rPr>
          <w:rFonts w:ascii="Arial" w:eastAsia="Times New Roman" w:hAnsi="Arial" w:cs="Arial"/>
          <w:color w:val="000000"/>
          <w:sz w:val="20"/>
          <w:szCs w:val="20"/>
          <w:lang w:eastAsia="ru-RU"/>
        </w:rPr>
        <w:br/>
        <w:t>по Московской области гражданам были даны разъяснения по вопросам государственной регистрации прав и кадастрового учета недвижимости, государственного земельного надзора, кадастровым работам, определению кадастровой стоимости. Граждан также интересовали изменения</w:t>
      </w:r>
      <w:r w:rsidRPr="004C69EA">
        <w:rPr>
          <w:rFonts w:ascii="Arial" w:eastAsia="Times New Roman" w:hAnsi="Arial" w:cs="Arial"/>
          <w:color w:val="000000"/>
          <w:sz w:val="20"/>
          <w:szCs w:val="20"/>
          <w:lang w:eastAsia="ru-RU"/>
        </w:rPr>
        <w:br/>
        <w:t>в законодательстве в сфере недвижимости и земельных отношений, способы получения услуг Росреестра, порядок использования электронных сервисов Росреестра и другие вопросы. Всем обратившимся были даны разъяснения</w:t>
      </w:r>
      <w:r w:rsidRPr="004C69EA">
        <w:rPr>
          <w:rFonts w:ascii="Arial" w:eastAsia="Times New Roman" w:hAnsi="Arial" w:cs="Arial"/>
          <w:color w:val="000000"/>
          <w:sz w:val="20"/>
          <w:szCs w:val="20"/>
          <w:lang w:eastAsia="ru-RU"/>
        </w:rPr>
        <w:br/>
        <w:t>и профессиональные консультации.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обратиться в Управление Росреестра по Московской области можно не только в Общероссийский день приема граждан,</w:t>
      </w:r>
      <w:r w:rsidRPr="004C69EA">
        <w:rPr>
          <w:rFonts w:ascii="Arial" w:eastAsia="Times New Roman" w:hAnsi="Arial" w:cs="Arial"/>
          <w:color w:val="000000"/>
          <w:sz w:val="20"/>
          <w:szCs w:val="20"/>
          <w:lang w:eastAsia="ru-RU"/>
        </w:rPr>
        <w:br/>
        <w:t>но и в любой рабочий день. Сделать это можно: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С помощью письменного обращения, направив его на адрес электронной почты (</w:t>
      </w:r>
      <w:hyperlink r:id="rId8"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 или почтовым отправлением (121170, г. Москва, ул. Поклонная, д.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2.                По телефонам Колл-центра Управления (8 (499) 148-82-60,</w:t>
      </w:r>
      <w:r w:rsidRPr="004C69EA">
        <w:rPr>
          <w:rFonts w:ascii="Arial" w:eastAsia="Times New Roman" w:hAnsi="Arial" w:cs="Arial"/>
          <w:color w:val="000000"/>
          <w:sz w:val="20"/>
          <w:szCs w:val="20"/>
          <w:lang w:eastAsia="ru-RU"/>
        </w:rPr>
        <w:br/>
        <w:t>8 (499) 148-49-74, 8 (499) 148-85-75, 8 (499) 264-20-89, 8 (499) 264-87-55,</w:t>
      </w:r>
      <w:r w:rsidRPr="004C69EA">
        <w:rPr>
          <w:rFonts w:ascii="Arial" w:eastAsia="Times New Roman" w:hAnsi="Arial" w:cs="Arial"/>
          <w:color w:val="000000"/>
          <w:sz w:val="20"/>
          <w:szCs w:val="20"/>
          <w:lang w:eastAsia="ru-RU"/>
        </w:rPr>
        <w:br/>
        <w:t>8 (499) 152-23-86; по общим вопросам: 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                Записавшись на личный прием к должностным лицам подмосковного Росреестра по телефонам Колл-центра Управления</w:t>
      </w:r>
      <w:r w:rsidRPr="004C69EA">
        <w:rPr>
          <w:rFonts w:ascii="Arial" w:eastAsia="Times New Roman" w:hAnsi="Arial" w:cs="Arial"/>
          <w:color w:val="000000"/>
          <w:sz w:val="20"/>
          <w:szCs w:val="20"/>
          <w:lang w:eastAsia="ru-RU"/>
        </w:rPr>
        <w:br/>
        <w:t>или телефону ВЦТО Росреестра (8 (800) 100-34-34).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Бизнесу нужна опора:  эксперты Управления Росреестра по Подмосковью</w:t>
      </w:r>
      <w:r w:rsidRPr="004C69EA">
        <w:rPr>
          <w:rFonts w:ascii="Arial" w:eastAsia="Times New Roman" w:hAnsi="Arial" w:cs="Arial"/>
          <w:b/>
          <w:bCs/>
          <w:color w:val="000000"/>
          <w:sz w:val="24"/>
          <w:szCs w:val="24"/>
          <w:lang w:eastAsia="ru-RU"/>
        </w:rPr>
        <w:br/>
        <w:t>приняли участие в конференции  «ОПОРЫ РОССИИ»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руководителя Управления Росреестра по Подмосковью Оксана Кудрявцева выступила в качестве эксперта на ежегодной конференции  регионального отделения «ОПОРА РОССИИ», посвященной развитию малого и среднего бизнеса.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собрало порядка 200 предпринимателей Московской области</w:t>
      </w:r>
      <w:r w:rsidRPr="004C69EA">
        <w:rPr>
          <w:rFonts w:ascii="Arial" w:eastAsia="Times New Roman" w:hAnsi="Arial" w:cs="Arial"/>
          <w:color w:val="000000"/>
          <w:sz w:val="20"/>
          <w:szCs w:val="20"/>
          <w:lang w:eastAsia="ru-RU"/>
        </w:rPr>
        <w:br/>
        <w:t>– представители микро, малого и среднего бизнеса, стартапов, технологических производств, руководители местных отделений и представители профессионального сообщества. К дискуссии также были приглашены руководители</w:t>
      </w:r>
      <w:r w:rsidRPr="004C69EA">
        <w:rPr>
          <w:rFonts w:ascii="Arial" w:eastAsia="Times New Roman" w:hAnsi="Arial" w:cs="Arial"/>
          <w:color w:val="000000"/>
          <w:sz w:val="20"/>
          <w:szCs w:val="20"/>
          <w:lang w:eastAsia="ru-RU"/>
        </w:rPr>
        <w:br/>
        <w:t>и представители Управлений Федеральной налоговой службы по Московской области,  Роспотребнадзора, Государственной инспекции труда и  Прокуратуры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Представитель подмосковного Росреестра Оксана Кудрявцева рассказала собравшимся о взаимодействии ведомства с профессиональными сообществами Московской области и  отметила, что предоставление качественных государственных услуг Росреестра напрямую влияет на улучшение инвестиционного климата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«Сегодня ведомство регулярно проводит обучающие семинары по использованию электронных сервисов Росреестра как для бизнес-сообщества региона (для компаний-застройщиков, кадастровых инженеров),  так и для  представителей органов местного самоуправления и сотрудников МФЦ.Также мы плодотворно  взаимодействуем  с Центром содействия строительству. Регулярно Управление Росреестра по Московской области осуществляет консультации всех заинтересованных лиц по вопросам деятельности ведомства в различных формах, в том числе при обращении в Call-центр или записи на личный прием».В прямом диалоге эксперты и предприниматели обсудили ключевые тренды, направления, точки роста и проблемы цифровизация малого и среднего бизнеса Подмосковья, программы поддержки предпринимателей и их реальную доступность, а также цифровую трансформацию малого бизнеса.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Обновленная версия публичной кадастровой карты Росреестра: все просто и понятно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 о запуске обновленного сервиса «Публичная кадастровая карта», на котором представлена информация обо всех объектах недвижимости России.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Данный онлайн-сервис призван облегчить получение сведений об участках и зданиях на территории всей Российской Федерации. Первая кадастровая карта online появилась еще в 2010 году. С тех пор она регулярно совершенствовалась и в настоящее время запущена ее пятая версия. Создание Публичной кадастровой карты Росреестра значительно упростило поиск нужных данных по земельным участкам и другим объектам недвижимости, а также сократило время их поиска до нескольких минут. Публичная кадастровая карта доступна по ссылке </w:t>
      </w:r>
      <w:hyperlink r:id="rId9" w:history="1">
        <w:r w:rsidRPr="004C69EA">
          <w:rPr>
            <w:rFonts w:ascii="Arial" w:eastAsia="Times New Roman" w:hAnsi="Arial" w:cs="Arial"/>
            <w:color w:val="3A8AD9"/>
            <w:sz w:val="20"/>
            <w:szCs w:val="20"/>
            <w:u w:val="single"/>
            <w:lang w:eastAsia="ru-RU"/>
          </w:rPr>
          <w:t>http://pkk5.rosreestr.ru/</w:t>
        </w:r>
      </w:hyperlink>
      <w:r w:rsidRPr="004C69EA">
        <w:rPr>
          <w:rFonts w:ascii="Arial" w:eastAsia="Times New Roman" w:hAnsi="Arial" w:cs="Arial"/>
          <w:color w:val="000000"/>
          <w:sz w:val="20"/>
          <w:szCs w:val="20"/>
          <w:lang w:eastAsia="ru-RU"/>
        </w:rPr>
        <w:t>. Любое заинтересованное лицо может найти информацию о нужном объекте недвижимости, если таковой имеет кадастровый номер в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Сегодня на публичной кадастровой карте доступна к просмотру информация о 50 млн объектов недвижимости!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174 тыс. договоров купли-продажи жилья зарегистрировано в Подмосковье за 10 месяцев 2019 года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2019 году на территории Московской области наблюдается увеличение общего числа переходов прав на недвижимое имущество на основании договоров купли-продажи (мены) жилья. Так, по состоянию на 1 ноября 2019 года Управлением Росреестра по Подмосковью зарегистрировано 174 016 переходов прав по договорам купли-продажи жилья, что на 3,7% больше, чем за десять месяцев 2018 года (167 797), и на 20,6% больше, чем в январе-октябре 2017 года (144 279).</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сентябре-октябре 2019 года подмосковным Росреестром оформлено 33 240 переходов прав на основании договоров купли-продажи жилья, что на 11,0% ниже аналогичного показателя прошлого года (37 367 договоров).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Эксперты Управления Росреестра по Подмосковью провели обучающий семинар для сотрудников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Управления Росреестра по Московской области провели обучающий семинар для сотрудников  многофункциональных центров предоставления государственных и муниципальных услуг Московской области (МФЦ). Семинар состоялся в режиме видеоконференцсвязи с участием сотрудников более чем пятидесяти МФЦ, оказывающих гражданам государственные услуги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Семинар открыла заместитель  руководителя Управления Росреестра по Подмосковью Татьяна Илларионова, подчеркивая важность слаженного взаимодействия МФЦ и Росреестра,от совместных усилий которых зависит качество получения государственных услуг заявителями.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подмосковного Росреестра совместно с представителями ФГБУ «ФКП Росреестра» по Московской области разобрали типичные ошибки сотрудников МФЦ при приеме документов, которые могут приводить к приостановлению учетно-регистрационных действий, рассказали об особенностях осуществления государственного кадастрового учета, актуальных вопросах проведения государственной регистрации недвижимости и порядке предоставления сведений из Единого государственного реестра недвижимости (ЕГРН).</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r w:rsidRPr="004C69EA">
        <w:rPr>
          <w:rFonts w:ascii="Arial" w:eastAsia="Times New Roman" w:hAnsi="Arial" w:cs="Arial"/>
          <w:b/>
          <w:bCs/>
          <w:color w:val="000000"/>
          <w:sz w:val="24"/>
          <w:szCs w:val="24"/>
          <w:lang w:eastAsia="ru-RU"/>
        </w:rPr>
        <w:t>11 декабря эксперты подмосковного Росреестра проведут горячую линию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  электронным услугам ведомства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Очередная горячая телефонная линия в Управлении Росреестра по Подмосковью состоится в среду 11 декабря 2019 года и будет посвящена предоставлению услуг ведомства в электронном виде.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официальном портале Росреестра (</w:t>
      </w:r>
      <w:hyperlink r:id="rId10"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 функционируют электронные сервисы, с помощью которых можно зарегистрировать право собственности на недвижимость, подать документы на государственный кадастровый учет или единую учетно-регистрационную процедуру, получить сведения из Единого государственного реестра недвижимости (ЕГРН), проверить наличие или отсутствие ограничений/обременений прав, воспользоваться   сервисом  «Личный кабинет правообладателя», отследить статус своей заявки online и многое другое.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у Вас возникли затруднения при использовании электронных сервисов, наши специалисты, заместитель начальника отдела предоставления государственных услуг в электронном виде Максим Михалин и ведущий специалист-эксперт</w:t>
      </w:r>
      <w:r w:rsidRPr="004C69EA">
        <w:rPr>
          <w:rFonts w:ascii="Arial" w:eastAsia="Times New Roman" w:hAnsi="Arial" w:cs="Arial"/>
          <w:color w:val="000000"/>
          <w:sz w:val="20"/>
          <w:szCs w:val="20"/>
          <w:lang w:eastAsia="ru-RU"/>
        </w:rPr>
        <w:br/>
        <w:t>Александр Веселов, ответят на Ваши вопросы.</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Ждем ваших звонков 11 декабря 2019 года с 11.00 до 13.00 по телефону:</w:t>
      </w:r>
      <w:r w:rsidRPr="004C69EA">
        <w:rPr>
          <w:rFonts w:ascii="Arial" w:eastAsia="Times New Roman" w:hAnsi="Arial" w:cs="Arial"/>
          <w:color w:val="000000"/>
          <w:sz w:val="20"/>
          <w:szCs w:val="20"/>
          <w:lang w:eastAsia="ru-RU"/>
        </w:rPr>
        <w:br/>
        <w:t>8 (499) 148-92-70.</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lang w:eastAsia="ru-RU"/>
        </w:rPr>
        <w:br/>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Специалисты подмосковного Росреестра примут участие в III Всероссийском юридическом диктанте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С 3 по 10 декабря 2019 года во всех регионах России состоится III Всероссийский правовой (юридический) диктант. Впервые в практике проведения Всероссийского юридического диктанта отдельный блок вопросов будет посвящен теме государственной регистрации прав, геодезии и картографии. Соответствующий материал был подготовлен Федеральной службой государственной </w:t>
      </w:r>
      <w:r w:rsidRPr="004C69EA">
        <w:rPr>
          <w:rFonts w:ascii="Arial" w:eastAsia="Times New Roman" w:hAnsi="Arial" w:cs="Arial"/>
          <w:color w:val="000000"/>
          <w:sz w:val="20"/>
          <w:szCs w:val="20"/>
          <w:lang w:eastAsia="ru-RU"/>
        </w:rPr>
        <w:lastRenderedPageBreak/>
        <w:t>регистрации, кадастра и картографии (Росреестром) и направлен в Ассоциацию юристов России для его включения в задания диктанта.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«Сфера имущественных и земельных отношений затрагивает практически всех жителей нашей страны. Поэтому включение в задания правового диктанта именно таких вопросов можно считать серьезным шагом в проводимой Росреестром разъяснительной работе», - комментирует ситуацию заместитель Министра экономического развития Российской Федерации - руководитель Росреестра Виктория Абрамченко.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Торжественная церемония запуска Всероссийского правового диктанта, в написании которого примут участие специалисты Управления Росреестра по Московской области, а также сотрудники ведомства в других регионах страны, пройдет в День юриста 3 декабря 2019 г.</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этот же день состоится подписание соглашения о сотрудничестве между Росреестром и Ассоциацией юристов России. Предполагается, что в рамках соглашения будет организована работа по совершенствованию законодательства в области государственной регистрации, кадастра и картографии, проведению совместных мероприятий по правовому просвещению граждан, решению социально значимых задач и развитию юридического сообщества в целом.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принять участие в юридическом диктанте и протестировать свою правовую грамотность могут все желающие на сайте </w:t>
      </w:r>
      <w:hyperlink r:id="rId11" w:history="1">
        <w:r w:rsidRPr="004C69EA">
          <w:rPr>
            <w:rFonts w:ascii="Arial" w:eastAsia="Times New Roman" w:hAnsi="Arial" w:cs="Arial"/>
            <w:color w:val="3A8AD9"/>
            <w:sz w:val="20"/>
            <w:szCs w:val="20"/>
            <w:u w:val="single"/>
            <w:lang w:eastAsia="ru-RU"/>
          </w:rPr>
          <w:t>http://юрдиктант.рф/</w:t>
        </w:r>
      </w:hyperlink>
      <w:r w:rsidRPr="004C69EA">
        <w:rPr>
          <w:rFonts w:ascii="Arial" w:eastAsia="Times New Roman" w:hAnsi="Arial" w:cs="Arial"/>
          <w:color w:val="000000"/>
          <w:sz w:val="20"/>
          <w:szCs w:val="20"/>
          <w:lang w:eastAsia="ru-RU"/>
        </w:rPr>
        <w:t>. Участникам будет предложено в формате теста ответить на 40 вопросов за 60 минут.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каждый участник диктанта получит электронный сертификат с результатом прохождения теста. После завершения акции на сайте откроется доступ к информационным материалам по допущенным ошибкам.</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Почти 50 тыс. ипотечных договоров зарегистрировано</w:t>
      </w:r>
      <w:r w:rsidRPr="004C69EA">
        <w:rPr>
          <w:rFonts w:ascii="Arial" w:eastAsia="Times New Roman" w:hAnsi="Arial" w:cs="Arial"/>
          <w:b/>
          <w:bCs/>
          <w:color w:val="000000"/>
          <w:sz w:val="23"/>
          <w:szCs w:val="23"/>
          <w:lang w:eastAsia="ru-RU"/>
        </w:rPr>
        <w:br/>
        <w:t>подмосковным Росреестром в сентябре-октябре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сентябре-октябре 2019 года внесено в Единый государственный реестр недвижимости (ЕГРН) 46 806 записей об ипотеке, что соизмеримо с аналогичным показателем прошлого года, когда в ЕГРН было внесено 45 859 записей об ипотеке.Всего за десять месяцев 2019 года в Московской области оформлено 217 832 ипотечных договора, что на 3,8 % меньше, чем в 2018 году, и на 0,9% меньше,чем в 2017 году (226 445 и 219 867 соответственно).</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3"/>
          <w:szCs w:val="23"/>
          <w:lang w:eastAsia="ru-RU"/>
        </w:rPr>
        <w:t>12 декабря 2019 года в подмосковном  Росреестре состоится  </w:t>
      </w:r>
    </w:p>
    <w:p w:rsidR="004C69EA" w:rsidRPr="004C69EA" w:rsidRDefault="004C69EA" w:rsidP="004C69EA">
      <w:pPr>
        <w:spacing w:before="195" w:after="240"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Общероссийский День приема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Управление Росреестра по Московской области информирует о проведении. 12 декабря 2019 года с 12:00 до 20:00 Общероссийского дня приема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Общероссийский день приема граждан проводится в соответствии с поручением Президента Российской Федерации от 26 апреля 2013 года № Пр-936, начиная  с 12 декабря 2013 года, в День Конституции Российской Федерации,  в приемных Президента Российской Федерации в федеральных округах и в административных центрах субъектов Российской Федерации,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w:t>
      </w:r>
      <w:r w:rsidRPr="004C69EA">
        <w:rPr>
          <w:rFonts w:ascii="Arial" w:eastAsia="Times New Roman" w:hAnsi="Arial" w:cs="Arial"/>
          <w:color w:val="000000"/>
          <w:sz w:val="20"/>
          <w:szCs w:val="20"/>
          <w:lang w:eastAsia="ru-RU"/>
        </w:rPr>
        <w:br/>
        <w:t>в исполнительных органах государственной власти субъектов Российской Федерации</w:t>
      </w:r>
      <w:r w:rsidRPr="004C69EA">
        <w:rPr>
          <w:rFonts w:ascii="Arial" w:eastAsia="Times New Roman" w:hAnsi="Arial" w:cs="Arial"/>
          <w:color w:val="000000"/>
          <w:sz w:val="20"/>
          <w:szCs w:val="20"/>
          <w:lang w:eastAsia="ru-RU"/>
        </w:rPr>
        <w:br/>
        <w:t>и в органах местного самоуправления.</w:t>
      </w:r>
      <w:r w:rsidRPr="004C69EA">
        <w:rPr>
          <w:rFonts w:ascii="Arial" w:eastAsia="Times New Roman" w:hAnsi="Arial" w:cs="Arial"/>
          <w:color w:val="000000"/>
          <w:sz w:val="20"/>
          <w:szCs w:val="20"/>
          <w:lang w:eastAsia="ru-RU"/>
        </w:rPr>
        <w:br/>
        <w:t>Личный прием в Управлении Росреестра по Подмосковью будет  осуществляться заместителями руководителя Татьяной Илларионовой и Оксаной Кудрявцевой, помощником руководителя Рамилем Аюповым, а также начальниками территориальных отделов ведомства.</w:t>
      </w:r>
      <w:r w:rsidRPr="004C69EA">
        <w:rPr>
          <w:rFonts w:ascii="Arial" w:eastAsia="Times New Roman" w:hAnsi="Arial" w:cs="Arial"/>
          <w:color w:val="000000"/>
          <w:sz w:val="20"/>
          <w:szCs w:val="20"/>
          <w:lang w:eastAsia="ru-RU"/>
        </w:rPr>
        <w:br/>
        <w:t>Личный прием будет проводиться в порядке живой очереди  при предоставлении документа, удостоверяющего личность (паспорт).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Прием граждан состоится по следующим адресам:</w:t>
      </w:r>
      <w:r w:rsidRPr="004C69EA">
        <w:rPr>
          <w:rFonts w:ascii="Arial" w:eastAsia="Times New Roman" w:hAnsi="Arial" w:cs="Arial"/>
          <w:color w:val="000000"/>
          <w:sz w:val="20"/>
          <w:szCs w:val="20"/>
          <w:lang w:eastAsia="ru-RU"/>
        </w:rPr>
        <w:br/>
        <w:t> ·      Руководство Управления - г. Москва, ул. Поклонная, д. 13;</w:t>
      </w:r>
      <w:r w:rsidRPr="004C69EA">
        <w:rPr>
          <w:rFonts w:ascii="Arial" w:eastAsia="Times New Roman" w:hAnsi="Arial" w:cs="Arial"/>
          <w:color w:val="000000"/>
          <w:sz w:val="20"/>
          <w:szCs w:val="20"/>
          <w:lang w:eastAsia="ru-RU"/>
        </w:rPr>
        <w:br/>
        <w:t>·      Клинский отдел - Московская область, Советская пл., д. 18А;</w:t>
      </w:r>
      <w:r w:rsidRPr="004C69EA">
        <w:rPr>
          <w:rFonts w:ascii="Arial" w:eastAsia="Times New Roman" w:hAnsi="Arial" w:cs="Arial"/>
          <w:color w:val="000000"/>
          <w:sz w:val="20"/>
          <w:szCs w:val="20"/>
          <w:lang w:eastAsia="ru-RU"/>
        </w:rPr>
        <w:br/>
        <w:t>·      Отдел по г. Балашиха -  Московская область, г.о. Балашиха, ул. Октябрьская, д. 10;</w:t>
      </w:r>
      <w:r w:rsidRPr="004C69EA">
        <w:rPr>
          <w:rFonts w:ascii="Arial" w:eastAsia="Times New Roman" w:hAnsi="Arial" w:cs="Arial"/>
          <w:color w:val="000000"/>
          <w:sz w:val="20"/>
          <w:szCs w:val="20"/>
          <w:lang w:eastAsia="ru-RU"/>
        </w:rPr>
        <w:br/>
        <w:t>·      Межмуниципальный отдел по Волоколамскому, Лотошинскому и Шаховскому районам - Московская область, г. Волоколамск, ул. Овражная, д. 2;</w:t>
      </w:r>
      <w:r w:rsidRPr="004C69EA">
        <w:rPr>
          <w:rFonts w:ascii="Arial" w:eastAsia="Times New Roman" w:hAnsi="Arial" w:cs="Arial"/>
          <w:color w:val="000000"/>
          <w:sz w:val="20"/>
          <w:szCs w:val="20"/>
          <w:lang w:eastAsia="ru-RU"/>
        </w:rPr>
        <w:br/>
        <w:t>·      Межмуниципальный отдел по Воскресенскому, Коломенскому и Луховицкому районам - Московская область, г. Воскресенск, ул. Энгельса, д. 14А;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lastRenderedPageBreak/>
        <w:t>·      Солнечногорский отдел - Московская область, г. Солнечногорск, ул. Промышленная, д.1А;</w:t>
      </w:r>
      <w:r w:rsidRPr="004C69EA">
        <w:rPr>
          <w:rFonts w:ascii="Arial" w:eastAsia="Times New Roman" w:hAnsi="Arial" w:cs="Arial"/>
          <w:color w:val="000000"/>
          <w:sz w:val="20"/>
          <w:szCs w:val="20"/>
          <w:lang w:eastAsia="ru-RU"/>
        </w:rPr>
        <w:br/>
        <w:t>·      Территориальный отдел №1 - Московская область, г. Мытищи, ул. Карла Маркса, д. 4;</w:t>
      </w:r>
      <w:r w:rsidRPr="004C69EA">
        <w:rPr>
          <w:rFonts w:ascii="Arial" w:eastAsia="Times New Roman" w:hAnsi="Arial" w:cs="Arial"/>
          <w:color w:val="000000"/>
          <w:sz w:val="20"/>
          <w:szCs w:val="20"/>
          <w:lang w:eastAsia="ru-RU"/>
        </w:rPr>
        <w:br/>
        <w:t>·      Ленинский отдел - Московская область, г. Видное, ул. Лемешко, д. 17;</w:t>
      </w:r>
      <w:r w:rsidRPr="004C69EA">
        <w:rPr>
          <w:rFonts w:ascii="Arial" w:eastAsia="Times New Roman" w:hAnsi="Arial" w:cs="Arial"/>
          <w:color w:val="000000"/>
          <w:sz w:val="20"/>
          <w:szCs w:val="20"/>
          <w:lang w:eastAsia="ru-RU"/>
        </w:rPr>
        <w:br/>
        <w:t>·      Межмуниципальный отдел по г. Дубна и Талдомскому  району - Московская область, г. Талдом, ул. Шишунова, д. 1;</w:t>
      </w:r>
      <w:r w:rsidRPr="004C69EA">
        <w:rPr>
          <w:rFonts w:ascii="Arial" w:eastAsia="Times New Roman" w:hAnsi="Arial" w:cs="Arial"/>
          <w:color w:val="000000"/>
          <w:sz w:val="20"/>
          <w:szCs w:val="20"/>
          <w:lang w:eastAsia="ru-RU"/>
        </w:rPr>
        <w:br/>
        <w:t>·      Межмуниципальный отдел по Егорьевскому и Шатурскому районам - Московская область, г. Егорьевск, ул. Карла Маркса, д. 129а;</w:t>
      </w:r>
      <w:r w:rsidRPr="004C69EA">
        <w:rPr>
          <w:rFonts w:ascii="Arial" w:eastAsia="Times New Roman" w:hAnsi="Arial" w:cs="Arial"/>
          <w:color w:val="000000"/>
          <w:sz w:val="20"/>
          <w:szCs w:val="20"/>
          <w:lang w:eastAsia="ru-RU"/>
        </w:rPr>
        <w:br/>
        <w:t>·      Межмуниципальный отдел по г. Жуковский и Раменскому району - Московская область, г. Раменское, ул. Воровского, д. 1А;</w:t>
      </w:r>
      <w:r w:rsidRPr="004C69EA">
        <w:rPr>
          <w:rFonts w:ascii="Arial" w:eastAsia="Times New Roman" w:hAnsi="Arial" w:cs="Arial"/>
          <w:color w:val="000000"/>
          <w:sz w:val="20"/>
          <w:szCs w:val="20"/>
          <w:lang w:eastAsia="ru-RU"/>
        </w:rPr>
        <w:br/>
        <w:t>·      Межмуниципальный отдел по Зарайскому, Каширскому, Озерскому и Серебряно-Прудскому районам - Московская область, г. Кашира, ул. Ленина, д. 13;</w:t>
      </w:r>
      <w:r w:rsidRPr="004C69EA">
        <w:rPr>
          <w:rFonts w:ascii="Arial" w:eastAsia="Times New Roman" w:hAnsi="Arial" w:cs="Arial"/>
          <w:color w:val="000000"/>
          <w:sz w:val="20"/>
          <w:szCs w:val="20"/>
          <w:lang w:eastAsia="ru-RU"/>
        </w:rPr>
        <w:br/>
        <w:t>·      Территориальный отдел №2 - Московская область, г. Красногорск, ул. Речная, д. 8;</w:t>
      </w:r>
      <w:r w:rsidRPr="004C69EA">
        <w:rPr>
          <w:rFonts w:ascii="Arial" w:eastAsia="Times New Roman" w:hAnsi="Arial" w:cs="Arial"/>
          <w:color w:val="000000"/>
          <w:sz w:val="20"/>
          <w:szCs w:val="20"/>
          <w:lang w:eastAsia="ru-RU"/>
        </w:rPr>
        <w:br/>
        <w:t>·      Межмуниципальный отдел по г. Лобня и Дмитровскому району - Московская область, г. Дмитров, Торговая пл., д. 1;</w:t>
      </w:r>
      <w:r w:rsidRPr="004C69EA">
        <w:rPr>
          <w:rFonts w:ascii="Arial" w:eastAsia="Times New Roman" w:hAnsi="Arial" w:cs="Arial"/>
          <w:color w:val="000000"/>
          <w:sz w:val="20"/>
          <w:szCs w:val="20"/>
          <w:lang w:eastAsia="ru-RU"/>
        </w:rPr>
        <w:br/>
        <w:t>·      Межмуниципальный отдел по Можайскому и Рузскому районам -  Московская область, г. Руза, пл. Партизан, д. 8;</w:t>
      </w:r>
      <w:r w:rsidRPr="004C69EA">
        <w:rPr>
          <w:rFonts w:ascii="Arial" w:eastAsia="Times New Roman" w:hAnsi="Arial" w:cs="Arial"/>
          <w:color w:val="000000"/>
          <w:sz w:val="20"/>
          <w:szCs w:val="20"/>
          <w:lang w:eastAsia="ru-RU"/>
        </w:rPr>
        <w:br/>
        <w:t>·      Межмуниципальный отдел по Орехово-Зуевскому и Павлово-Посадскому районам - Московская область, г. Орехово-Зуево, ул. Дзержинского, д. 34;</w:t>
      </w:r>
      <w:r w:rsidRPr="004C69EA">
        <w:rPr>
          <w:rFonts w:ascii="Arial" w:eastAsia="Times New Roman" w:hAnsi="Arial" w:cs="Arial"/>
          <w:color w:val="000000"/>
          <w:sz w:val="20"/>
          <w:szCs w:val="20"/>
          <w:lang w:eastAsia="ru-RU"/>
        </w:rPr>
        <w:br/>
        <w:t>·      Межмуниципальный отдел по Подольскому и Чеховскому районам - Московская область, г. Подольск, Парадный проезд, д. 2/7;</w:t>
      </w:r>
      <w:r w:rsidRPr="004C69EA">
        <w:rPr>
          <w:rFonts w:ascii="Arial" w:eastAsia="Times New Roman" w:hAnsi="Arial" w:cs="Arial"/>
          <w:color w:val="000000"/>
          <w:sz w:val="20"/>
          <w:szCs w:val="20"/>
          <w:lang w:eastAsia="ru-RU"/>
        </w:rPr>
        <w:br/>
        <w:t>·      Межмуниципальный отдел по Серпуховскому и Ступинскому районам - Московская область, г. Серпухов, ул. Володарского, д. 29;</w:t>
      </w:r>
      <w:r w:rsidRPr="004C69EA">
        <w:rPr>
          <w:rFonts w:ascii="Arial" w:eastAsia="Times New Roman" w:hAnsi="Arial" w:cs="Arial"/>
          <w:color w:val="000000"/>
          <w:sz w:val="20"/>
          <w:szCs w:val="20"/>
          <w:lang w:eastAsia="ru-RU"/>
        </w:rPr>
        <w:br/>
        <w:t>·      Межмуниципальный отдел по г. Электросталь и Ногинскому району - Московская область, г. Ногинск, ул. 3 Интернационала, д. 80;</w:t>
      </w:r>
      <w:r w:rsidRPr="004C69EA">
        <w:rPr>
          <w:rFonts w:ascii="Arial" w:eastAsia="Times New Roman" w:hAnsi="Arial" w:cs="Arial"/>
          <w:color w:val="000000"/>
          <w:sz w:val="20"/>
          <w:szCs w:val="20"/>
          <w:lang w:eastAsia="ru-RU"/>
        </w:rPr>
        <w:br/>
        <w:t>·      Наро-Фоминский отдел - Московская область, г. Наро-Фоминск, ул. М. Жукова, д. 3;</w:t>
      </w:r>
      <w:r w:rsidRPr="004C69EA">
        <w:rPr>
          <w:rFonts w:ascii="Arial" w:eastAsia="Times New Roman" w:hAnsi="Arial" w:cs="Arial"/>
          <w:color w:val="000000"/>
          <w:sz w:val="20"/>
          <w:szCs w:val="20"/>
          <w:lang w:eastAsia="ru-RU"/>
        </w:rPr>
        <w:br/>
        <w:t>·      Пушкинский отдел - Московская область, г. Пушкино, мкр. Заветы Ильича, ул. Марата, д. 1;</w:t>
      </w:r>
      <w:r w:rsidRPr="004C69EA">
        <w:rPr>
          <w:rFonts w:ascii="Arial" w:eastAsia="Times New Roman" w:hAnsi="Arial" w:cs="Arial"/>
          <w:color w:val="000000"/>
          <w:sz w:val="20"/>
          <w:szCs w:val="20"/>
          <w:lang w:eastAsia="ru-RU"/>
        </w:rPr>
        <w:br/>
        <w:t>·      Сергиево-Посадский отдел - Московская область, г. Сергиев Посад, ул. Академика Силина, д. 3;</w:t>
      </w:r>
      <w:r w:rsidRPr="004C69EA">
        <w:rPr>
          <w:rFonts w:ascii="Arial" w:eastAsia="Times New Roman" w:hAnsi="Arial" w:cs="Arial"/>
          <w:color w:val="000000"/>
          <w:sz w:val="20"/>
          <w:szCs w:val="20"/>
          <w:lang w:eastAsia="ru-RU"/>
        </w:rPr>
        <w:br/>
        <w:t>·     Щелковский отдел - Московская область, г. Щелково, ул. Парковая, д. 12 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Почти полмиллиона прав на жилые помещения Московской области зарегистрировал региональный Росреестр за 10 месяцев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Управлением Росреестра по Московской области в сентябре-октябре 2019 года зарегистрировано 92 981 право собственности на жилые помещения, что на 8,4% ниже аналогичного показателя 2018 года  (101 468).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период с  января по октябрь 2019 года Управлением Росреестра</w:t>
      </w:r>
      <w:r w:rsidRPr="004C69EA">
        <w:rPr>
          <w:rFonts w:ascii="Arial" w:eastAsia="Times New Roman" w:hAnsi="Arial" w:cs="Arial"/>
          <w:color w:val="000000"/>
          <w:sz w:val="20"/>
          <w:szCs w:val="20"/>
          <w:lang w:eastAsia="ru-RU"/>
        </w:rPr>
        <w:br/>
        <w:t>по Подмосковью зарегистрировано 475 854 права на жилые помещения, что соизмеримо с аналогичным показателем 2018 года (478 075).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сентябре-октябре 2019 года подмосковным Росреестром оформлены</w:t>
      </w:r>
      <w:r w:rsidRPr="004C69EA">
        <w:rPr>
          <w:rFonts w:ascii="Arial" w:eastAsia="Times New Roman" w:hAnsi="Arial" w:cs="Arial"/>
          <w:color w:val="000000"/>
          <w:sz w:val="20"/>
          <w:szCs w:val="20"/>
          <w:lang w:eastAsia="ru-RU"/>
        </w:rPr>
        <w:br/>
        <w:t>60 336 прав на земельные участки, что на 25,2% ниже аналогичного показателя прошлого года (80 688).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десять месяцев 2019 года Управлением Росреестра по Подмосковью зарегистрировано 295 078 прав собственности на земельные участки, что на 6,3%</w:t>
      </w:r>
      <w:r w:rsidRPr="004C69EA">
        <w:rPr>
          <w:rFonts w:ascii="Arial" w:eastAsia="Times New Roman" w:hAnsi="Arial" w:cs="Arial"/>
          <w:color w:val="000000"/>
          <w:sz w:val="20"/>
          <w:szCs w:val="20"/>
          <w:lang w:eastAsia="ru-RU"/>
        </w:rPr>
        <w:br/>
        <w:t>ниже показателя января-октября прошлого года (315 000).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сентябре-октябре 2019 года подмосковным Росреестром зарегистрировано 784 права на лесные участки, на которые оформлено право собственности Российской Федерации или договоры аренды в отношении лесов</w:t>
      </w:r>
      <w:r w:rsidRPr="004C69EA">
        <w:rPr>
          <w:rFonts w:ascii="Arial" w:eastAsia="Times New Roman" w:hAnsi="Arial" w:cs="Arial"/>
          <w:color w:val="000000"/>
          <w:sz w:val="20"/>
          <w:szCs w:val="20"/>
          <w:lang w:eastAsia="ru-RU"/>
        </w:rPr>
        <w:br/>
        <w:t>государственной и муниципальной собственности. Всего за десять месяцев</w:t>
      </w:r>
      <w:r w:rsidRPr="004C69EA">
        <w:rPr>
          <w:rFonts w:ascii="Arial" w:eastAsia="Times New Roman" w:hAnsi="Arial" w:cs="Arial"/>
          <w:color w:val="000000"/>
          <w:sz w:val="20"/>
          <w:szCs w:val="20"/>
          <w:lang w:eastAsia="ru-RU"/>
        </w:rPr>
        <w:br/>
        <w:t>2019 года зарегистрировано 2 356  прав на лесные участки Московской области.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На вопросы по лицензированию геодезической и картографической деятельности ответят специалисты подмосковного Росреестра 4 декабря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относится, в том числе организация благоустройства территории поселения (включая освещение улиц).</w:t>
      </w:r>
      <w:r w:rsidRPr="004C69EA">
        <w:rPr>
          <w:rFonts w:ascii="Arial" w:eastAsia="Times New Roman" w:hAnsi="Arial" w:cs="Arial"/>
          <w:color w:val="000000"/>
          <w:sz w:val="20"/>
          <w:szCs w:val="20"/>
          <w:lang w:eastAsia="ru-RU"/>
        </w:rPr>
        <w:br/>
        <w:t xml:space="preserve">По указанному в обращении адресу устройство новой линии наружного освещения в настоящее время не запланирована ввиду того, что в рамках исполнения муниципальной программы </w:t>
      </w:r>
      <w:r w:rsidRPr="004C69EA">
        <w:rPr>
          <w:rFonts w:ascii="Arial" w:eastAsia="Times New Roman" w:hAnsi="Arial" w:cs="Arial"/>
          <w:color w:val="000000"/>
          <w:sz w:val="20"/>
          <w:szCs w:val="20"/>
          <w:lang w:eastAsia="ru-RU"/>
        </w:rPr>
        <w:lastRenderedPageBreak/>
        <w:t>«Формирование современной комфортной городской среды» на 2018-2024 годы, адресный перечень строительства линий наружного освещения на 2019-2020 годы сформирован и указанный в Вашем обращении адрес в данный перечень не вошел.</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Указанный адрес будет рассмотрен при формировании плана строительства наружного освещения на 2021 год.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Лесная амнистия: 67% пересечений границ лесных и земельных участков в Подмосковье устранены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вступил в силу закон о «лесной амнистии», позволяющий в упрощенном порядке оформить земельные участки, оказавшиеся на территории лесного фонда (Федеральный закон № 280-ФЗ от 29.07.2017). Законом предусмотрено устранение противоречий органом регистрации прав в сведениях Единого государственного реестра недвижимости (ЕГРН) в связи с пересечениями границ земельных участков и лесных участков в срок до 1 января 2023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Управлении Росреестра по Московской области создана рабочая группа по вопросам реализации закона о «лесной амнистии», которая осуществляет свою деятельность регулярно каждые две недели. В результате деятельности рабочей группы подмосковным Росреестром устранены пересечения границ земельных и лесных участков в отношении 3692 случаев пересечений, что составляет 67% от общего числа пересечений границ.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Управлением Росреестра по Московской области ведутся активные работы по взаимодействию с территориальным органом Россельхознадзора в отношении пересечений границ 1563 земельных участков, относящихся к землям сельскохозяйственного назначения, что составляет 28% от общего числа пересечений границ земельных участков с границами лесных участков.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отношении оставшихся 5% пересечений границ земельных участков с границами лесных участков Управлением Росреестра по Подмосковью будут устранены пересечения в ближайшее время. Таким образом, на территории Московской области планируется завершить работы в части устранения имеющихся пересечений раньше срока, установленного законодательством.</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принял участие в заседании Мособлдумы по вопросам кадастрового учета особо охраняемых природных территорий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расширенном заседании Комитета по экологии и природопользованию Московской областной Думы принял участие заместитель начальника отдела государственного кадастрового учета и государственной регистрации прав подмосковного Росреестра Дмитрий Ананько.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заседании особое внимание было отведено вопросам государственного кадастрового учета особо охраняемых природных территорий (ООПТ) Московской области. Стороны обсудили вопросы взаимодействия регионального отделения Росреестра, ФГБУ «ФКП Росреестра» и органов государственной власти.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информация об ООПТ подлежит внесению в реестр границ Единого государственного реестра недвижимости (ЕГРН). Обязанность органов власти предоставлять сведения об ООПТ и порядок внесения таких сведений в ЕГРН установлены ст. 32 Федерального закона от 13.07.2015 № 218-ФЗ «О государственной регистрации недвижимости» и постановлением Правительства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Отсутствие границ ООПТ в единой картографической системе Росреестра создает препятствия для их защиты. В частности, на таких территориях могут быть образованы земельные участки, созданы объекты капитального строительства, а также может вестись хозяйственная деятельность, наносящая урон окружающей среде. Наличие сведений в Едином государственном реестре недвижимости помогает своевременно информировать заинтересованных лиц о границах ООПТ и наличии ограничений и обременений для ведения хозяйственной деятельности, наложенных режимом особой охраны данных территорий.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За 9 месяцев 2019 года на предприятиях-банкротах Московской области удалось погасить задолженность по зарплате на сумму более 380 млн рублей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совместно с Комиссией по вопросам задолженности по выплате заработной платы при Правительстве Московской области обеспечивает погашение задолженности организаций, находящихся в стадии банкротства и имеющих задолженность по заработной плате и выходным пособиям.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рамках своих полномочий Управление Росреестра по Подмосковью осуществляет функции по контролю и надзору за деятельностью арбитражных управляющих, исполняющих обязанность конкурсных управляющих организаций-банкротов. Именно на такие организации приходится значительный объем задолженности по заработной плате. Погашение задолженности по заработной плате осуществляется при поступлении в конкурсную массу денежных средств от продажи имущества организаций-банкротов.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за 9 месяцев 2019 года в Московской области удалось полностью ликвидировать задолженность по заработной плате в 22 организациях на сумму 84,1 млн. рублей, в 40 организациях частично погашена задолженность на сумму 299,6 млн. рублей.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своевременной выплаты заработной платы находится на постоянном контроле руководства страны. Со стороны Росреестра в рамках надзорных полномочий за 9 месяцев 2019 года обеспечено погашение задолженности на общую сумму 721 млн рублей. Полностью погашена задолженность на 79 из 987 предприятий на сумму более 420 млн рублей в 30 регионах страны», - комментирует ситуацию заместитель Министра экономического развития Российской Федерации - руководитель Росреестра Виктория Абрамченко.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Должностными лицами подмосковного Росреестра выявлены факты неисполнения арбитражными управляющими обязанностей, возложенных на них Федеральным законом от 26.10.2002 № 127-ФЗ «О несостоятельности (банкротстве)». Так, за 9 месяцев 2019 года Управлением Росреестра по Московской области возбуждено 500 административных дел в отношении административных управляющих и составлено 212 протоколов об административных правонарушениях. 102 заявления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t>о привлечении к административной ответственности удовлетворены Арбитражным судом Московской области с назначением в отношении арбитражных управляющих штрафов на общую сумму 265 тысяч рублей, вынесено 81 предупреждение. Кроме того, за повторное неисполнение обязанностей 7 арбитражных управляющих были дисквалифицированы на срок от 6 месяцев до 1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работе круглого стола Мособлдумы по вопросам строительства жилых и садовых домов приняли участие эксперты подмосковного Росреестра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Московской областной Думе состоялся круглый стол по вопросам реализации положений градостроительного законодательства в части уведомительного порядка строительства и реконструкции объектов индивидуального жилищного строительства  и садовых домов.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заседании круглого стола приняли участие депутаты Московской областной Думы, эксперты Управления Росреестра по Московской области, представители Министерства жилищной политики Московской области, Министерства имущественных отношений Московской области, Комитета по архитектуре</w:t>
      </w:r>
      <w:r w:rsidRPr="004C69EA">
        <w:rPr>
          <w:rFonts w:ascii="Arial" w:eastAsia="Times New Roman" w:hAnsi="Arial" w:cs="Arial"/>
          <w:color w:val="000000"/>
          <w:sz w:val="20"/>
          <w:szCs w:val="20"/>
          <w:lang w:eastAsia="ru-RU"/>
        </w:rPr>
        <w:br/>
        <w:t>и градостроительству Московской области, органов местного самоуправления муниципальных образований Подмосковья, а также иных государственных учреждений и общественных организаций.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докладом о реализации на практике Федеральных законов от 3 августа 2018г. №340-ФЗ, которым в том числе введен уведомительный порядок строительства жилых и садовых домов, а также от 2 августа 2019г. № 267-ФЗ, продлившим действие «дачной амнистии» до 1 марта 2022г.,  выступил заместитель начальника отдела государственного кадастрового учета и государственной регистрации прав Управления Росреестра по Подмосковью Алексей Тушов.  Специалист отметил, что, благодаря продлению «дачной амнистии», граждане могут ставить садовые и жилые дома, созданные на земельном участке, предназначенном для ведения садоводства, на кадастровый учет и осуществить регистрацию прав в упрощенном порядке. Для оформления прав на такие дома необходимо представить только технический план объекта недвижимости и, если в ЕГРН не зарегистрировано право заявителя на земельный участок, правоустанавливающие документы на земельный участок.  Предоставление уведомлений о планируемых строительстве или реконструкции объекта, а также  об окончании строительства не требуется. Кроме того, застройщики, начавшие строительство жилых домов на земельных участках для ИЖС или ЛПХ без соответствующих согласований, имеют возможность легализовать подобную недвижимость во внесудебном порядке, путем направления в органы местного самоуправления (ОМС) соответствующих уведомлений (при условии, что при возведении дома соблюдались установленные градостроительные нормы).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Также на заседании Круглого стола обсуждались вопросы взаимодействия ОМС</w:t>
      </w:r>
      <w:r w:rsidRPr="004C69EA">
        <w:rPr>
          <w:rFonts w:ascii="Arial" w:eastAsia="Times New Roman" w:hAnsi="Arial" w:cs="Arial"/>
          <w:color w:val="000000"/>
          <w:sz w:val="20"/>
          <w:szCs w:val="20"/>
          <w:lang w:eastAsia="ru-RU"/>
        </w:rPr>
        <w:br/>
        <w:t>и территориальных подразделений Росреестра при предоставлении документов</w:t>
      </w:r>
      <w:r w:rsidRPr="004C69EA">
        <w:rPr>
          <w:rFonts w:ascii="Arial" w:eastAsia="Times New Roman" w:hAnsi="Arial" w:cs="Arial"/>
          <w:color w:val="000000"/>
          <w:sz w:val="20"/>
          <w:szCs w:val="20"/>
          <w:lang w:eastAsia="ru-RU"/>
        </w:rPr>
        <w:br/>
        <w:t>на кадастровый учет и регистрацию прав в отношении жилых и садовых домов</w:t>
      </w:r>
      <w:r w:rsidRPr="004C69EA">
        <w:rPr>
          <w:rFonts w:ascii="Arial" w:eastAsia="Times New Roman" w:hAnsi="Arial" w:cs="Arial"/>
          <w:color w:val="000000"/>
          <w:sz w:val="20"/>
          <w:szCs w:val="20"/>
          <w:lang w:eastAsia="ru-RU"/>
        </w:rPr>
        <w:br/>
        <w:t>в электронном виде, а также  взаимодействие ОМС с госучреждениями по вопросам согласования строительства жилых и садовых домов.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Порядок установления санитарно-защитных зон Подмосковья с 2020 года обсудили с представителями областного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13 ноября 2019 года заместитель начальника отдела государственного кадастрового учета и государственной регистрации прав Управления Росреестра по Подмосковью Дмитрий Ананько принял участие в работе семинара для предпринимателей, посвященному проблемным вопросам установления санитарно-защитных зон и использования земельных участков, расположенных в их границах.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семинаре обсуждались вопросы вступления в силу положений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согласно которым с 1 января 2020 года прекратят свое существование ориентировочные, расчетные (предварительные) санитарно-защитные зоны. Так, в срок до 1 октября 2019 года собственники зданий и сооружений, в отношении которых были определены ориентировочные санитарно-защитные зоны, обязаны подать заявления о прекращении существования данных зон и представить разработанные проекты установления постоянных санитарно-защитных зон.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санитарно-защитная зона (СЗЗ) — это зона с особыми условиями использования территорий, которые направлены на создание благоприятных условий для жизни и здоровья населения. Установкой, изменением и прекращением существования СЗЗ занимается Федеральная служба по надзору в сфере защиты прав потребителей и благополучия человека (Роспотребнадзор). Санитарно-защитная зона и ограничения использования земельных участков, расположенных в ее границах, считаются установленными с момента внесения сведений о такой зоне в Единый государственный реестр недвижимости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Уполномоченный по защите прав предпринимателей Московской области Владимир Головнёв, представители региональных отделений Росреестра, ФГБУ «ФКП Росреестра», Роспотребнодзора и других госструктур ответили на вопросы предпринимателей и обсудили перспективы улучшения бизнес-климата Подмосковья.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Социальные гарантии для госслужащих обсудили на VII отчетно-выборной конференции профсоюзной организации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подмосковном Росреестре состоялась VII отчетно-выборная конференция первичной профсоюзной организации Управления Росреестра по Московской области Профсоюза работников госучреждений и общественного обслуживания Российской Федерации. В мероприятии приняли участие представители структурных подразделений ведомства, а также заместитель председателя Московской областной организации Общероссийского Профсоюза работников государственных учреждений и общественного обслуживания РФ Наталья Овчинникова.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отчетным докладом о работе профсоюзной организации подмосковного Росреестра выступила председатель организации – начальник отдела координации и анализа деятельности в учетно-регистрационной сфере Ольга Скрябина. Специалист подняла такой важный вопрос как социальные гарантии для государственных гражданских служащих, а также напомнила о вступлении в силу 5 августа 2019 года нового Коллективного договора.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Открытым голосованием участниками собрания было решено переизбрать председателя первичной профсоюзной организации подмосковного Росреестра Ольгу Скрябину на следующий срок, также избраны члены профкома в составе 6 человек, определены представители в состав ревизионной комиссии и комиссии по трудовым спорам. Делегатом на XXX Московскую областную отчетно-выборную конференцию Общероссийского Профсоюза работников государственных учреждений и общественного обслуживания РФ определена Ольга Скрябина.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Благодарственными письмами Общероссийского Профсоюза работников государственных учреждений и общественного обслуживания РФ в связи со 100-летием Профсоюза отмечены трое сотрудников подмосковного Росреестра - Ирина Лазарева, Антон Плющев и Елена Малышева. Юбилейный знак «100 лет Профсоюзу работников государственных учреждений России» вручили </w:t>
      </w:r>
      <w:r w:rsidRPr="004C69EA">
        <w:rPr>
          <w:rFonts w:ascii="Arial" w:eastAsia="Times New Roman" w:hAnsi="Arial" w:cs="Arial"/>
          <w:color w:val="000000"/>
          <w:sz w:val="20"/>
          <w:szCs w:val="20"/>
          <w:lang w:eastAsia="ru-RU"/>
        </w:rPr>
        <w:lastRenderedPageBreak/>
        <w:t>Зягире Дормидонтовой и Алексею Талалаеву. Юбилейным знаком «90 лет Московской областной организации Профсоюза» награжден Антон Плющев.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2018 и 2019 годах под эгидой первичной профсоюзной организации подмосковного Росреестра проводились культурные и спортивные мероприятия, экскурсионные поездки. В честь Дня Победы ежегодно организуются выезды сотрудников в Дома Ветеранов Московской области для оказания помощи. Для детей сотрудников регулярно проводятся конкурсы рисунков, вручаются новогодние подарки. В связи с наводнением в Иркутской области профсоюзная организация организовала сбор финансовой помощи для коллег.</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результате VII отчетно-выборной конференции постановили: работу первичной профсоюзной организации Управления Росреестра по Московской области Профсоюза работников госучреждений и общественного обслуживания Российской Федерации за период с 04.12.2014 по 30.10.2019 признать удовлетворительной.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Управлением Росреестра по Подмосковью проведен конкурс на замещение вакантных должностей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6 ноября 2019 года на площадках Управления Росреестра по Московской области состоялся конкурс на замещение вакантных должностей федеральной государственной гражданской службы, в котором приняли участие 76 соискателей.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Традиционно конкурс проводится в несколько этапов: прием документов и тестирование, включающее в себя вопросы на знание Конституции РФ, законодательства о государственной гражданской службе России, антикоррупционного законодательства и правил русского языка. Также с кандидатами на должности федеральной государственной гражданской службы будут проведены собеседования.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Вакансии Управления Росреестра по Подмосковью регулярно размещаются на Едином портале государственной службы: </w:t>
      </w:r>
      <w:hyperlink r:id="rId12" w:history="1">
        <w:r w:rsidRPr="004C69EA">
          <w:rPr>
            <w:rFonts w:ascii="Arial" w:eastAsia="Times New Roman" w:hAnsi="Arial" w:cs="Arial"/>
            <w:color w:val="3A8AD9"/>
            <w:sz w:val="20"/>
            <w:szCs w:val="20"/>
            <w:u w:val="single"/>
            <w:lang w:eastAsia="ru-RU"/>
          </w:rPr>
          <w:t>https://gossluzhba.gov.ru/</w:t>
        </w:r>
      </w:hyperlink>
      <w:r w:rsidRPr="004C69EA">
        <w:rPr>
          <w:rFonts w:ascii="Arial" w:eastAsia="Times New Roman" w:hAnsi="Arial" w:cs="Arial"/>
          <w:color w:val="000000"/>
          <w:sz w:val="20"/>
          <w:szCs w:val="20"/>
          <w:lang w:eastAsia="ru-RU"/>
        </w:rPr>
        <w:t> и на официальном сайте ведомства в разделе «Кадровое обеспечение» (</w:t>
      </w:r>
      <w:hyperlink r:id="rId13"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приглашает к сотрудничеству юристов, специалистов в области земельно-имущественных отношений, а также выпускников профильных ВУЗов. Резюме направлять в отдел государственной службы и кадров по адресу электронной почты: </w:t>
      </w:r>
      <w:hyperlink r:id="rId14" w:history="1">
        <w:r w:rsidRPr="004C69EA">
          <w:rPr>
            <w:rFonts w:ascii="Arial" w:eastAsia="Times New Roman" w:hAnsi="Arial" w:cs="Arial"/>
            <w:color w:val="3A8AD9"/>
            <w:sz w:val="20"/>
            <w:szCs w:val="20"/>
            <w:u w:val="single"/>
            <w:lang w:eastAsia="ru-RU"/>
          </w:rPr>
          <w:t>HrDep@to50reg.ru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Владельцев земли под нелегальным бетонным заводом оштрафовали на 206 тыс. рублей за нарушения земельного законодательства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Как нами сообщалось ранее, 5 сентября 2019 года сотрудниками подмосковного Росреестра проведены выездные мероприятия в деревню Малые Вяземы Одинцовского района Московской области в рамках реагирования на коллективное обращение местных жителей. Граждане жаловались на цементную пыль, слив остатков бетонной смеси на дорогу, а также размещение отвалов песка и щебня на прилегающих участках.</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Государственными инспекторами Московской области по использованию и охране земель проведено административное обследование двух земельных участков. Участок с кадастровым номером 50:20:0041411:129, расположенный в районе д. Малые Вяземы Одинцовского района Московской области, площадью 3 341 кв. м с кадастровой стоимостью 3, 95 млн. рублей состоит на государственном кадастровом учете. Сведения о границах данного земельного участка внесены в Единый государственный реестр недвижимости (ЕГРН) в установленном порядке. Категория земель данного участка - «земли сельскохозяйственного назначения», разрешенное использование - «для сельскохозяйственного использования». Участок на праве общей долевой собственности принадлежит владельцам инвестиционных паев с 2011 года, о чем в ЕГРН сделана регистрационная запись. Согласно сведениям ЕГРН, объекты недвижимого имущества на земельном участке с кадастровым номером 50:20:0041411:129 отсутствуют.</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Соседний земельный участок с кадастровым номером 50:20:0041411:4844 площадью 642 487 кв. м с кадастровой стоимостью 3,11 млн. рублей также состоит на государственном кадастровом учете. Сведения о границах внесены в ЕГРН в установленном порядке, категория земель – «земли сельскохозяйственного назначения», разрешенное использование – «для сельскохозяйственного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использования». Данный земельный участок также принадлежит на праве общей долевой собственности владельцам инвестиционных паев с 2018 года, о чем в ЕГРН сделана регистрационная запись, и используется на праве доверительного управления Управляющей Компанией сроком с 09.02.2018 до 15.02.2030. Согласно сведениям ЕГРН на земельном участке с </w:t>
      </w:r>
      <w:r w:rsidRPr="004C69EA">
        <w:rPr>
          <w:rFonts w:ascii="Arial" w:eastAsia="Times New Roman" w:hAnsi="Arial" w:cs="Arial"/>
          <w:color w:val="000000"/>
          <w:sz w:val="20"/>
          <w:szCs w:val="20"/>
          <w:lang w:eastAsia="ru-RU"/>
        </w:rPr>
        <w:lastRenderedPageBreak/>
        <w:t>кадастровым номером 50:20:0041411:4844 расположены дорожное сооружение (автомобильная дорога) и сооружение связи (волоконно-оптическая линия связи). Данный земельный участок с северной, южной, и западной стороны граничит с земельными участками деревни Малые Вяземы, на которых расположены жилые строения и осуществляется деятельность, связанная с ведением личного подсобного хозяйства, садоводства и огородничества.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административном обследовании установлено, что на территории земельных участков (50:20:0041411:129 и 50:20:0041411:4844) располагаются завод для производства бетонной смеси, хозяйственные постройки, металлические контейнеры, размещена стоянка спецтехники, складируется песок, щебень и иные строительные материалы, необходимые для производства бетонной смеси, и бытовки. Доступ на территорию ограничен металлическим ограждением.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административного обследования установлено, что объект капитального строительства - завод для производства бетонной смеси, расположенный на земельном участке с кадастровым номером 50:20:0041411:129, имеет признаки незаконного строительства. Кроме того, на участке расположены парковки для стоянки автомобильной и грузовой техники, а также бетонная площадка, образовавшаяся в результате сливов остатков бетонной смеси.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Административное обследование показало, что деятельность, связанная с размещением и эксплуатацией завода по производству бетонной смеси, наносит ущерб окружающей среде и земле как природному объекту, а именно:</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уничтожен плодородный слой земли на землях сельскохозяйственного назначения общей площадью 10 590,5 кв. 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загрязнена и покрыта слоем бетонной пыли территория земельного участка с кадастровым номером 50:20:0041411:4844, а также земельные участки, расположенные в границах населенного пункта деревня Малые Вяземы, предназначенные для ведения личного подсобного хозяйства, садоводства и огородничества.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Таким образом, выявлены нарушения требований земельного законодательства Российской Федерации, относящиеся к административным правонарушениям в области охраны окружающей среды и природопользования. В действиях Управляющей Компании, использующей земельные участки на праве доверительного управления, установлено наличие административного правонарушения, предусмотренного частью 1 статьи 8.8 КоАП,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Кроме того, Общество, осуществляющее незаконную хозяйственную деятельность по производству бетона на данной территории, привлечено к административной ответственности по статье 7.1 КоАП, - самовольное занятие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мероприятий осуществления государственного земельного надзора, о нарушениях земельного законодательства направлена информация в Министерство имущественных отношений Московской области, Министерство экологии и природопользования Московской области, Одинцовскую городскую прокуратуру и Администрацию Одинцовского городского округа для принятия соответствующих мер. В УВД «Одинцовское» направлен запрос об установлении лиц, ведущих хозяйственную деятельность по производству бетонной смеси. Министерство экологии и природопользования Московской области уже отреагировало на данный факт и в октябре 2019 года провело проверку, которая показала многочисленные несоблюдения экологических требований при эксплуатации предприятия.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t>Управлением Росреестра по Московской области Управляющая Компания привлечена к административной ответственности, предусмотренной частью 1 статьи 8.8 КоАП РФ с назначением наказания в виде административного штрафа в размере 206 тысяч рублей. В отношении владельцев Общества, осуществляющего незаконную хозяйственную деятельность по производству бетона на данной территории, 7 ноября 2019 года вынесено решение о назначении административного штрафа в размере 100 тысяч рублей по статье 7.1 КоАП РФ.</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Подмосковный Росреестр о пересмотре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  об одобрении  Правительством Российской Федерации и внесении в Госдуму России  проекта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Заместитель Министра экономического развития Российской Федерации – руководитель Росреестра Виктория Абрамченко пояснила необходимость внесения ряда изменений, в том числе в применяющийся с 2017 года Федеральный закон</w:t>
      </w:r>
      <w:r w:rsidRPr="004C69EA">
        <w:rPr>
          <w:rFonts w:ascii="Arial" w:eastAsia="Times New Roman" w:hAnsi="Arial" w:cs="Arial"/>
          <w:color w:val="000000"/>
          <w:sz w:val="20"/>
          <w:szCs w:val="20"/>
          <w:lang w:eastAsia="ru-RU"/>
        </w:rPr>
        <w:br/>
        <w:t>№ 237-ФЗ «О государственной кадастровой оценке»: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«Документ направлен на защиту интересов одновременно</w:t>
      </w:r>
      <w:r w:rsidRPr="004C69EA">
        <w:rPr>
          <w:rFonts w:ascii="Arial" w:eastAsia="Times New Roman" w:hAnsi="Arial" w:cs="Arial"/>
          <w:color w:val="000000"/>
          <w:sz w:val="20"/>
          <w:szCs w:val="20"/>
          <w:lang w:eastAsia="ru-RU"/>
        </w:rPr>
        <w:br/>
        <w:t>и правообладателей объектов недвижимости, и органов власти. В предложенном законопроекте предусмотрены действенные механизмы исправления накопленных ранее ошибок в результатах кадастровой оценки. Важно, что при этом, в случае принятия законопроекта правообладатели не будут нести дополнительных расходов».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Росреестр и его территориальные управления не проводят кадастровую оценку объектов недвижимости. С 1 января 2017 года вступил в силу Федеральный закон от 03.07.2016 № 237-ФЗ «О государственной кадастровой оценке», согласно которому кадастровая оценка недвижимости проводится региональными властями через подведомственное им государственное бюджетное учреждение.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территории Московской области кадастровую оценку объектов недвижимости осуществляет ГБУ Московской области «Центр кадастровой оценки». Учреждение несет ответственность за определение кадастровой стоимости</w:t>
      </w:r>
      <w:r w:rsidRPr="004C69EA">
        <w:rPr>
          <w:rFonts w:ascii="Arial" w:eastAsia="Times New Roman" w:hAnsi="Arial" w:cs="Arial"/>
          <w:color w:val="000000"/>
          <w:sz w:val="20"/>
          <w:szCs w:val="20"/>
          <w:lang w:eastAsia="ru-RU"/>
        </w:rPr>
        <w:br/>
        <w:t>в соответствии с законодательством Российской Федерации, а также предоставляет разъяснения, связанные с определением кадастровой стоимости, на основании обращений физических и юридических лиц. Так, за десять месяцев 2019 года  ГБУ Московской области «Центр кадастровой оценки» приняло решение о снижении кадастровой стоимости в отношении 2 520 объектов недвижимости.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Подмосковью осуществляет свою деятельность Комиссия по рассмотрению споров о результатах определения кадастровой стоимости, которая занимается пересмотром кадастровой стоимости объектов недвижимости, определенной в соответствии с более старым Федеральным законом от 29.07.1998</w:t>
      </w:r>
      <w:r w:rsidRPr="004C69EA">
        <w:rPr>
          <w:rFonts w:ascii="Arial" w:eastAsia="Times New Roman" w:hAnsi="Arial" w:cs="Arial"/>
          <w:color w:val="000000"/>
          <w:sz w:val="20"/>
          <w:szCs w:val="20"/>
          <w:lang w:eastAsia="ru-RU"/>
        </w:rPr>
        <w:br/>
        <w:t>№ 135-ФЗ «Об оценочной деятельности в Российской Федерации»</w:t>
      </w:r>
      <w:r w:rsidRPr="004C69EA">
        <w:rPr>
          <w:rFonts w:ascii="Arial" w:eastAsia="Times New Roman" w:hAnsi="Arial" w:cs="Arial"/>
          <w:color w:val="000000"/>
          <w:sz w:val="20"/>
          <w:szCs w:val="20"/>
          <w:lang w:eastAsia="ru-RU"/>
        </w:rPr>
        <w:br/>
        <w:t>и являющейся актуальной на данный момент.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с января по сентябрь 2019 года Комиссия по рассмотрению споров</w:t>
      </w:r>
      <w:r w:rsidRPr="004C69EA">
        <w:rPr>
          <w:rFonts w:ascii="Arial" w:eastAsia="Times New Roman" w:hAnsi="Arial" w:cs="Arial"/>
          <w:color w:val="000000"/>
          <w:sz w:val="20"/>
          <w:szCs w:val="20"/>
          <w:lang w:eastAsia="ru-RU"/>
        </w:rPr>
        <w:br/>
        <w:t>о результатах определения кадастровой стоимости Подмосковного Росреестра рассмотрела 25 заявлений в отношении 589 объектов недвижимости. В результате работы комиссии за указанный период суммарная кадастровая стоимость объектов недвижимости снизилась с 20 млн. руб. до 8 млн. руб.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Контактная информация ГБУ Московской области «Центр кадастровой оценки»: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Адрес: 143407, Московская область, г. Красногорск, бульвар Строителей, д.1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Официальный сайт: </w:t>
      </w:r>
      <w:hyperlink r:id="rId15" w:history="1">
        <w:r w:rsidRPr="004C69EA">
          <w:rPr>
            <w:rFonts w:ascii="Arial" w:eastAsia="Times New Roman" w:hAnsi="Arial" w:cs="Arial"/>
            <w:color w:val="3A8AD9"/>
            <w:sz w:val="20"/>
            <w:szCs w:val="20"/>
            <w:u w:val="single"/>
            <w:lang w:eastAsia="ru-RU"/>
          </w:rPr>
          <w:t>www.ckomo.ru</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E-mail: </w:t>
      </w:r>
      <w:hyperlink r:id="rId16" w:history="1">
        <w:r w:rsidRPr="004C69EA">
          <w:rPr>
            <w:rFonts w:ascii="Arial" w:eastAsia="Times New Roman" w:hAnsi="Arial" w:cs="Arial"/>
            <w:color w:val="3A8AD9"/>
            <w:sz w:val="20"/>
            <w:szCs w:val="20"/>
            <w:u w:val="single"/>
            <w:lang w:eastAsia="ru-RU"/>
          </w:rPr>
          <w:t>cko-mo@mosreg.ru</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8 (495) 899 00 40.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Поступившие в период технического сбоя  пакеты документов</w:t>
      </w:r>
      <w:r w:rsidRPr="004C69EA">
        <w:rPr>
          <w:rFonts w:ascii="Arial" w:eastAsia="Times New Roman" w:hAnsi="Arial" w:cs="Arial"/>
          <w:b/>
          <w:bCs/>
          <w:color w:val="000000"/>
          <w:sz w:val="24"/>
          <w:szCs w:val="24"/>
          <w:lang w:eastAsia="ru-RU"/>
        </w:rPr>
        <w:br/>
        <w:t>в ближайшие дни можно получить в МФЦ</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сообщает о штатном характере получения и обработки заявлений физических и юридических лиц</w:t>
      </w:r>
      <w:r w:rsidRPr="004C69EA">
        <w:rPr>
          <w:rFonts w:ascii="Arial" w:eastAsia="Times New Roman" w:hAnsi="Arial" w:cs="Arial"/>
          <w:color w:val="000000"/>
          <w:sz w:val="20"/>
          <w:szCs w:val="20"/>
          <w:lang w:eastAsia="ru-RU"/>
        </w:rPr>
        <w:br/>
        <w:t>на проведение учетно-регистрационных действий.</w:t>
      </w:r>
      <w:r w:rsidRPr="004C69EA">
        <w:rPr>
          <w:rFonts w:ascii="Arial" w:eastAsia="Times New Roman" w:hAnsi="Arial" w:cs="Arial"/>
          <w:color w:val="000000"/>
          <w:sz w:val="20"/>
          <w:szCs w:val="20"/>
          <w:lang w:eastAsia="ru-RU"/>
        </w:rPr>
        <w:br/>
        <w:t>В полном объеме завершены учетно-регистрационные действия</w:t>
      </w:r>
      <w:r w:rsidRPr="004C69EA">
        <w:rPr>
          <w:rFonts w:ascii="Arial" w:eastAsia="Times New Roman" w:hAnsi="Arial" w:cs="Arial"/>
          <w:color w:val="000000"/>
          <w:sz w:val="20"/>
          <w:szCs w:val="20"/>
          <w:lang w:eastAsia="ru-RU"/>
        </w:rPr>
        <w:br/>
        <w:t>по пакетам документов, поступившим в период технического сбоя в сентябре 2019 года. Документы, поступившие в бумажном виде, не менее двух раз</w:t>
      </w:r>
      <w:r w:rsidRPr="004C69EA">
        <w:rPr>
          <w:rFonts w:ascii="Arial" w:eastAsia="Times New Roman" w:hAnsi="Arial" w:cs="Arial"/>
          <w:color w:val="000000"/>
          <w:sz w:val="20"/>
          <w:szCs w:val="20"/>
          <w:lang w:eastAsia="ru-RU"/>
        </w:rPr>
        <w:br/>
        <w:t>в день, а также в выходные дни передаются в МФЦ области. Всего в период</w:t>
      </w:r>
      <w:r w:rsidRPr="004C69EA">
        <w:rPr>
          <w:rFonts w:ascii="Arial" w:eastAsia="Times New Roman" w:hAnsi="Arial" w:cs="Arial"/>
          <w:color w:val="000000"/>
          <w:sz w:val="20"/>
          <w:szCs w:val="20"/>
          <w:lang w:eastAsia="ru-RU"/>
        </w:rPr>
        <w:br/>
        <w:t>с 1 по 5 ноября передано порядка 10 тысяч пакетов документов, поданных для получения государственных услуг Росреестра в сентябре. До конца недели будут переданы еще 12 тысяч требуемых к выдаче документов.</w:t>
      </w:r>
      <w:r w:rsidRPr="004C69EA">
        <w:rPr>
          <w:rFonts w:ascii="Arial" w:eastAsia="Times New Roman" w:hAnsi="Arial" w:cs="Arial"/>
          <w:color w:val="000000"/>
          <w:sz w:val="20"/>
          <w:szCs w:val="20"/>
          <w:lang w:eastAsia="ru-RU"/>
        </w:rPr>
        <w:br/>
        <w:t> Справочно:</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lastRenderedPageBreak/>
        <w:t>Количество регистрационных действий по объектам недвижимого имущества в октябре 2019 почти вдвое превысило показатель сентября - 312,6 тысяч против 168,8 тысяч.</w:t>
      </w:r>
      <w:r w:rsidRPr="004C69EA">
        <w:rPr>
          <w:rFonts w:ascii="Arial" w:eastAsia="Times New Roman" w:hAnsi="Arial" w:cs="Arial"/>
          <w:color w:val="000000"/>
          <w:sz w:val="20"/>
          <w:szCs w:val="20"/>
          <w:lang w:eastAsia="ru-RU"/>
        </w:rPr>
        <w:br/>
        <w:t>Количество действий, связанных с регистрацией договоров участия в долевом строительстве (ДДУ), полученных от компаний-застройщиков, в октябре 2019 года достигло наибольшего значения – почти 16 тысяч против 13,3 тысяч в сентябре.</w:t>
      </w:r>
      <w:r w:rsidRPr="004C69EA">
        <w:rPr>
          <w:rFonts w:ascii="Arial" w:eastAsia="Times New Roman" w:hAnsi="Arial" w:cs="Arial"/>
          <w:color w:val="000000"/>
          <w:sz w:val="20"/>
          <w:szCs w:val="20"/>
          <w:lang w:eastAsia="ru-RU"/>
        </w:rPr>
        <w:br/>
        <w:t>Всего на государственный кадастровый учет в сентябре-октябре поставлено более 145 тысяч объектов недвижимости (в сентябре - 66 132, в октябре - 79 212).</w:t>
      </w:r>
      <w:r w:rsidRPr="004C69EA">
        <w:rPr>
          <w:rFonts w:ascii="Arial" w:eastAsia="Times New Roman" w:hAnsi="Arial" w:cs="Arial"/>
          <w:color w:val="000000"/>
          <w:sz w:val="20"/>
          <w:szCs w:val="20"/>
          <w:lang w:eastAsia="ru-RU"/>
        </w:rPr>
        <w:br/>
        <w:t>Напоминаем, что для информирования заявителей функционирует Ведомственный центр телефонного обслуживания (ВЦТО) 8-800-100-34-34 и справочно-информационная служба Управления (Call-центр). Актуальная информация о работе ведомства – на официальном сайте (</w:t>
      </w:r>
      <w:hyperlink r:id="rId17"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 и странице Управления Росреестра по Подмосковью в социальной сети Фейсбук. </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Специалисты Подмосковного Росреестра разъясняют вопросы регистрации недвижимости садоводам и дачникам</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t> В настоящее время на территории Московской области ведется масштабная работа по информированию собственников дачных и садовых участков о процедуре государственной регистрации недвижимости.</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18-19 октября 2019 года в городских округах Чехов, Серпухов, Кашира и Коломна прошли встречи с владельцами участков в садоводческих некоммерческих товариществах, председателей СНТ и  заинтересованных лиц. В мероприятиях приняли активное участие представители Подмосковного Росреестра – начальник межмуниципального отдела по Подольскому и Чеховскому районам Виктор Киреев, ведущий специалист-эксперт межмуниципального отдела по Серпуховскому и Ступинскому районам Алексей Брыкин, главный специалист-эксперт межмуниципального отдела  по Зарайскому, Каширскому, Озёрскому и Серебряно-Прудскому районам Павел Пашинцев и главный специалист-эксперт  межмуниципального отдела по Воскресенскому, Коломенскому и Луховицкому районам Анастасия Соловьева.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25 октября 2019 года консультации для дачников состоялись в трех городских округах Подмосковья – Мытищи, Сергиев Посад и Пушкино, в которых приняли участие начальник территориального отдела № 1 Адам Балахоев, заместитель начальника Сергиево-Посадского отдела Сергей Прокопов и и.о. начальника Пушкинского отдела Алексей Пупынин.</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Представители регионального Росреестра, Министерства  имущественных отношений Московской области,  Союза дачников Подмосковья, УФНС России по Московской области, Московского областного  БТИ  и местных администраций консультируют граждан по вопросам регистрации прав и постановки на кадастровый учет объектов недвижимости в соответствии с действием  «дачной амнистии», а также рассказывают о нововведениях в системе налогообложения.</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shd w:val="clear" w:color="auto" w:fill="FFFFFF"/>
          <w:lang w:eastAsia="ru-RU"/>
        </w:rPr>
        <w:t>Напомним, осенью на территории Подмосковья запланировано более 40 встреч с дачниками и садоводами. Ближайшая встреча состоится 1 ноября в 14:00 в городском округе Королев в здании администрации по адресу: проезд Ударника, д.1А.</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br/>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Подмосковный Росреестр: консультирование граждан в октябре</w:t>
      </w:r>
    </w:p>
    <w:p w:rsidR="004C69EA" w:rsidRPr="004C69EA" w:rsidRDefault="004C69EA" w:rsidP="004C69EA">
      <w:pPr>
        <w:spacing w:after="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Управление Росреестра по Московской области всегда готово к общению</w:t>
      </w:r>
      <w:r w:rsidRPr="004C69EA">
        <w:rPr>
          <w:rFonts w:ascii="Arial" w:eastAsia="Times New Roman" w:hAnsi="Arial" w:cs="Arial"/>
          <w:color w:val="000000"/>
          <w:sz w:val="20"/>
          <w:szCs w:val="20"/>
          <w:lang w:eastAsia="ru-RU"/>
        </w:rPr>
        <w:br/>
        <w:t>с заявителями и  при реализации своих государственных полномочий и функций придерживается принципа информационной открытости. </w:t>
      </w:r>
      <w:r w:rsidRPr="004C69EA">
        <w:rPr>
          <w:rFonts w:ascii="Arial" w:eastAsia="Times New Roman" w:hAnsi="Arial" w:cs="Arial"/>
          <w:color w:val="000000"/>
          <w:sz w:val="20"/>
          <w:szCs w:val="20"/>
          <w:lang w:eastAsia="ru-RU"/>
        </w:rPr>
        <w:br/>
        <w:t>Любое заинтересованное лицо, будь то владелец недвижимости в Подмосковье или заявитель из любого региона России, может получить исчерпывающую информацию по конкретным жизненным ситуациям в режиме реального времени.</w:t>
      </w:r>
      <w:r w:rsidRPr="004C69EA">
        <w:rPr>
          <w:rFonts w:ascii="Arial" w:eastAsia="Times New Roman" w:hAnsi="Arial" w:cs="Arial"/>
          <w:color w:val="000000"/>
          <w:sz w:val="20"/>
          <w:szCs w:val="20"/>
          <w:lang w:eastAsia="ru-RU"/>
        </w:rPr>
        <w:br/>
        <w:t>Ежедневно для получения консультации по вопросам получения государственных услуг ведомства заявители могут обратиться  в Колл-центр.</w:t>
      </w:r>
      <w:r w:rsidRPr="004C69EA">
        <w:rPr>
          <w:rFonts w:ascii="Arial" w:eastAsia="Times New Roman" w:hAnsi="Arial" w:cs="Arial"/>
          <w:color w:val="000000"/>
          <w:sz w:val="20"/>
          <w:szCs w:val="20"/>
          <w:lang w:eastAsia="ru-RU"/>
        </w:rPr>
        <w:br/>
        <w:t>Номера телефонов  Колл-центра: 8 (499) 148-82-60, 8 (499) 148-49-74, 8 (499) 148-85-75, 8 (499) 264-20-89, 8 (499) 264-87-55, 8 (499) 152-23-86; по общим вопросам: 8 (499) 148-89-49. В связи с увеличившимся спросом граждан на получение консультации специалистов время ожидания ответа может быть повышено.</w:t>
      </w:r>
      <w:r w:rsidRPr="004C69EA">
        <w:rPr>
          <w:rFonts w:ascii="Arial" w:eastAsia="Times New Roman" w:hAnsi="Arial" w:cs="Arial"/>
          <w:color w:val="000000"/>
          <w:sz w:val="20"/>
          <w:szCs w:val="20"/>
          <w:lang w:eastAsia="ru-RU"/>
        </w:rPr>
        <w:br/>
        <w:t>Кроме того, Подмосковный Росреестр регулярно проводит тематические телефонные консультации – горячие линии. Всего в течение 2019 года запланировано 30 горячих линий, 25 из которых уже проведены.</w:t>
      </w:r>
      <w:r w:rsidRPr="004C69EA">
        <w:rPr>
          <w:rFonts w:ascii="Arial" w:eastAsia="Times New Roman" w:hAnsi="Arial" w:cs="Arial"/>
          <w:color w:val="000000"/>
          <w:sz w:val="20"/>
          <w:szCs w:val="20"/>
          <w:lang w:eastAsia="ru-RU"/>
        </w:rPr>
        <w:br/>
        <w:t xml:space="preserve">Так, в октябре 2019 года специалисты Управления Росреестра по Московской области ответили на вопросы граждан о  порядке обращений с жалобами на действие (бездействие) кадастровых инженеров, рассказали об особенностях прохождения государственной гражданской службы, а </w:t>
      </w:r>
      <w:r w:rsidRPr="004C69EA">
        <w:rPr>
          <w:rFonts w:ascii="Arial" w:eastAsia="Times New Roman" w:hAnsi="Arial" w:cs="Arial"/>
          <w:color w:val="000000"/>
          <w:sz w:val="20"/>
          <w:szCs w:val="20"/>
          <w:lang w:eastAsia="ru-RU"/>
        </w:rPr>
        <w:lastRenderedPageBreak/>
        <w:t>также дали разъяснения по  вопросам предоставления электронных услуг ведомства с помощью официального сайта Росреестра (</w:t>
      </w:r>
      <w:hyperlink r:id="rId18"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r w:rsidRPr="004C69EA">
        <w:rPr>
          <w:rFonts w:ascii="Arial" w:eastAsia="Times New Roman" w:hAnsi="Arial" w:cs="Arial"/>
          <w:color w:val="000000"/>
          <w:sz w:val="20"/>
          <w:szCs w:val="20"/>
          <w:lang w:eastAsia="ru-RU"/>
        </w:rPr>
        <w:br/>
        <w:t>Жители Подмосковья оштрафованы за нарушения земельного законодательства на сумму более 61 млн рублей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рамках выполнения функций по государственному земельному надзору за истекший период 2019 года выявлено</w:t>
      </w:r>
      <w:r w:rsidRPr="004C69EA">
        <w:rPr>
          <w:rFonts w:ascii="Arial" w:eastAsia="Times New Roman" w:hAnsi="Arial" w:cs="Arial"/>
          <w:color w:val="000000"/>
          <w:sz w:val="20"/>
          <w:szCs w:val="20"/>
          <w:lang w:eastAsia="ru-RU"/>
        </w:rPr>
        <w:br/>
        <w:t>на территории Подмосковья 3 390 нарушений земельного законодательства,</w:t>
      </w:r>
      <w:r w:rsidRPr="004C69EA">
        <w:rPr>
          <w:rFonts w:ascii="Arial" w:eastAsia="Times New Roman" w:hAnsi="Arial" w:cs="Arial"/>
          <w:color w:val="000000"/>
          <w:sz w:val="20"/>
          <w:szCs w:val="20"/>
          <w:lang w:eastAsia="ru-RU"/>
        </w:rPr>
        <w:br/>
        <w:t>что на 4,0 % больше, чем за девять месяцев 2018 года. Как правило, это нарушения, связанные с самовольным занятием земельных участков, использованием земельных участков не по целевому назначению или неиспользованием земельного участка.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Государственные инспекторы Московской области по использованию и охране земель проводят выездные и документарные проверки и административные обследования с целью недопущения нарушений земельного законодательства.</w:t>
      </w:r>
      <w:r w:rsidRPr="004C69EA">
        <w:rPr>
          <w:rFonts w:ascii="Arial" w:eastAsia="Times New Roman" w:hAnsi="Arial" w:cs="Arial"/>
          <w:color w:val="000000"/>
          <w:sz w:val="20"/>
          <w:szCs w:val="20"/>
          <w:lang w:eastAsia="ru-RU"/>
        </w:rPr>
        <w:br/>
        <w:t>В последние годы наблюдается снижение числа проверок: за пять лет их количество уменьшилось в 6,5 раз. По состоянию на 1 октября 2015 года сотрудниками Управления проведено 4 775 проверок, а по состоянию на 1 октября 2019 года текущего года – 733. В то же время выявляемых нарушений стало больше -  за девять месяцев 2015 года выявлено 1658 нарушений земельного законодательства,</w:t>
      </w:r>
      <w:r w:rsidRPr="004C69EA">
        <w:rPr>
          <w:rFonts w:ascii="Arial" w:eastAsia="Times New Roman" w:hAnsi="Arial" w:cs="Arial"/>
          <w:color w:val="000000"/>
          <w:sz w:val="20"/>
          <w:szCs w:val="20"/>
          <w:lang w:eastAsia="ru-RU"/>
        </w:rPr>
        <w:br/>
        <w:t>а за девять месяцев 2019 года – 3390 нарушений.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Руководитель подмосковного Росреестра Татьяна Громова: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осуществлении государственного земельного надзора Управление Росреестра по Московской области активно применяет современные технологии.  Для полевых обследований земельных участков государственные инспекторы Управления используют новейшее оборудование, различные мобильные приложения и ГИС-программы. Также особое внимание мы уделяем кадровой политике. Штат отдела государственного земельного надзора Управления формируется из специалистов профильных вузов».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Сумма штрафов за нарушения земельного законодательства за девять месяцев 2019 года составила более 61,9 миллиона рублей. При этом доля уплаченных</w:t>
      </w:r>
      <w:r w:rsidRPr="004C69EA">
        <w:rPr>
          <w:rFonts w:ascii="Arial" w:eastAsia="Times New Roman" w:hAnsi="Arial" w:cs="Arial"/>
          <w:color w:val="000000"/>
          <w:sz w:val="20"/>
          <w:szCs w:val="20"/>
          <w:lang w:eastAsia="ru-RU"/>
        </w:rPr>
        <w:br/>
        <w:t>штрафов в добровольном порядке в этот период составляет 44% (27,3 млн рублей).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Подмосковный Росреестр уделяет особое внимание исполнению нарушителями обязанностей по уплате назначенных штрафов. По каждому правонарушителю, имеющему задолженность по уплате штрафа, Федеральной службой судебных приставов (ФССП) проводится работа по реализации предусмотренных действующим законодательством мер обеспечения исполнения административного наказания, одной из которых является ограничение выезда из Российской Федерации. За девять месяцев 2019 года ФССП взыскало 4,7 млн рублей штрафов за нарушения земельного законодательства. В настоящее время для принудительного взыскания</w:t>
      </w:r>
      <w:r w:rsidRPr="004C69EA">
        <w:rPr>
          <w:rFonts w:ascii="Arial" w:eastAsia="Times New Roman" w:hAnsi="Arial" w:cs="Arial"/>
          <w:color w:val="000000"/>
          <w:sz w:val="20"/>
          <w:szCs w:val="20"/>
          <w:lang w:eastAsia="ru-RU"/>
        </w:rPr>
        <w:br/>
        <w:t> Управлением направлено 395 дел.</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Справка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Размер штрафа за нарушение земельного законодательства зависит от вида нарушения и категории нарушителя (физическое, должностное, юридическое лицо),</w:t>
      </w:r>
      <w:r w:rsidRPr="004C69EA">
        <w:rPr>
          <w:rFonts w:ascii="Arial" w:eastAsia="Times New Roman" w:hAnsi="Arial" w:cs="Arial"/>
          <w:color w:val="000000"/>
          <w:sz w:val="20"/>
          <w:szCs w:val="20"/>
          <w:lang w:eastAsia="ru-RU"/>
        </w:rPr>
        <w:br/>
        <w:t>а также от кадастровой стоимости земельного участка, на котором допущено нарушение.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самовольное занятие земельного участка (статья 7.1 КоАП) предусмотрена административная ответственность в виде штрафа. Для граждан такой штраф начисляется в размере от 1 до 1,5 % кадастровой стоимости земельного участка, но не менее 5 тыс. руб. В случае, если кадастровая стоимость участка не определена, то размер административного штрафа составит от 5 до 10 тыс. руб.</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земельный участок используется не по целевому назначению (часть 1 статьи 8.8 КоАП), гражданам начисляется штраф в размере 0,5-1% кадастровой стоимости земельного участка, но не менее 10 тыс. руб. При неопределенной кадастровой стоимости участка, административный штраф составит от 10 до 20 тыс. руб.</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При неиспользовании земельного участка, предназначенного для жилищного или иного строительства, садоводства, огородничества (часть 3 статьи 8.8 КоАП) гражданам начисляется штраф в размере 1-1,5% кадастровой стоимости земельного участка, но не менее 20 тыс. руб. В случае, если кадастровая стоимость участка не определена, административный штраф составит от 20 до 50 тыс. руб.</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самовольно занятый или используемый не по целевому назначению земельный участок юридические лица заплатят штраф не менее 100 тыс. рублей,</w:t>
      </w:r>
      <w:r w:rsidRPr="004C69EA">
        <w:rPr>
          <w:rFonts w:ascii="Arial" w:eastAsia="Times New Roman" w:hAnsi="Arial" w:cs="Arial"/>
          <w:color w:val="000000"/>
          <w:sz w:val="20"/>
          <w:szCs w:val="20"/>
          <w:lang w:eastAsia="ru-RU"/>
        </w:rPr>
        <w:br/>
        <w:t>а за неиспользуемый земельный участок – не менее 400 тыс. руб.</w:t>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Горячая линия по вопросам прохождения государственной</w:t>
      </w:r>
      <w:r w:rsidRPr="004C69EA">
        <w:rPr>
          <w:rFonts w:ascii="Arial" w:eastAsia="Times New Roman" w:hAnsi="Arial" w:cs="Arial"/>
          <w:b/>
          <w:bCs/>
          <w:color w:val="000000"/>
          <w:sz w:val="24"/>
          <w:szCs w:val="24"/>
          <w:lang w:eastAsia="ru-RU"/>
        </w:rPr>
        <w:br/>
        <w:t>гражданской службы состоится 23 октября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Очередная горячая телефонная линия Управления Росреестра по Московской области состоится в среду 23 октября 2019 года и будет посвящена прохождению государственной гражданской службы.На сегодняшний день на государственной гражданской службе в Управлении Росреестра по Московской области находятся более 1400 сотрудников. Вопросы прохождения госслужбы регулируются положениями Федерального закона от 27.07.2004 79-ФЗ «О государственной гражданской службе Российской Федерации».</w:t>
      </w:r>
      <w:r w:rsidRPr="004C69EA">
        <w:rPr>
          <w:rFonts w:ascii="Arial" w:eastAsia="Times New Roman" w:hAnsi="Arial" w:cs="Arial"/>
          <w:color w:val="000000"/>
          <w:sz w:val="20"/>
          <w:szCs w:val="20"/>
          <w:lang w:eastAsia="ru-RU"/>
        </w:rPr>
        <w:br/>
        <w:t>Специалисты отдела государственной службы и кадров подмосковного Росреестра дадут гражданам разъяснения по следующим вопросам: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Как поступить на госслужбу в Управление Росреестра по Московской</w:t>
      </w:r>
      <w:r w:rsidRPr="004C69EA">
        <w:rPr>
          <w:rFonts w:ascii="Arial" w:eastAsia="Times New Roman" w:hAnsi="Arial" w:cs="Arial"/>
          <w:color w:val="000000"/>
          <w:sz w:val="20"/>
          <w:szCs w:val="20"/>
          <w:lang w:eastAsia="ru-RU"/>
        </w:rPr>
        <w:br/>
        <w:t>области;</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br/>
        <w:t>Каковы основные права и обязанности государственного служащего;</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br/>
        <w:t>Какие существуют ограничения и запреты, связанные с государственной</w:t>
      </w:r>
      <w:r w:rsidRPr="004C69EA">
        <w:rPr>
          <w:rFonts w:ascii="Arial" w:eastAsia="Times New Roman" w:hAnsi="Arial" w:cs="Arial"/>
          <w:color w:val="000000"/>
          <w:sz w:val="20"/>
          <w:szCs w:val="20"/>
          <w:lang w:eastAsia="ru-RU"/>
        </w:rPr>
        <w:br/>
        <w:t>службой;</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br/>
        <w:t>Как присваиваются классные чины гражданской службы;</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br/>
        <w:t>Каковы требования к служебному поведению гражданских служащих.Также напоминаем, что актуальные вакансии Управления Росреестра по Московской области регулярно размещаются на официальном сайте ведомства во вкладке «О Росреестре» раздел «Кадровое обеспечение» (</w:t>
      </w:r>
      <w:hyperlink r:id="rId19"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и на портале государственной службы:</w:t>
      </w:r>
      <w:hyperlink r:id="rId20" w:history="1">
        <w:r w:rsidRPr="004C69EA">
          <w:rPr>
            <w:rFonts w:ascii="Arial" w:eastAsia="Times New Roman" w:hAnsi="Arial" w:cs="Arial"/>
            <w:color w:val="3A8AD9"/>
            <w:sz w:val="20"/>
            <w:szCs w:val="20"/>
            <w:u w:val="single"/>
            <w:lang w:eastAsia="ru-RU"/>
          </w:rPr>
          <w:t>https://gossluzhba.gov.ru/</w:t>
        </w:r>
      </w:hyperlink>
      <w:r w:rsidRPr="004C69EA">
        <w:rPr>
          <w:rFonts w:ascii="Arial" w:eastAsia="Times New Roman" w:hAnsi="Arial" w:cs="Arial"/>
          <w:color w:val="000000"/>
          <w:sz w:val="20"/>
          <w:szCs w:val="20"/>
          <w:lang w:eastAsia="ru-RU"/>
        </w:rPr>
        <w:t>. Резюме можно направлять на почту: </w:t>
      </w:r>
      <w:hyperlink r:id="rId21" w:history="1">
        <w:r w:rsidRPr="004C69EA">
          <w:rPr>
            <w:rFonts w:ascii="Arial" w:eastAsia="Times New Roman" w:hAnsi="Arial" w:cs="Arial"/>
            <w:color w:val="3A8AD9"/>
            <w:sz w:val="20"/>
            <w:szCs w:val="20"/>
            <w:u w:val="single"/>
            <w:lang w:eastAsia="ru-RU"/>
          </w:rPr>
          <w:t>HrDep@to50reg.ru</w:t>
        </w:r>
      </w:hyperlink>
      <w:r w:rsidRPr="004C69EA">
        <w:rPr>
          <w:rFonts w:ascii="Arial" w:eastAsia="Times New Roman" w:hAnsi="Arial" w:cs="Arial"/>
          <w:color w:val="000000"/>
          <w:sz w:val="20"/>
          <w:szCs w:val="20"/>
          <w:lang w:eastAsia="ru-RU"/>
        </w:rPr>
        <w:t>.</w:t>
      </w:r>
      <w:r w:rsidRPr="004C69EA">
        <w:rPr>
          <w:rFonts w:ascii="Arial" w:eastAsia="Times New Roman" w:hAnsi="Arial" w:cs="Arial"/>
          <w:color w:val="000000"/>
          <w:sz w:val="20"/>
          <w:szCs w:val="20"/>
          <w:lang w:eastAsia="ru-RU"/>
        </w:rPr>
        <w:br/>
        <w:t>Ответим на вопросы о госслужбе 23 октября 2019 года с 11 до 13 часов. Ждем Ваших звонков по телефону: 8 (499) 148-92-70! Страница Управления Росреестра по Московской области в Facebook:</w:t>
      </w:r>
      <w:hyperlink r:id="rId22" w:history="1">
        <w:r w:rsidRPr="004C69EA">
          <w:rPr>
            <w:rFonts w:ascii="Arial" w:eastAsia="Times New Roman" w:hAnsi="Arial" w:cs="Arial"/>
            <w:color w:val="3A8AD9"/>
            <w:sz w:val="20"/>
            <w:szCs w:val="20"/>
            <w:u w:val="single"/>
            <w:lang w:eastAsia="ru-RU"/>
          </w:rPr>
          <w:t>https://www.facebook.com/rosreestr.50</w:t>
        </w:r>
      </w:hyperlink>
      <w:r w:rsidRPr="004C69EA">
        <w:rPr>
          <w:rFonts w:ascii="Arial" w:eastAsia="Times New Roman" w:hAnsi="Arial" w:cs="Arial"/>
          <w:color w:val="000000"/>
          <w:sz w:val="20"/>
          <w:szCs w:val="20"/>
          <w:lang w:eastAsia="ru-RU"/>
        </w:rPr>
        <w:t> Пресс-служба Управления Росреестра по Московской области:</w:t>
      </w:r>
      <w:r w:rsidRPr="004C69EA">
        <w:rPr>
          <w:rFonts w:ascii="Arial" w:eastAsia="Times New Roman" w:hAnsi="Arial" w:cs="Arial"/>
          <w:color w:val="000000"/>
          <w:sz w:val="20"/>
          <w:szCs w:val="20"/>
          <w:lang w:eastAsia="ru-RU"/>
        </w:rPr>
        <w:br/>
        <w:t>Цыхман Анжела (Почта: </w:t>
      </w:r>
      <w:hyperlink r:id="rId23" w:history="1">
        <w:r w:rsidRPr="004C69EA">
          <w:rPr>
            <w:rFonts w:ascii="Arial" w:eastAsia="Times New Roman" w:hAnsi="Arial" w:cs="Arial"/>
            <w:color w:val="3A8AD9"/>
            <w:sz w:val="20"/>
            <w:szCs w:val="20"/>
            <w:u w:val="single"/>
            <w:lang w:eastAsia="ru-RU"/>
          </w:rPr>
          <w:t>ypravleniemo@yandex.ru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195" w:after="75" w:line="240" w:lineRule="auto"/>
        <w:outlineLvl w:val="2"/>
        <w:rPr>
          <w:rFonts w:ascii="Arial" w:eastAsia="Times New Roman" w:hAnsi="Arial" w:cs="Arial"/>
          <w:b/>
          <w:bCs/>
          <w:color w:val="000000"/>
          <w:sz w:val="23"/>
          <w:szCs w:val="23"/>
          <w:lang w:eastAsia="ru-RU"/>
        </w:rPr>
      </w:pP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Федеральный реестр инвалидов (ФГИС ФРИ), для чего он создан, кто и каким образом может получить информацию и воспользоваться ею.</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 2018 года началось широкомасштабное использование федеральной государственной информационной системы « Федеральный реестр инвалидов» (ФГИС ФРИ), предусмотренной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Федеральный реестр инвалидов разработан и реализуется Пенсионным фондом с 2016 года.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ФГИС ФРИ содержатся все необходимые сведения о гражданине, признанном инвалидом, в том числе ребенком-инвалидом. Воспользоваться реестром могут: граждане — для получения всей необходимой информации и органы государственной власти — для качественного и своевременного оказания услуг данной категории населения.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сайте ФГИС ФРИ </w:t>
      </w:r>
      <w:hyperlink r:id="rId24" w:history="1">
        <w:r w:rsidRPr="004C69EA">
          <w:rPr>
            <w:rFonts w:ascii="Arial" w:eastAsia="Times New Roman" w:hAnsi="Arial" w:cs="Arial"/>
            <w:color w:val="3A8AD9"/>
            <w:sz w:val="20"/>
            <w:szCs w:val="20"/>
            <w:u w:val="single"/>
            <w:lang w:eastAsia="ru-RU"/>
          </w:rPr>
          <w:t>https://sfri/ru</w:t>
        </w:r>
      </w:hyperlink>
      <w:r w:rsidRPr="004C69EA">
        <w:rPr>
          <w:rFonts w:ascii="Arial" w:eastAsia="Times New Roman" w:hAnsi="Arial" w:cs="Arial"/>
          <w:color w:val="000000"/>
          <w:sz w:val="20"/>
          <w:szCs w:val="20"/>
          <w:lang w:eastAsia="ru-RU"/>
        </w:rPr>
        <w:t> все сведения сфокусированы по отдельным блокам: «Новости», «Жизненные ситуации», «Законодательство», «Аналитика», «Потребителям», «Поставщикам», «Форум», «Открытые данные».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К аналитическому разделу доступ открыт для всех, что позволяет узнать статистическую информацию по разным показателям, таким как численность инвалидов по полу, возрасту, группе инвалидности и многое другое.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Для граждан специально создан Личный кабинет инвалида  </w:t>
      </w:r>
      <w:hyperlink r:id="rId25" w:history="1">
        <w:r w:rsidRPr="004C69EA">
          <w:rPr>
            <w:rFonts w:ascii="Arial" w:eastAsia="Times New Roman" w:hAnsi="Arial" w:cs="Arial"/>
            <w:color w:val="3A8AD9"/>
            <w:sz w:val="20"/>
            <w:szCs w:val="20"/>
            <w:u w:val="single"/>
            <w:lang w:eastAsia="ru-RU"/>
          </w:rPr>
          <w:t>https://sfri/ru/</w:t>
        </w:r>
      </w:hyperlink>
      <w:hyperlink r:id="rId26" w:history="1">
        <w:r w:rsidRPr="004C69EA">
          <w:rPr>
            <w:rFonts w:ascii="Arial" w:eastAsia="Times New Roman" w:hAnsi="Arial" w:cs="Arial"/>
            <w:color w:val="3A8AD9"/>
            <w:sz w:val="20"/>
            <w:szCs w:val="20"/>
            <w:u w:val="single"/>
            <w:lang w:eastAsia="ru-RU"/>
          </w:rPr>
          <w:t>lk</w:t>
        </w:r>
      </w:hyperlink>
      <w:r w:rsidRPr="004C69EA">
        <w:rPr>
          <w:rFonts w:ascii="Arial" w:eastAsia="Times New Roman" w:hAnsi="Arial" w:cs="Arial"/>
          <w:color w:val="000000"/>
          <w:sz w:val="20"/>
          <w:szCs w:val="20"/>
          <w:lang w:eastAsia="ru-RU"/>
        </w:rPr>
        <w:t>, для входа в который необходима регистрация на портале госуслуг и подтвержденная учетная запись. Доступ к личному кабинету имеют также законные представители детей-инвалидов. Отметим, что войти в Личный кабинет можно как с компьютера, так и с мобильного телефона через приложение «ФГИС ФРИ». В личном кабинете можно посмотреть:</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сведения о самом гражданине, в том числе о группе и причине инвалидности;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информацию о программе мероприятий по медицинской, профессиональной и социальной реабилитации и абилитации (дата выдачи, срок окончания, ход исполнения);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сведения о мерах социальной поддержки (пенсионное обеспечение и социальные выплаты, НСУ, санаторно-курортное лечение, выплаты по линии Роструда);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информацию о назначении помощи и лекарственном обеспечении;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сведения об освоении образовательных программ, а также об оказании услуг при содействии занятости инвалида.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предоставлена возможность получить государственные и муниципальные услуги онлайн — подать заявление о назначении пенсии и выборе способа ее доставки, о предоставлении НСУ и многое другое, а также пройти социологический опрос и оценить качество предоставления услуг.</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разделе «Жизненные ситуации» содержится перечень ответов на самые актуальные вопросы, такие как оформить инвалидность или ежемесячную денежную выплату, найти работу и трудоустроиться, получить сертификат на материнский (семейный) капитал и направить его на социальную адаптацию в общество детей-инвалидов.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информационная система ФГИС ФРИ формируется на основе поступающих данных из Пенсионного фонда России, Федерального бюро медико-социальной экспертизы, Федерального медико-биологического агентства, Фонда социального страхования России, Федеральной службы по надзору в сфере образования и науки, Федеральной службы по труду и занятости России, Министерства здравоохранения России, субъектов России.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вышел на штатный режим работы после сбоя в системе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вышло на среднесуточный уровень обработки поступающих от заявителей пакетов документов после технической неполадки в работе информационных систем территориального органа в начале сентября 2019 года.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10 октября Управлением обработано 11,4 тыс. пакетов документов, что выше среднесуточной нормы при работе в штатном режиме – от 9 тыс. до 10 тыс. пакетов. Такой темп обработки, а также используемые возможности Росреестра по экстерриториальной регистрации пакетов документов с привлечением регистраторов из других регионов страны позволяют значительно снизить объем накопленных пакетов.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Помимо этого, Управлением Росреестра по Подмосковью ведется адресная работа с крупными застройщиками и нотариусами, кредитными организациями, чьи пакеты документов на проведение учетно-регистрационных действий рассматриваются отдельно. Для разъяснения ситуации с застройщиками проводятся встречи, на которых предлагаются необходимые технологические решения.</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работает в усиленном режиме, - комментирует руководитель подмосковного Росреестра Татьяна Громова, - Обработка и регистрация пакетов документов находятся под пристальным контролем. Мы рекомендуем компаниям-застройщикам направлять заявления и документы на оказание государственных услуг Росреестра в электронном виде, проблемы с их поступлением через ресурсы Росреестра отсутствуют».</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Отдельное совместное с Правительством Московской области совещание по вопросам учетно-регистрационных действий по объектам инженерно-сетевого комплекса запланировано на ноябрь 2019 года.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Управлением Росреестра по Московской области открыта телефонная линия для прямого и быстрого получения информации о результатах предоставления государственных услуг Росреестра, а именно регистрация прав, кадастровый учет и единая учетно-регистрационная процедура, общение по которой будет осуществляться посредством SMS-сообщений, а также мессенджеров WhatsApp и Viber: 8-915-195-30-93.</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указанный номер телефона необходимо направлять краткую информацию: номер заявления, ФИО или наименование юридического лица, дату подачи документов.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Пример сообщения: «50-50/ХХХ-50/ХХХ/ХХХ/2019-ХХХХ или 50/999/ХХХ/2019-ХХХХХ, Иванов Иван Иванович,30.09.2019». В течение нескольких рабочих дней Вам придет ответное сообщение с информацией о результате оказания государственной услуги Росреестра.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информирования заявителей о ходе рассмотрения документов в Управлении Росреестра по Московской области работает справочно-информационная служба (Call-центр): 8 (499) 148-82-60, 8 (499) 148-49-74, 8 (499) 148-85-75, 8 (499) 264-20-89, 8 (499) 264-87-55, 8 (499) 152-23-86. Подробная информация о работе Call-центра размещена на странице Управления на сайте Росреестра (</w:t>
      </w:r>
      <w:hyperlink r:id="rId27" w:history="1">
        <w:r w:rsidRPr="004C69EA">
          <w:rPr>
            <w:rFonts w:ascii="Arial" w:eastAsia="Times New Roman" w:hAnsi="Arial" w:cs="Arial"/>
            <w:color w:val="3A8AD9"/>
            <w:sz w:val="20"/>
            <w:szCs w:val="20"/>
            <w:u w:val="single"/>
            <w:lang w:eastAsia="ru-RU"/>
          </w:rPr>
          <w:t>https://rosreestr.ru/site/feedback/contacts/)</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Подмосковный Росреестр на  «Дне карьеры» в РАНХиГС</w:t>
      </w:r>
    </w:p>
    <w:p w:rsidR="004C69EA" w:rsidRPr="004C69EA" w:rsidRDefault="004C69EA" w:rsidP="004C69EA">
      <w:pPr>
        <w:spacing w:before="75" w:after="150" w:line="240" w:lineRule="auto"/>
        <w:jc w:val="both"/>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Заместитель начальника отдела государственной службы и кадров подмосковного Росреестра Мария Снигур приняла участие в «Дне карьеры», состоявшемся в  Российской академии народного хозяйства и государственной службы при Президенте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посетили представители федеральных органов исполнительной власти, заинтересованные в установлении контактов со студентами крупнейшего вуза, выпускающего молодые кадры для государственной гражданской службы. Студенты встретились со специалистами Минфина России, Федеральной налоговой службы, Федеральной таможенной службы, Минприроды, Федеральной службы охраны  и другими. Всего в мероприятии приняли участие порядка 30 федеральных агентств  и ведомств.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Федеральную службу государственной регистрации, кадастра и картографии представляли сотрудники Центрального аппарата, столичного Управления  и Управления Росреестра по Московской области. Представители Росреестра рассказали учащимся об основных направлениях деятельности, а также о возможности прохождения практики и дальнейшем трудоустройстве.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приглашает к сотрудничеству выпускников профильных ВУЗов, юристов и специалистов в области  земельно-имущественных отношений.  Актуальные вакансии регулярно размещаются  на официальном сайте ведомства во вкладке «О Росреестре» раздел «Кадровое обеспечение» (</w:t>
      </w:r>
      <w:hyperlink r:id="rId28"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и на портале государственной службы: </w:t>
      </w:r>
      <w:hyperlink r:id="rId29" w:history="1">
        <w:r w:rsidRPr="004C69EA">
          <w:rPr>
            <w:rFonts w:ascii="Arial" w:eastAsia="Times New Roman" w:hAnsi="Arial" w:cs="Arial"/>
            <w:color w:val="3A8AD9"/>
            <w:sz w:val="20"/>
            <w:szCs w:val="20"/>
            <w:u w:val="single"/>
            <w:lang w:eastAsia="ru-RU"/>
          </w:rPr>
          <w:t>https://gossluzhba.gov.ru/</w:t>
        </w:r>
      </w:hyperlink>
      <w:r w:rsidRPr="004C69EA">
        <w:rPr>
          <w:rFonts w:ascii="Arial" w:eastAsia="Times New Roman" w:hAnsi="Arial" w:cs="Arial"/>
          <w:color w:val="000000"/>
          <w:sz w:val="20"/>
          <w:szCs w:val="20"/>
          <w:lang w:eastAsia="ru-RU"/>
        </w:rPr>
        <w:t>. Резюме направляйте на почту: </w:t>
      </w:r>
      <w:hyperlink r:id="rId30" w:history="1">
        <w:r w:rsidRPr="004C69EA">
          <w:rPr>
            <w:rFonts w:ascii="Arial" w:eastAsia="Times New Roman" w:hAnsi="Arial" w:cs="Arial"/>
            <w:color w:val="3A8AD9"/>
            <w:sz w:val="20"/>
            <w:szCs w:val="20"/>
            <w:u w:val="single"/>
            <w:lang w:eastAsia="ru-RU"/>
          </w:rPr>
          <w:t>HrDep@to50reg.ru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4"/>
          <w:szCs w:val="24"/>
          <w:lang w:eastAsia="ru-RU"/>
        </w:rPr>
        <w:t>16 октября подмосковный Росреестр проведет горячую линию по  вопросам предоставления электронных услуг</w:t>
      </w:r>
    </w:p>
    <w:p w:rsidR="004C69EA" w:rsidRPr="004C69EA" w:rsidRDefault="004C69EA" w:rsidP="004C69EA">
      <w:pPr>
        <w:spacing w:before="75" w:after="150" w:line="240" w:lineRule="auto"/>
        <w:jc w:val="both"/>
        <w:outlineLvl w:val="2"/>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 Управление Росреестра по Московской области проведет очередную горячую телефонную линию в среду.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 сможете узнать, как с помощью официального сайта Росреестра (</w:t>
      </w:r>
      <w:hyperlink r:id="rId31"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 воспользоваться следующими услугами:</w:t>
      </w:r>
      <w:r w:rsidRPr="004C69EA">
        <w:rPr>
          <w:rFonts w:ascii="Arial" w:eastAsia="Times New Roman" w:hAnsi="Arial" w:cs="Arial"/>
          <w:color w:val="000000"/>
          <w:sz w:val="20"/>
          <w:szCs w:val="20"/>
          <w:lang w:eastAsia="ru-RU"/>
        </w:rPr>
        <w:br/>
        <w:t>ü поставить недвижимость на кадастровый учет;</w:t>
      </w:r>
      <w:r w:rsidRPr="004C69EA">
        <w:rPr>
          <w:rFonts w:ascii="Arial" w:eastAsia="Times New Roman" w:hAnsi="Arial" w:cs="Arial"/>
          <w:color w:val="000000"/>
          <w:sz w:val="20"/>
          <w:szCs w:val="20"/>
          <w:lang w:eastAsia="ru-RU"/>
        </w:rPr>
        <w:br/>
        <w:t>ü подать заявление на государственную регистрацию прав;</w:t>
      </w:r>
      <w:r w:rsidRPr="004C69EA">
        <w:rPr>
          <w:rFonts w:ascii="Arial" w:eastAsia="Times New Roman" w:hAnsi="Arial" w:cs="Arial"/>
          <w:color w:val="000000"/>
          <w:sz w:val="20"/>
          <w:szCs w:val="20"/>
          <w:lang w:eastAsia="ru-RU"/>
        </w:rPr>
        <w:br/>
        <w:t>ü получить сведения из Единого государственного реестра недвижимости (ЕГРН);</w:t>
      </w:r>
      <w:r w:rsidRPr="004C69EA">
        <w:rPr>
          <w:rFonts w:ascii="Arial" w:eastAsia="Times New Roman" w:hAnsi="Arial" w:cs="Arial"/>
          <w:color w:val="000000"/>
          <w:sz w:val="20"/>
          <w:szCs w:val="20"/>
          <w:lang w:eastAsia="ru-RU"/>
        </w:rPr>
        <w:br/>
        <w:t>ü проверить наличие или отсутствие ограничений/обременений прав</w:t>
      </w:r>
      <w:r w:rsidRPr="004C69EA">
        <w:rPr>
          <w:rFonts w:ascii="Arial" w:eastAsia="Times New Roman" w:hAnsi="Arial" w:cs="Arial"/>
          <w:color w:val="000000"/>
          <w:sz w:val="20"/>
          <w:szCs w:val="20"/>
          <w:lang w:eastAsia="ru-RU"/>
        </w:rPr>
        <w:br/>
        <w:t>с помощью сервиса «Справочная информация по объектам недвижимости в режиме online»;</w:t>
      </w:r>
      <w:r w:rsidRPr="004C69EA">
        <w:rPr>
          <w:rFonts w:ascii="Arial" w:eastAsia="Times New Roman" w:hAnsi="Arial" w:cs="Arial"/>
          <w:color w:val="000000"/>
          <w:sz w:val="20"/>
          <w:szCs w:val="20"/>
          <w:lang w:eastAsia="ru-RU"/>
        </w:rPr>
        <w:br/>
        <w:t>ü ознакомиться с информацией о собственности   с помощью   сервиса  «Личный кабинет правообладателя»;</w:t>
      </w:r>
      <w:r w:rsidRPr="004C69EA">
        <w:rPr>
          <w:rFonts w:ascii="Arial" w:eastAsia="Times New Roman" w:hAnsi="Arial" w:cs="Arial"/>
          <w:color w:val="000000"/>
          <w:sz w:val="20"/>
          <w:szCs w:val="20"/>
          <w:lang w:eastAsia="ru-RU"/>
        </w:rPr>
        <w:br/>
        <w:t>ü отследить статус своей заявки online с помощью   сервиса  «Проверка исполнения запроса (заявления)»;</w:t>
      </w:r>
      <w:r w:rsidRPr="004C69EA">
        <w:rPr>
          <w:rFonts w:ascii="Arial" w:eastAsia="Times New Roman" w:hAnsi="Arial" w:cs="Arial"/>
          <w:color w:val="000000"/>
          <w:sz w:val="20"/>
          <w:szCs w:val="20"/>
          <w:lang w:eastAsia="ru-RU"/>
        </w:rPr>
        <w:br/>
        <w:t xml:space="preserve">ü выбрать кадастрового инженера с помощью сервиса «Реестр кадастровых инженеров» и многое </w:t>
      </w:r>
      <w:r w:rsidRPr="004C69EA">
        <w:rPr>
          <w:rFonts w:ascii="Arial" w:eastAsia="Times New Roman" w:hAnsi="Arial" w:cs="Arial"/>
          <w:color w:val="000000"/>
          <w:sz w:val="20"/>
          <w:szCs w:val="20"/>
          <w:lang w:eastAsia="ru-RU"/>
        </w:rPr>
        <w:lastRenderedPageBreak/>
        <w:t>другое.</w:t>
      </w:r>
      <w:r w:rsidRPr="004C69EA">
        <w:rPr>
          <w:rFonts w:ascii="Arial" w:eastAsia="Times New Roman" w:hAnsi="Arial" w:cs="Arial"/>
          <w:color w:val="000000"/>
          <w:sz w:val="20"/>
          <w:szCs w:val="20"/>
          <w:lang w:eastAsia="ru-RU"/>
        </w:rPr>
        <w:br/>
        <w:t>16 октября 2019 года с 11.00 до 13.00 часов на вопросы граждан ответят специалисты отдела предоставления государственных услуг в электронном виде.  Ждем ваших звонков по телефону: 8 (499) 148-92-70!</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Специалисты подмосковного Росреестра консультируют дачников в Наро-Фоминске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Начальник Наро-Фоминского отдела подмосковного Росреестра Илья Шипов принял участие в рабочей встрече с владельцами участков в садоводческих  некоммерческих товариществах, председателей СНТ и  заинтересованных лиц, состоявшейся в Наро-Фоминском городском округе.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встрече выступили заместитель главы Администрации Наро-Фоминского городского округа Михаил Янковский, представитель ИФНС России по г. Наро-Фоминску Светлана Форостович,  исполнительный директор Союза дачников Подмосковья Федор Мезенцев, а также представители Министерства  имущественных отношений Московской области и Московского  областного  БТИ  (ГУП МО «МОБТИ»). Илья Шипов осветил вопросы реализации  «дачной амнистии» в Московской области, а также напомнил гражданам о том, что зарегистрировать дачи в упрощенном порядке можно в срок до 1 марта 2021 года в соответствии с Федеральным законом от 02.08.2019 № 267-ФЗ.</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информации Администрации Наро-Фоминского городского округа, сегодня в  округе проводится работа по выявлению индивидуальных жилых, садовых и дачных домов, хозяйственных построек, не состоящих на кадастровом учете, права на которые не зарегистрированы. Собственникам таких объектов вручаются письма, уведомления и информационные материалы, их консультируют по вопросам постановки на кадастровый учет имущества и регистрации права собственности на них.</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на мероприятии рассмотрели вопросы упрощенного порядка осуществления  строительства жилых домов и построек вспомогательного назначения на землях садоводческих некоммерческих товариществ, государственный кадастровый  учет и регистрация прав на данные объекты,  оформление в собственность земель общего пользования, а также нововведения в системе налогообложения земельных участков и объектов недвижимого имущества.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Подмосковный Росреестр вышел на штатный режим работы после сбоя</w:t>
      </w:r>
      <w:r w:rsidRPr="004C69EA">
        <w:rPr>
          <w:rFonts w:ascii="Arial" w:eastAsia="Times New Roman" w:hAnsi="Arial" w:cs="Arial"/>
          <w:b/>
          <w:bCs/>
          <w:color w:val="000000"/>
          <w:sz w:val="24"/>
          <w:szCs w:val="24"/>
          <w:lang w:eastAsia="ru-RU"/>
        </w:rPr>
        <w:br/>
        <w:t> в системе</w:t>
      </w:r>
    </w:p>
    <w:p w:rsidR="004C69EA" w:rsidRPr="004C69EA" w:rsidRDefault="004C69EA" w:rsidP="004C69EA">
      <w:pPr>
        <w:spacing w:after="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вышло на среднесуточный уровень обработки поступающих от заявителей пакетов документов после технической неполадки в работе информационных систем территориального органа в начале сентября 2019 года.</w:t>
      </w:r>
      <w:r w:rsidRPr="004C69EA">
        <w:rPr>
          <w:rFonts w:ascii="Arial" w:eastAsia="Times New Roman" w:hAnsi="Arial" w:cs="Arial"/>
          <w:color w:val="000000"/>
          <w:sz w:val="20"/>
          <w:szCs w:val="20"/>
          <w:lang w:eastAsia="ru-RU"/>
        </w:rPr>
        <w:br/>
        <w:t>10 октября Управлением обработано 11,4 тыс. пакетов документов, что выше среднесуточной нормы при работе в штатном режиме – от 9 тыс. до 10 тыс. пакетов. Такой темп обработки, а также используемые возможности Росреестра по экстерриториальной регистрации пакетов документов с привлечением регистраторов из других регионов страны позволяют значительно снизить объем накопленных пакетов.</w:t>
      </w:r>
      <w:r w:rsidRPr="004C69EA">
        <w:rPr>
          <w:rFonts w:ascii="Arial" w:eastAsia="Times New Roman" w:hAnsi="Arial" w:cs="Arial"/>
          <w:color w:val="000000"/>
          <w:sz w:val="20"/>
          <w:szCs w:val="20"/>
          <w:lang w:eastAsia="ru-RU"/>
        </w:rPr>
        <w:br/>
        <w:t>Помимо этого, Управлением Росреестра по Подмосковью ведется адресная работа с крупными застройщиками и нотариусами, кредитными организациями, чьи пакеты документов на проведение учетно-регистрационных действий рассматриваются отдельно. Для разъяснения ситуации с застройщиками проводятся встречи, на которых предлагаются необходимые технологические решения.</w:t>
      </w:r>
      <w:r w:rsidRPr="004C69EA">
        <w:rPr>
          <w:rFonts w:ascii="Arial" w:eastAsia="Times New Roman" w:hAnsi="Arial" w:cs="Arial"/>
          <w:color w:val="000000"/>
          <w:sz w:val="20"/>
          <w:szCs w:val="20"/>
          <w:lang w:eastAsia="ru-RU"/>
        </w:rPr>
        <w:br/>
        <w:t>  «Управление Росреестра по Московской области работает в усиленном режиме, - комментирует руководитель подмосковного Росреестра Татьяна Громова, - Обработка и регистрация пакетов документов находятся под пристальным контролем. Мы рекомендуем компаниям-застройщикам направлять заявления и документы на оказание государственных услуг Росреестра в электронном виде, проблемы с их поступлением через ресурсы Росреестра отсутствуют».</w:t>
      </w:r>
      <w:r w:rsidRPr="004C69EA">
        <w:rPr>
          <w:rFonts w:ascii="Arial" w:eastAsia="Times New Roman" w:hAnsi="Arial" w:cs="Arial"/>
          <w:color w:val="000000"/>
          <w:sz w:val="20"/>
          <w:szCs w:val="20"/>
          <w:lang w:eastAsia="ru-RU"/>
        </w:rPr>
        <w:br/>
        <w:t>  Отдельное совместное с Правительством Московской области совещание по вопросам учетно-регистрационных действий по объектам инженерно-сетевого комплекса запланировано на ноябрь 2019 года.</w:t>
      </w:r>
      <w:r w:rsidRPr="004C69EA">
        <w:rPr>
          <w:rFonts w:ascii="Arial" w:eastAsia="Times New Roman" w:hAnsi="Arial" w:cs="Arial"/>
          <w:color w:val="000000"/>
          <w:sz w:val="20"/>
          <w:szCs w:val="20"/>
          <w:lang w:eastAsia="ru-RU"/>
        </w:rPr>
        <w:br/>
        <w:t>Управлением Росреестра по Московской области открыта телефонная линия</w:t>
      </w:r>
      <w:r w:rsidRPr="004C69EA">
        <w:rPr>
          <w:rFonts w:ascii="Arial" w:eastAsia="Times New Roman" w:hAnsi="Arial" w:cs="Arial"/>
          <w:color w:val="000000"/>
          <w:sz w:val="20"/>
          <w:szCs w:val="20"/>
          <w:lang w:eastAsia="ru-RU"/>
        </w:rPr>
        <w:br/>
        <w:t>для прямого и быстрого получения информации о результатах предоставления государственных услуг Росреестра, а именно регистрация прав, кадастровый учет</w:t>
      </w:r>
      <w:r w:rsidRPr="004C69EA">
        <w:rPr>
          <w:rFonts w:ascii="Arial" w:eastAsia="Times New Roman" w:hAnsi="Arial" w:cs="Arial"/>
          <w:color w:val="000000"/>
          <w:sz w:val="20"/>
          <w:szCs w:val="20"/>
          <w:lang w:eastAsia="ru-RU"/>
        </w:rPr>
        <w:br/>
        <w:t>и единая учетно-регистрационная процедура, общение по которой</w:t>
      </w:r>
      <w:r w:rsidRPr="004C69EA">
        <w:rPr>
          <w:rFonts w:ascii="Arial" w:eastAsia="Times New Roman" w:hAnsi="Arial" w:cs="Arial"/>
          <w:color w:val="000000"/>
          <w:sz w:val="20"/>
          <w:szCs w:val="20"/>
          <w:lang w:eastAsia="ru-RU"/>
        </w:rPr>
        <w:br/>
        <w:t>будет осуществляться посредством SMS-сообщений, а также мессенджеров WhatsApp и Viber: 8-915-195-30-93.</w:t>
      </w:r>
      <w:r w:rsidRPr="004C69EA">
        <w:rPr>
          <w:rFonts w:ascii="Arial" w:eastAsia="Times New Roman" w:hAnsi="Arial" w:cs="Arial"/>
          <w:color w:val="000000"/>
          <w:sz w:val="20"/>
          <w:szCs w:val="20"/>
          <w:lang w:eastAsia="ru-RU"/>
        </w:rPr>
        <w:br/>
      </w:r>
      <w:r w:rsidRPr="004C69EA">
        <w:rPr>
          <w:rFonts w:ascii="Arial" w:eastAsia="Times New Roman" w:hAnsi="Arial" w:cs="Arial"/>
          <w:color w:val="000000"/>
          <w:sz w:val="20"/>
          <w:szCs w:val="20"/>
          <w:lang w:eastAsia="ru-RU"/>
        </w:rPr>
        <w:lastRenderedPageBreak/>
        <w:t>На указанный номер телефона необходимо направлять краткую информацию: номер заявления, ФИО или наименование юридического лица, дату подачи документов.</w:t>
      </w:r>
      <w:r w:rsidRPr="004C69EA">
        <w:rPr>
          <w:rFonts w:ascii="Arial" w:eastAsia="Times New Roman" w:hAnsi="Arial" w:cs="Arial"/>
          <w:color w:val="000000"/>
          <w:sz w:val="20"/>
          <w:szCs w:val="20"/>
          <w:lang w:eastAsia="ru-RU"/>
        </w:rPr>
        <w:br/>
        <w:t>Пример сообщения: «50-50/ХХХ-50/ХХХ/ХХХ/2019-ХХХХ или 50/999/ХХХ/2019-ХХХХХ, Иванов Иван Иванович,30.09.2019». В течение нескольких  рабочих дней Вам</w:t>
      </w:r>
      <w:r w:rsidRPr="004C69EA">
        <w:rPr>
          <w:rFonts w:ascii="Arial" w:eastAsia="Times New Roman" w:hAnsi="Arial" w:cs="Arial"/>
          <w:color w:val="000000"/>
          <w:sz w:val="20"/>
          <w:szCs w:val="20"/>
          <w:lang w:eastAsia="ru-RU"/>
        </w:rPr>
        <w:br/>
        <w:t>придет ответное сообщение с информацией о результате оказания государственной услуги Росреестра.</w:t>
      </w:r>
      <w:r w:rsidRPr="004C69EA">
        <w:rPr>
          <w:rFonts w:ascii="Arial" w:eastAsia="Times New Roman" w:hAnsi="Arial" w:cs="Arial"/>
          <w:color w:val="000000"/>
          <w:sz w:val="20"/>
          <w:szCs w:val="20"/>
          <w:lang w:eastAsia="ru-RU"/>
        </w:rPr>
        <w:br/>
        <w:t>Для информирования заявителей о ходе рассмотрения документов в Управлении Росреестра по Московской области работает справочно-информационная служба (Call-центр): 8 (499) 148-82-60, 8 (499) 148-49-74, 8 (499) 148-85-75, 8 (499) 264-20-89, 8 (499) 264-87-55, 8 (499) 152-23-86. Подробная информация о работе Call-центра размещена на странице Управления на сайте Росреестра (</w:t>
      </w:r>
      <w:hyperlink r:id="rId32" w:history="1">
        <w:r w:rsidRPr="004C69EA">
          <w:rPr>
            <w:rFonts w:ascii="Arial" w:eastAsia="Times New Roman" w:hAnsi="Arial" w:cs="Arial"/>
            <w:color w:val="3A8AD9"/>
            <w:sz w:val="20"/>
            <w:szCs w:val="20"/>
            <w:u w:val="single"/>
            <w:lang w:eastAsia="ru-RU"/>
          </w:rPr>
          <w:t>https://rosreestr.ru/site/feedback/contacts/)</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lang w:eastAsia="ru-RU"/>
        </w:rPr>
        <w:br/>
      </w:r>
    </w:p>
    <w:p w:rsidR="004C69EA" w:rsidRPr="004C69EA" w:rsidRDefault="004C69EA" w:rsidP="004C69EA">
      <w:pPr>
        <w:spacing w:before="195" w:after="75" w:line="240" w:lineRule="auto"/>
        <w:jc w:val="center"/>
        <w:outlineLvl w:val="1"/>
        <w:rPr>
          <w:rFonts w:ascii="Arial" w:eastAsia="Times New Roman" w:hAnsi="Arial" w:cs="Arial"/>
          <w:b/>
          <w:bCs/>
          <w:color w:val="000000"/>
          <w:sz w:val="24"/>
          <w:szCs w:val="24"/>
          <w:lang w:eastAsia="ru-RU"/>
        </w:rPr>
      </w:pPr>
      <w:r w:rsidRPr="004C69EA">
        <w:rPr>
          <w:rFonts w:ascii="Arial" w:eastAsia="Times New Roman" w:hAnsi="Arial" w:cs="Arial"/>
          <w:b/>
          <w:bCs/>
          <w:color w:val="000000"/>
          <w:sz w:val="24"/>
          <w:szCs w:val="24"/>
          <w:lang w:eastAsia="ru-RU"/>
        </w:rPr>
        <w:t>Подмосковный Росреестр: сервис «Личный кабинет»</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собственникам недвижимого имущества о возможности получения информации об объектах недвижимости в режиме online на  официальном сайте  Росреестра  (</w:t>
      </w:r>
      <w:hyperlink r:id="rId33"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 помощью   сервиса  «Личный кабинет правообладателя» (</w:t>
      </w:r>
      <w:hyperlink r:id="rId34" w:history="1">
        <w:r w:rsidRPr="004C69EA">
          <w:rPr>
            <w:rFonts w:ascii="Arial" w:eastAsia="Times New Roman" w:hAnsi="Arial" w:cs="Arial"/>
            <w:color w:val="3A8AD9"/>
            <w:sz w:val="20"/>
            <w:szCs w:val="20"/>
            <w:u w:val="single"/>
            <w:lang w:eastAsia="ru-RU"/>
          </w:rPr>
          <w:t>https://lk.rosreestr.ru</w:t>
        </w:r>
      </w:hyperlink>
      <w:r w:rsidRPr="004C69EA">
        <w:rPr>
          <w:rFonts w:ascii="Arial" w:eastAsia="Times New Roman" w:hAnsi="Arial" w:cs="Arial"/>
          <w:color w:val="000000"/>
          <w:sz w:val="20"/>
          <w:szCs w:val="20"/>
          <w:lang w:eastAsia="ru-RU"/>
        </w:rPr>
        <w:t>) собственники могут проверить информацию о принадлежащих им объектах недвижимости. В  разделе «</w:t>
      </w:r>
      <w:hyperlink r:id="rId35" w:anchor="/my_objects" w:history="1">
        <w:r w:rsidRPr="004C69EA">
          <w:rPr>
            <w:rFonts w:ascii="Arial" w:eastAsia="Times New Roman" w:hAnsi="Arial" w:cs="Arial"/>
            <w:color w:val="3A8AD9"/>
            <w:sz w:val="20"/>
            <w:szCs w:val="20"/>
            <w:u w:val="single"/>
            <w:lang w:eastAsia="ru-RU"/>
          </w:rPr>
          <w:t>Мои объекты</w:t>
        </w:r>
      </w:hyperlink>
      <w:r w:rsidRPr="004C69EA">
        <w:rPr>
          <w:rFonts w:ascii="Arial" w:eastAsia="Times New Roman" w:hAnsi="Arial" w:cs="Arial"/>
          <w:color w:val="000000"/>
          <w:sz w:val="20"/>
          <w:szCs w:val="20"/>
          <w:lang w:eastAsia="ru-RU"/>
        </w:rPr>
        <w:t>» приведена информация о кадастровом номере объекта, адресе, площади, кадастровой стоимости, сведения о правах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 ограничениях (обременениях)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«Личный кабинет правообладателя» отражает информацию по всем объектам недвижимости, зарегистрированным за правообладателем независимо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 места его проживания. При наличии у гражданина собственности в нескольких регионах РФ, вся информация о ней будет доступна на сайте.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«Личном  кабинете правообладателя»  собственники  могут: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просматривать  сведения  о  своих  объектах  недвижимости, </w:t>
      </w:r>
      <w:r w:rsidRPr="004C69EA">
        <w:rPr>
          <w:rFonts w:ascii="Arial" w:eastAsia="Times New Roman" w:hAnsi="Arial" w:cs="Arial"/>
          <w:color w:val="000000"/>
          <w:sz w:val="20"/>
          <w:szCs w:val="20"/>
          <w:lang w:eastAsia="ru-RU"/>
        </w:rPr>
        <w:br/>
        <w:t>не заказывая  выписку  из  Единого  государственного  реестра  недвижимости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проверять расположение объекта недвижимости, принадлежащего правообладателю, на публичной кадастровой карте;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отслеживать статус исполнения государственных услуг в случае подачи заявления через Личный кабинет в разделе «Мои заявки»;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записываться на прием в офисы приема-выдачи документов органа регистрации прав в разделе «Запись на прием»;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оплачивать такие услуги как «Предоставление сведений ЕГРН» и  «Подготовка схемы расположения земельного участка» в разделе «Мой баланс»;</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управлять способами получения уведомлений в разделе «Настройки» и др.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об  изменениях  характеристик принадлежащих ему объектов,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 ограничении/обременении прав, о наложении/прекращении ареста на объект недвижимости в формате SMS-сообщений   или оповещений  на электронную  почту.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«Личный кабинет правообладателя» позволяет собственникам следить за состоянием прав на принадлежащие им объекты недвижимости, что поможет снизить риск  совершения мошеннических  действий со стороны третьих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входа в «Личный кабинет правообладателя», необходимо иметь подтвержденную учетную запись на сайте Госуслуги  (</w:t>
      </w:r>
      <w:hyperlink r:id="rId36" w:history="1">
        <w:r w:rsidRPr="004C69EA">
          <w:rPr>
            <w:rFonts w:ascii="Arial" w:eastAsia="Times New Roman" w:hAnsi="Arial" w:cs="Arial"/>
            <w:color w:val="3A8AD9"/>
            <w:sz w:val="20"/>
            <w:szCs w:val="20"/>
            <w:u w:val="single"/>
            <w:lang w:eastAsia="ru-RU"/>
          </w:rPr>
          <w:t>www.gosuslugi.ru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Подмосковный Росреестр: как бесплатно проверить</w:t>
      </w:r>
      <w:r w:rsidRPr="004C69EA">
        <w:rPr>
          <w:rFonts w:ascii="Arial" w:eastAsia="Times New Roman" w:hAnsi="Arial" w:cs="Arial"/>
          <w:b/>
          <w:bCs/>
          <w:color w:val="000000"/>
          <w:sz w:val="23"/>
          <w:szCs w:val="23"/>
          <w:lang w:eastAsia="ru-RU"/>
        </w:rPr>
        <w:br/>
        <w:t>наличие обременений на недвижимость?</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рекомендует гражданам проверять наличие ограничений прав или обременений перед приобретением недвижимости.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Обременение недвижимости – это ограничение, налагаемое на распоряжение ею. B соответствии со статьей 209 Гражданского кодекса  РФ право собственности подразумевает возможность владеть, пользоваться и распоряжаться объектом.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если на объект недвижимости наложено обременение, собственник может владеть и пользоваться объектом, но не может распоряжаться, например, не имеет права продать или подарить.</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Разновидности обременений права собственности: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Ипотечный займ,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Аренда,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Арест,</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Рента,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Доверительное управление,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Прочие ограничения (сервитут, пожизненное пользование</w:t>
      </w:r>
      <w:r w:rsidRPr="004C69EA">
        <w:rPr>
          <w:rFonts w:ascii="Arial" w:eastAsia="Times New Roman" w:hAnsi="Arial" w:cs="Arial"/>
          <w:color w:val="000000"/>
          <w:sz w:val="20"/>
          <w:szCs w:val="20"/>
          <w:lang w:eastAsia="ru-RU"/>
        </w:rPr>
        <w:br/>
        <w:t> и другие).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Проверить наличие или отсутствие ограничений/обременений прав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можно совершенно бесплатно на официальном сайте Росреестра (</w:t>
      </w:r>
      <w:hyperlink r:id="rId37"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воспользовавшись электронным сервисом «Справочная информация по объектам недвижимости в режиме online» (</w:t>
      </w:r>
      <w:hyperlink r:id="rId38" w:history="1">
        <w:r w:rsidRPr="004C69EA">
          <w:rPr>
            <w:rFonts w:ascii="Arial" w:eastAsia="Times New Roman" w:hAnsi="Arial" w:cs="Arial"/>
            <w:color w:val="3A8AD9"/>
            <w:sz w:val="20"/>
            <w:szCs w:val="20"/>
            <w:u w:val="single"/>
            <w:lang w:eastAsia="ru-RU"/>
          </w:rPr>
          <w:t>https://rosreestr.ru/wps/portal/online_request</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Поиск объекта недвижимости осуществляется по одному из критериев: кадастровому номеру или адресу, далее необходимо нажать кнопку «Сформировать запрос». При наличии ограничений права собственности, они будут указаны в разделе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«Права и ограничения», при их отсутствии – будет показана пустая строка.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Электронный сервис «Справочная информация по объектам недвижимости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режиме online» поможет узнать об обременениях на следующую недвижимость: жилой дом, земельный участок, комната, нежилое помещение, здание,</w:t>
      </w:r>
      <w:r w:rsidRPr="004C69EA">
        <w:rPr>
          <w:rFonts w:ascii="Arial" w:eastAsia="Times New Roman" w:hAnsi="Arial" w:cs="Arial"/>
          <w:color w:val="000000"/>
          <w:sz w:val="20"/>
          <w:szCs w:val="20"/>
          <w:lang w:eastAsia="ru-RU"/>
        </w:rPr>
        <w:br/>
        <w:t>объект незавершенного строительства. Услуга предоставляется заявителю бесплатно</w:t>
      </w:r>
      <w:r w:rsidRPr="004C69EA">
        <w:rPr>
          <w:rFonts w:ascii="Arial" w:eastAsia="Times New Roman" w:hAnsi="Arial" w:cs="Arial"/>
          <w:color w:val="000000"/>
          <w:sz w:val="20"/>
          <w:szCs w:val="20"/>
          <w:lang w:eastAsia="ru-RU"/>
        </w:rPr>
        <w:br/>
        <w:t>в режиме реального времени.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Подмосковный Росреестр: какие документы необходимы</w:t>
      </w:r>
      <w:r w:rsidRPr="004C69EA">
        <w:rPr>
          <w:rFonts w:ascii="Arial" w:eastAsia="Times New Roman" w:hAnsi="Arial" w:cs="Arial"/>
          <w:b/>
          <w:bCs/>
          <w:color w:val="000000"/>
          <w:sz w:val="23"/>
          <w:szCs w:val="23"/>
          <w:lang w:eastAsia="ru-RU"/>
        </w:rPr>
        <w:br/>
        <w:t>для сделок с недвижимостью?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Управление Росреестра по Московской области напоминает гражданам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 возможности быстро узнать перечень необходимых документов для сделок</w:t>
      </w:r>
      <w:r w:rsidRPr="004C69EA">
        <w:rPr>
          <w:rFonts w:ascii="Arial" w:eastAsia="Times New Roman" w:hAnsi="Arial" w:cs="Arial"/>
          <w:color w:val="000000"/>
          <w:sz w:val="20"/>
          <w:szCs w:val="20"/>
          <w:lang w:eastAsia="ru-RU"/>
        </w:rPr>
        <w:br/>
        <w:t>с недвижимым имуществом в режиме online на  официальном сайте  Росреестра  (</w:t>
      </w:r>
      <w:hyperlink r:id="rId39"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Граждане могут самостоятельно определить, какой именно перечень документов требуется им для осуществления процедур купли-продажи объекта,  дарения, наследования или внесения изменений в записи Единого государственного реестра недвижимости (ЕГРН) с помощью сервиса «Жизненные ситуации».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Для того чтобы воспользоваться данным сервисом, необходимо зайти в любой из разделов официального сайта Росреестра «Физическим лицам», «Юридическим лицам» или «Специалистам» и в модуле «Полезная информация» выбрать сервис «Жизненные ситуации».В сервисе «Жизненные ситуации» граждане могут выбрать тип объекта,с которым планируется совершение сделки, и планируемую операцию с объектом недвижимости (дарение, купля-продажа, наследование, кадастровый учет и т.д.),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 затем ответить на несколько уточняющих вопросов анкеты.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 Также с этой страницы можно перейти в раздел «Электронные услуги», который предоставит возможности для осуществления дальнейших действий, в том числе и для подачи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«Жизненные ситуации» значительно облегчает процесс оформления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9 октября Подмосковный Росреестр проконсультирует граждан в части порядкаподачи жалобы на действие (бездействие) кадастровых инженеров</w:t>
      </w:r>
    </w:p>
    <w:p w:rsidR="004C69EA" w:rsidRPr="004C69EA" w:rsidRDefault="004C69EA" w:rsidP="004C69EA">
      <w:pPr>
        <w:spacing w:before="195" w:after="75" w:line="240" w:lineRule="auto"/>
        <w:jc w:val="both"/>
        <w:outlineLvl w:val="1"/>
        <w:rPr>
          <w:rFonts w:ascii="Arial" w:eastAsia="Times New Roman" w:hAnsi="Arial" w:cs="Arial"/>
          <w:b/>
          <w:bCs/>
          <w:color w:val="000000"/>
          <w:sz w:val="24"/>
          <w:szCs w:val="24"/>
          <w:lang w:eastAsia="ru-RU"/>
        </w:rPr>
      </w:pP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Очередная горячая телефонная линия состоится в Управлении Росреестра</w:t>
      </w:r>
      <w:r w:rsidRPr="004C69EA">
        <w:rPr>
          <w:rFonts w:ascii="Arial" w:eastAsia="Times New Roman" w:hAnsi="Arial" w:cs="Arial"/>
          <w:color w:val="000000"/>
          <w:sz w:val="20"/>
          <w:szCs w:val="20"/>
          <w:lang w:eastAsia="ru-RU"/>
        </w:rPr>
        <w:br/>
        <w:t>по Московской области 9 октября 2019 года. В этот раз тематика будет</w:t>
      </w:r>
      <w:r w:rsidRPr="004C69EA">
        <w:rPr>
          <w:rFonts w:ascii="Arial" w:eastAsia="Times New Roman" w:hAnsi="Arial" w:cs="Arial"/>
          <w:color w:val="000000"/>
          <w:sz w:val="20"/>
          <w:szCs w:val="20"/>
          <w:lang w:eastAsia="ru-RU"/>
        </w:rPr>
        <w:br/>
        <w:t>посвящена порядку обращений граждан с жалобами на действие (бездействие)</w:t>
      </w:r>
      <w:r w:rsidRPr="004C69EA">
        <w:rPr>
          <w:rFonts w:ascii="Arial" w:eastAsia="Times New Roman" w:hAnsi="Arial" w:cs="Arial"/>
          <w:color w:val="000000"/>
          <w:sz w:val="20"/>
          <w:szCs w:val="20"/>
          <w:lang w:eastAsia="ru-RU"/>
        </w:rPr>
        <w:br/>
        <w:t>кадастровых инженеров. Кадастровые инженеры – это специалисты в области проведения кадастровых</w:t>
      </w:r>
      <w:r w:rsidRPr="004C69EA">
        <w:rPr>
          <w:rFonts w:ascii="Arial" w:eastAsia="Times New Roman" w:hAnsi="Arial" w:cs="Arial"/>
          <w:color w:val="000000"/>
          <w:sz w:val="20"/>
          <w:szCs w:val="20"/>
          <w:lang w:eastAsia="ru-RU"/>
        </w:rPr>
        <w:br/>
        <w:t>работ в отношении объектов недвижимости, выполняющие работы по оценке состояния участка, определения его границ, подготовке межевого и технического плана объектов и другие. От качества работы кадастрового инженера</w:t>
      </w:r>
      <w:r w:rsidRPr="004C69EA">
        <w:rPr>
          <w:rFonts w:ascii="Arial" w:eastAsia="Times New Roman" w:hAnsi="Arial" w:cs="Arial"/>
          <w:color w:val="000000"/>
          <w:sz w:val="20"/>
          <w:szCs w:val="20"/>
          <w:lang w:eastAsia="ru-RU"/>
        </w:rPr>
        <w:br/>
        <w:t>зависит число приостановлений и отказов в осуществлении учетно-регистрационных</w:t>
      </w:r>
      <w:r w:rsidRPr="004C69EA">
        <w:rPr>
          <w:rFonts w:ascii="Arial" w:eastAsia="Times New Roman" w:hAnsi="Arial" w:cs="Arial"/>
          <w:color w:val="000000"/>
          <w:sz w:val="20"/>
          <w:szCs w:val="20"/>
          <w:lang w:eastAsia="ru-RU"/>
        </w:rPr>
        <w:br/>
        <w:t>действий по документам, предоставленным в орган регистрации. Перед заключением договора с кадастровым инженером на выполнение работ подмосковный Росреестр рекомендует воспользоваться электронным сервисом</w:t>
      </w:r>
      <w:r w:rsidRPr="004C69EA">
        <w:rPr>
          <w:rFonts w:ascii="Arial" w:eastAsia="Times New Roman" w:hAnsi="Arial" w:cs="Arial"/>
          <w:color w:val="000000"/>
          <w:sz w:val="20"/>
          <w:szCs w:val="20"/>
          <w:lang w:eastAsia="ru-RU"/>
        </w:rPr>
        <w:br/>
        <w:t>«Реестр кадастровых инженеров» (</w:t>
      </w:r>
      <w:hyperlink r:id="rId40" w:history="1">
        <w:r w:rsidRPr="004C69EA">
          <w:rPr>
            <w:rFonts w:ascii="Arial" w:eastAsia="Times New Roman" w:hAnsi="Arial" w:cs="Arial"/>
            <w:color w:val="3A8AD9"/>
            <w:sz w:val="20"/>
            <w:szCs w:val="20"/>
            <w:u w:val="single"/>
            <w:lang w:eastAsia="ru-RU"/>
          </w:rPr>
          <w:t>https://rosreestr.ru/wps/portal/ais_rki</w:t>
        </w:r>
      </w:hyperlink>
      <w:r w:rsidRPr="004C69EA">
        <w:rPr>
          <w:rFonts w:ascii="Arial" w:eastAsia="Times New Roman" w:hAnsi="Arial" w:cs="Arial"/>
          <w:color w:val="000000"/>
          <w:sz w:val="20"/>
          <w:szCs w:val="20"/>
          <w:lang w:eastAsia="ru-RU"/>
        </w:rPr>
        <w:t>), который позволяет получить информацию о квалификации кадастрового инженера и наличии у него действующего аттестата. Услуга по проверке предоставляется бесплатно и не требует регистрации. В случае если Вы столкнулись с неправомерными действиями кадастрового</w:t>
      </w:r>
      <w:r w:rsidRPr="004C69EA">
        <w:rPr>
          <w:rFonts w:ascii="Arial" w:eastAsia="Times New Roman" w:hAnsi="Arial" w:cs="Arial"/>
          <w:color w:val="000000"/>
          <w:sz w:val="20"/>
          <w:szCs w:val="20"/>
          <w:lang w:eastAsia="ru-RU"/>
        </w:rPr>
        <w:br/>
        <w:t>инженера и полагаете, что в межевой план или акт согласования границ земельного участка внесены недостоверные сведения, начальник отдела по контролю и надзору в сфере саморегулируемых организаций Управления Росреестра по Московской области даст пояснения о порядке обращений с жалобами на действия (бездействие) кадастровых инженеров.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Специалисты Подмосковного Росреестра отвечают на вопросы представителей СНТ в Лотошино и Волоколамске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27 сентября 2019 года заместитель начальника межмуниципального отдела по Волоколамскому, Лотошинскому и Шаховскому районам подмосковного Росреестра Мария Цветкова приняла участие в рабочей встрече с председателями некоммерческих товариществ городского округа Лотошино. На собрании обсуждались вопросы регистрации строений на дачных и садовых участках, с учетом требований Федерального закона от 02.08.2019 № 267-Ф о продлении действия «дачной амнистии» до 1 марта 2021 года, а также перспективы вовлечения в налоговый оборот объектов недвижимости Московской области.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28 сентября 2019 года ведущий специалист-эксперт межмуниципального отдела по Волоколамскому, Лотошинского и Шаховскому районам подмосковного Росреестра Наталья Маркина выступила с докладом на встрече с председателями некоммерческих товариществ Волоколамского муниципального района. Наталья рассказала собравшимся о порядке регистрации объектов капитального строительства на земельных участках с видом разрешенного использования «для садоводства», а также ответила на вопросы присутствующих.</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Мероприятия состоялись при участии представителей Министерства имущественных отношений Московской области, Союза дачников Подмосковья, УФНС России по Московской области, Администрации городского округа Лотошино и Администрации Волоколамского муниципального района.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Свыше 18 тысяч звонков обработано Call-центром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стремится к эффективной коммуникации с получателями государственных услуг ведомства. С целью повышения качества обслуживания заявителей в феврале 2019 года была создана справочно-информационная служба - Call-центр.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момента запуска справочно-информационной службы Подмосковного Росреестра операторами принято свыше 18 000 звонков! Ежедневно операторы Call-центра общаются более чем со 170 заявителями. Все телефонные обращения граждан подлежат учету и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Операторы Call-центр предоставляют заявителям справочную информацию о перечне документов, размерах государственной пошлины и сроках оказания государственных услуг ведомства, адресах и графике работы подразделений Подмосковного Росреестра, центрального аппарата Росреестра и офисов МФЦ Московской области, а также о порядке обжалования действий (бездействия) и решений, осуществляемых и принимаемых в ходе предоставления государственных услуг должностными лицами органа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«Чаще всего заявители обращаются в Call-центр по вопросам готовности документов, - комментирует ситуацию начальник отдела координации и анализа деятельности в учетно-регистрационной сфере Ольга Скрябина, - также граждане уточняют перечень необходимых документов для осуществления государственного кадастрового учета и (или) государственной регистрации прав. В настоящее время в Call-центре Управления Росреестра по Московской области наблюдается высокая активность звонков от заявителей, однако мы стараемся снизить время ожидания ответа оператора».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Call-центр Управление Росреестра по Московской области работает ежедневно с понедельника по четверг с 9-00 до 18-00 и в пятницу с 9-00 до 16-45 по номерам телефона: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148-82-60,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148-49-74,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148-85-75,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264-20-89,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264-87-55,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152-23-86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Специалисты областного Росреестра консультируют дачников в Клину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Заместитель начальника Клинского отдела Управления Росреестра по Московской области Ольга Кортунова приняла участие в ежегодном собрании председателей садоводческих товариществ (СНТ) в городе Клин. Перед дачниками выступили заместитель Министра имущественных отношений Московской области Юрий Лавряков, первый заместитель Главы администрации г.о. Клин Эдуард Каплун, исполнительный директор Союза дачников Подмосковья Федор Мезенцев и другие. В рамках мероприятия обсуждались вопросы продления действия «дачной амнистии» до 1 марта 2021 года в соответствии с Федеральным законом от 02.08.2019 № 267-ФЗ, нововведения в законах  «О кадастровой деятельности» (221-ФЗ) и «О государственной регистрации недвижимости» (218-ФЗ), вступившие  в силу 16 сентября 2019 года, а также процесс перевода садового дома в жилой.  В конце встречи сотрудники различных ведомств ответили на вопросы представителей садоводческих и дачных товариществ.</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r w:rsidRPr="004C69EA">
        <w:rPr>
          <w:rFonts w:ascii="Arial" w:eastAsia="Times New Roman" w:hAnsi="Arial" w:cs="Arial"/>
          <w:b/>
          <w:bCs/>
          <w:color w:val="000000"/>
          <w:sz w:val="20"/>
          <w:szCs w:val="20"/>
          <w:lang w:eastAsia="ru-RU"/>
        </w:rPr>
        <w:t>Купля-продажа жилья: общее количество зарегистрированных переходов прав в Подмосковье стабильно растет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 В Московской области отмечается рост общего числа переходов прав  на недвижимое имущество на основании договоров купли-продажи (мены) жилья.  Так, в январе-августе 2019 года Управлением Росреестра по Московской области зарегистрировано более 140 тыс. переходов прав </w:t>
      </w:r>
      <w:r w:rsidRPr="004C69EA">
        <w:rPr>
          <w:rFonts w:ascii="Arial" w:eastAsia="Times New Roman" w:hAnsi="Arial" w:cs="Arial"/>
          <w:color w:val="000000"/>
          <w:sz w:val="20"/>
          <w:szCs w:val="20"/>
          <w:lang w:eastAsia="ru-RU"/>
        </w:rPr>
        <w:lastRenderedPageBreak/>
        <w:t>по договорам купли-продажи жилья, что на 7,9% больше, чем за восемь месяцев 2018 года (130 460),  и на 24,8% больше,  чем за восемь месяцев 2017 года (112 809). В августе 2019 года подмосковным Росреестром зарегистрировано 17 579 переход прав на основании договоров купли-продажи жилья, что на 4,7 % меньше, чем в июле текущего года (18 441 договор).</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r w:rsidRPr="004C69EA">
        <w:rPr>
          <w:rFonts w:ascii="Arial" w:eastAsia="Times New Roman" w:hAnsi="Arial" w:cs="Arial"/>
          <w:b/>
          <w:bCs/>
          <w:color w:val="000000"/>
          <w:sz w:val="23"/>
          <w:szCs w:val="23"/>
          <w:lang w:eastAsia="ru-RU"/>
        </w:rPr>
        <w:t>В Подмосковном Росреестре стартует конкурс на замещение вакантных должностей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Управлении Росреестра по Московской области  проводится конкурс  на замещение вакантных должностей федеральной государственной гражданской службы Российской Федерации. Перечень вакансий доступен на официальном сайте Росреестра в разделе «Кадровое обеспечение» (rosreestr.ru).  Управление Росреестра по Московской области – государственное учреждение, осуществляющее регистрацию прав на недвижимое имущество и сделок с ним, а также кадастровый учет недвижимости Подмосковья. Ведомство состоит из 19 отделов аппарата и 22 территориальных отделов, расположенных во всех районах Московской области. Всего в организации трудятся порядка 1600 сотрудников.  Конкурс на замещение вакантных должностей проходит в два этапа:</w:t>
      </w:r>
      <w:r w:rsidRPr="004C69EA">
        <w:rPr>
          <w:rFonts w:ascii="Arial" w:eastAsia="Times New Roman" w:hAnsi="Arial" w:cs="Arial"/>
          <w:color w:val="000000"/>
          <w:sz w:val="20"/>
          <w:szCs w:val="20"/>
          <w:lang w:eastAsia="ru-RU"/>
        </w:rPr>
        <w:br/>
        <w:t>на первом этапе сотрудники отдела государственной службы и кадров рассматривают  документы кандидатов, на втором - участники конкурса проходят письменное тестирование и индивидуальное собеседование.</w:t>
      </w:r>
      <w:r w:rsidRPr="004C69EA">
        <w:rPr>
          <w:rFonts w:ascii="Arial" w:eastAsia="Times New Roman" w:hAnsi="Arial" w:cs="Arial"/>
          <w:color w:val="000000"/>
          <w:sz w:val="20"/>
          <w:szCs w:val="20"/>
          <w:lang w:eastAsia="ru-RU"/>
        </w:rPr>
        <w:br/>
        <w:t>Мы приглашаем к сотрудничеству выпускников профильных ВУЗов, юристов  и специалистов в области  земельно-имущественных отношений. Резюме направлять в отдел государственной службы и кадров по адресу электронной почты: </w:t>
      </w:r>
      <w:hyperlink r:id="rId41" w:history="1">
        <w:r w:rsidRPr="004C69EA">
          <w:rPr>
            <w:rFonts w:ascii="Arial" w:eastAsia="Times New Roman" w:hAnsi="Arial" w:cs="Arial"/>
            <w:color w:val="3A8AD9"/>
            <w:sz w:val="20"/>
            <w:szCs w:val="20"/>
            <w:u w:val="single"/>
            <w:lang w:eastAsia="ru-RU"/>
          </w:rPr>
          <w:t>HrDep@to50reg.ru</w:t>
        </w:r>
      </w:hyperlink>
      <w:r w:rsidRPr="004C69EA">
        <w:rPr>
          <w:rFonts w:ascii="Arial" w:eastAsia="Times New Roman" w:hAnsi="Arial" w:cs="Arial"/>
          <w:color w:val="000000"/>
          <w:sz w:val="20"/>
          <w:szCs w:val="20"/>
          <w:lang w:eastAsia="ru-RU"/>
        </w:rPr>
        <w:t> в срок до 15 октября 2019 года. Работа в Управлении Росреестра по Московской области  - это оформление  в соответствии с законодательством РФ, стабильная оплата труда с ежемесячным поощрением, возможность получения классных чинов государственной гражданской службы, ежегодный оплачиваемый отпуск от 30 дней в год, а также насыщенная корпоративная жизнь.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r w:rsidRPr="004C69EA">
        <w:rPr>
          <w:rFonts w:ascii="Arial" w:eastAsia="Times New Roman" w:hAnsi="Arial" w:cs="Arial"/>
          <w:b/>
          <w:bCs/>
          <w:color w:val="000000"/>
          <w:sz w:val="23"/>
          <w:szCs w:val="23"/>
          <w:lang w:eastAsia="ru-RU"/>
        </w:rPr>
        <w:t>Специалисты областного Росреестра продолжают консультировать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сентябре 2019 в Управлении Росреестра по Московской области  проведено три горячие телефонные линии.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подмосковного Росреестра ответили на вопросы граждан в части получения выписок из каталога координат исходной геодезической сети в местной системе координат МСК-50, рассказали о порядке обжалования решений о приостановлении осуществления учетно-регистрационных действий в Апелляционной комиссии, а также дали разъяснения по осуществлению  регистрации прав и кадастрового учета на «части» жилого дома и домов блокированной застройки.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девять месяцев 2019 года Росреестром Подмосковья проведено 22 горячие телефонные линий по самым актуальным темам предоставления государственных услуг Росреестра. В октябре  запланировано проведение еще трех.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Подмосковный Росреестр открыт к сотрудничеству с гражданами – ежедневно с понедельника по четверг с 9-00 до 18-00 и в пятницу с 9-00  до 16-45 Вы можете обратиться в нашу справочно-информационную службу  по номерам телефона: 8 (499) 148-82-60, 8 (499) 148-49-74, 8 (499) 148-85-75, 8 (499) 264-20-89, 8 (499) 264-87-55, 8 (499) 152-23-86 (по общим вопросам:  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записи на личный прием к руководству Управления Росреестра по Московской области  необходимо обратиться в  Колл-центр Управления  по телефону: 8 (499) 148-89-49  или позвонить в Ведомственный центр телефонного обслуживания Росреестра по телефону: 8 (800) 100-34-34.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делаем государственные услуги качественнее и доступнее!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Подмосковный Росреестр: неуплата штрафа за земельные правонарушения влечет двукратное увеличение суммы штрафа!</w:t>
      </w:r>
    </w:p>
    <w:p w:rsidR="004C69EA" w:rsidRPr="004C69EA" w:rsidRDefault="004C69EA" w:rsidP="004C69EA">
      <w:pPr>
        <w:spacing w:before="75" w:after="150" w:line="240" w:lineRule="auto"/>
        <w:jc w:val="center"/>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рамках государственного земельного надзора осуществляет проведение мероприятий по соблюдению требований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Так, за восемь месяцев 2019 года государственными инспекторами Московской области по использованию и охране земель проведено 711 проверок</w:t>
      </w:r>
      <w:r w:rsidRPr="004C69EA">
        <w:rPr>
          <w:rFonts w:ascii="Arial" w:eastAsia="Times New Roman" w:hAnsi="Arial" w:cs="Arial"/>
          <w:color w:val="000000"/>
          <w:sz w:val="20"/>
          <w:szCs w:val="20"/>
          <w:lang w:eastAsia="ru-RU"/>
        </w:rPr>
        <w:br/>
        <w:t>и 1704 административных обследований земельных участков, в ходе которых выявлено почти 3 тысячи нарушений земельного законодательства, что на 12,5 % больше, чем за аналогичный период 2018 года (2 993 и 2 661 соответственно).</w:t>
      </w:r>
      <w:r w:rsidRPr="004C69EA">
        <w:rPr>
          <w:rFonts w:ascii="Arial" w:eastAsia="Times New Roman" w:hAnsi="Arial" w:cs="Arial"/>
          <w:color w:val="000000"/>
          <w:sz w:val="20"/>
          <w:szCs w:val="20"/>
          <w:lang w:eastAsia="ru-RU"/>
        </w:rPr>
        <w:br/>
        <w:t>Как правило, это нарушения, связанные с самовольным занятием земельных участков, использованием земельных участков не по целевому назначению</w:t>
      </w:r>
      <w:r w:rsidRPr="004C69EA">
        <w:rPr>
          <w:rFonts w:ascii="Arial" w:eastAsia="Times New Roman" w:hAnsi="Arial" w:cs="Arial"/>
          <w:color w:val="000000"/>
          <w:sz w:val="20"/>
          <w:szCs w:val="20"/>
          <w:lang w:eastAsia="ru-RU"/>
        </w:rPr>
        <w:br/>
        <w:t>или неиспользованием земельного участка.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Сумма штрафов за нарушения земельного законодательства в 2019 году возросла. Государственными инспекторами Московской области по использованию и охране земель в январе-августе 2019 года наложено 54,1 миллион рублей штрафов</w:t>
      </w:r>
      <w:r w:rsidRPr="004C69EA">
        <w:rPr>
          <w:rFonts w:ascii="Arial" w:eastAsia="Times New Roman" w:hAnsi="Arial" w:cs="Arial"/>
          <w:color w:val="000000"/>
          <w:sz w:val="20"/>
          <w:szCs w:val="20"/>
          <w:lang w:eastAsia="ru-RU"/>
        </w:rPr>
        <w:br/>
        <w:t>за нарушения требований земельного законодательства, что на 15,6 % превышает сумму штрафов за восемь месяцев 2018 года (46,8 млн. руб.).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Порядок уплаты административных штрафов определяется статьей 32.2 Кодекса Российской Федерации об административных правонарушениях (КоАП РФ).</w:t>
      </w:r>
      <w:r w:rsidRPr="004C69EA">
        <w:rPr>
          <w:rFonts w:ascii="Arial" w:eastAsia="Times New Roman" w:hAnsi="Arial" w:cs="Arial"/>
          <w:color w:val="000000"/>
          <w:sz w:val="20"/>
          <w:szCs w:val="20"/>
          <w:lang w:eastAsia="ru-RU"/>
        </w:rPr>
        <w:br/>
        <w:t>Данной статьей установлено, что административный штраф должен быть уплачен</w:t>
      </w:r>
      <w:r w:rsidRPr="004C69EA">
        <w:rPr>
          <w:rFonts w:ascii="Arial" w:eastAsia="Times New Roman" w:hAnsi="Arial" w:cs="Arial"/>
          <w:color w:val="000000"/>
          <w:sz w:val="20"/>
          <w:szCs w:val="20"/>
          <w:lang w:eastAsia="ru-RU"/>
        </w:rPr>
        <w:br/>
        <w:t>в полном размере лицом, привлеченным к административной ответственности,</w:t>
      </w:r>
      <w:r w:rsidRPr="004C69EA">
        <w:rPr>
          <w:rFonts w:ascii="Arial" w:eastAsia="Times New Roman" w:hAnsi="Arial" w:cs="Arial"/>
          <w:color w:val="000000"/>
          <w:sz w:val="20"/>
          <w:szCs w:val="20"/>
          <w:lang w:eastAsia="ru-RU"/>
        </w:rPr>
        <w:br/>
        <w:t>не позднее 60  дней со дня вступления постановления о наложении административного штрафа в законную силу (за исключением случаев, предусмотренных положениями данной статьи), либо со дня истечения срока отсрочки или срока рассрочки, предусмотренных статьей 31.5 КоАП РФ.</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отсутствии информации, свидетельствующей об уплате административного штрафа, по истечении 60 дней со дня вступления постановления о наложении административного штрафа в законную силу, должностное лицо, вынесшее постановление, направляет в течение 10 суток соответствующие материалы судебному приставу-исполнителю для взыскания суммы административного штрафа по месту совершения исполнительного действия и применяются меры принудительного исполнения в соответствии с Федеральным законом от 02.10.2007 № 229-ФЗ</w:t>
      </w:r>
      <w:r w:rsidRPr="004C69EA">
        <w:rPr>
          <w:rFonts w:ascii="Arial" w:eastAsia="Times New Roman" w:hAnsi="Arial" w:cs="Arial"/>
          <w:color w:val="000000"/>
          <w:sz w:val="20"/>
          <w:szCs w:val="20"/>
          <w:lang w:eastAsia="ru-RU"/>
        </w:rPr>
        <w:br/>
        <w:t>«Об исполнительном производстве».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к лицам, уклоняющимся от уплаты административных штрафов, применяются санкции в соответствии с частью 1 статьи 20.25 КоАП РФ «Уклонение</w:t>
      </w:r>
      <w:r w:rsidRPr="004C69EA">
        <w:rPr>
          <w:rFonts w:ascii="Arial" w:eastAsia="Times New Roman" w:hAnsi="Arial" w:cs="Arial"/>
          <w:color w:val="000000"/>
          <w:sz w:val="20"/>
          <w:szCs w:val="20"/>
          <w:lang w:eastAsia="ru-RU"/>
        </w:rPr>
        <w:br/>
        <w:t>от исполнения административного наказания», а именно -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w:t>
      </w:r>
      <w:r w:rsidRPr="004C69EA">
        <w:rPr>
          <w:rFonts w:ascii="Arial" w:eastAsia="Times New Roman" w:hAnsi="Arial" w:cs="Arial"/>
          <w:color w:val="000000"/>
          <w:sz w:val="20"/>
          <w:szCs w:val="20"/>
          <w:lang w:eastAsia="ru-RU"/>
        </w:rPr>
        <w:br/>
        <w:t>на срок до пятидесяти часов.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уделяет особое внимание исполнению нарушителями обязанностей по уплате назначенных штрафов.</w:t>
      </w:r>
      <w:r w:rsidRPr="004C69EA">
        <w:rPr>
          <w:rFonts w:ascii="Arial" w:eastAsia="Times New Roman" w:hAnsi="Arial" w:cs="Arial"/>
          <w:color w:val="000000"/>
          <w:sz w:val="20"/>
          <w:szCs w:val="20"/>
          <w:lang w:eastAsia="ru-RU"/>
        </w:rPr>
        <w:br/>
        <w:t>По каждому правонарушителю, имеющему задолженность по уплате штрафа, службой судебных приставов проводится работа по реализации предусмотренных действующим законодательством мер обеспечения исполнения</w:t>
      </w:r>
      <w:r w:rsidRPr="004C69EA">
        <w:rPr>
          <w:rFonts w:ascii="Arial" w:eastAsia="Times New Roman" w:hAnsi="Arial" w:cs="Arial"/>
          <w:color w:val="000000"/>
          <w:sz w:val="20"/>
          <w:szCs w:val="20"/>
          <w:lang w:eastAsia="ru-RU"/>
        </w:rPr>
        <w:br/>
        <w:t>административного наказания, одной из которых является ограничение выезда</w:t>
      </w:r>
      <w:r w:rsidRPr="004C69EA">
        <w:rPr>
          <w:rFonts w:ascii="Arial" w:eastAsia="Times New Roman" w:hAnsi="Arial" w:cs="Arial"/>
          <w:color w:val="000000"/>
          <w:sz w:val="20"/>
          <w:szCs w:val="20"/>
          <w:lang w:eastAsia="ru-RU"/>
        </w:rPr>
        <w:br/>
        <w:t>из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Дополнительно сообщаем, что информацию о наложенных штрафах можно</w:t>
      </w:r>
      <w:r w:rsidRPr="004C69EA">
        <w:rPr>
          <w:rFonts w:ascii="Arial" w:eastAsia="Times New Roman" w:hAnsi="Arial" w:cs="Arial"/>
          <w:color w:val="000000"/>
          <w:sz w:val="20"/>
          <w:szCs w:val="20"/>
          <w:lang w:eastAsia="ru-RU"/>
        </w:rPr>
        <w:br/>
        <w:t>узнать на официальном сайте Федеральной службы судебных приставов: </w:t>
      </w:r>
      <w:hyperlink r:id="rId42" w:history="1">
        <w:r w:rsidRPr="004C69EA">
          <w:rPr>
            <w:rFonts w:ascii="Arial" w:eastAsia="Times New Roman" w:hAnsi="Arial" w:cs="Arial"/>
            <w:color w:val="3A8AD9"/>
            <w:sz w:val="20"/>
            <w:szCs w:val="20"/>
            <w:u w:val="single"/>
            <w:lang w:eastAsia="ru-RU"/>
          </w:rPr>
          <w:t>https://fssprus.ru/iss/Ip</w:t>
        </w:r>
      </w:hyperlink>
      <w:r w:rsidRPr="004C69EA">
        <w:rPr>
          <w:rFonts w:ascii="Arial" w:eastAsia="Times New Roman" w:hAnsi="Arial" w:cs="Arial"/>
          <w:color w:val="000000"/>
          <w:sz w:val="20"/>
          <w:szCs w:val="20"/>
          <w:lang w:eastAsia="ru-RU"/>
        </w:rPr>
        <w:t>.</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В августе 2019 года Подмосковный Росреестр зарегистрировал 5,8 тысяч ДДУ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отмечается стабилизация числа договоров участия в долевом строительстве в августе 2019 года. Напомним,</w:t>
      </w:r>
      <w:r w:rsidRPr="004C69EA">
        <w:rPr>
          <w:rFonts w:ascii="Arial" w:eastAsia="Times New Roman" w:hAnsi="Arial" w:cs="Arial"/>
          <w:color w:val="000000"/>
          <w:sz w:val="20"/>
          <w:szCs w:val="20"/>
          <w:lang w:eastAsia="ru-RU"/>
        </w:rPr>
        <w:br/>
        <w:t>с 1 июля 2019 года вступили в силу изменения законодательства, обязывающие застройщиков переходить на использование эскроу-счетов. Нововведения вызвали рост числа договоров участия в долевом строительстве в июне 2019 года на 44,2%, однако в настоящий момент ситуация стабилизировалась.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августе 2019 года Управлением Росреестра по Московской области зарегистрировано 5 825 договоров участия в долевом строительстве, что соизмеримо</w:t>
      </w:r>
      <w:r w:rsidRPr="004C69EA">
        <w:rPr>
          <w:rFonts w:ascii="Arial" w:eastAsia="Times New Roman" w:hAnsi="Arial" w:cs="Arial"/>
          <w:color w:val="000000"/>
          <w:sz w:val="20"/>
          <w:szCs w:val="20"/>
          <w:lang w:eastAsia="ru-RU"/>
        </w:rPr>
        <w:br/>
        <w:t>с показателем июля (5 805).</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Преимущественное число  ДДУ заключены  физическими лицами (97,5%).</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Общее количество ДДУ, заключенных в Московской области за восемь месяцев 2019 года, составляет 57 195, что незначительно превышает аналогичный показатель 2018 года (55 314).</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регионального отделения Росреестра ответили на вопросы дачников</w:t>
      </w:r>
      <w:r w:rsidRPr="004C69EA">
        <w:rPr>
          <w:rFonts w:ascii="Arial" w:eastAsia="Times New Roman" w:hAnsi="Arial" w:cs="Arial"/>
          <w:color w:val="000000"/>
          <w:sz w:val="20"/>
          <w:szCs w:val="20"/>
          <w:lang w:eastAsia="ru-RU"/>
        </w:rPr>
        <w:br/>
        <w:t>в Красногорске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минувшую пятницу начальник территориального отдела №2</w:t>
      </w:r>
      <w:r w:rsidRPr="004C69EA">
        <w:rPr>
          <w:rFonts w:ascii="Arial" w:eastAsia="Times New Roman" w:hAnsi="Arial" w:cs="Arial"/>
          <w:color w:val="000000"/>
          <w:sz w:val="20"/>
          <w:szCs w:val="20"/>
          <w:lang w:eastAsia="ru-RU"/>
        </w:rPr>
        <w:br/>
        <w:t>Управления Росреестра по Московской области Дмитрий Иванов принял участие</w:t>
      </w:r>
      <w:r w:rsidRPr="004C69EA">
        <w:rPr>
          <w:rFonts w:ascii="Arial" w:eastAsia="Times New Roman" w:hAnsi="Arial" w:cs="Arial"/>
          <w:color w:val="000000"/>
          <w:sz w:val="20"/>
          <w:szCs w:val="20"/>
          <w:lang w:eastAsia="ru-RU"/>
        </w:rPr>
        <w:br/>
        <w:t>в рабочей встрече с владельцами участков в садоводческих  некоммерческих товариществах, председателей СНТ и  заинтересованных лиц, состоявшейся</w:t>
      </w:r>
      <w:r w:rsidRPr="004C69EA">
        <w:rPr>
          <w:rFonts w:ascii="Arial" w:eastAsia="Times New Roman" w:hAnsi="Arial" w:cs="Arial"/>
          <w:color w:val="000000"/>
          <w:sz w:val="20"/>
          <w:szCs w:val="20"/>
          <w:lang w:eastAsia="ru-RU"/>
        </w:rPr>
        <w:br/>
        <w:t>в Администрации городского округа Красногорск.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мероприятии приняли участие  представители Министерства  имущественных отношений Московской области,  Союза дачников Подмосковья, УФНС России</w:t>
      </w:r>
      <w:r w:rsidRPr="004C69EA">
        <w:rPr>
          <w:rFonts w:ascii="Arial" w:eastAsia="Times New Roman" w:hAnsi="Arial" w:cs="Arial"/>
          <w:color w:val="000000"/>
          <w:sz w:val="20"/>
          <w:szCs w:val="20"/>
          <w:lang w:eastAsia="ru-RU"/>
        </w:rPr>
        <w:br/>
        <w:t>по Московской области, Московского  областного  БТИ  (ГУП МО «МОБТИ»)</w:t>
      </w:r>
      <w:r w:rsidRPr="004C69EA">
        <w:rPr>
          <w:rFonts w:ascii="Arial" w:eastAsia="Times New Roman" w:hAnsi="Arial" w:cs="Arial"/>
          <w:color w:val="000000"/>
          <w:sz w:val="20"/>
          <w:szCs w:val="20"/>
          <w:lang w:eastAsia="ru-RU"/>
        </w:rPr>
        <w:br/>
        <w:t>и Администрации  городского округа Красногорск.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встречи были рассмотрены вопросы упрощенного порядка осуществления  строительства жилых домов и построек вспомогательного назначения на землях садоводческих некоммерческих товариществ, государственный кадастровый  учет</w:t>
      </w:r>
      <w:r w:rsidRPr="004C69EA">
        <w:rPr>
          <w:rFonts w:ascii="Arial" w:eastAsia="Times New Roman" w:hAnsi="Arial" w:cs="Arial"/>
          <w:color w:val="000000"/>
          <w:sz w:val="20"/>
          <w:szCs w:val="20"/>
          <w:lang w:eastAsia="ru-RU"/>
        </w:rPr>
        <w:br/>
        <w:t>и регистрация прав на данные объекты,  оформление в собственность земель общего пользования, а также нововведения в системе налогообложения земельных участков</w:t>
      </w:r>
      <w:r w:rsidRPr="004C69EA">
        <w:rPr>
          <w:rFonts w:ascii="Arial" w:eastAsia="Times New Roman" w:hAnsi="Arial" w:cs="Arial"/>
          <w:color w:val="000000"/>
          <w:sz w:val="20"/>
          <w:szCs w:val="20"/>
          <w:lang w:eastAsia="ru-RU"/>
        </w:rPr>
        <w:br/>
        <w:t>и объектов недвижимого имущества.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подмосковного Росреестра напомнили  дачникам,</w:t>
      </w:r>
      <w:r w:rsidRPr="004C69EA">
        <w:rPr>
          <w:rFonts w:ascii="Arial" w:eastAsia="Times New Roman" w:hAnsi="Arial" w:cs="Arial"/>
          <w:color w:val="000000"/>
          <w:sz w:val="20"/>
          <w:szCs w:val="20"/>
          <w:lang w:eastAsia="ru-RU"/>
        </w:rPr>
        <w:br/>
        <w:t>что упрощенная форма государственной регистрации права собственности  действовала 13 лет. За это время россиянами было оформлено в собственность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более 13 миллионов объектов недвижимости. В течение последних трех лет жителями Подмосковья  зарегистрировано порядка 500 тысяч домов и дач, однако многие  объекты еще не оформлены. Благодаря  «дачной амнистии» владельцы по-прежнему  могут зарегистрировать свои дачи в упрощенном порядке в срок до 1 марта 2021 года</w:t>
      </w:r>
      <w:r w:rsidRPr="004C69EA">
        <w:rPr>
          <w:rFonts w:ascii="Arial" w:eastAsia="Times New Roman" w:hAnsi="Arial" w:cs="Arial"/>
          <w:color w:val="000000"/>
          <w:sz w:val="20"/>
          <w:szCs w:val="20"/>
          <w:lang w:eastAsia="ru-RU"/>
        </w:rPr>
        <w:br/>
        <w:t>в соответствии с Федеральным законом от 02.08.2019 № 267-ФЗ</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30 тыс. договоров дарения и 50 тыс. прав  наследования зарегистрировано</w:t>
      </w:r>
      <w:r w:rsidRPr="004C69EA">
        <w:rPr>
          <w:rFonts w:ascii="Arial" w:eastAsia="Times New Roman" w:hAnsi="Arial" w:cs="Arial"/>
          <w:b/>
          <w:bCs/>
          <w:color w:val="000000"/>
          <w:sz w:val="23"/>
          <w:szCs w:val="23"/>
          <w:lang w:eastAsia="ru-RU"/>
        </w:rPr>
        <w:br/>
        <w:t>Подмосковным Росреестром за восемь месяцев 2019 года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последние месяцы на территории Подмосковья наблюдается незначительный рост числа сделок дарения жилых помещений (жилые дома, квартиры, комнаты</w:t>
      </w:r>
      <w:r w:rsidRPr="004C69EA">
        <w:rPr>
          <w:rFonts w:ascii="Arial" w:eastAsia="Times New Roman" w:hAnsi="Arial" w:cs="Arial"/>
          <w:color w:val="000000"/>
          <w:sz w:val="20"/>
          <w:szCs w:val="20"/>
          <w:lang w:eastAsia="ru-RU"/>
        </w:rPr>
        <w:br/>
        <w:t>в квартире). Управлением Росреестра по Московской области в августе 2019 года зарегистрировано 4055 договоров дарения жилых помещений, что на 3,1% превышает показатель июля (3 932), на 24,7% - июня (3 252), на 32,9% - мая (3 051).</w:t>
      </w:r>
      <w:r w:rsidRPr="004C69EA">
        <w:rPr>
          <w:rFonts w:ascii="Arial" w:eastAsia="Times New Roman" w:hAnsi="Arial" w:cs="Arial"/>
          <w:color w:val="000000"/>
          <w:sz w:val="20"/>
          <w:szCs w:val="20"/>
          <w:lang w:eastAsia="ru-RU"/>
        </w:rPr>
        <w:br/>
        <w:t>Всего за восемь месяцев текущего года зарегистрировано 28 288 договоров дарения, что соизмеримо с аналогичными показателями 2018 и 2017 годов</w:t>
      </w:r>
      <w:r w:rsidRPr="004C69EA">
        <w:rPr>
          <w:rFonts w:ascii="Arial" w:eastAsia="Times New Roman" w:hAnsi="Arial" w:cs="Arial"/>
          <w:color w:val="000000"/>
          <w:sz w:val="20"/>
          <w:szCs w:val="20"/>
          <w:lang w:eastAsia="ru-RU"/>
        </w:rPr>
        <w:br/>
        <w:t> (26 371 и 26 089 соответственно).</w:t>
      </w:r>
      <w:r w:rsidRPr="004C69EA">
        <w:rPr>
          <w:rFonts w:ascii="Arial" w:eastAsia="Times New Roman" w:hAnsi="Arial" w:cs="Arial"/>
          <w:color w:val="000000"/>
          <w:sz w:val="20"/>
          <w:szCs w:val="20"/>
          <w:lang w:eastAsia="ru-RU"/>
        </w:rPr>
        <w:br/>
        <w:t>Количество зарегистрированных прав наследования в августе 2019 года составило 6 883 права, что на 7,0% меньше, чем в прошлом месяце (7 401). В годовом выражении отмечается прирост на 15,2% по сравнению с августом 2018 года (5 973).</w:t>
      </w:r>
      <w:r w:rsidRPr="004C69EA">
        <w:rPr>
          <w:rFonts w:ascii="Arial" w:eastAsia="Times New Roman" w:hAnsi="Arial" w:cs="Arial"/>
          <w:color w:val="000000"/>
          <w:sz w:val="20"/>
          <w:szCs w:val="20"/>
          <w:lang w:eastAsia="ru-RU"/>
        </w:rPr>
        <w:br/>
        <w:t>С января по август 2019 года подмосковным Росреестром зарегистрировано 50 393 права наследования жилых помещений, что на 24,7 % превышает аналогичный показатель 2018 года (40 405) и на 18,2% - показатель 2017 года (42 620).</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Arial" w:eastAsia="Times New Roman" w:hAnsi="Arial" w:cs="Arial"/>
          <w:color w:val="000000"/>
          <w:sz w:val="20"/>
          <w:szCs w:val="20"/>
          <w:shd w:val="clear" w:color="auto" w:fill="FFFFFF"/>
          <w:lang w:eastAsia="ru-RU"/>
        </w:rPr>
        <w:lastRenderedPageBreak/>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В Подмосковье отмечается незначительное снижение регистрации прав  на земельные участки и жилые помещения </w:t>
      </w:r>
    </w:p>
    <w:p w:rsidR="004C69EA" w:rsidRPr="004C69EA" w:rsidRDefault="004C69EA" w:rsidP="004C69EA">
      <w:pPr>
        <w:spacing w:before="75" w:after="150" w:line="240" w:lineRule="auto"/>
        <w:outlineLvl w:val="3"/>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августе 2019 года на территории Московской области отмечается незначительное снижение числа зарегистрированных прав на жилые помещения.</w:t>
      </w:r>
      <w:r w:rsidRPr="004C69EA">
        <w:rPr>
          <w:rFonts w:ascii="Arial" w:eastAsia="Times New Roman" w:hAnsi="Arial" w:cs="Arial"/>
          <w:color w:val="000000"/>
          <w:sz w:val="20"/>
          <w:szCs w:val="20"/>
          <w:lang w:eastAsia="ru-RU"/>
        </w:rPr>
        <w:br/>
        <w:t>Так, Управлением Росреестра по Московской области зарегистрировано 50 204 права собственности на жилые помещения, что на 5,2% ниже аналогичного показателя</w:t>
      </w:r>
      <w:r w:rsidRPr="004C69EA">
        <w:rPr>
          <w:rFonts w:ascii="Arial" w:eastAsia="Times New Roman" w:hAnsi="Arial" w:cs="Arial"/>
          <w:color w:val="000000"/>
          <w:sz w:val="20"/>
          <w:szCs w:val="20"/>
          <w:lang w:eastAsia="ru-RU"/>
        </w:rPr>
        <w:br/>
        <w:t>июля текущего года (52 961).  В сравнении с августом 2018 года зафиксировано снижение на 9,9% (55 716).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период с  января по август 2019 года подмосковным Росреестром зарегистрировано 382 873 права на жилые помещения, что соизмеримо</w:t>
      </w:r>
      <w:r w:rsidRPr="004C69EA">
        <w:rPr>
          <w:rFonts w:ascii="Arial" w:eastAsia="Times New Roman" w:hAnsi="Arial" w:cs="Arial"/>
          <w:color w:val="000000"/>
          <w:sz w:val="20"/>
          <w:szCs w:val="20"/>
          <w:lang w:eastAsia="ru-RU"/>
        </w:rPr>
        <w:br/>
        <w:t>с аналогичным показателем 2018 года (376 607).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зарегистрированных прав на земельные участки в августе 2019 года составило 31 961, что на 12,2% меньше, чем в прошлом месяце (36 405),</w:t>
      </w:r>
      <w:r w:rsidRPr="004C69EA">
        <w:rPr>
          <w:rFonts w:ascii="Arial" w:eastAsia="Times New Roman" w:hAnsi="Arial" w:cs="Arial"/>
          <w:color w:val="000000"/>
          <w:sz w:val="20"/>
          <w:szCs w:val="20"/>
          <w:lang w:eastAsia="ru-RU"/>
        </w:rPr>
        <w:br/>
        <w:t>и на 8,5% меньше, чем в августе 2018 года  (34 913).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восемь месяцев 2019 года подмосковным Росреестром зарегистрировано 234 742 права собственности на земельные участки,</w:t>
      </w:r>
      <w:r w:rsidRPr="004C69EA">
        <w:rPr>
          <w:rFonts w:ascii="Arial" w:eastAsia="Times New Roman" w:hAnsi="Arial" w:cs="Arial"/>
          <w:color w:val="000000"/>
          <w:sz w:val="20"/>
          <w:szCs w:val="20"/>
          <w:lang w:eastAsia="ru-RU"/>
        </w:rPr>
        <w:br/>
        <w:t>что сопоставимо с показателями января-августа прошлого года (234 312).</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августе 2019 года подмосковным Росреестром зарегистрировано 254 права на лесные участка, на которые оформлено право собственности</w:t>
      </w:r>
      <w:r w:rsidRPr="004C69EA">
        <w:rPr>
          <w:rFonts w:ascii="Arial" w:eastAsia="Times New Roman" w:hAnsi="Arial" w:cs="Arial"/>
          <w:color w:val="000000"/>
          <w:sz w:val="20"/>
          <w:szCs w:val="20"/>
          <w:lang w:eastAsia="ru-RU"/>
        </w:rPr>
        <w:br/>
        <w:t>Российской Федерации или договоры аренды в отношении лесов в государственной</w:t>
      </w:r>
      <w:r w:rsidRPr="004C69EA">
        <w:rPr>
          <w:rFonts w:ascii="Arial" w:eastAsia="Times New Roman" w:hAnsi="Arial" w:cs="Arial"/>
          <w:color w:val="000000"/>
          <w:sz w:val="20"/>
          <w:szCs w:val="20"/>
          <w:lang w:eastAsia="ru-RU"/>
        </w:rPr>
        <w:br/>
        <w:t>и муниципальной собственности. Всего за восемь месяцев 2019 года зарегистрировано более полутора тысяч прав на лесные участки Московской области (1 572).</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right"/>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призывает собственников недвижимости проверять сведения, внесенные в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рекомендует владельцам подмосковной недвижимости тщательно проверять сведения в документах при постановке на кадастровый учёт и регистрации прав на недвижимость. В случае обнаружения ошибок, необходимо своевременно сообщить об этом в территориальные органы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Ошибки в сведениях, содержащихся в Едином государственном реестре недвижимости (ЕГРН), могут быть техническими или реестровыми. В зависимости от характера неточности орган регистрации в течение трёх-пяти дней внесёт исправления в ЕГРН и уведомит об этом заинтересованных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Технические ошибки – это опечатки, грамматические или арифметические ошибки, которые могли допустить работники Росреестра в процессе внесения записей в ЕГРН. В этом случае данные ЕГРН будут отличаться от сведений в документах, которые были представлены на кадастровый учёт и регистрацию прав. Самые распространённые технические ошибки – опечатки в фамилии, имени или отчестве правообладателей, адресе объекта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Исправление технических ошибок осуществляется по заявлению заинтересованного лица либо по решению органа регистрации прав, если несоответствия в записях ЕГРН будут выявлены сотрудниками Росреестра. При этом такие исправления не должны повлечь за собой прекращение, возникновение или переход прав. Заявление об исправлении технической ошибки в записях ЕГРН можно подать через офис МФЦ, электронный сервис на официальном сайте Росреестра (rosreestr.ru) или направить почтовым отправлением.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Реестровые ошибки – это воспроизведенные в ЕГРН ошибки, содержащиеся в межевом плане, техническом плане, карте-плане территории или акте обследования, возникшие вследствие ошибки, допущенной лицом, выполнившим кадастровые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работы, т.е. содержание недостоверных сведений в документах, которые представлены на кадастровый учет, и были воспроизведены в ЕГРН. Например, кадастровый инженер неправильно определил площадь дома или границы участка (в результате ваша земля «наехала» на соседскую) и т.д.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исправления реестровой ошибки потребуется внести изменения в документ, содержавший ошибку, а также в характеристики объекта недвижимости. Пакет документов (исправленный межевой план, технический план, акт обследования, карта-план территории и т.д.) и заявление подаются указанными выше способами (через офис МФЦ, электронный сервис Росреестра: rosreestr.ru, почтовое отправление). Кроме того, документы о наличии реестровых ошибок и содержащие необходимые для их исправления сведения могут поступить в Росреестр также в порядке межведомственного информационного взаимодействия без участия гражданина.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свою очередь, также принимает меры по устранению реестровых ошибок. Проводимые по инициативе ведомства комплексные кадастровые работы способствуют массовому исправлению реестровых ошибок, допущенных кадастровыми инженерами при межевании земельных участков. Так, только за август 2019 года подмосковным Росреестром исправлено почти 8 тысяч технических и реестровых ошибок, а за восемь месяцев текущего года – порядка 73 тысяч исправлений!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25 сентября Росреестр Подмосковья проведет горячую линию по вопросам кадастрового учета и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состоится очередная горячая телефонная линия 25 сентября 2019 года по вопросам осуществления учетно-регистрационных действий на «части» жилого дома и домов блокированной застройки.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Начальник отдела государственного кадастрового учета и государственной регистрации прав Анна Кузнецова и заместитель начальника отдела государственной регистрации недвижимости Мадина Найфонова ответят на вопросы граждан об особенностях проведения кадастрового учета и регистрации прав на «части» объекта недвижимости, дадут пояснения о порядке оформления домов блокированной застройки, а также проконсультируют по составу пакета документов для подачи в орган регистрации, способах подачи и сроках осуществления процедур.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Горячая телефонная линия состоится 25 сентября с 11.00 до 13.00 часов.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по телефону: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За единовременной постановкой недвижимости на кадастровый учет и регистрацией прав обратилось более 660 тыс. жителей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Федеральным законом № 218-ФЗ «О государственной регистрации недвижимости» предусмотрена возможность единовременного проведения кадастрового учета и регистрации прав на объект недвижимости, так называемая «единая процедура». Это нововведение вступило в действие в 2017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Единая процедура сводит получение государственных услуг Росреестра к формату «одного окна» и предполагает подачу в офис многофункционального центра «Мои документы» только одного заявления одновременно на государственный кадастровый учет и государственную регистрацию прав. Заявление также можно подать в электронной форме через «Личный кабинет правообладателя» на официальном сайте Росреестра (</w:t>
      </w:r>
      <w:hyperlink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Кадастровый учет и регистрация прав на объекты недвижимости в формате единой процедуры осуществляется в сокращенные сроки по сравнению с проведением двух отдельных процедур. Так, в соответствии с законодательством государственная регистрация прав и кадастровый учет проводятся единовременно за 10 рабочих дней по обращениям в электронном виде или за 12 рабочих дней, если заявитель подает документы 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Наибольшее число заявлений о единовременном проведении кадастрового учета и регистрации прав на объект недвижимости в 2019 году подано в феврале – порядка 40 тысяч. В августе 2019 </w:t>
      </w:r>
      <w:r w:rsidRPr="004C69EA">
        <w:rPr>
          <w:rFonts w:ascii="Arial" w:eastAsia="Times New Roman" w:hAnsi="Arial" w:cs="Arial"/>
          <w:color w:val="000000"/>
          <w:sz w:val="20"/>
          <w:szCs w:val="20"/>
          <w:lang w:eastAsia="ru-RU"/>
        </w:rPr>
        <w:lastRenderedPageBreak/>
        <w:t>года подано 19 532 заявления, что на 19,5 % больше, чем в июле, и на 25,9 % меньше, чем в августе 2018 года (16 349 и 26 375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по состоянию на 1 сентября 2019 года в Управление Росреестра по Московской области поступило более 660 тыс. заявлений об осуществлении учетно-регистрационных действий в рамках единой процедуры с начала 2017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 спартакиаде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 Министерства экономического развития РФ «Большие гонки-2019»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14 сентября 2019 года сотрудники Управления Росреестра по Московской области во главе с заместителем руководителя Оксаной Кудрявцевой и и.о. заместителя руководителя Татьяной Илларионовой приняли участие в  спартакиаде Министерства экономического развития Российской Федерации «Большие гонки-2019».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сборную команду Росреестра вошли представители Центрального аппарата, Управления по Москве, Управления по Московской области, а также сотрудники Департамента недвижимости Минэкономразвития России, ФГБУ «ФКП Росреестра»</w:t>
      </w:r>
      <w:r w:rsidRPr="004C69EA">
        <w:rPr>
          <w:rFonts w:ascii="Arial" w:eastAsia="Times New Roman" w:hAnsi="Arial" w:cs="Arial"/>
          <w:color w:val="000000"/>
          <w:sz w:val="20"/>
          <w:szCs w:val="20"/>
          <w:lang w:eastAsia="ru-RU"/>
        </w:rPr>
        <w:br/>
        <w:t>и ФГБУ «Центр геодезии, картографии и ИПД».  Всего более 300 человек в команде!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Управления Росреестра по Московской области приняли активное участие в основных состязаниях. Сотрудники отдела государственного земельного надзора Александр Елисеев и  Арсений Волгирев вошли в основной состав команды</w:t>
      </w:r>
      <w:r w:rsidRPr="004C69EA">
        <w:rPr>
          <w:rFonts w:ascii="Arial" w:eastAsia="Times New Roman" w:hAnsi="Arial" w:cs="Arial"/>
          <w:color w:val="000000"/>
          <w:sz w:val="20"/>
          <w:szCs w:val="20"/>
          <w:lang w:eastAsia="ru-RU"/>
        </w:rPr>
        <w:br/>
        <w:t>по  мини-футболу, заместитель руководителя Оксана Кудрявцева и начальник межмуниципального отдела по Егорьевскому и Шатурскому районам</w:t>
      </w:r>
      <w:r w:rsidRPr="004C69EA">
        <w:rPr>
          <w:rFonts w:ascii="Arial" w:eastAsia="Times New Roman" w:hAnsi="Arial" w:cs="Arial"/>
          <w:color w:val="000000"/>
          <w:sz w:val="20"/>
          <w:szCs w:val="20"/>
          <w:lang w:eastAsia="ru-RU"/>
        </w:rPr>
        <w:br/>
        <w:t>Андрей Шатохин состязались в гонках на драконах (водный вид спорта), заместитель начальника отдела государственного земельного надзора Стефан Алленов вошел</w:t>
      </w:r>
      <w:r w:rsidRPr="004C69EA">
        <w:rPr>
          <w:rFonts w:ascii="Arial" w:eastAsia="Times New Roman" w:hAnsi="Arial" w:cs="Arial"/>
          <w:color w:val="000000"/>
          <w:sz w:val="20"/>
          <w:szCs w:val="20"/>
          <w:lang w:eastAsia="ru-RU"/>
        </w:rPr>
        <w:br/>
        <w:t>в состав команды по лазертагу, сотрудник отдела эксплуатации информационных систем, технических средств и каналов связи Евгений Трубников состязался</w:t>
      </w:r>
      <w:r w:rsidRPr="004C69EA">
        <w:rPr>
          <w:rFonts w:ascii="Arial" w:eastAsia="Times New Roman" w:hAnsi="Arial" w:cs="Arial"/>
          <w:color w:val="000000"/>
          <w:sz w:val="20"/>
          <w:szCs w:val="20"/>
          <w:lang w:eastAsia="ru-RU"/>
        </w:rPr>
        <w:br/>
        <w:t>в кибер-спорте. Начальник Наро-Фоминского отдела подмосковного Росреестра</w:t>
      </w:r>
      <w:r w:rsidRPr="004C69EA">
        <w:rPr>
          <w:rFonts w:ascii="Arial" w:eastAsia="Times New Roman" w:hAnsi="Arial" w:cs="Arial"/>
          <w:color w:val="000000"/>
          <w:sz w:val="20"/>
          <w:szCs w:val="20"/>
          <w:lang w:eastAsia="ru-RU"/>
        </w:rPr>
        <w:br/>
        <w:t>Илья Шипов занял  первое место в спортивном ориентировании.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Коллеги приняли участие также в  волейболе, армреслинге, гонке героев, спортивной эстафете, перетягивании каната, шахматах и стритболе. Кроме того,</w:t>
      </w:r>
      <w:r w:rsidRPr="004C69EA">
        <w:rPr>
          <w:rFonts w:ascii="Arial" w:eastAsia="Times New Roman" w:hAnsi="Arial" w:cs="Arial"/>
          <w:color w:val="000000"/>
          <w:sz w:val="20"/>
          <w:szCs w:val="20"/>
          <w:lang w:eastAsia="ru-RU"/>
        </w:rPr>
        <w:br/>
        <w:t>были организованы соревнования для болельщиков - пневматическая стрельба, дартс,</w:t>
      </w:r>
      <w:r w:rsidRPr="004C69EA">
        <w:rPr>
          <w:rFonts w:ascii="Arial" w:eastAsia="Times New Roman" w:hAnsi="Arial" w:cs="Arial"/>
          <w:color w:val="000000"/>
          <w:sz w:val="20"/>
          <w:szCs w:val="20"/>
          <w:lang w:eastAsia="ru-RU"/>
        </w:rPr>
        <w:br/>
        <w:t>пин-понг, крокет и  другие.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Заместитель руководителя подмосковного Росреестра, председатель Молодежного совета, Оксана Кудрявцева: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«Ежегодно мы с коллегами принимаем участие в различных спортивных мероприятиях для государственных служащих – зимняя спартакиада,</w:t>
      </w:r>
      <w:r w:rsidRPr="004C69EA">
        <w:rPr>
          <w:rFonts w:ascii="Arial" w:eastAsia="Times New Roman" w:hAnsi="Arial" w:cs="Arial"/>
          <w:color w:val="000000"/>
          <w:sz w:val="20"/>
          <w:szCs w:val="20"/>
          <w:lang w:eastAsia="ru-RU"/>
        </w:rPr>
        <w:br/>
        <w:t>гонки на лыжах, соревнования по мини-футболу, волейболу. В теплое время года  выезжаем в выходные дни на туристические слеты. Спартакиада Министерства Экономического развития РФ «Большие гонки» это очень масштабное и интересное спортивное событие! Спартакиада  проходит уже седьмой год, и каждый раз организаторы стараются сделать ее еще более увлекательной, появляются новые дисциплины, так, например, в этом году впервые прошли соревнования</w:t>
      </w:r>
      <w:r w:rsidRPr="004C69EA">
        <w:rPr>
          <w:rFonts w:ascii="Arial" w:eastAsia="Times New Roman" w:hAnsi="Arial" w:cs="Arial"/>
          <w:color w:val="000000"/>
          <w:sz w:val="20"/>
          <w:szCs w:val="20"/>
          <w:lang w:eastAsia="ru-RU"/>
        </w:rPr>
        <w:br/>
        <w:t>по  кибер-спорту. Подобные мероприятия способствуют сплочению коллектива</w:t>
      </w:r>
      <w:r w:rsidRPr="004C69EA">
        <w:rPr>
          <w:rFonts w:ascii="Arial" w:eastAsia="Times New Roman" w:hAnsi="Arial" w:cs="Arial"/>
          <w:color w:val="000000"/>
          <w:sz w:val="20"/>
          <w:szCs w:val="20"/>
          <w:lang w:eastAsia="ru-RU"/>
        </w:rPr>
        <w:br/>
        <w:t>и развитию корпоративной культуры, а также это отличная возможность провести активные выходные с  семьей».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Уже второй год подряд сборная команда Росреестра «Victory» становится серебряным призером спартакиады. В награждении участников приняли участие Министр экономического развития РФ Максим Орешкин и его заместители. Спартакиада завершилась выступлением артистов, огненным шоу и праздничным фейерверком. Благодарим организаторов и участников за отличные  выходные!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Страница Управления Росреестра по Московской области в Facebook:</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hyperlink r:id="rId43" w:history="1">
        <w:r w:rsidRPr="004C69EA">
          <w:rPr>
            <w:rFonts w:ascii="Arial" w:eastAsia="Times New Roman" w:hAnsi="Arial" w:cs="Arial"/>
            <w:color w:val="3A8AD9"/>
            <w:sz w:val="20"/>
            <w:szCs w:val="20"/>
            <w:u w:val="single"/>
            <w:lang w:eastAsia="ru-RU"/>
          </w:rPr>
          <w:t>https://www.facebook.com/rosreestr.50</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Пресс-служба Управления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Цыхман Анжела </w:t>
      </w:r>
      <w:hyperlink r:id="rId44" w:history="1">
        <w:r w:rsidRPr="004C69EA">
          <w:rPr>
            <w:rFonts w:ascii="Arial" w:eastAsia="Times New Roman" w:hAnsi="Arial" w:cs="Arial"/>
            <w:color w:val="3A8AD9"/>
            <w:sz w:val="20"/>
            <w:szCs w:val="20"/>
            <w:u w:val="single"/>
            <w:lang w:eastAsia="ru-RU"/>
          </w:rPr>
          <w:t>ypravleniemo@yandex.ru</w:t>
        </w:r>
      </w:hyperlink>
      <w:r w:rsidRPr="004C69EA">
        <w:rPr>
          <w:rFonts w:ascii="Arial" w:eastAsia="Times New Roman" w:hAnsi="Arial" w:cs="Arial"/>
          <w:color w:val="000000"/>
          <w:sz w:val="20"/>
          <w:szCs w:val="20"/>
          <w:lang w:eastAsia="ru-RU"/>
        </w:rPr>
        <w:t>+7 (915) 206-52-51</w:t>
      </w:r>
    </w:p>
    <w:p w:rsidR="004C69EA" w:rsidRPr="004C69EA" w:rsidRDefault="004C69EA" w:rsidP="004C69EA">
      <w:pPr>
        <w:spacing w:before="195" w:after="75" w:line="240" w:lineRule="auto"/>
        <w:jc w:val="center"/>
        <w:outlineLvl w:val="2"/>
        <w:rPr>
          <w:rFonts w:ascii="Arial" w:eastAsia="Times New Roman" w:hAnsi="Arial" w:cs="Arial"/>
          <w:b/>
          <w:bCs/>
          <w:color w:val="000000"/>
          <w:sz w:val="23"/>
          <w:szCs w:val="23"/>
          <w:lang w:eastAsia="ru-RU"/>
        </w:rPr>
      </w:pPr>
      <w:r w:rsidRPr="004C69EA">
        <w:rPr>
          <w:rFonts w:ascii="Arial" w:eastAsia="Times New Roman" w:hAnsi="Arial" w:cs="Arial"/>
          <w:b/>
          <w:bCs/>
          <w:color w:val="000000"/>
          <w:sz w:val="23"/>
          <w:szCs w:val="23"/>
          <w:lang w:eastAsia="ru-RU"/>
        </w:rPr>
        <w:t>Как получить в Московской области документы государственного фонда данных, полученных в результате проведения землеустройства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 Росреестра по Московской области реализует функцию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ведению государственного фонда данных, полученных в результате проведения землеустройства (далее – государственный фонд данных).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Управление предоставляет заинтересованным лицам копии документов государственного фонда данных на безвозмездной основе.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Перечень видов землеустроительной документации, входящей в состав государственного фонда данных: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генеральная схема землеустройства территории Российской Федерации, схема землеустройства территорий субъектов Российской Федерации, схема землеустройства муниципальных образований, схемы использования</w:t>
      </w:r>
      <w:r w:rsidRPr="004C69EA">
        <w:rPr>
          <w:rFonts w:ascii="Arial" w:eastAsia="Times New Roman" w:hAnsi="Arial" w:cs="Arial"/>
          <w:color w:val="000000"/>
          <w:sz w:val="20"/>
          <w:szCs w:val="20"/>
          <w:lang w:eastAsia="ru-RU"/>
        </w:rPr>
        <w:br/>
        <w:t>и охраны земель;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карты (планы) объектов землеустройства;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проекты внутрихозяйственного землеустройства;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проекты улучшения сельскохозяйственных угодий, освоения новых земель, рекультивации нарушенных земель, защиты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w:t>
      </w:r>
      <w:r w:rsidRPr="004C69EA">
        <w:rPr>
          <w:rFonts w:ascii="Arial" w:eastAsia="Times New Roman" w:hAnsi="Arial" w:cs="Arial"/>
          <w:color w:val="000000"/>
          <w:sz w:val="20"/>
          <w:szCs w:val="20"/>
          <w:lang w:eastAsia="ru-RU"/>
        </w:rPr>
        <w:br/>
        <w:t>и химическими веществами, заражения и других негативных воздействий;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материалы почвенных, геоботанических и других обследований</w:t>
      </w:r>
      <w:r w:rsidRPr="004C69EA">
        <w:rPr>
          <w:rFonts w:ascii="Arial" w:eastAsia="Times New Roman" w:hAnsi="Arial" w:cs="Arial"/>
          <w:color w:val="000000"/>
          <w:sz w:val="20"/>
          <w:szCs w:val="20"/>
          <w:lang w:eastAsia="ru-RU"/>
        </w:rPr>
        <w:br/>
        <w:t>и изысканий, оценки качества земель, инвентаризации земель;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тематические карты и атласы состояния и использования земель.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получения сведений из государственного фонда данных заинтересованному лицу необходимо подать в Управление заявление (СКАЧАТЬ). Форма заявления установлена  приложением 3 Административного регламента Федерального агентства кадастра объектов недвижимости по предоставлению государственной услуги «Ведение государственного фонда данных, полученных в результате проведения землеустройства», утвержденного приказом Минэкономразвития России</w:t>
      </w:r>
      <w:r w:rsidRPr="004C69EA">
        <w:rPr>
          <w:rFonts w:ascii="Arial" w:eastAsia="Times New Roman" w:hAnsi="Arial" w:cs="Arial"/>
          <w:color w:val="000000"/>
          <w:sz w:val="20"/>
          <w:szCs w:val="20"/>
          <w:lang w:eastAsia="ru-RU"/>
        </w:rPr>
        <w:br/>
        <w:t>от 14.11.2006 № 376.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принимаются как лично, так и по почте. Подать заявление можно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аппарате Управления по адресу: Москва, ул. Поклонная, д. 13 и во всех территориальных отделах Управления. Адреса указаны в сообщении.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График приема заявлений: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понедельник - четверг 9:00-13:00, 14:00-18:00;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пятница 9:00-13:00, 14:00-16:45.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для справок: 8 (499) 148-89-49.</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Обратиться с заявлением о выдаче сведений из государственного</w:t>
      </w:r>
      <w:r w:rsidRPr="004C69EA">
        <w:rPr>
          <w:rFonts w:ascii="Arial" w:eastAsia="Times New Roman" w:hAnsi="Arial" w:cs="Arial"/>
          <w:color w:val="000000"/>
          <w:sz w:val="20"/>
          <w:szCs w:val="20"/>
          <w:lang w:eastAsia="ru-RU"/>
        </w:rPr>
        <w:br/>
        <w:t>фонда данных можно: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4074"/>
      </w:tblGrid>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Почтовой связью</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121170, г. Москва, ул. Поклонная, д. 13</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Посредством сети «Интернет»</w:t>
            </w:r>
            <w:r w:rsidRPr="004C69EA">
              <w:rPr>
                <w:rFonts w:ascii="Arial" w:eastAsia="Times New Roman" w:hAnsi="Arial" w:cs="Arial"/>
                <w:color w:val="000000"/>
                <w:sz w:val="20"/>
                <w:szCs w:val="20"/>
                <w:lang w:eastAsia="ru-RU"/>
              </w:rPr>
              <w:br/>
              <w:t>на электронный адрес Управления</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hyperlink r:id="rId45" w:history="1">
              <w:r w:rsidRPr="004C69EA">
                <w:rPr>
                  <w:rFonts w:ascii="Arial" w:eastAsia="Times New Roman" w:hAnsi="Arial" w:cs="Arial"/>
                  <w:color w:val="3A8AD9"/>
                  <w:sz w:val="20"/>
                  <w:szCs w:val="20"/>
                  <w:u w:val="single"/>
                  <w:lang w:eastAsia="ru-RU"/>
                </w:rPr>
                <w:t>50_upr@rosreestr.ru</w:t>
              </w:r>
            </w:hyperlink>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Лично:</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Аппарат Управление</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121170, г. Москва, ул. Поклонная, д. 13</w:t>
            </w:r>
          </w:p>
        </w:tc>
      </w:tr>
      <w:tr w:rsidR="004C69EA" w:rsidRPr="004C69EA" w:rsidTr="004C69E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Территориальный (межмуниципальный) отдел Управления</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по г. Балашиха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143803, Московская область,</w:t>
            </w:r>
            <w:r w:rsidRPr="004C69EA">
              <w:rPr>
                <w:rFonts w:ascii="Arial" w:eastAsia="Times New Roman" w:hAnsi="Arial" w:cs="Arial"/>
                <w:color w:val="000000"/>
                <w:sz w:val="20"/>
                <w:szCs w:val="20"/>
                <w:lang w:eastAsia="ru-RU"/>
              </w:rPr>
              <w:br/>
              <w:t>г. Балашиха,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ул. Октябрьская, д. 10</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по Воскресенскому, Коломенскому</w:t>
            </w:r>
            <w:r w:rsidRPr="004C69EA">
              <w:rPr>
                <w:rFonts w:ascii="Arial" w:eastAsia="Times New Roman" w:hAnsi="Arial" w:cs="Arial"/>
                <w:color w:val="000000"/>
                <w:sz w:val="20"/>
                <w:szCs w:val="20"/>
                <w:lang w:eastAsia="ru-RU"/>
              </w:rPr>
              <w:br/>
              <w:t>и Луховицкому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140209,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Воскресенск,</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ул. Энгельса, д.14А</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140407,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Коломна,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ул. Ленина, д.58</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140501,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Луховицы,</w:t>
            </w:r>
            <w:r w:rsidRPr="004C69EA">
              <w:rPr>
                <w:rFonts w:ascii="Arial" w:eastAsia="Times New Roman" w:hAnsi="Arial" w:cs="Arial"/>
                <w:color w:val="000000"/>
                <w:sz w:val="20"/>
                <w:szCs w:val="20"/>
                <w:lang w:eastAsia="ru-RU"/>
              </w:rPr>
              <w:br/>
              <w:t>ул. Горького, д.4А</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Ленинский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142703,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Видное,</w:t>
            </w:r>
            <w:r w:rsidRPr="004C69EA">
              <w:rPr>
                <w:rFonts w:ascii="Arial" w:eastAsia="Times New Roman" w:hAnsi="Arial" w:cs="Arial"/>
                <w:color w:val="000000"/>
                <w:sz w:val="20"/>
                <w:szCs w:val="20"/>
                <w:lang w:eastAsia="ru-RU"/>
              </w:rPr>
              <w:br/>
              <w:t>ул. Лемешко, д. 17</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 по г. Дубна</w:t>
            </w:r>
            <w:r w:rsidRPr="004C69EA">
              <w:rPr>
                <w:rFonts w:ascii="Arial" w:eastAsia="Times New Roman" w:hAnsi="Arial" w:cs="Arial"/>
                <w:color w:val="000000"/>
                <w:sz w:val="20"/>
                <w:szCs w:val="20"/>
                <w:lang w:eastAsia="ru-RU"/>
              </w:rPr>
              <w:br/>
              <w:t>и Талдомскому району</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141900,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Талдом, ул. Шишунова, д 1</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 по Егорьевскому и Шатурскому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140704,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Шатура, пр. Маршала Борзова,</w:t>
            </w:r>
            <w:r w:rsidRPr="004C69EA">
              <w:rPr>
                <w:rFonts w:ascii="Arial" w:eastAsia="Times New Roman" w:hAnsi="Arial" w:cs="Arial"/>
                <w:color w:val="000000"/>
                <w:sz w:val="20"/>
                <w:szCs w:val="20"/>
                <w:lang w:eastAsia="ru-RU"/>
              </w:rPr>
              <w:br/>
              <w:t> д. 13</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140300,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Егорьевск,</w:t>
            </w:r>
            <w:r w:rsidRPr="004C69EA">
              <w:rPr>
                <w:rFonts w:ascii="Arial" w:eastAsia="Times New Roman" w:hAnsi="Arial" w:cs="Arial"/>
                <w:color w:val="000000"/>
                <w:sz w:val="20"/>
                <w:szCs w:val="20"/>
                <w:lang w:eastAsia="ru-RU"/>
              </w:rPr>
              <w:br/>
              <w:t>ул. Карла Маркса, д. 129А</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 по г. Жуковский и Раменскому району</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140105,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Раменское,</w:t>
            </w:r>
            <w:r w:rsidRPr="004C69EA">
              <w:rPr>
                <w:rFonts w:ascii="Arial" w:eastAsia="Times New Roman" w:hAnsi="Arial" w:cs="Arial"/>
                <w:color w:val="000000"/>
                <w:sz w:val="20"/>
                <w:szCs w:val="20"/>
                <w:lang w:eastAsia="ru-RU"/>
              </w:rPr>
              <w:br/>
              <w:t>ул. Воровского, 1А</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 по Зарайскому, Каширскому, Озёрскому и Серебряно-Прудскому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142903,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Кашира,</w:t>
            </w:r>
            <w:r w:rsidRPr="004C69EA">
              <w:rPr>
                <w:rFonts w:ascii="Arial" w:eastAsia="Times New Roman" w:hAnsi="Arial" w:cs="Arial"/>
                <w:color w:val="000000"/>
                <w:sz w:val="20"/>
                <w:szCs w:val="20"/>
                <w:lang w:eastAsia="ru-RU"/>
              </w:rPr>
              <w:br/>
              <w:t>ул. Ленина, д. 13</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 по Орехово-Зуевскому и Павлово-Посадскому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142603,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Орехово-Зуево,</w:t>
            </w:r>
            <w:r w:rsidRPr="004C69EA">
              <w:rPr>
                <w:rFonts w:ascii="Arial" w:eastAsia="Times New Roman" w:hAnsi="Arial" w:cs="Arial"/>
                <w:color w:val="000000"/>
                <w:sz w:val="20"/>
                <w:szCs w:val="20"/>
                <w:lang w:eastAsia="ru-RU"/>
              </w:rPr>
              <w:br/>
              <w:t>ул. Дзержинского, д. 34</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по г. Электросталь и Ногинскому району</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142400,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Ногинск,</w:t>
            </w:r>
            <w:r w:rsidRPr="004C69EA">
              <w:rPr>
                <w:rFonts w:ascii="Arial" w:eastAsia="Times New Roman" w:hAnsi="Arial" w:cs="Arial"/>
                <w:color w:val="000000"/>
                <w:sz w:val="20"/>
                <w:szCs w:val="20"/>
                <w:lang w:eastAsia="ru-RU"/>
              </w:rPr>
              <w:br/>
              <w:t>ул. Рабочая, д. 33</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Пушкинский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141254, Московская область, мкр. Заветы Ильича,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ул. Марата, д. 1</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Сергиево-Посадский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141313,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Сергиев Посад, ул. Академика Силина, д. 3</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141310,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Сергиев Посад, ул.Шлякова,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 25</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Щелковский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141100, Московская область, Московская область,</w:t>
            </w:r>
            <w:r w:rsidRPr="004C69EA">
              <w:rPr>
                <w:rFonts w:ascii="Arial" w:eastAsia="Times New Roman" w:hAnsi="Arial" w:cs="Arial"/>
                <w:color w:val="000000"/>
                <w:sz w:val="20"/>
                <w:szCs w:val="20"/>
                <w:lang w:eastAsia="ru-RU"/>
              </w:rPr>
              <w:br/>
              <w:t>г. Щелково, ул. Парковая, д. 12А</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 по Волоколамскому, Лотошинскому</w:t>
            </w:r>
            <w:r w:rsidRPr="004C69EA">
              <w:rPr>
                <w:rFonts w:ascii="Arial" w:eastAsia="Times New Roman" w:hAnsi="Arial" w:cs="Arial"/>
                <w:color w:val="000000"/>
                <w:sz w:val="20"/>
                <w:szCs w:val="20"/>
                <w:lang w:eastAsia="ru-RU"/>
              </w:rPr>
              <w:br/>
              <w:t>и Шаховскому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143603,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Волоколамск,</w:t>
            </w:r>
            <w:r w:rsidRPr="004C69EA">
              <w:rPr>
                <w:rFonts w:ascii="Arial" w:eastAsia="Times New Roman" w:hAnsi="Arial" w:cs="Arial"/>
                <w:color w:val="000000"/>
                <w:sz w:val="20"/>
                <w:szCs w:val="20"/>
                <w:lang w:eastAsia="ru-RU"/>
              </w:rPr>
              <w:br/>
              <w:t>ул. Овражная, д. 2</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143800,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 Лотошино,</w:t>
            </w:r>
            <w:r w:rsidRPr="004C69EA">
              <w:rPr>
                <w:rFonts w:ascii="Arial" w:eastAsia="Times New Roman" w:hAnsi="Arial" w:cs="Arial"/>
                <w:color w:val="000000"/>
                <w:sz w:val="20"/>
                <w:szCs w:val="20"/>
                <w:lang w:eastAsia="ru-RU"/>
              </w:rPr>
              <w:br/>
              <w:t>ул. Центральная, д. 12</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Солнечногорский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141508,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Солнечногорск,</w:t>
            </w:r>
            <w:r w:rsidRPr="004C69EA">
              <w:rPr>
                <w:rFonts w:ascii="Arial" w:eastAsia="Times New Roman" w:hAnsi="Arial" w:cs="Arial"/>
                <w:color w:val="000000"/>
                <w:sz w:val="20"/>
                <w:szCs w:val="20"/>
                <w:lang w:eastAsia="ru-RU"/>
              </w:rPr>
              <w:br/>
              <w:t>ул. Промышленная, д. 1А</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Территориальный отдел № 2</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143403,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Красногорск,</w:t>
            </w:r>
            <w:r w:rsidRPr="004C69EA">
              <w:rPr>
                <w:rFonts w:ascii="Arial" w:eastAsia="Times New Roman" w:hAnsi="Arial" w:cs="Arial"/>
                <w:color w:val="000000"/>
                <w:sz w:val="20"/>
                <w:szCs w:val="20"/>
                <w:lang w:eastAsia="ru-RU"/>
              </w:rPr>
              <w:br/>
              <w:t>ул. Речная, д. 8</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Территориальный отдел № 1</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141402,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Химки,</w:t>
            </w:r>
            <w:r w:rsidRPr="004C69EA">
              <w:rPr>
                <w:rFonts w:ascii="Arial" w:eastAsia="Times New Roman" w:hAnsi="Arial" w:cs="Arial"/>
                <w:color w:val="000000"/>
                <w:sz w:val="20"/>
                <w:szCs w:val="20"/>
                <w:lang w:eastAsia="ru-RU"/>
              </w:rPr>
              <w:br/>
              <w:t>ул. Ленинградская, д. 18</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 по г. Лобня</w:t>
            </w:r>
            <w:r w:rsidRPr="004C69EA">
              <w:rPr>
                <w:rFonts w:ascii="Arial" w:eastAsia="Times New Roman" w:hAnsi="Arial" w:cs="Arial"/>
                <w:color w:val="000000"/>
                <w:sz w:val="20"/>
                <w:szCs w:val="20"/>
                <w:lang w:eastAsia="ru-RU"/>
              </w:rPr>
              <w:br/>
              <w:t>и Дмитровскому району</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141732,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Лобня,</w:t>
            </w:r>
            <w:r w:rsidRPr="004C69EA">
              <w:rPr>
                <w:rFonts w:ascii="Arial" w:eastAsia="Times New Roman" w:hAnsi="Arial" w:cs="Arial"/>
                <w:color w:val="000000"/>
                <w:sz w:val="20"/>
                <w:szCs w:val="20"/>
                <w:lang w:eastAsia="ru-RU"/>
              </w:rPr>
              <w:br/>
              <w:t>ул. Дружбы, д. 6</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141800,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Дмитров,</w:t>
            </w:r>
            <w:r w:rsidRPr="004C69EA">
              <w:rPr>
                <w:rFonts w:ascii="Arial" w:eastAsia="Times New Roman" w:hAnsi="Arial" w:cs="Arial"/>
                <w:color w:val="000000"/>
                <w:sz w:val="20"/>
                <w:szCs w:val="20"/>
                <w:lang w:eastAsia="ru-RU"/>
              </w:rPr>
              <w:br/>
              <w:t>пл. Торговая, д. 1</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по Можайскому и Рузскому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143103,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Руза,</w:t>
            </w:r>
            <w:r w:rsidRPr="004C69EA">
              <w:rPr>
                <w:rFonts w:ascii="Arial" w:eastAsia="Times New Roman" w:hAnsi="Arial" w:cs="Arial"/>
                <w:color w:val="000000"/>
                <w:sz w:val="20"/>
                <w:szCs w:val="20"/>
                <w:lang w:eastAsia="ru-RU"/>
              </w:rPr>
              <w:br/>
              <w:t>пл. Партизан, д. 12</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Межмуниципальный отдел</w:t>
            </w:r>
            <w:r w:rsidRPr="004C69EA">
              <w:rPr>
                <w:rFonts w:ascii="Arial" w:eastAsia="Times New Roman" w:hAnsi="Arial" w:cs="Arial"/>
                <w:color w:val="000000"/>
                <w:sz w:val="20"/>
                <w:szCs w:val="20"/>
                <w:lang w:eastAsia="ru-RU"/>
              </w:rPr>
              <w:br/>
              <w:t>по Подольскому и Чеховскому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142116,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Подольск,</w:t>
            </w:r>
            <w:r w:rsidRPr="004C69EA">
              <w:rPr>
                <w:rFonts w:ascii="Arial" w:eastAsia="Times New Roman" w:hAnsi="Arial" w:cs="Arial"/>
                <w:color w:val="000000"/>
                <w:sz w:val="20"/>
                <w:szCs w:val="20"/>
                <w:lang w:eastAsia="ru-RU"/>
              </w:rPr>
              <w:br/>
              <w:t>пр-д Парадный, д. 2/7</w:t>
            </w:r>
          </w:p>
        </w:tc>
      </w:tr>
      <w:tr w:rsidR="004C69EA" w:rsidRPr="004C69EA" w:rsidTr="004C69E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Межмуниципальный отдел</w:t>
            </w:r>
            <w:r w:rsidRPr="004C69EA">
              <w:rPr>
                <w:rFonts w:ascii="Arial" w:eastAsia="Times New Roman" w:hAnsi="Arial" w:cs="Arial"/>
                <w:color w:val="000000"/>
                <w:sz w:val="20"/>
                <w:szCs w:val="20"/>
                <w:lang w:eastAsia="ru-RU"/>
              </w:rPr>
              <w:br/>
              <w:t>по Серпуховскому и Ступинскому районам</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142211,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Серпухов,</w:t>
            </w:r>
            <w:r w:rsidRPr="004C69EA">
              <w:rPr>
                <w:rFonts w:ascii="Arial" w:eastAsia="Times New Roman" w:hAnsi="Arial" w:cs="Arial"/>
                <w:color w:val="000000"/>
                <w:sz w:val="20"/>
                <w:szCs w:val="20"/>
                <w:lang w:eastAsia="ru-RU"/>
              </w:rPr>
              <w:br/>
              <w:t>ул. Володарского, д. 29</w:t>
            </w:r>
          </w:p>
        </w:tc>
      </w:tr>
      <w:tr w:rsidR="004C69EA" w:rsidRPr="004C69EA" w:rsidTr="004C69E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142803,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Ступино,</w:t>
            </w:r>
            <w:r w:rsidRPr="004C69EA">
              <w:rPr>
                <w:rFonts w:ascii="Arial" w:eastAsia="Times New Roman" w:hAnsi="Arial" w:cs="Arial"/>
                <w:color w:val="000000"/>
                <w:sz w:val="20"/>
                <w:szCs w:val="20"/>
                <w:lang w:eastAsia="ru-RU"/>
              </w:rPr>
              <w:br/>
              <w:t>пр-т Победы, д. 51</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Клинский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141607, Московская область,</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 Клин,</w:t>
            </w:r>
            <w:r w:rsidRPr="004C69EA">
              <w:rPr>
                <w:rFonts w:ascii="Arial" w:eastAsia="Times New Roman" w:hAnsi="Arial" w:cs="Arial"/>
                <w:color w:val="000000"/>
                <w:sz w:val="20"/>
                <w:szCs w:val="20"/>
                <w:lang w:eastAsia="ru-RU"/>
              </w:rPr>
              <w:br/>
              <w:t>пл. Советская, д. 18А</w:t>
            </w:r>
          </w:p>
        </w:tc>
      </w:tr>
      <w:tr w:rsidR="004C69EA" w:rsidRPr="004C69EA" w:rsidTr="004C69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Наро-Фоминский 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143300, Московская область, г. Наро-Фоминск, ул. Маршала Жукова, д. 3</w:t>
            </w:r>
          </w:p>
        </w:tc>
      </w:tr>
    </w:tbl>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hyperlink r:id="rId46" w:history="1">
        <w:r w:rsidRPr="004C69EA">
          <w:rPr>
            <w:rFonts w:ascii="Arial" w:eastAsia="Times New Roman" w:hAnsi="Arial" w:cs="Arial"/>
            <w:color w:val="3A8AD9"/>
            <w:sz w:val="20"/>
            <w:szCs w:val="20"/>
            <w:u w:val="single"/>
            <w:lang w:eastAsia="ru-RU"/>
          </w:rPr>
          <w:t>/organizations/net_narkotikam/заявление установленного образца (1)1.doc</w:t>
        </w:r>
      </w:hyperlink>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 по Московской области организует горячую телефонную линию по вопросам деятельности Апелляционной комиссии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18 сентября 2019 года с 11:00 до 13:00 часов проведет очередную горячую телефонную линию, в рамках которой будут даны разъяснения по вопросам обжалования решений о приостановлении осуществления учетно-регистрационных действий в Апелляционной комиссии.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отдела государственного кадастрового учета и государственной регистрации прав проконсультируют граждан о порядке формирования и работы Апелляционной комиссии, а также расскажут о необходимых документах для предоставления в комиссию.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 сможете узнать, как подать заявление в электронной форме либо посредством почтового отправления, допускается ли повторная подача заявления об обжаловании решения о приостановлении в отношении одного и того же решения органа регистрации и многое другое.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«горячей линии»: 8 (499) 148-92-70.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18 сентября 2019 года с 11.00 до 13.00 часов.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особенности выбора кадастрового инженера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целях повышения защиты прав граждан информирует о соблюдении необходимых мер при выборе кадастрового инженера.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кадастровые инженеры – это специалисты в области проведения кадастровых работ в отношении объектов недвижимости, являющиеся членами саморегулируемых организаций (СРО) и имеющие действующий квалификационный аттестат. Одним из основных законов, регулирующих работу кадастровых инженеров, является Федеральный закон от 24.07.2007 № 221-ФЗ «О кадастровой деятельности».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Услуги кадастрового инженера необходимы для определения местоположения границ земельных участков и объектов капитального строительства, а также постановки недвижимости на кадастровый учет. В результате определения границ специалистом подготавливается межевой или технический план и акт обследования.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Кадастровые инженеры не является сотрудниками Росреестра. Это могут быть индивидуальные предприниматели или сотрудники юридического лица. Согласно требованиям законодательства РФ кадастровые инженеры в обязательном порядке должны состоять в СРО. Если не соблюдается условие членства в СРО, такие специалисты не имеет права проводить кадастровые работы, и подготовленные ими документы не будут иметь юридической силы.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Руководитель подмосковного Росреестра Татьяна Громова: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«Мы рекомендуем гражданам уточнять информацию о кадастровом инженере, прежде чем заключать договор об оказании услуг. На официальном сайте Росреестра доступен сервис «Реестр </w:t>
      </w:r>
      <w:r w:rsidRPr="004C69EA">
        <w:rPr>
          <w:rFonts w:ascii="Arial" w:eastAsia="Times New Roman" w:hAnsi="Arial" w:cs="Arial"/>
          <w:color w:val="000000"/>
          <w:sz w:val="20"/>
          <w:szCs w:val="20"/>
          <w:lang w:eastAsia="ru-RU"/>
        </w:rPr>
        <w:lastRenderedPageBreak/>
        <w:t>кадастровых инженеров», содержащий сведения о 39,5 тысячах специалистов. Особое внимание следует обратить на результаты деятельности специалиста, в том числе на количество приостановлений и отказов по документам, предоставленным в Росреестр для постановки объектов на кадастровый учёт».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«Реестр кадастровых инженеров» (</w:t>
      </w:r>
      <w:hyperlink r:id="rId47" w:history="1">
        <w:r w:rsidRPr="004C69EA">
          <w:rPr>
            <w:rFonts w:ascii="Arial" w:eastAsia="Times New Roman" w:hAnsi="Arial" w:cs="Arial"/>
            <w:color w:val="3A8AD9"/>
            <w:sz w:val="20"/>
            <w:szCs w:val="20"/>
            <w:u w:val="single"/>
            <w:lang w:eastAsia="ru-RU"/>
          </w:rPr>
          <w:t>https://rosreestr.ru/wps/portal/ais_rki</w:t>
        </w:r>
      </w:hyperlink>
      <w:r w:rsidRPr="004C69EA">
        <w:rPr>
          <w:rFonts w:ascii="Arial" w:eastAsia="Times New Roman" w:hAnsi="Arial" w:cs="Arial"/>
          <w:color w:val="000000"/>
          <w:sz w:val="20"/>
          <w:szCs w:val="20"/>
          <w:lang w:eastAsia="ru-RU"/>
        </w:rPr>
        <w:t>) позволяет узнать квалификацию кадастрового инженера и наличие у него действующего аттестата перед заключением договора на выполнение работ. Услуга по проверке предоставляется бесплатно и не требует какой-либо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Кадастровый инженер несёт административную и уголовную ответственность за несоблюдение требований законодательства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Убытки, причиненные действиями (бездействием) кадастрового инженера заказчику работ, подлежат возмещению по договору обязательного страхования гражданской ответственности кадастрового инженера.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как избежать земельных споров с соседями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Собственники земельных участков с неустановленными границами нередко сталкиваются с земельными спорами с соседями, что приводит к длительным судебным разбирательствам, а также с проблемами захвата своей территории.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правообладателям земельных участков о значимости определения границ своих земельных участков. Внесение в Единый государственный реестр недвижимости (ЕГРН) сведений о границах поможет вам свести к минимуму возможность возникновения земельных споров.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июне 2019 года был подписан Федеральный закон от 17 июня 2019 г. № 150-ФЗ «О внесении изменений в Федеральный закон «О кадастровой деятельности» и Федеральный закон «О государственной регистрации недвижимости», направленный на повышение эффективности проведения комплексных кадастровых работ. Законом установлено, что местоположение границ согласовывается с гражданами, обладающими смежными земельными участками на праве собственности, пожизненного наследуемого владения, постоянного (бессрочного) пользования или аренды на срок более пяти лет.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определить границы земельного участка, собственнику необходимо обратиться к кадастровому инженеру, который проводит процедуру согласования границ: индивидуально с каждым владельцем смежного участка или на общем собрании.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кадастровые инженеры – это специалисты в области проведения кадастровых работ в отношении объектов недвижимости, являющиеся членами саморегулируемых организаций (СРО) и имеющие действующий квалификационный аттестат. Одним из основных законов, регулирующих работу кадастровых инженеров, является Федеральный закон от 24.07.2007 № 221-ФЗ «О кадастровой деятельности».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Список кадастровых инженеров, включающий в себя более 39 тысяч специалистов, 2,5 тысячи из которых работают в Московской области, доступен на официальном сайте Росреестра (</w:t>
      </w:r>
      <w:hyperlink r:id="rId48"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 в разделе «Электронные услуги и сервисы» сервис «Реестр кадастровых инженеров». Сервис «Реестр кадастровых инженеров» (</w:t>
      </w:r>
      <w:hyperlink r:id="rId49" w:history="1">
        <w:r w:rsidRPr="004C69EA">
          <w:rPr>
            <w:rFonts w:ascii="Arial" w:eastAsia="Times New Roman" w:hAnsi="Arial" w:cs="Arial"/>
            <w:color w:val="3A8AD9"/>
            <w:sz w:val="20"/>
            <w:szCs w:val="20"/>
            <w:u w:val="single"/>
            <w:lang w:eastAsia="ru-RU"/>
          </w:rPr>
          <w:t>https://rosreestr.ru/wps/portal/ais_rki</w:t>
        </w:r>
      </w:hyperlink>
      <w:r w:rsidRPr="004C69EA">
        <w:rPr>
          <w:rFonts w:ascii="Arial" w:eastAsia="Times New Roman" w:hAnsi="Arial" w:cs="Arial"/>
          <w:color w:val="000000"/>
          <w:sz w:val="20"/>
          <w:szCs w:val="20"/>
          <w:lang w:eastAsia="ru-RU"/>
        </w:rPr>
        <w:t>) позволяет узнать квалификацию кадастрового инженера и наличие у него действующего аттестата перед заключением договора на выполнение работ. Услуга по проверке предоставляется бесплатно и не требует какой-либо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кадастровый инженер несёт административную и уголовную ответственность за несоблюдение требований законодательства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ВАЖНО: Отсутствие возражений у граждан, равно как и отказ подписывать акт согласования границ земельного участка, принимать извещение или контактировать после его получения, служат основаниями считать смежные границы участка официально согласованными.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Московской области расположено наибольшее количество земельных участков в стране, сведения о которых внесены в ЕГРН, – более 4,1 млн. земельных участков. Мы рекомендуем собственника земельных участков в Подмосковье, не имеющих точных границ, рассмотреть возможность проведения межевания, ведь местоположение границ земельного участка является одной из основных характеристик объекта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о внесении в ЕГРН сведений об уточнении границ земельного участка можно подать в любом офисе МФЦ. Услуга предоставляется бесплатно. Кроме того, мы рекомендуем владельцам подмосковной недвижимости вносить свои актуальные контактные данные в ЕГРН, которые могут потребоваться при решении земельного спора. Актуализировать контактные данные можно бесплатно, для этого также необходимо подать заявление в МФЦ.</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700 пунктов геодезической сети Российской Федерации расположены на территории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жителей Подмосковья о том, что на территории региона расположено 767 пунктов государственной геодезической сети (ГГС). Геодезический пункт – это инженерная конструкция, закрепляющая точку земной поверхности с определенными координатами. Сеть таких пунктов создается и используется в целях установления государственных систем координат.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Подмосковным Росреестром осуществляется предоставление заявителям сведений о координатах в местной системе координат МСК-50. Данные сведения используются, в том числе кадастровыми инженерами при выполнении кадастровых и землеустроительных работ. Для запроса информации из государственного фонда данных, полученных в результате проведения землеустройства, необходимо направить заявление в Управление Росреестра по Московской области (СКАЧАТЬ).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Сделать это можно почтовым отправлением или лично по адресу: 121170, г. Москва, ул. Поклонная, д. 13, а также на адрес электронной почты: </w:t>
      </w:r>
      <w:hyperlink r:id="rId50"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 Выписки из документов государственного фонда данных, полученных в результате землеустройства, предоставляются заинтересованным лицам бесплатно в течение 3 рабочих дней.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Подробную информацию ищите на нашем официальном сайте (</w:t>
      </w:r>
      <w:hyperlink r:id="rId51"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во вкладке «Физическим лицам» в разделе «Получение сведений из государственного фонда данных, полученных в результате землеустройства».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для выполнения геодезических и картографических работ в 2017 году подмосковным Росреестром по обращениям заинтересованных лиц предоставлено 629 выписок, содержащих сведения о координатах пунктов ГГС, в 2018 году – 3260 выписок, в I полугодии 2019 года – 1825 выписок.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Управление Росреестра по Московской области вносит данные о пунктах ГГС в единый государственный реестр недвижимости (ЕГРН). На сегодняшний день внесено уже 78% охранных зон пунктов ГГС, а до конца 2019 года планируется внести в ЕГРН 100%, при этом в соответствии с поручением Росреестра такой показатель внесения должен быть достигнут лишь в 2021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Обращаем ваше внимание, что в соответствии с законодательством Российской Федерации пункты ГГС являются федеральной собственностью и находятся под охраной государства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Законодательством Российской Федерации установлена обязанность собственников, владельцев или пользователей земельных участков, зданий, сооружений, на которых размещены пункты ГГС, обеспечивать их сохранность!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Частью 3 статьи 7.2 Кодекса Российской Федерации об административных правонарушениях (КоАП РФ) установлено, что уничтожение, повреждение или снос пунктов ГГС влечет наложение административного штрафа: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граждан в размере от 5 тысяч до 10 тысяч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должностных лиц - от 10 тысяч до 50 тысяч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юридических лиц - от 50 тысяч до 200 тысяч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Кроме того, в соответствии с частью 4 статьи 7.2 КоАП РФ неуведомление собственником, владельцем или пользователем земельного участка, здания либо сооружения, на которых размещены геодезические пункты, Управления Росреестра по Московской области об уничтожении, </w:t>
      </w:r>
      <w:r w:rsidRPr="004C69EA">
        <w:rPr>
          <w:rFonts w:ascii="Arial" w:eastAsia="Times New Roman" w:hAnsi="Arial" w:cs="Arial"/>
          <w:color w:val="000000"/>
          <w:sz w:val="20"/>
          <w:szCs w:val="20"/>
          <w:lang w:eastAsia="ru-RU"/>
        </w:rPr>
        <w:lastRenderedPageBreak/>
        <w:t>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влечет предупреждение или наложение административного штрафа в размере от 1 тысячи до 5 тысяч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Подмосковным Росреестром на постоянной основе осуществляется мониторинг сохранности пунктов ГГС. Информация предоставляется работающими на территории Подмосковья кадастровыми инженерами. В 2017 году проведено 580 обследований пунктов ГГС, в 2018 году 5 тыс. обследований, а за I полугодие 2019 года – порядка 3,5 тыс. обследований.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Геодезические пункты позволяют равномерно и с высокой точностью распространить на всю территорию государства единую систему координат, а так же обеспечить решение множества инженерно-технических задач для народного хозяйства, науки и обороны.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призывает вас бережно относиться к геодезическим пунктам.</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 страже земельного законодательства: выездные мероприятия в Одинцовском районе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рамках государственного земельного надзора осуществляет проведение мероприятий по соблюдению требований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5 сентября 2019 года сотрудники подмосковного Росреестра – государственные инспекторы Московской области по использованию и охране земель провели выездные мероприятия в Одинцовском районе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 нам поступило коллективное обращение жителей деревни Малые Вяземы, – комментирует ситуацию заместитель начальника отдела государственного земельного надзора Вероника Маккамбаева, – Местных жителей беспокоит деятельность предприятия по производству бетона, расположенного в непосредственной близости от жилых домов. Граждане жалуются на цементную пыль, сливание остатков бетонной смеси и размещение отвалов песка и щебня на прилегающих участках».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результате административного обследования установлено, что предприятие по производству бетона, расположенное по адресу: Московская область, Одинцовский район, в районе деревни Малые Вяземы, размещено и осуществляет свою деятельность на земельных участках, относящихся к категории земель «земли сельскохозяйственного назначения», вид разрешенного использования «для сельскохозяйственного использования». Таким образом, наблюдается использование земель не по целевому назначению, что является нарушением земельного законодательства РФ.</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производители бетона наносят непоправимый ущерб землям сельскохозяйственного назначения, разрушают и уничтожают плодородный слой почв, происходит загрязнение атмосферного воздуха выбросами цементной пыли, осуществляется слив остатков бетонной смеси, мойка бетоносмесителей – все это формирует неблагоприятную экологическую обстановку на прилегающей территории.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«Ситуация, сложившаяся в деревне Малые Вяземы, неприемлема, – комментирует произошедшее руководитель подмосковного Росреестра Татьяна Громова, – Управлением Росреестра по Московской области будут применяться предусмотренные законодательством Российской Федерации меры, направленные на пресечение нарушения земельного законодательства и административное воздействие к нарушителям. Мы надеемся на поддержку Правительства Московской области, администрации Одинцовского городского округа, а также правоохранительных органов».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благодарит телеканалы «Россия-1», «360-Подмосковье» и печатные издания «Подмосковье сегодня», «Одинцовская неделя» и «Новые рубежи» за информационное сопровождение мероприятия.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11 сентября Подмосковный Росреестр ответит на вопросы о получении выписки из каталога координат геодезических пунктов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проведет горячую телефонную линию по вопросам получения выписок из каталога координат исходной геодезической основы в местной системе координат МСК-50 11 сентября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получения выписки из каталога координат пунктов государственной геодезической сети необходимо обратиться с заявлением в Управление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Подать заявление можно: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лично по адресу: г. Москва, ул. Поклонная, д.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 почте на адрес: 121170, г. Москва, ул. Поклонная, д. 13; · на адрес электронной почты: </w:t>
      </w:r>
      <w:hyperlink r:id="rId52"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Форма заявления и подробная информацию размещены на нашем официальном сайте (</w:t>
      </w:r>
      <w:hyperlink r:id="rId53"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во вкладке «Физическим лицам» в разделе «Получение сведений из государственного фонда данных, полученных в результате землеустройства».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у вас возникли затруднения с получением информации из каталога координат геодезических пунктов, главный специалист-эксперт отдела геодезии и картографии Елена Ломова ответит на все ваши вопросы.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Горячая линия состоится с 11.00 до 13.00 часов 11 сентября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по номеру телефона: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число заявлений о запрете сделок без личного участия собственника в июле увеличилось вдвое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владельцев подмосковной недвижимости о дополнительном способе защитить свое имущество.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Владелец недвижимого имущества имеет возможность подать заявление о том, что сделки с принадлежащим ему имуществом могут производиться только при его личном участии.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подаче такого заявления в Единый государственный реестр недвижимости (ЕГРН) вносится соответствующая запись, которая является основанием для возврата документов, представленных иным лицом (не являющимся собственником объекта недвижимости или его законным представителем), без рассмотрения, что поможет защитить недвижимость от совершения мошеннических действий со стороны третьих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о невозможности регистрации перехода, прекращения, ограничения права и обременения объекта недвижимости без личного участия собственника можно подать: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Многофункциональных центрах предоставления государственных и муниципальных услуг «Мои документы»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экстерриториально – в филиалах Федеральной кадастровой палаты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почтовым отправлением, предварительно заверив свою подпись у нотариуса;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Личном кабинете правообладателя на официальном сайте Росреестра (</w:t>
      </w:r>
      <w:hyperlink r:id="rId54"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 разделе «Услуги и сервисы» во вкладке «Иное».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сегодняшний день данная услуга набирает популярность. По данным Управления Росреестра по Московской области, в июле более 36 тыс. собственников подмосковной недвижимости подали заявления о внесении в ЕГРН соответствующей записи, что превышает общее количество подобных заявлений за первое полугодие 2019 года (34 381 чел.).</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Услуга по внесению в ЕГРН записи о невозможности проведения сделок с недвижимостью без личного участия собственника предоставляется бесплатно.</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что нужно знать при сносе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владельцам подмосковной недвижимости о необходимости снятия с кадастрового учета объектов недвижимого имущества при прекращении их существования.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Снимать объект недвижимости с учета в Едином государственном реестре недвижимости (ЕГРН) нужно в случаях уничтожения, гибели в чрезвычайных ситуациях или сноса объекта в соответствии с законодательством.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«Снятие разрушенного объекта с кадастрового учета позволит возвести и зарегистрировать новый объект недвижимости, – комментирует ситуацию руководитель подмосковного Росреестра Татьяна Громова, – Кроме того, с момента государственной регистрации прекращения права на объект не будет начисляться налог на недвижимое имущество».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Так, в июле 2019 года подмосковным Росреестром снято с кадастрового учета более 140 тысяч объектов недвижимости. Всего за первое полугодие 2019 года в Московской области снято с кадастрового учета порядка 530 тысяч объектов недвижимости, что в 3,2 раза превышает аналогичный показатель за весь 2018 год (164 720 объектов).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Снятие с учета здания или сооружения осуществляется на основании заявления собственника и Акта обследования, подготовленного кадастровым инженером. Акт обследования подтверждает факт отсутствия объекта недвижимости. Данный документ составляется в электронной форме и заверяется усиленной квалифицированной электронной подписью (УКЭП).</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о снятии объекта с государственного кадастрового учета можно подать лично, обратившись в офис многофункционального центра «Мои документы», или в электронной форме через «Личный кабинет правообладателя» на официальном сайте Росреестра (</w:t>
      </w:r>
      <w:hyperlink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Напоминаем, для подачи документов в электронном виде нужна электронная подпись заявителя (УКЭП). Заявление может подать как владелец имущества, так и его доверенное лицо по нотариальной доверенности.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Снятие с кадастрового учета и прекращение права собственности – бесплатные процедуры и занимают 12 рабочих дней с момента поступления документов в орган регистрации.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провел девятнадцать горячих линий с января по август 2019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ежемесячно проводятся горячие телефонные линии для получателей услуг Росреестра. В течение 2019 года запланировано проведение 30 горячих линий по вопросам предоставления государственных услуг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Любое заинтересованное лицо, будь то владелец недвижимости в Подмосковье или заявитель из любого региона России, может получить исчерпывающую информацию по конкретным жизненным ситуациям в режиме реального времени.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в августе 2019 года Управлением Росреестра по Московской области проведено три горячих телефонных линии. Специалисты подмосковного Росреестра ответили на вопросы по реализации норм Федерального закона от 03.07.2019 № 237-ФЗ «О государственной кадастровой оценке», дали разъяснения по использованию электронных услуг Росреестра, а также проконсультировали граждан по срокам осуществления учетно-регистрационных действия. Всего с начала 2019 года подмосковным Росреестром проведено 19 горячих телефонных линий.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обратиться в Управление можно ежедневно!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Номера телефонов справочно-информационной службы (Колл-центра):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(499) 148-82-60, 8 (499) 148-49-74, 8 (499) 148-85-75, 8 (499) 264-20-89, 8 (499) 264-87-55, 8 (499) 152-23-86; по общим вопросам: 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с понедельника по четверг с 9-00 до 18-00 и в пятницу с 9-00 до 16-45! Если вы хотите записаться на личный прием к руководству подмосковного Росреестра, вы можете обратиться в Колл-центр Управления: 8 (499) 148-89-49 или позвонить в Ведомственный центр телефонного обслуживания Росреестра по телефону: 8 (800) 100-34-34.</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Подмосковном Росреестре состоялся конкурс на замещение вакантных должностей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состоялся конкурс на замещение вакантных должностей федеральной государственной гражданской службы, в котором приняли участие более 80 соискателей.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Конкурс проводился в два этапа: на первом были рассмотрены документы кандидатов, на втором - участники конкурса прошли письменное тестирование и индивидуальное собеседование.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Прошедшие конкурс кандидаты будут приглашены на работу.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Актуальные вакансии подмосковного Росреестра регулярно размещаются на официальном сайте ведомства во вкладке «О Росреестре» раздел «Кадровое обеспечение» (</w:t>
      </w:r>
      <w:hyperlink r:id="rId55"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и на портале государственной службы: </w:t>
      </w:r>
      <w:hyperlink r:id="rId56" w:history="1">
        <w:r w:rsidRPr="004C69EA">
          <w:rPr>
            <w:rFonts w:ascii="Arial" w:eastAsia="Times New Roman" w:hAnsi="Arial" w:cs="Arial"/>
            <w:color w:val="3A8AD9"/>
            <w:sz w:val="20"/>
            <w:szCs w:val="20"/>
            <w:u w:val="single"/>
            <w:lang w:eastAsia="ru-RU"/>
          </w:rPr>
          <w:t>https://gossluzhba.gov.ru/</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приглашаем к сотрудничеству выпускников профильных ВУЗов и специалистов в области земельно-имущественных отношений. Резюме направлять в отдел государственной службы и кадров по адресу электронной почты: </w:t>
      </w:r>
      <w:hyperlink r:id="rId57" w:history="1">
        <w:r w:rsidRPr="004C69EA">
          <w:rPr>
            <w:rFonts w:ascii="Arial" w:eastAsia="Times New Roman" w:hAnsi="Arial" w:cs="Arial"/>
            <w:color w:val="3A8AD9"/>
            <w:sz w:val="20"/>
            <w:szCs w:val="20"/>
            <w:u w:val="single"/>
            <w:lang w:eastAsia="ru-RU"/>
          </w:rPr>
          <w:t>HrDep@to50reg.ru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Строим вместе: в Подмосковном Росреестре состоялся семинар для застройщиков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28 августа 2019 года в Управлении Росреестра по Московской области состоялся обучающий семинар для застройщиков региона.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мероприятии приняли участие представители Росреестра, Министерства имущественных отношений Московской области, Министерства жилищной политики Московской области, Главного управления Государственного строительного надзора Московской области, ППК «Фонд защиты прав граждан – участков долевого строительства», ООО «ТехноКад» и других организаций.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Встречу открыла руководитель подмосковного Росреестра Татьяна Громова, отметив качество предоставления государственных услуг Росреестра как приоритетную задачу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активно работаем над тем, чтобы повысить качество осуществления учетно-регистрационных действий. Это наша приоритетная задача! Заявители должны получать результат не только качественно, но и в максимально короткие сроки. На семинаре мы обсудим имеющиеся вопросы профессионального сообщества и, я надеюсь, что проведение подобных семинаров даст положительные результаты».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семинара специалистами подмосковного Росреестра рассмотрены основные аспекты государственной регистрации прав на объекты долевого строительства с учетом нововведений в законодательство, типичные ошибки, допускаемые кадастровыми инженерами, а также возможности электронных сервисов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Представитель Министерства жилищной политики Московской области Елизавета Березкина осветила вопросы постановки многоквартирных домов на кадастровый учет и межведомственное взаимодействие.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«Большинство приостановлений в осуществлении учетно-регистрационных действий происходит из-за некачественной работы кадастровых инженеров.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Основные ошибки - это неверное указание сведений об адресе, несоответствие графической части требованиям, отсутствие проектной документации в надлежащем виде и другие. Минжилполитики и Росреестр регулярно проводят заседания рабочей группы, на которых рассматриваются основные ошибки и проблемные вопросы. Приглашаем к участию кадастровых инженеров!»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техническим аспектам выступил заместитель руководителя отдела обслуживания клиентов ООО «ТехноКад» Олег Береснев, который поделился практикой взаимодействия застройщиков с органами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Презентации и материалы по результатам проведения обучающего семинара доступны для всех заинтересованных лиц в папке «Для застройщиков» на платформе Яндекс-диск: </w:t>
      </w:r>
      <w:hyperlink r:id="rId58" w:history="1">
        <w:r w:rsidRPr="004C69EA">
          <w:rPr>
            <w:rFonts w:ascii="Arial" w:eastAsia="Times New Roman" w:hAnsi="Arial" w:cs="Arial"/>
            <w:color w:val="3A8AD9"/>
            <w:sz w:val="20"/>
            <w:szCs w:val="20"/>
            <w:u w:val="single"/>
            <w:lang w:eastAsia="ru-RU"/>
          </w:rPr>
          <w:t>https://yadi.sk/d/nSqHpugMLIa4Eg</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напоминает собственникам о возможности защитить их недвижимость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что 13 августа 2019 года вступил в силу Федеральный закон от 02 августа 2019 №267-ФЗ «О внесении изменений в отдельные законодательные акты Российской Федерации»,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(УКЭП).</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Согласно новому закону, владельцам недвижимости для проведения сделок в электронном виде с использованием УКЭП необходимо представить заявление о возможности проведения таких действий. Заявление должно быть оформлено на бумаге с личной подписью собственника объекта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поступлении в Росреестр заявления о возможности регистрации перехода или прекращения права на основании документов, подписанных УКЭП, в Единый государственный реестр недвижимости (ЕГРН) вносится соответствующая запись.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Отсутствие в ЕГРН такой записи повлечет возврат без рассмотрения представленного в электронном виде заявления о государственной регистрации перехода или прекращения права собственности на соответствующий объект недвижимости, за исключением случаев, предусмотренных законом. СКАЧАТЬ: Образец заполнения Заявления о возможности регистрации на основании документов, подписанных УКЭП.</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В частности, внесение отметки в ЕГРН не требуется, если электронная подпись выдана Федеральной кадастровой палатой Росреестра, при совершении сделок в нотариальной форме и </w:t>
      </w:r>
      <w:r w:rsidRPr="004C69EA">
        <w:rPr>
          <w:rFonts w:ascii="Arial" w:eastAsia="Times New Roman" w:hAnsi="Arial" w:cs="Arial"/>
          <w:color w:val="000000"/>
          <w:sz w:val="20"/>
          <w:szCs w:val="20"/>
          <w:lang w:eastAsia="ru-RU"/>
        </w:rPr>
        <w:lastRenderedPageBreak/>
        <w:t>представлении документов на регистрацию нотариусами, а также представлении документов на регистрацию органами власти либо местного самоуправления. Не требуется также специального заявления от собственника, если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сторонами договора купли-продажи недвижимости при подаче электронного пакета документов используются информационные технологии взаимодействия кредитных организаций с Росреестром.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напоминаем, что каждый владелец недвижимости может подать заявление о том, что сделки с принадлежащим ему имуществом могут производиться только при его личном участии. При подаче такого заявления в ЕГРН также будет внесена соответствующая запись.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СКАЧАТЬ: Образец заполнения Заявления о невозможности регистрации перехода, прекращения, ограничения права и обременения объекта недвижимости без личного участия его собственника.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Оба вида заявлений можно подать: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Многофункциональных центрах предоставления государственных и муниципальных услуг «Мои документы»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экстерриториально – в филиалах Федеральной кадастровой палаты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почтовым отправлением, предварительно заверив свою подпись у нотариуса.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Подмосковный Росреестр обращает внимание на то, что собственник может представить в Росреестр оба вида заявлений: о невозможности проведения сделок с недвижимостью без его личного участия (как граждане, так и организации) и заявление о возможности проведения сделок с недвижимостью с использованием его УКЭП (граждане). Заполнение формы заявления возможно самостоятельно.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СКАЧАТЬ: Форма заявления для заполнения в формате Еxcel.</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hyperlink r:id="rId59" w:history="1">
        <w:r w:rsidRPr="004C69EA">
          <w:rPr>
            <w:rFonts w:ascii="Arial" w:eastAsia="Times New Roman" w:hAnsi="Arial" w:cs="Arial"/>
            <w:color w:val="3A8AD9"/>
            <w:sz w:val="20"/>
            <w:szCs w:val="20"/>
            <w:u w:val="single"/>
            <w:lang w:eastAsia="ru-RU"/>
          </w:rPr>
          <w:t>Образец (Заявление- запрет без личного участия).pdf</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hyperlink r:id="rId60" w:history="1">
        <w:r w:rsidRPr="004C69EA">
          <w:rPr>
            <w:rFonts w:ascii="Arial" w:eastAsia="Times New Roman" w:hAnsi="Arial" w:cs="Arial"/>
            <w:color w:val="3A8AD9"/>
            <w:sz w:val="20"/>
            <w:szCs w:val="20"/>
            <w:u w:val="single"/>
            <w:lang w:eastAsia="ru-RU"/>
          </w:rPr>
          <w:t>Образец (Заявление- разрешение сделок с УКЭП).pdf</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hyperlink r:id="rId61" w:history="1">
        <w:r w:rsidRPr="004C69EA">
          <w:rPr>
            <w:rFonts w:ascii="Arial" w:eastAsia="Times New Roman" w:hAnsi="Arial" w:cs="Arial"/>
            <w:color w:val="3A8AD9"/>
            <w:sz w:val="20"/>
            <w:szCs w:val="20"/>
            <w:u w:val="single"/>
            <w:lang w:eastAsia="ru-RU"/>
          </w:rPr>
          <w:t>Форма заявления_полная.xls</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«дачную амнистию» продлили до 1 марта 2021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владельцев загородной недвижимости о вступлении в силу Федерального закона от 02 августа 2019 №267-ФЗ «О внесении изменений в отдельные законодательные акты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Нововведения дают возможность гражданам поставить садовые и жилые дома, созданные на земельном участке, предназначенном для ведения садоводства, на кадастровый учет и осуществить регистрацию прав в упрощенном порядке.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оформления прав на такие дома необходимо представить только технический план объекта недвижимости, подготовленный кадастровым инженером, и, если в ЕГРН не зарегистрировано право заявителя на земельный участок, правоустанавливающие документы на данный земельный участок. Предоставление уведомлений о планируемых строительстве или реконструкции объекта, а также об окончании строительства не требуется!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этой связи, правообладатели таких объектов недвижимости, ранее подававшие документы для осуществления учетно-регистрационных действий, но получившие приостановление в связи с отсутствием вышеперечисленных уведомлений, могут обратиться в МФЦ Московской области с заявлением о возобновлении процедуры кадастрового учета и регистрации прав в связи с изменениями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если органом регистрации прав ранее принято решение об отказе в осуществлении кадастрового учета и регистрации прав, заявитель вправе повторно представить пакет документов с соблюдением порядка, установленного Федеральным законом от 13.07.2015 №218-ФЗ «О государственной регистрации недвижимости». Данные документы будут рассмотрены в соответствии с положениями нового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«Дачная амнистия» применяется исключительно для объектов недвижимости, которые расположены на земельных участках, предоставленных для ведения садоводства, – комментирует ситуацию начальник отдела государственного кадастрового учета и государственной регистрации прав Анна Кузнецова. – То есть, если речь идёт о строительстве жилого дома в границах населённых пунктов, на землях, предназначенных для ведения личного подсобного хозяйства (ЛПХ), для индивидуального жилищного строительства (ИЖС), то здесь положения о «дачной амнистии» не применяются, и соблюдение уведомительного порядка является обязательным».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«дачная амнистия» начала своё действие в 2006 году и продлилась до 1 марта 2019 года. За это время жители Московской области смогли оформить права в упрощенном порядке почти на 1,1 миллион объектов недвижимости: земельные участки, дачи, садовые домики, бани, гаражи. Наибольшее применение «дачная амнистия» получила в 2010 году – в Подмосковье было зарегистрировано 196 тысяч прав в упрощенном порядке. С тех пор этот показатель сокращался: в 2013 году – 56,1 тысячи, в 2015 году – 33,6 тысячи, в 2017 – 14,6 тысячи прав, в 2018 году и в январе-феврале 2019 года – всего 2,9 тысячи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28 августа Подмосковный Росреестр проведет семинар для застройщиков региона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проведет обучающий семинар для застройщиков региона 28 августа 2019 года.</w:t>
      </w:r>
      <w:r w:rsidRPr="004C69EA">
        <w:rPr>
          <w:rFonts w:ascii="Arial" w:eastAsia="Times New Roman" w:hAnsi="Arial" w:cs="Arial"/>
          <w:color w:val="000000"/>
          <w:sz w:val="20"/>
          <w:szCs w:val="20"/>
          <w:lang w:eastAsia="ru-RU"/>
        </w:rPr>
        <w:br/>
        <w:t>Специалисты подмосковного Росреестра расскажут представителям организаций девелоперов об основных аспектах государственной регистрации прав на объекты долевого строительства с учетом нововведений в законодательство, а также рассмотрят методологические, технологические и организационные вопросы осуществления государственного кадастрового учета многоквартирных домов и помещений в них.</w:t>
      </w:r>
      <w:r w:rsidRPr="004C69EA">
        <w:rPr>
          <w:rFonts w:ascii="Arial" w:eastAsia="Times New Roman" w:hAnsi="Arial" w:cs="Arial"/>
          <w:color w:val="000000"/>
          <w:sz w:val="20"/>
          <w:szCs w:val="20"/>
          <w:lang w:eastAsia="ru-RU"/>
        </w:rPr>
        <w:br/>
        <w:t>В мероприятии планируется участие представителей Министерства жилищной политики Московской области, Главного управления Государственного строительного надзора Московской области, ППК «Фонд защиты прав граждан – участков долевого строительства», ООО «ТехноКад», Ассоциации застройщиков Московской области и других организаций.</w:t>
      </w:r>
      <w:r w:rsidRPr="004C69EA">
        <w:rPr>
          <w:rFonts w:ascii="Arial" w:eastAsia="Times New Roman" w:hAnsi="Arial" w:cs="Arial"/>
          <w:color w:val="000000"/>
          <w:sz w:val="20"/>
          <w:szCs w:val="20"/>
          <w:lang w:eastAsia="ru-RU"/>
        </w:rPr>
        <w:br/>
        <w:t>Семинар состоится на площадке Управления по адресу: г. Москва, ул. Поклонная, д.13.</w:t>
      </w:r>
      <w:r w:rsidRPr="004C69EA">
        <w:rPr>
          <w:rFonts w:ascii="Arial" w:eastAsia="Times New Roman" w:hAnsi="Arial" w:cs="Arial"/>
          <w:color w:val="000000"/>
          <w:sz w:val="20"/>
          <w:szCs w:val="20"/>
          <w:lang w:eastAsia="ru-RU"/>
        </w:rPr>
        <w:br/>
        <w:t>Вопросы представителей компаний-застройщиков направлять на почту </w:t>
      </w:r>
      <w:hyperlink r:id="rId62" w:history="1">
        <w:r w:rsidRPr="004C69EA">
          <w:rPr>
            <w:rFonts w:ascii="Arial" w:eastAsia="Times New Roman" w:hAnsi="Arial" w:cs="Arial"/>
            <w:color w:val="3A8AD9"/>
            <w:sz w:val="20"/>
            <w:szCs w:val="20"/>
            <w:u w:val="single"/>
            <w:lang w:eastAsia="ru-RU"/>
          </w:rPr>
          <w:t>NasakinaMS@to50reg.ru</w:t>
        </w:r>
      </w:hyperlink>
      <w:r w:rsidRPr="004C69EA">
        <w:rPr>
          <w:rFonts w:ascii="Arial" w:eastAsia="Times New Roman" w:hAnsi="Arial" w:cs="Arial"/>
          <w:color w:val="000000"/>
          <w:sz w:val="20"/>
          <w:szCs w:val="20"/>
          <w:lang w:eastAsia="ru-RU"/>
        </w:rPr>
        <w:t>.</w:t>
      </w:r>
      <w:r w:rsidRPr="004C69EA">
        <w:rPr>
          <w:rFonts w:ascii="Arial" w:eastAsia="Times New Roman" w:hAnsi="Arial" w:cs="Arial"/>
          <w:color w:val="000000"/>
          <w:sz w:val="20"/>
          <w:szCs w:val="20"/>
          <w:lang w:eastAsia="ru-RU"/>
        </w:rPr>
        <w:br/>
        <w:t>Вопросы представителей региональных СМИ направлять на почту </w:t>
      </w:r>
      <w:hyperlink r:id="rId63" w:history="1">
        <w:r w:rsidRPr="004C69EA">
          <w:rPr>
            <w:rFonts w:ascii="Arial" w:eastAsia="Times New Roman" w:hAnsi="Arial" w:cs="Arial"/>
            <w:color w:val="3A8AD9"/>
            <w:sz w:val="20"/>
            <w:szCs w:val="20"/>
            <w:u w:val="single"/>
            <w:lang w:eastAsia="ru-RU"/>
          </w:rPr>
          <w:t>Ypravleniemo@yandex.ru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Очередной семинар для органов власти Подмосковья провели в областном Росреестре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21 августа 2019 года Управление Росреестра по Московской области провело очередной методический семинар для органов государственной власти и местного самоуправления региона. Обучение прошли более 60 представителей госструктур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Подмосковным Росреестром проводится цикл семинаров с целью повышения эффективности электронного взаимодействия с органами государственной власти и местного самоуправления. Напомним, ранее такой семинар проводился в июне.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Встречу открыли руководитель Управления Татьяна Громова и заместитель министра имущественных отношений Московской области Андрей Данелюк.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Спикерами семинара выступили специалисты Управления Росреестра и Филиала ФГБУ «ФКП Росреестра» по Московской области, Министерства имущественных отношений Московской области и Московского областного бюро технической инвентаризации (ГУП МО «МОБТИ»).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Специалистами подмосковного Росреестра рассмотрены особенности осуществления учетно-регистрационных действий в связи с изменениями законодательства и порядок оформления прав на недвижимое имущество публичного образования. Кроме того, были отмечены муниципальные образования, активно использующие электронные сервисы Росреестра, а также те муниципальные образования, которым необходимо увеличивать активность.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в июле 2019 года наибольшее количество пакетов подавалось в электронном виде органами местного самоуправления Дубны (82%), Краснознаменска (74%), Сергиева-Посада (73%), Озер (69%), Власихи (67%), Дмитрова (65%) и Луховиц (61%). При этом наилучшую динамику получения услуг Росреестра в электронном виде показывают г.о. Богородский, Власиха, Сергиев-Посад, Краснозаменск и Дубна.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Филиал ФГБУ «ФКП Росреестра» по Московской области осветил вопросы получения сведений из ЕГРН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Представитель ГУП МО «МОБТИ» рассказал участникам семинара о возможностях электронных сервисов.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Купля-продажа жилья: число зарегистрированных переходов прав в Московской области выросло на 12 %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июле Управлением Росреестра по Московской области зарегистрировано 18 441 переход прав на основании договоров купли-продажи жилья, что на 12,4% выше показателя июня (16 402).</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годовом отношении в июле текущего года количество зарегистрированных прав на основании договоров купли-продажи жилья на 5,4% выше, чем в июле 2018 года, и на 23,5%, чем в июле 2017 года (17 495 и 14 935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с начала года подмосковным Росреестром зарегистрировано более 120 тыс. переходов прав по договорам купли-продажи жилья, что на 11,2% больше, чем за первые семь месяцев 2018 года (110 794), и на треть больше, чем двумя годами ранее (96 815).</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За семь месяцев 2019 года в Московской области зарегистрировано более 50 тыс. ДДУ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с начала 2019 года зарегистрировано более 50 тыс. договоров участия в долевом строительстве (51 370 ДДУ), что на 7,5% превышает аналогичный показатель 2018 года (47 771 ДДУ). Преобладающее число ДДУ заключены физическими лицами - 88 %, годом ранее этот показатель достигал 96%.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июле 2019 года в Московской области зарегистрировано 5805 договоров участия в долевом строительстве, что на 9,6% ниже прошлогоднего показателя (6419 ДДУ), также отмечается спад на 39% по сравнению с июнем текущего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«Рост количества договоров участия в долевом строительстве в июне на 44,2 % и затем снижение в июле могут быть обусловлены переходом рынка недвижимости на работу по новым правилам, - комментирует ситуацию руководитель подмосковного Росреестра Татьяна Громова. - С 1 июля 2019 года вступили в силу изменения законодательства в сфере долевого строительства, в связи с чем всем участникам строительной отрасли потребуется некоторые время для преобразования своей работы, однако в ближайшие месяцы ситуация стабилизируется».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отмечает увеличение регистрации прав на жилые помещения на 25 % и на земельные участки на 19 %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июле текущего года зарегистрировано более 50 тыс. прав на жилые помещения в Московской области (52 691). Это на 24,9 % больше, чем в прошлом месяце (42 194 права).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годовом отношении в июле 2019 года количество зарегистрированных прав на 12,5% выше аналогичного месяца прошлого года – 52 691 против 46 845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период с января по июль зарегистрировано 332 669 прав на жилые помещения, что соизмеримо с показателями 2018 года (320 891).</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количество ипотечных договоров в июле выросло на 47%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в июле 2019 года внесено в Единый государственный реестр недвижимости (ЕГРН) 27 457 записей об ипотеке. Это на 47,1 % больше, чем в июне текущего года, когда в ЕГРН было внесено 18 666 записей об ипотеке.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с начала года в Московской области оформлено 144 248 договоров, что соизмеримо с показателями января-июля 2017 и 2018 годов (156 137 и 155 976 соответственно).</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Хотите узнать сроки регистрации недвижимости и постановки на кадастровый учет? 21 августа звоните на «горячую линию»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проведет очередную «горячую телефонную линию» 21 августа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Владельцы подмосковной недвижимости смогут получить консультацию специалистов по вопросам сроков осуществления учетно-регистрационных действий: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Каковы сроки постановки недвижимости на кадастровый учет, государственной регистрации прав и единой процедуры при подаче документов через МФЦ? · Сокращены ли сроки учетно-регистрационных действий при подаче документов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Порядок регистрации и постановки на кадастровый учет недвижимости, попадающей под действие закона о «дачной амнистии».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На вопросы граждан ответит заместитель начальника отдела государственного кадастрового учета и государственной регистрации прав Алексей Тушов.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«Горячая телефонная линия» состоится 21 августа с 11.00 до 13.00 часов.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по телефону: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и МФЦ разработают новый формат Соглашения о сотрудничестве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состоялась рабочая встреча представителей Управления с ГКУ МО «Московский областной многофункциональный центр предоставления государственных и муниципальных услуг» (МФЦ) и Филиалом ФГБУ «ФКП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Встречу открыла руководитель подмосковного Росреестра Татьяна Громова, отмечая важность оперативного взаимодействия между органами регистрации и МФЦ, которые с 2016 года наделены полномочиями предоставления основных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совещании рассмотрены вопросы регистрации недвижимости при подаче заявлений, подписанных усиленной квалифицированной подписью (УКЭП), порядок действия при получении заявлений о невозможности регистрации без личного участия правообладателей, вопросы хранения невостребованных заявителями документов по итогам оказания государственных услуг Росреестра, а также методические вопросы.</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Руководитель Подмосковного Росреестра Татьяна Громова провела прием граждан</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 в приемной Президента РФ</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 августа 2019 года руководитель Управления Росреестра по Московской области Татьяна Громова по поручению Президента Российской Федерации провела личный приём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приема Татьяна Громова рассмотрела вопросы пяти заявителей в части государственного земельного надзора, государственной регистрации прав на жилые помещения и постановки объектов недвижимости на государственный кадастровый учет. Кроме того, структурным подразделениям Управления Росреестра по Московской области дано поручение подготовить письменные разъяснения по заданным вопросам всем обратившимся на личный прием гражданам.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ежедневно в Управлении Росреестра по Московской области функционирует справочно-информационная служба (Колл-центр) с понедельника по четверг с 9-00 до 18-00 и в пятницу с 9-00 до 16-45 по телефонам: 8 (499) 148-82-60, 8 (499) 148-49-74, 8 (499) 148-85-75, 8 (499) 264-20-89, 8 (499) 264-87-55, 8 (499) 152-23-86.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вы хотите записаться на личный прием к руководству подмосковного Росреестра, вы можете обратиться в Колл-центр Управления: 8 (499) 148-89-49 или позвонить в Ведомственный центр телефонного обслуживания Росреестра по телефону: 8 (800) 100-34-34.</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Регистрация - качественно! Подмосковный Росреестр обучает регистраторов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состоялся очередной обучающий семинар для государственных регистраторов прав. В мероприятии приняли участие сотрудники всех территориальных отделов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государственные регистраторы прав - это должностные лица Росреестра, уполномоченные осуществлять государственную регистрацию прав и кадастровый учет объектов недвижимости. Для того чтобы стать регистратором, сотрудники Росреестра проходят обучение, а затем сдают экзамен на соответствие требованиям, предъявляемым к государственным регистраторам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количеству осуществления учетно-регистрационных действий Московская область занимает лидирующие позиции среди субъектов Российской Федерации, - комментирует ситуацию руководитель подмосковного Росреестра Татьяна Громова, - Так, по состоянию на 1 августа 2019 года нами получено более 1,9 миллиона заявлений для осуществления учетно-регистрационных действий в отношении объектов подмосковной недвижимости. В целях улучшения качества оказываемых государственных услуг мы регулярно проводим обучающие семинары, направленные на повышение уровня квалификации государственных регистраторов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И.о. заместителя руководителя подмосковного Росреестра Татьяна Илларионова, начальник отдела предоставления государственных услуг в электронном виде Анна Цыганкова, заместители </w:t>
      </w:r>
      <w:r w:rsidRPr="004C69EA">
        <w:rPr>
          <w:rFonts w:ascii="Arial" w:eastAsia="Times New Roman" w:hAnsi="Arial" w:cs="Arial"/>
          <w:color w:val="000000"/>
          <w:sz w:val="20"/>
          <w:szCs w:val="20"/>
          <w:lang w:eastAsia="ru-RU"/>
        </w:rPr>
        <w:lastRenderedPageBreak/>
        <w:t>начальника отдела государственного кадастрового учета и государственной регистрации прав Наталья Андриянова и Алексей Тушов, и.о. начальника отдела повышения качества данных ЕГРН Управления Ирина Хвалова, и.о. начальника отдела координации и анализа в учетно-регистрационной сфере Ольга Скрябина, и.о. начальника отдела государственной регистрации недвижимости Анна Покотиленко осветили самые актуальные темы регистрации недвижимости, а также ответили на вопросы регистраторов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Порядка 4 тыс. заявлений получено Подмосковным Росреестром в рамках реализации «лесной амнистии»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Два года назад принят закон о «лесной амнистии», позволяющий урегулировать проблемы, связанные с пересечениями границ земельных участков из земель лесного фонда с границами участков, относящихся к землям иных категорий (Федеральный закон № 280-ФЗ от 29.07.2017). Законом предусмотрено устранение противоречий органом регистрации прав в сведениях Единого государственного реестра недвижимости (ЕГРН) в связи с пересечениями границ земельных участков и лесных участков в срок до 1 января 2023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за период действия закона о «лесной амнистии» в Управление Росреестра по Московской области поступило 3808 заявлений об осуществлении учетно-регистрационных действий на объекты недвижимости, попадающие под положения статьи 60.2 Федерального закона № 218-ФЗ «О государственной регистрации недвижимости». В отношении 2030 заявлений приняты решения об осуществлении учетно-регистрационных действий.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работать на опережение, в октябре 2017 года при Управлении создана рабочая группа по вопросам реализации закона о «лесной амнистии» - комментирует ситуацию руководитель подмосковного Росреестра Татьяна Громова, - За это время в отношении 2820 земельных участков устранены пересечения с лесными участками. Кроме того, 533 земельным участкам изменена категория земель с «земли лесного фонда» на «земли сельскохозяйственного назначения» или «земли населенных пунктов».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Управлением Росреестра по Московской области ведутся активные работы по взаимодействию с территориальным органом Россельхознадзора в отношении существующих пересечений границ 1534 земельных участков сельскохозяйственного назначения, оборот которых регулируется Федеральным законом от 24.07.2002 № 101-ФЗ «Об обороте земель сельскохозяйственного назначения», с границами лесных участков.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5,5 тыс. заявлений рассмотрено апелляционной комиссией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2017 года при Управлении Росреестра по Московской области функционирует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первом полугодии 2019 года проведено 21 заседание Апелляционной комиссии. Количество рассмотренных заявлений по сравнению с аналогичным периодом 2018 года уменьшилось на 27,0 % (1016 и 1391 заявление соответственно). В июле 2019 года рассмотрено 155 заявлений, что на 9,4% меньше, чем годом ранее.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время работы Апелляционной комиссии состоялось 105 заседаний, на которых было рассмотрено 5533 заявления. Наибольшее количество заявлений касается обжалования решений о приостановлении по пунктам 5, 7, 20, 49 ч. 1 ст. 26 Федерального закона от 13.07.2015 № 218-ФЗ «О государственной регистрации недвижимости». Чаще всего представленные межевые и технические планы не соответствовали требованиям, утвержденным Минэкономразвития России. Кроме того, при уточнении местоположения границ и площади земельного участка, были выявлены пересечения с границами другого земельного участка, однако заявление было подано не на исправление реестровой ошибки. Зачастую владельцы земельных участков подают заявления на необоснованное увеличение площади, что также ведет к приостановлению осуществления государственного кадастрового учета и государственной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Решения об отказе в принятии к рассмотрению заявлений об обжаловании решения о приостановлении принимались апелляционной комиссией по следующим причинам: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заявление было подано с нарушением срока, установленного ч. 2 ст. 26.1 Федерального закона от 24.07.2007 № 221-ФЗ «О кадастровой деятельности» и пункта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21 Положения о комиссии, утвержденного Приказом Минэкономразвития России от 30.03.2016 № 193;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момент рассмотрения апелляционной комиссией заявления об обжаловании решения государственный кадастровый учет в отношении объектов недвижимости осуществлен, таким образом, причины, послужившие основанием для принятия решения о приостановлении осуществления государственного кадастрового учета, устранены.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Информация о порядке работы Апелляционной комиссии Управления, а также перечень и формы документов, необходимых для обращения в комиссию размещены на официальном сайте Росреестра (</w:t>
      </w:r>
      <w:hyperlink r:id="rId64"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 в разделе: Деятельность /Обеспечение кадастровой деятельности/Апелляционные комиссии. Кроме того, на сайте размещается справочная информация о принятых решениях Апелляционной комиссии не позднее пяти рабочих дней со дня принятия соответствующего решения.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Справочно: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Прием заявлений в Апелляционную комиссию об обжаловании решений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 принятого в отношении документов, необходимых для осуществления государственного кадастрового учета осуществляется: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Лично либо посредством почтового отправления с описью вложения и с уведомлением о вручении по адресам: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121170, г. Москва, Поклонная ул., д.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общего обеспечения Управления Федеральной службы государственной регистрации, кадастра и картографии по Московской области, прием заявлений понедельник-четверг с 09:00 до 18:00 (обед с 13:00 до 13:45); пятница с 09:00 до 16:00 (обед с 13:00 до 13:45). Телефон: 8 (499) 148-86-53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 143007, Московская область, г. Одинцово, ул. Молодежная, д. 25.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государственного кадастрового учета и государственной регистрации прав Управления Федеральной службы государственной регистрации, кадастра и картографии по Московской области, прием заявлений понедельник-пятница с 10:00 до 13:00, телефон для справок: 8(915)193-27-48.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электронной форме: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почту секретаря Апелляционной комиссии Дроновой Ирины Геннадиевны (</w:t>
      </w:r>
      <w:hyperlink r:id="rId65" w:history="1">
        <w:r w:rsidRPr="004C69EA">
          <w:rPr>
            <w:rFonts w:ascii="Arial" w:eastAsia="Times New Roman" w:hAnsi="Arial" w:cs="Arial"/>
            <w:color w:val="3A8AD9"/>
            <w:sz w:val="20"/>
            <w:szCs w:val="20"/>
            <w:u w:val="single"/>
            <w:lang w:eastAsia="ru-RU"/>
          </w:rPr>
          <w:t>DronovaIG@to50reg.ru</w:t>
        </w:r>
      </w:hyperlink>
      <w:r w:rsidRPr="004C69EA">
        <w:rPr>
          <w:rFonts w:ascii="Arial" w:eastAsia="Times New Roman" w:hAnsi="Arial" w:cs="Arial"/>
          <w:color w:val="000000"/>
          <w:sz w:val="20"/>
          <w:szCs w:val="20"/>
          <w:lang w:eastAsia="ru-RU"/>
        </w:rPr>
        <w:t>). Все заявления, отправленные по адресу электронной почты секретарю Апелляционной комиссии, должны быть подписаны Усиленной Квалифицированной Электронной Подписью (УКЭП) заявителя.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Важно: заявление об обжаловании решения о приостановлении представляется в Апелляционную комиссию по месту нахождения органа регистрации прав, принявшего решение о приостановлении, в течение тридцати дней с даты принятия такого решения.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об обжаловании решения о приостановлении представляется в Апелляционную комиссию физическим или юридическим лицом, по результатам рассмотрения которого было принято решение о приостановлении, кадастровым инженером, изготовившим межевой план, технический план или акт обследования или представителем юридического лица, работником которого является кадастровый инженер, изготовивший межевой план, технический план или акт обследования.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Сила – в команде! Тимбилдинг для сотрудников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9 августа 2019 года Молодежный совет подмосковного Росреестра провел корпоративный тимбилдинг для сотрудников всех структурных подразделений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состоялось в формате интеллектуальной игры «Quiz». В составе 6 команд государственные регистраторы прав, инспекторы по использованию и охране земель, представители территориальных отделов Управления Росреестра по Московский области могли проявить свою логику, сообразительность и смекалку.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«Данное мероприятие направлено на популяризацию интеллектуального досуга, формирование навыков командной работы и сплочение коллектива, – комментирует ситуацию заместитель руководителя подмосковного Росреестра, председатель Молодежного совета Оксана Кудрявцева – Кроме того, тимбилдинг мотивирует сотрудников на совместную деятельность, и, что немаловажно, – повышает эффективность работы коллектива. Хочется отметить, что коллектив Управления Росреестра по Московский области регулярно участвует в спортивных и культурных мероприятиях для государственных гражданских служащих».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течение года в подмосковном Росреестре запланирована серия командообразующих мероприятий, призванных усилить чувство сплоченности в коллективе и развить командный дух.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Представители Подмосковного Росреестра на встрече с дачниками в Балашихе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минувшей неделе начальник территориального отдела по г. Балашиха подмосковного Росреестра Вадим Мартыновский вместе со своими коллегами – государственными регистраторами прав отдела Ириной Гайфуллиной и Зоей Кирьяновой посетили рабочую встречу с владельцами участков в СНТ «Поляна».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проводилось совместно с Министерством имущественных отношений Московской области, Московским областным БТИ (ГУП МО «МОБТИ»), Управлением Федеральной налоговой службы России и Союзом дачников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подмосковного Росреестра разъяснили дачникам порядок государственной регистрации прав и кадастрового учета жилых и садовых домов на территориях садоводческих товариществ, а также ответили на вопросы, касающиеся продления «дачной амнистии», изменения вида разрешенного использования объектов недвижимости и другие.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Подписан закон о защите сделок с недвижимостью от цифровых мошенников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 о подписании закона, предоставляющего заявителям право внести в Единый государственный реестр недвижимости (ЕГРН) отметку о возможности представления в Росреестр заявления о переходе или прекращении права на принадлежащую им недвижимость, подписанного электронной подписью.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Важно отметить, что в случае если гражданин допускает проведение сделок с его подмосковной недвижимостью в электронной форме с использованием усиленной квалифицированной электронной подписи (УКЭП), то он об этом отдельно должен подать заявление в Управление Росреестра по Московской области в бумажной форме.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Нововведения в законе защищают граждан от мошеннических действий с их недвижимостью, совершаемых с использованием электронной подписи. Изменения в законе помогут исключить случаи получения мошенниками чужих квартир путем подачи документов на государственную регистрацию прав с незаконным использованием электронной подписи собственника, полученной в том числе по поддельным документам.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этом закон предусматривает ряд случаев, когда для проведения сделок с недвижимостью в электронном виде не будет требоваться специальная отметка в ЕГРН, сделанная на основании заявления собственника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Ситуацию комментирует заместитель Министра экономического развития Российской Федерации – руководитель Росреестра Виктория Абрамченко: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 Решить эти задачи позволило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сбалансированное решение. Так, согласно закону внесение отметки в реестр недвижимости не потребуется, если электронная подпись выдана 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 Таким образом, его действие не будет распространяться на популярные цифровые проекты, такие как электронная ипотека».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Напомним, возможность подать заявление о запрете проведения сделок без личного участия собственника недвижимости предусмотрена с 2013 года. Управлением Росреестра по Московской </w:t>
      </w:r>
      <w:r w:rsidRPr="004C69EA">
        <w:rPr>
          <w:rFonts w:ascii="Arial" w:eastAsia="Times New Roman" w:hAnsi="Arial" w:cs="Arial"/>
          <w:color w:val="000000"/>
          <w:sz w:val="20"/>
          <w:szCs w:val="20"/>
          <w:lang w:eastAsia="ru-RU"/>
        </w:rPr>
        <w:lastRenderedPageBreak/>
        <w:t>области отмечается рост количества таких заявлений. Так, за последние 5 лет количество заявлений собственников о невозможности проведения сделок без их личного участия выросло более чем в 30 раз. В первом полугодии 2015 года подмосковным Росреестром получено 1001 заявление о запрете проведения сделок без личного участия правообладателя, в первом полугодии 2019 года – 34 381 заявление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14 августа Подмосковный Росреестр ответит на вопросы граждан в части получения электронных услуг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проведет очередную «горячую телефонную линию» по вопросам использования электронных услуг Росреестра 14 августа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«горячей телефонной линии» у собственников подмосковной недвижимости есть возможность получить консультацию специалистов о том, как подать документы на государственную регистрацию прав в электронном виде или поставить недвижимость на кадастровый учет, не выходя из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ответит заместитель начальника отдела предоставления государственных услуг в электронном виде Максим Михалин.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«горячей линии»: 8 (499) 148-92-70.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«Горячая телефонная линия» состоится 14 августа с 11.00 до 13.00 часов.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Справочно: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владельцам подмосковной недвижимости о преимуществах получения государственных услуг в электронном виде. На официальном портале Росреестра (</w:t>
      </w:r>
      <w:hyperlink r:id="rId66"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 функционируют электронные сервисы, которые помогут зарегистрировать права на объекты недвижимости, поставить земельный участок на кадастровый учет, подать документы на единую учетно-регистрационную процедуру, а также получить сведения из Единого государственного реестра недвижимости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«Личном кабинете» пользователя правообладатель может получить информацию о своих объектах недвижимости (кадастровый номер, адрес, площадь, кадастровая стоимость, зарегистрированные права, ограничения и обременения прав), а также подать заявление о внесении в ЕГРН записи о невозможности проведения любых действий с его недвижимостью без его личного участия. За электронными услугами – будущее!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1500 машино-мест Подмосковья оформлены в собственность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 января 2017 года машино-места, находящиеся в зданиях (сооружениях), приобрели статус объекта недвижимости. Уже третий год россияне имеют возможность ставить их на кадастровый учет и регистрировать право собственности.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машино-место считалось объектом недвижимости, оно должно соответствовать ряду критериев. Необходимо, чтобы это была индивидуально-определенная часть здания или сооружения, предназначенная исключительно для размещения транспортного средства. Кроме того, площадь машино-мест должна соответствовать предельно допустимым размерам: минимальные – 5,3 х 2,5 метра, максимальные – 6,2 х 3,6 метров.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с начала 2017 года зарегистрированы в собственность 1593 машино-места. За первый год действия закона оформлено в собственность 143 машино-места. В 2018 году зарегистрированы права собственности на 812 машино-мест. На сегодняшний день наблюдается незначительный рост активность регистрации машин-мест: 638 прав собственности за первое полугодие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Обращаем ваше внимание на принципиальное отличие машино-места от парковочного места, расположенного вне границ здания (сооружения) и ограниченного, например, блокиратором. Парковочное место является вариантом благоустройства придомовой территории, а не отдельным объектом недвижимости, государственный кадастровый учет и регистрация прав на него не осуществляются. К машино-местам относятся подземные автостоянки в многоквартирных домах и автостоянки в многоэтажных паркингах.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повышает эффективность взаимодействия с застройщиками региона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 Росреестра по Московской области проведет обучающий семинар для застройщиков региона 28 августа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подмосковного Росреестра расскажут представителям организаций девелоперов об основных аспектах государственной регистрации прав на недвижимость с учетом изменений законодательства. В ходе семинара участники смогут задать интересующие вопросы.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Обучающий семинар для представителей компаний-застройщиков состоится на площадке Управления по адресу: г. Москва, ул. Поклонная, д.13.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мероприятии планируется участие представителей Министерства жилищной политики Московской области, Главного управления Государственного строительного надзора Московской области, ППК «Фонд защиты прав граждан – участков долевого строительства», ООО «ТехноКад», Ассоциации застройщиков Московской области и других.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участия в семинаре необходимо направить заявку на адрес электронной почты: </w:t>
      </w:r>
      <w:hyperlink r:id="rId67" w:history="1">
        <w:r w:rsidRPr="004C69EA">
          <w:rPr>
            <w:rFonts w:ascii="Arial" w:eastAsia="Times New Roman" w:hAnsi="Arial" w:cs="Arial"/>
            <w:color w:val="3A8AD9"/>
            <w:sz w:val="20"/>
            <w:szCs w:val="20"/>
            <w:u w:val="single"/>
            <w:lang w:eastAsia="ru-RU"/>
          </w:rPr>
          <w:t>NasakinaMS@to50reg.ru</w:t>
        </w:r>
      </w:hyperlink>
      <w:r w:rsidRPr="004C69EA">
        <w:rPr>
          <w:rFonts w:ascii="Arial" w:eastAsia="Times New Roman" w:hAnsi="Arial" w:cs="Arial"/>
          <w:color w:val="000000"/>
          <w:sz w:val="20"/>
          <w:szCs w:val="20"/>
          <w:lang w:eastAsia="ru-RU"/>
        </w:rPr>
        <w:t>. В заявке указывается: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название компании,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ФИО участников (не более двух человек),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должность участников семинара,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контактные телефоны,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вопросы для обсуждения.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Заявки принимаются до 15 августа. Участие в мероприятии бесплатное.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регулярно взаимодействует с представителями компаний-застройщиков региона. Так, на минувшей неделе руководитель подмосковного Росреестра Татьяна Громова провела рабочую встречу с участием компаний-застройщиков. Мероприятие посетили представители 7 организаций (ГК «ИНГРАД», АО «ЛСР.Недвижимость-М», ГК Самолет, ГК «Гранель», ГК «ПИК», ООО ПКФ «Гюнай», АО «ПКС Девелопмент»).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Поводом к встрече послужили изменения законодательства в сфере долевого строительства. В ходе обсуждения был детально разъяснен порядок регистрации договоров участия в долевом строительстве с использованием эскроу-счетов, оформление права собственности на машино-места и нежилые помещения,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использование портала Росреестра при электронной подаче документов и многие другие. На вопросы застройщиков ответили начальник отдела предоставления государственных услуг в электронном виде Анна Цыганкова и начальник отдела государственного кадастрового учета и государственной регистрации прав Анна Кузнецова. Взаимодействие с представителями компаний-застройщиков способствует повышению качества предоставления государственных услуг Росреестра.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обезопасить свое имущество от мошеннических схем рассказали в Серпуховском отделении Подмосковного Росреестра телеканалу «ОТВ Серпухов»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30 июля 2019 года в межмуниципальном отделе подмосковного Росреестра по Серпуховскому и Ступинскому районам состоялись съемки сюжета о защите своей недвижимости для программы новостей на телеканале «ОТВ Серпухов».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начальника межмуниципального отдела по Серпуховскому и Ступинскому районам Управления Росреестра по Московской области Наталья Газизова в своем интервью рассказала о том, что для защиты своей недвижимости, в первую очередь, необходимо оберегать персональные данные и не предоставлять копии документов посторонним лицам.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еще один способ защитить себя и свое имущество – подать заявление о невозможности проведения учетно-регистрационных действий с недвижимостью без личного участия собственника, – сообщает специалист, – для того, чтобы подать заявление, необходимо обратиться в любой удобный для вас офис МФЦ или подать заявление через портал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Посмотреть полный сюжет «Как обезопасить свое имущество от мошеннических схем рассказали в серпуховском отделении Росреестра» можно по ссылке: </w:t>
      </w:r>
      <w:hyperlink r:id="rId68" w:history="1">
        <w:r w:rsidRPr="004C69EA">
          <w:rPr>
            <w:rFonts w:ascii="Arial" w:eastAsia="Times New Roman" w:hAnsi="Arial" w:cs="Arial"/>
            <w:color w:val="3A8AD9"/>
            <w:sz w:val="20"/>
            <w:szCs w:val="20"/>
            <w:u w:val="single"/>
            <w:lang w:eastAsia="ru-RU"/>
          </w:rPr>
          <w:t>http://www.otv-media.ru/news/obshchestvo/kak-obezopasit-svoe-imushchestvo-ot-moshennicheskikh-skhem-...</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Государственные инспекторы Московской области по использованию и охране земель в объективе телеканала «Россия-1»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августа 2019 года сотрудники Управления Росреестра по Московской области приняли участие в съемках репортажа о нарушениях в сфере земельного законодательства для программы «Вести Москва» на телеканале «Россия-1».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Государственный инспектор подмосковного Росреестра по использованию и охране земель Александр Миронов рассказал журналистам о нарушениях, выявляемых в ходе проверок и административных обследований земельных участков Московской области. Как правило, это самовольное занятие земельного участка, использование участка не по целевому назначению или неиспользование земельного участка в течение установленного законодательством срока.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2019 года государственными инспекторами по использованию и охране земель Управления Росреестра по Московской области выявлено 507 фактов использования земельных участков не по целевому назначению и 329 фактов самовольного захвата земельных участков. За данные правонарушения предусмотрен административный штраф, размер которого устанавливается Кодексом Российской Федерации об административных правонарушениях (КоАП). Репортаж «Кафе, бани и мастерские, самозахват земли: масштабная проверка Росреестра в Подмосковье» доступен по ссылке: </w:t>
      </w:r>
      <w:hyperlink r:id="rId69" w:history="1">
        <w:r w:rsidRPr="004C69EA">
          <w:rPr>
            <w:rFonts w:ascii="Arial" w:eastAsia="Times New Roman" w:hAnsi="Arial" w:cs="Arial"/>
            <w:color w:val="3A8AD9"/>
            <w:sz w:val="20"/>
            <w:szCs w:val="20"/>
            <w:u w:val="single"/>
            <w:lang w:eastAsia="ru-RU"/>
          </w:rPr>
          <w:t>https://www.vesti.ru/</w:t>
        </w:r>
      </w:hyperlink>
      <w:r w:rsidRPr="004C69EA">
        <w:rPr>
          <w:rFonts w:ascii="Arial" w:eastAsia="Times New Roman" w:hAnsi="Arial" w:cs="Arial"/>
          <w:color w:val="000000"/>
          <w:sz w:val="20"/>
          <w:szCs w:val="20"/>
          <w:lang w:eastAsia="ru-RU"/>
        </w:rPr>
        <w:t> videos/show/vid/806130/.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 Вас есть вопросы по кадастровой стоимости? Звоните на «горячую линию» Подмосковного Росреестра 7 августа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Очередная «горячая телефонная линия» состоится в Управлении Росреестра по Московской области 7 августа 2019 года и будет посвящена государственной кадастровой оценке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в компетенцию Управления Росреестра по Московской области не входит определение кадастровой стоимости объекта недвижимости. Однако мы сможем дать Вам разъяснения по следующим вопросам: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Кто осуществляет кадастровую оценку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Что делать, если Вы не согласны с результатами кадастровой оценки?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Как проходят заседания комиссии по оспариванию результатов кадастровой стоимости? Как подать заявление?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эти и другие вопросы граждан 7 августа 2019 года с 11 до 13 часов ответит заместитель начальника отдела землеустройства, мониторинга земель и кадастровой оценки недвижимости Екатерина Шувалова.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«горячей линии»: 8 (499) 148-92-70.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Дополнительно сообщаем, что на территории Московской области кадастровая оценка недвижимости осуществляется ГБУ Московской области «Центр кадастровой оценки». Сайт организации: </w:t>
      </w:r>
      <w:hyperlink r:id="rId70" w:history="1">
        <w:r w:rsidRPr="004C69EA">
          <w:rPr>
            <w:rFonts w:ascii="Arial" w:eastAsia="Times New Roman" w:hAnsi="Arial" w:cs="Arial"/>
            <w:color w:val="3A8AD9"/>
            <w:sz w:val="20"/>
            <w:szCs w:val="20"/>
            <w:u w:val="single"/>
            <w:lang w:eastAsia="ru-RU"/>
          </w:rPr>
          <w:t>www.ckomo.ru</w:t>
        </w:r>
      </w:hyperlink>
      <w:r w:rsidRPr="004C69EA">
        <w:rPr>
          <w:rFonts w:ascii="Arial" w:eastAsia="Times New Roman" w:hAnsi="Arial" w:cs="Arial"/>
          <w:color w:val="000000"/>
          <w:sz w:val="20"/>
          <w:szCs w:val="20"/>
          <w:lang w:eastAsia="ru-RU"/>
        </w:rPr>
        <w:t>, электронная почта: </w:t>
      </w:r>
      <w:hyperlink r:id="rId71" w:history="1">
        <w:r w:rsidRPr="004C69EA">
          <w:rPr>
            <w:rFonts w:ascii="Arial" w:eastAsia="Times New Roman" w:hAnsi="Arial" w:cs="Arial"/>
            <w:color w:val="3A8AD9"/>
            <w:sz w:val="20"/>
            <w:szCs w:val="20"/>
            <w:u w:val="single"/>
            <w:lang w:eastAsia="ru-RU"/>
          </w:rPr>
          <w:t>cko-mo@mosreg.ru</w:t>
        </w:r>
      </w:hyperlink>
      <w:r w:rsidRPr="004C69EA">
        <w:rPr>
          <w:rFonts w:ascii="Arial" w:eastAsia="Times New Roman" w:hAnsi="Arial" w:cs="Arial"/>
          <w:color w:val="000000"/>
          <w:sz w:val="20"/>
          <w:szCs w:val="20"/>
          <w:lang w:eastAsia="ru-RU"/>
        </w:rPr>
        <w:t>, телефон: 8 (495) 899 00 40.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консультирует дачников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минувшей неделе начальник межмуниципального отдела подмосковного Росреестра по г. Лобня и Дмитровскому району Елена Малышева приняла участие в рабочей встрече с владельцами участков в НОСТ «Природа» и СНТ «Зерцаловское». Начальник Наро-Фоминского отдела подмосковного Росреестра Илья Шипов посетил встречу с владельцами участков в СНТ «Руть».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Мероприятия проводились совместно с Министерством имущественных отношений Московской области, Управлением Федеральной налоговой службы России, Союзом дачников Подмосковья, администрациями Дмитровского городского округа и Наро-Фоминского городского округа и другими госструктурами.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обсуждения был детально разъяснен порядок государственной регистрации прав и кадастрового учёта жилых и садовых домов на территориях садоводческих товариществ. Представители ведомств ответили на многочисленные вопросы садоводов, касающиеся «дачной амнистии», изменения вида разрешенного использования земельных участков и объектов капитального строительства, а также рассказали об использовании публичной кадастровой карты.</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30 тыс. жителей Подмосковья защитили свою недвижимость от мошенников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Подмосковный Росреестр напоминает, что у владельцев недвижимости в России есть возможность дополнительно защитить свое имущество. В соответствии с положениями Федерального закона № 218-ФЗ «О государственной регистрации недвижимости» собственник может запретить распоряжаться недвижимым имуществом без своего личного участия.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Владелец недвижимости имеет право подать заявление, в котором укажет, что государственная регистрация перехода, ограничения (обременения), прекращения права на принадлежащие ему объекты недвижимости невозможна без его участия. На основании заявления орган регистрации сделает соответствующую запись в Едином государственном реестре недвижимости (ЕГРН), что поможет избежать совершения мошеннических действий со стороны третьих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Услуга по внесению в ЕГРН записи о невозможности государственной регистрации права на объекты недвижимости без личного участия правообладателя в последнее время набирает популярность. По данным Управления Росреестра по Московской области, в первом полугодии 2019 года более 30 тысяч собственников подмосковной недвижимости (34 381 чел.) подали заявления о внесении в ЕГРН соответствующей записи, что превышает общее количество подобных заявлений за 2018 год (25 745).</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какой бизнес можно открыть в жилом доме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о внесении изменений в Жилищный кодекс РФ, касающихся размещения коммерческих объектов в жилых домах.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многоквартирном доме, согласно Жилищному кодексу, можно заниматься профессиональной или индивидуальной предпринимательской деятельностью, однако она не должна доставлять неудобств другим жильцам, приводить к нарушению санитарных норм и правил техники безопасности, а также наносить ущерб инженерному оборудованию или конструкции здания.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Вести бизнес в домашних условиях имеют право физические лица, зарегистрировавшиеся как индивидуальные предприниматели или самозанятые. Зачастую на дому работают фрилансеры, репетиторы, дизайнеры, SMM-менеджеры, переводчики, юристы, бухгалтеры, программисты, портные и представители других профессий.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в некоторых квартирах жилых домов есть мини-гостиницы и хостелы. Однако с 1 октября 2019 года они попадают под запрет, их можно будет организовывать только в нежилом фонде. В то же время процедура перевода помещения в статус «нежилого» усложнилась. Согласно Федеральному закону от 29.05.2019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Под запрет также попадают бюро ритуальных услуг, склады, специализированные рыбные магазины, бани и сауны, прачечные и химчистки, общественные туалеты, а также заведения, работающие после 23 часов.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Команда Подмосковного Росреестра стала бронзовым призером Открытого туристического слета!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минувшие выходные на западе Московской области завершился Открытый Туристический слет молодежного профсоюзного актива МГО Общероссийского профессионального союза работников государственных учреждений и общественного обслуживания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Федеральную службу государственной регистрации, кадастра и картографии представляли две команды: сборная Центрального аппарата Росреестра во главе с председателем Молодежного совета МГО Профсоюза Юсупом Агзамходжаевым и сборная Управления Росреестра по Московской области во главе с и.о. заместителя руководителя, председателем Молодежного совета, Оксаной Кудрявцевой.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команду подмосковного Росреестра вошли сотрудники отдела государственно земельного надзора, организации и контроля, предоставления государственных услуг в электронном виде и Наро-Фоминского отдела. Всего в мероприятии приняли участие более ста человек из различных государственных учреждений.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Программа туристического слета включала соревнования по волейболу, ночное ориентирование, полосу препятствий, конкурс блюд на мангале, а также интеллектуальный и творческий конкурс.</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трех соревновательных дней команда Управления Росреестра по Московской области вошла в тройку лучших и завоевала бронзовый кубок! Первое место заняла команда Федеральной таможенной службы РФ, второе – команда Центрального аппарата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благодарим организаторов за приглашение!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Татьяна Громова, руководитель Управления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сегодняшний день сотрудники Управления регулярно посещают мероприятия для государственных служащих. Участие в спортивных событиях, таких как туристический слет, способствует пропаганде здорового образа жизни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 приобщению сотрудников к активным формам досуга и отдыха. Вместе с тем происходит развитие коммуникационного взаимодействия как внутри команды, так и между участниками из различных государственных структур».</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обучает молодые кадры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прошли мероприятия по адаптации молодых сотрудников. К участию привлечены сотрудники подмосковного Росреестра в возрасте до 35 лет, назначенные на государственную гражданскую службы в 2019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Встречу с молодыми сотрудниками открыли и.о. заместителя руководителя Управления Оксана Кудрявцева и помощник руководителя Управления Рамиль Аюпов. Представители отдела организации и контроля, отдела землеустройства, мониторинга земель и кадастровой оценки недвижимости, отдела государственной регистрации недвижимости, отдела государственного кадастрового учета и государственной регистрации прав, отдела предоставления государственных услуг в электронном виде, а также отдела геодезии и картографии рассказали об основных аспектах работы структурных подразделений Управления и о компетенции различных отделов.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Программа адаптации персонала помогает молодым сотрудникам эффективнее включиться в трудовой процесс, изучить основные аспекты профессиональной деятельности Управления, а также обеспечивать соблюдение норм этики поведения государственных гражданских служащих.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Интервью о кадастровом учете недвижимости и надзоре за соблюдением земельного законодательства в Московской области телеканалу «Москва24»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24 июля 2019 года в Управлении Росреестра по Московской области состоялись съемки сюжета о загородной недвижимости для программы новостей на телеканале «Москва24».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 нарушениях земельного законодательства, выявленных с помощью беспилотных летательных аппаратов (дронов), рассказала государственный инспектор, заместитель начальника отдела государственного земельного надзора Управления Вероника Маккамбаева. Так, в первом полугодии 2019 года Управлением выявлено более 2400 нарушений земельного законодательства. В большинстве случаев самовольное занятие земельных участков или использование земельных участков не по целевому назначению. За нарушения земельного законодательства в первом полугодии 2019 года Управлением наложено штрафов на сумму более 42,3 миллиона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начальника отдела государственного кадастрового учета и государственной регистрации прав Алексей Тушов прокомментировал вопросы о постановке загородной недвижимости на кадастровый учет.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Выход сюжета в эфир запланирован на 27-28 июля 2019 года на телеканале «Москва24». Посмотреть эфир можно на сайте телеканала: </w:t>
      </w:r>
      <w:hyperlink r:id="rId72" w:history="1">
        <w:r w:rsidRPr="004C69EA">
          <w:rPr>
            <w:rFonts w:ascii="Arial" w:eastAsia="Times New Roman" w:hAnsi="Arial" w:cs="Arial"/>
            <w:color w:val="3A8AD9"/>
            <w:sz w:val="20"/>
            <w:szCs w:val="20"/>
            <w:u w:val="single"/>
            <w:lang w:eastAsia="ru-RU"/>
          </w:rPr>
          <w:t>https://tv.m24.ru/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Подмосковном Росреестре выбрали нового председателя Молодежного совета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24 июля 2019 года в Управлении Росреестра по Московской области состоялось заседание Молодежного совета, на котором избран новый председатель.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Молодежный совет был создан 2015 году, и на сегодняшний день насчитывает порядка 30 человек. Основной целью его работы является объединение молодых специалистов для реализации мероприятий профессионального и досугового характера.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На заседании Молодежного совета открытым голосованием был избран новый председатель – и.о. заместителя руководителя Управлении Росреестра по Московской области Оксана Кудрявцева, а </w:t>
      </w:r>
      <w:r w:rsidRPr="004C69EA">
        <w:rPr>
          <w:rFonts w:ascii="Arial" w:eastAsia="Times New Roman" w:hAnsi="Arial" w:cs="Arial"/>
          <w:color w:val="000000"/>
          <w:sz w:val="20"/>
          <w:szCs w:val="20"/>
          <w:lang w:eastAsia="ru-RU"/>
        </w:rPr>
        <w:lastRenderedPageBreak/>
        <w:t>также заместители председателя – начальник отдела геодезии и картографии Кирилл Баранчук и главный специалист-эксперт отдела организации и контроля Анжела Цыхман. Секретарем Молодежного совета назначена главный специалист-эксперт отдела государственной службы и кадров Анастасия Антонюк.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Коллеги обсудили результаты работы Молодежного совета в I полугодии 2019 года и планы на текущий год.</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Поздравляем кадастровых инженеров с профессиональным праздником!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Уже более десяти лет подряд 24 июля кадастровые инженеры России отмечают свой профессиональный праздник. Дата выбрана неслучайно: 24 июля 2007 года был принят Федеральный закон № 221-ФЗ «О государственном кадастре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Кадастровые инженеры являются важнейшими участниками оформления прав на недвижимое имущество. Оценка состояния участка, определение его границ, подготовка межевого или технического плана объектов недвижимости – все эти операции осуществляются кадастровыми инженерами. В настоящее время кадастровые инженеры – это специалисты, которые обладают навыками геодезиста, землеустроителя, оценщика и даже юриста. От качества их работы во многом зависит качество предоставляемых государством услуг в сфере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сегодняшний день в государственный реестр кадастровых инженеров внесены сведения о более чем 30 тысячах аттестованных специалистов!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поздравляет всех кадастровых инженеров с праздником и желает профессионального роста и развития, процветания, благополучия и успехов во всех делах.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об определении кадастровой стоимости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информирует граждан о порядке определения кадастровой стоимости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Кадастровая стоимость – это стоимость объекта недвижимости, установленная в процессе государственной кадастровой оценки. Порядок проведения государственной кадастровой оценки установлен Федеральным законом от 03.07.2016 № 237-ФЗ «О государственной кадастровой оценке» (Закон № 237-ФЗ). Согласно нормам статей 7 и 16 Закона № 237-ФЗ полномочиями по определению кадастровой стоимости наделены бюджетные учреждения.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что Росреестр, его территориальные органы и подведомственные организации не наделены полномочиями по определению кадастровой стоимости земельных участков и объектов капитального строительства.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территории Московской области оценку объектов проводит ГБУ Московской области «Центр кадастровой оценки», которое несет ответственность за определение кадастровой стоимости в соответствии с законодательством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Контактная информация: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ГБУ Московской области «Центр кадастровой оценки»: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Адрес: 143407, Московская область, г. Красногорск, бульвар Строителей, д.1 Официальный сайт: </w:t>
      </w:r>
      <w:hyperlink r:id="rId73" w:history="1">
        <w:r w:rsidRPr="004C69EA">
          <w:rPr>
            <w:rFonts w:ascii="Arial" w:eastAsia="Times New Roman" w:hAnsi="Arial" w:cs="Arial"/>
            <w:color w:val="3A8AD9"/>
            <w:sz w:val="20"/>
            <w:szCs w:val="20"/>
            <w:u w:val="single"/>
            <w:lang w:eastAsia="ru-RU"/>
          </w:rPr>
          <w:t>www.ckomo.ru</w:t>
        </w:r>
      </w:hyperlink>
      <w:r w:rsidRPr="004C69EA">
        <w:rPr>
          <w:rFonts w:ascii="Arial" w:eastAsia="Times New Roman" w:hAnsi="Arial" w:cs="Arial"/>
          <w:color w:val="000000"/>
          <w:sz w:val="20"/>
          <w:szCs w:val="20"/>
          <w:lang w:eastAsia="ru-RU"/>
        </w:rPr>
        <w:t> E-mail: </w:t>
      </w:r>
      <w:hyperlink r:id="rId74" w:history="1">
        <w:r w:rsidRPr="004C69EA">
          <w:rPr>
            <w:rFonts w:ascii="Arial" w:eastAsia="Times New Roman" w:hAnsi="Arial" w:cs="Arial"/>
            <w:color w:val="3A8AD9"/>
            <w:sz w:val="20"/>
            <w:szCs w:val="20"/>
            <w:u w:val="single"/>
            <w:lang w:eastAsia="ru-RU"/>
          </w:rPr>
          <w:t>cko-mo@mosreg.ru</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8 (495) 899 00 40.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Согласно положениям статьи 16 Закона № 237-ФЗ, орган регистрации прав (Росреестр) в течение трех рабочих дней со дня постановки объекта на кадастровый учет либо внесения изменений в сведения Единого государственного реестра недвижимости (далее – ЕГРН) о характеристиках объекта, влекущих за собой изменение его кадастровой стоимости, направляет в бюджетное учреждение соответствующую информацию.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Бюджетное учреждение в течение 8 рабочих дней с момента получения таких сведений обязано определить кадастровую стоимость и передать информацию в Росреестр. Далее орган регистрации прав в течение 20 рабочих дней со дня получения сведений о кадастровой стоимости осуществляет ее внесение в ЕГРН (статья 17 Закона № 237-ФЗ).</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Обращаем внимание на возможность получения информацию о кадастровой стоимости объектов недвижимости и порядке ее определения на официальном сайте Росреестра по адресу: </w:t>
      </w:r>
      <w:hyperlink r:id="rId75"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(вкладка «Деятельность» далее «Кадастровая оценка»).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 вкладке «Определение кадастровой стоимости» приведены сведения о том, как узнать кадастровую стоимость.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 вкладке «Статистика» размещены обобщенные сведения о рассмотрении споров о результатах определения кадастровой стоимости в комиссиях при территориальных органах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с помощью сервиса «Фонд данных государственной кадастровой оценки» можно быстро и удобно получить информацию о кадастровой стоимости объекта недвижимости путем ввода кадастрового номера в поисковую строку сервиса.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рассказывает, как защитить недвижимость от мошеннических действий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владельцам недвижимости о возможности дополнительной защиты своего имущества.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Любой собственник может запретить распоряжаться своим недвижимым имуществом без своего личного участия. Такую возможность предоставляет Федеральный закон № 218-ФЗ «О государственной регистрации недвижимости». В соответствии с ним собственник может подать заявление, в котором укажет, что государственная регистрация перехода, ограничения (обременения), прекращения права на принадлежащие ему объекты недвижимости невозможна без его участия, о чем будет внесена запись в Единый государственный реестр недвижимости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воспользоваться данной услугой необходимо обратиться в любой удобный офис многофункционального центра (МФЦ) либо направить заявление в Личном кабинете правообладателя на официальном сайте Росреестра (</w:t>
      </w:r>
      <w:hyperlink r:id="rId76"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в разделе «Услуги и сервисы» во вкладке «Иное».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После того, как такая запись будет внесена в ЕГРН, все документы, направленные в Росреестр от иного лица либо по доверенности от собственника, будут возвращены Управлением Росреестра по Московской области без рассмотрения.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Данная запись в ЕГРН поможет избежать совершения неправомерных действий со стороны третьих лиц, в том числе подделки мошенниками нотариальной доверенности или отзыве доверенности собственником недвижимости. В случае необходимости собственник сможет аннулировать данную запись на основании нового заявления.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Услуга по внесению в ЕГРН записи о невозможности государственной регистрации права на объекты недвижимости без личного участия правообладателя предоставляется бесплатно</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23 июля Подмосковный Росреестр проведет очередной семинар для кадастровых инженеров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23 июля 2019 года Управление Росреестра по Московской области проведет очередной семинар для профессионального сообщества кадастровых инженеров. Подмосковный Росреестр регулярно организует семинары для кадастровых инженеров: в текущем году уже состоялись две встречи, которые посетили порядка трехсот инженеров.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обучающем семинаре запланировано выступление следующих спикеров: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Министерства экономического развития РФ;</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Федеральной службы государственной регистрации, кадастра и картографии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Управления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филиала ФГБУ ФКП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А СРО «Кадастровые инженеры»;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Представители Института повышения квалификации «Информкадастр» Государственного университета по землеустройству.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в программу семинара включено проведение круглого стола, в ходе которого участники смогут задать интересующие вопросы.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Мероприятие состоится на площадке Государственного университета по землеустройству (ГУЗ) по адресу: г. Москва ул. Казакова, д.15.</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проконсультирует граждан по вопросам предупреждения последствий ЧС, вызванных пожарами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24 июля 2019 года в Управлении Росреестра по Московской области состоится «горячая телефонная линия» по вопросам предупреждения последствий чрезвычайных ситуаций, вызванных пожарами, в том числе возникшими при сплошном выжигании растительности.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сегодняшний день в целях профилактики и ликвидации чрезвычайных ситуаций в пожароопасный период на территории Московской области Управлением налажено оперативное взаимодействие с МЧС России по предоставлению информации о собственниках земельных участков.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24 июля с 11:00 до 13:00 часов на вопросы жителей Подмосковья о предупреждении последствий ЧС ответит главный специалист-эксперт отдела государственного земельного надзора Управления Наталья Витовская.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Ждем ваших звонков по номеру телефона: 8 (499)148-92-70!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Подмосковными инспекторами по использованию и охране земель наложено более 42,3 млн рублей штрафов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 рамках выполнения функций по государственному земельному надзору в первом полугодии 2019 года выявило на территории Подмосковья 2 422 нарушения земельного законодательства, что на 21,1 % больше прошлогоднего показателя (2 000 нарушений). Это нарушения, связанные с самовольным занятием земельных участков и использованием земельных участков не по целевому назначению.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государственного земельного надзора инспекторы по использованию и охране земель проводят выездные проверки и административные обследования. Эффективность проверочных мероприятий за последние годы значительно выросла, а количество обследований и проверок заметно сократилось. Так, в первом полугодии 2019 года сотрудники Управления провели более чем в два раза меньше проверочных мероприятий и административных обследований, чем в первом полугодии 2018 года. Количество проверок с 1,3 тысячи сократилось до 625, а количество обследований с 1,1 тысячи до 929. В то же время, количество выявленных нарушений законодательства в первом полугодии 2018 и 2019 года соизмеримо.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Сумма штрафов за нарушения земельного законодательства за последний год возросла. Так, государственными инспекторами Управления в первом полугодии 2019 года наложено штрафов на сумму более 42,3 миллиона рублей, что на 25,9 % больше прошлогоднего показателя (33,6 млн руб).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Повысилась эффективность взаимодействия Управления Росреестра по Московской области и подмосковных органов местного самоуправления, осуществляющих полномочия по муниципальному земельному контролю. В первом полугодии 2018 года поступил 621 материал из подмосковных органов местного самоуправления, по которым возбуждено 495 дел об административных правонарушениях. В то время как в первом полугодии текущего года получено вдвое больше материалов, по которым выявлено 926 нарушений.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Выплатили ипотеку: что делать дальше?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о необходимости снятия обременения с недвижимого имущества после погашения ипотеки. Иначе запись об ипотеке будет числиться в Едином государственном реестре недвижимости (ЕГРН), что затруднит проведение сделок. Регистрационная запись об ипотеке погашается только органом регистрации прав - Росреестром.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Процедура подачи заявления простая. В банке необходимо получить закладную с отметкой о погашении кредита. Подать заявление о погашении обременения можно в электронной форме на официальном сайте Росреестра (</w:t>
      </w:r>
      <w:hyperlink r:id="rId77"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или в бумажном виде в офисе центра государственных услуг «Мои документы»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Государственная регистрация ипотеки, возникшей на основании закона, а также погашение регистрационной записи об ипотеке осуществляется органом регистрации бесплатно.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Регистрационная запись об ипотеке погашается в течение трех рабочих дней с момента поступления заявления в орган регистрации прав. Аннулированная закладная передается ранее обязанному по ней лицу по его требованию.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Напоминаем, что с помощью информационного сервиса сайта Росреестра, владелец недвижимости может самостоятельно уточнить, есть на объекте обременение или нет. Для этого необходимо воспользоваться разделом «Справочная информация по объектам в режиме online» на официальном сайте Росреестра (</w:t>
      </w:r>
      <w:hyperlink r:id="rId78"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принял участие в Военно-патриотическом марафоне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отдела государственного земельного надзора Управления Росреестра по Московской области Арсений Волгирев и Юрий Рудый приняли участие в Военно-патриотическом марафоне по местам боевой Славы 4-ой Московской стрелковой дивизии народного ополчения 12 июля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Коллеги пробежали по маршруту в городе Одинцово, а также почтили память героев минутой молчания и торжественным возложением цветов к мемориалу Славы Великой Отечественной Войны 1941-1945 гг.</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получить государственные услуги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напоминает о 5 основных способах получения услуг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Портал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Наиболее быстрый, удобный и простой способ – получение услуг Росреестра через официальный сайт ведомства: </w:t>
      </w:r>
      <w:hyperlink r:id="rId79"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официальном сайте Росреестра доступны все наиболее востребованные госуслуги ведомства: государственная регистрация прав на недвижимое имущество и сделок с ним, постановка объектов недвижимости на кадастровый учет и получение сведений из Единого государственного реестра недвижимости (ЕГРН). На портале приведены пошаговые инструкции получения каждой услуги, сроки ее предоставления и стоимость. Что немаловажно, электронные сервисы Росреестра доступны круглосуточно и предоставляются экстерриториально.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Ознакомиться со списком всех электронных сервисов Росреестра можно на портале государственных услуг Росреестра: </w:t>
      </w:r>
      <w:hyperlink r:id="rId80"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 Офисы Филиала Федеральной кадастровой палаты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Росреестром предусмотрен экстерриториальный принцип оказания государственных услуг. Так, в случае необходимости подачи документов на государственную регистрацию прав или государственный кадастровой учет в Московской области в отношении объектов недвижимости, находящихся в иных субъектах РФ, заявители могут обратиться в офисы Филиала ФГБУ «Федеральная кадастровая палата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Узнать информацию об офисах приема-выдачи документов Кадастровой палаты и осуществить предварительную запись возможно с помощью сервиса «Офисы и приемные. Предварительная запись на прием».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Подробную информацию можно получить по телефону Ведомственного центра телефонного обслуживания (ВЦТО) Росреестра: 8-800-100-34-34.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 Многофункциональные центры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Обратиться за получением услуг Росреестра можно в Многофункциональные центры предоставления государственных и муниципальных услуг «Мои документы»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Сеть офисов МФЦ в Московской области представлена более чем 120 адресами (</w:t>
      </w:r>
      <w:hyperlink r:id="rId81" w:history="1">
        <w:r w:rsidRPr="004C69EA">
          <w:rPr>
            <w:rFonts w:ascii="Arial" w:eastAsia="Times New Roman" w:hAnsi="Arial" w:cs="Arial"/>
            <w:color w:val="3A8AD9"/>
            <w:sz w:val="20"/>
            <w:szCs w:val="20"/>
            <w:u w:val="single"/>
            <w:lang w:eastAsia="ru-RU"/>
          </w:rPr>
          <w:t>https://mfcmos.com/mfc-moskovskoy-oblasti)</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Обратившись в МФЦ, заявитель может подать документы на осуществление следующих государственных услуг: осуществление учётно-регистрационных действий в отношении объектов недвижимости, находящихся в Московской области, а также предоставление сведений, содержащихся в Едином государственном реестре недвижимости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4. Почтовое отправление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Законодательством предусмотрена возможность для заявителей сдать и получить документы не только при личном обращении, но и посредством почтового отправления.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При почтовом отправлении документов на государственную регистрацию прав необходима опись вложения и уведомление о вручении в территориальный орган или офис Росреестра по месту нахождения объекта недвижимости. При этом подлинность подписи заявителя на заявлении о государственной регистрации прав должна быть засвидетельствована в нотариальном порядке, доверенность, подтверждающая полномочия представителя заявителя на представление заявления о государственной регистрации, должна быть нотариально удостоверена.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Направлять документы можно в Управление Росреестра по Московской области на адрес: 121170, г. Москва, ул. Поклонная, д.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5. Выездной прием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Филиалом ФГБУ «Федеральная кадастровая палата Росреестра» по Московской области осуществляются бесплатные выездные приемы документов для государственного кадастрового учёта и (или) государственной регистрации прав у ветеранов и инвалидов Великой Отечественной войны, инвалидов 1 и 2 групп, проживающих на территории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воспользоваться услугой выездного приема, достаточно обратиться в Кадастровую палату по Московской области по телефону: 8 (495) 598 19 89 (доб. 21-72, 23-11).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Независимо от того, каким способом Вы подали документы на получение государственных услуг Росреестра, у Вас есть возможность оперативно отслеживать статус рассмотрения своего заявления с помощью электронного сервиса «Проверка состояния запроса online» на официальном сайте ведомства (</w:t>
      </w:r>
      <w:hyperlink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 связи: четырнадцать «горячих линий» за первое полугодие 2019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реализуется утвержденный руководителем Управления Татьяной Громовой годовой план проведения «горячих телефонных линий», включающий в себя 30 тем по вопросам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Любое заинтересованное лицо в режиме реального времени может получить исчерпывающую информацию по общим вопросам и конкретным жизненным ситуациям.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июне 2019 года Управлением проведено три «горячих телефонных линии». Специалистами Управления даны разъяснения по порядку обращения граждан с жалобами на действие (бездействие) арбитражных управляющих, по вопросам регистрации договоров участия в долевом строительстве (ДДУ) и прав дольщиков, а также о предоставлении государственных услуг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июле 2019 года запланировано проведение двух «горячих телефонных линий».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Дополнительно сообщаем, что в Управлении ежедневно в рабочие часы функционирует Колл-центр, обратиться в который можно по телефонам: 8 (499) 148-82-60, 8 (499) 148-49-74, 8 (499) 148-85-75, 8 (499) 264-20-89, 8 (499) 264-87-55, 8 (499) 152-23-86; по общим вопросам: 8 (499) 148-89-49.</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Первые в водном туризме: сотрудники Подмосковного Росреестра приняли участие в туристическом слете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 по 16 июня 2019 года в Наро-Фоминском районе Московской области прошел VI Открытый Туристический слет Министерства финансов Российской Федерации, приуроченный к празднованию Дня России (Турслет). В рамках реализации молодежной политики и пропаганды здорового образа жизни среди сотрудников федеральных министерств и ведомств, на три дня представители госструктур встретились в неформальной обстановке и окунулись в атмосферу спорта.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представляли сотрудники отдела государственного земельного надзора и Наро-Фоминского отдела, которые совместно с коллегами из столичного Росреестра и Центрального аппарата вошли в сборную команду ведомства. Всего в мероприятии приняли участие более 150 сотрудников из семи министерств и ведомств: Федеральная служба государственной регистрации, кадастра и картографии (Росреестр), Минфин России, ФКУ «ГУАЗ Минфина России», Федеральная таможенная служба, Федеральное казначейство, Федеральная налоговая служба и Федеральная служба охраны.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результату трех соревновательных дней команда Росреестра заняла первое место в зачете по технике водного туризма и третье – по волейболу! Соревнования по мини-футболу, волейболу, технике водного туризма, ночной лабиринт, полоса препятствий, а также конкурс поваров никого не оставили равнодушными.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общекомандном зачете сборная команда Росреестра стала пятой. Первое место заняла команда Минфина России, второе – Федеральной таможенной службы и третье – Федерального казначейства. Всем командам вручены медали и грамоты за участие в туристическом слете, а также памятные призы.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Мы благодарим организаторов за массу положительных впечатлений.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обучает региональные органы власти пользоваться электронными услугами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делает пользование электронными сервисами Росреестра понятнее и доступнее!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протяжении года Управлением успешно реализуется проект под названием «Курсы электронной регистрации», в ходе которого специалисты Управления и Филиала ФГБУ «ФКП Росреестра» по Московской области рассказывают об общедоступных электронных сервисах интернет портала Росреестра (rosreestr.ru).</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«Курсах электронной регистрации» вы узнаете: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 применении общедоступных электронных сервисов интернет-портала Росреестра в служебной деятельности органов власти;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 получении сведений из ЕГРН с использованием интернет-портала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 типичных ошибках, допускаемых при подаче документов в электронном виде, а также многое другое.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Очередное занятие для представителей органов государственной власти и местного самоуправления Московской области состоится 26 июня 2019 года в 11.00 на площадке Управления по адресу: г. Москва, ул. Поклонная, д.13.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записи на курсы необходимо заполнить форму электронной регистрации (</w:t>
      </w:r>
      <w:hyperlink r:id="rId82" w:history="1">
        <w:r w:rsidRPr="004C69EA">
          <w:rPr>
            <w:rFonts w:ascii="Arial" w:eastAsia="Times New Roman" w:hAnsi="Arial" w:cs="Arial"/>
            <w:color w:val="3A8AD9"/>
            <w:sz w:val="20"/>
            <w:szCs w:val="20"/>
            <w:u w:val="single"/>
            <w:lang w:eastAsia="ru-RU"/>
          </w:rPr>
          <w:t>https://bit.ly/2F7qFpQ</w:t>
        </w:r>
      </w:hyperlink>
      <w:r w:rsidRPr="004C69EA">
        <w:rPr>
          <w:rFonts w:ascii="Arial" w:eastAsia="Times New Roman" w:hAnsi="Arial" w:cs="Arial"/>
          <w:color w:val="000000"/>
          <w:sz w:val="20"/>
          <w:szCs w:val="20"/>
          <w:lang w:eastAsia="ru-RU"/>
        </w:rPr>
        <w:t>) или позвонить по номеру телефона: 8(985)887-94-77.</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Подмосковным Росреестром отмечено снижение количества записей об ипотеке в регионе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мае 2019 года внесено в Единый государственный реестр недвижимости (ЕГРН) 17 526 записей об ипотеке. Это на 32,5% меньше, по сравнению с показателями аналогичного периода 2018 года, когда в ЕГРН было внесено 25 959 записей об ипотеке и на 23,7% меньше, чем в апреле 2019 года, когда было внесено 22 982 записи.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договоров участия в долевом строительстве, зарегистрированных в Московской области в мае 2019 года, составляет 6 579. Это на 7,1% меньше, чем в мае 2018 года (7 082 договора) и на 14,5% меньше, чем в апреле 2019 года, когда было зарегистрировано 7 692 договора.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май 2019 года зарегистрировано 42 104 права на жилые помещения в Московской области. Это на 20,4 % меньше, чем за аналогичный период 2018 года – 52 917 и на 24,5 % меньше, чем в апреле 2019 года (55 751). В то же время общее количество зарегистрированных прав на земельные участки в мае 2019 года (27 905 прав) по сравнению с аналогичным показателем 2018 года (31 257 прав) уменьшилось на 10,7%, а по отношению к апрелю 2019 года – на 18,6 % (34 277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проведет очередную «горячую телефонную линию» с 11 до 13 часов 26 июня 2019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Управления ответят на вопросы о предоставлении государственных услуг Росреестра в электронном виде. Позвонив на «горячую линию», вы узнаете, как при помощи портала Росреестра (</w:t>
      </w:r>
      <w:hyperlink w:history="1">
        <w:r w:rsidRPr="004C69EA">
          <w:rPr>
            <w:rFonts w:ascii="Arial" w:eastAsia="Times New Roman" w:hAnsi="Arial" w:cs="Arial"/>
            <w:color w:val="3A8AD9"/>
            <w:sz w:val="20"/>
            <w:szCs w:val="20"/>
            <w:u w:val="single"/>
            <w:lang w:eastAsia="ru-RU"/>
          </w:rPr>
          <w:t>www.rosreestr.ru)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получить сведения из Единого государственного реестра прав на недвижимое имущество и сделок с ним (ЕГРП) и Государственного кадастра недвижимости (ГКН);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поставить недвижимость на кадастровый учет;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подать заявление на государственную регистрацию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воспользоваться Публичной кадастровой картой;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выбрать специалиста из Реестра кадастровых инженеров;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отследить статус своей заявки online и многое другое.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 Росреестра по Московской области напоминает, что электронная подача документов имеет ряд очевидных преимуществ по сравнению с традиционным «бумажным» способом. На портале Росреестра даны пошаговые инструкции получения каждой услуги, сроки ее предоставления и стоимость. И что самое главное - все электронные сервисы Росреестра доступны круглосуточно и предоставляются экстерриториально.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Интересующие вас вопросы по теме электронных услуг Росреестра вы сможете задать 26 июня с 11 до 13 ч. по телефону «горячей линии»: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Жителей Подмосковья проконсультировали по вопросам регистрации недвижимости на основании договора участия в долевом строительстве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 июня в Управлении Росреестра по Московской области состоялась очередная «горячая телефонная линия». Заместитель начальника отдела предоставления государственных услуг в электронном виде Управления Алла Воронина в он-лайн режиме ответила на вопросы граждан, касающиеся государственной регистрации договоров участия в долевом строительстве (ДДУ), уступок прав по ДДУ, а также рассказала о правах дольщиков.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Поступило более 20 обращений. Большинство звонков поступило от участников долевого строительства многоквартирных жилых домов, которые находятся в стадии «долгостроя». Также даны разъяснения по вопросам постановки на государственный кадастровый учет многоквартирных жилых домов, вступления в наследство после смерти участника долевого строительства, получения информации из ЕГРН о зарегистрированном договоре участия в долевом строительстве. Всем звонившим даны развернутые ответы.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Напомним, что следующая «горячая телефонная линия» состоится 26 июня с 11 до 13 часов и будет посвящена предоставлению государственных услуг Росреестра в электронном виде (тел.: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онлайн-сервисы «Жизненные ситуации» и «Регистрация просто» удобны для заявителей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сообщил о работе онлайн-сервисов «Жизненные ситуации» и «Регистрация просто», заявители сообщают, что данные сервисы понятны и удобны в использовании.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официальном сайте ведомства </w:t>
      </w:r>
      <w:hyperlink r:id="rId83"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 функционирует сервис «Жизненные ситуации» по получению государственных услуг Росреестра в зависимости от конкретных жизненных ситуаций.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«Жизненные ситуации» помогает заявителю проверить не только какие документы нужны, но и какая собственно услуга подойдет в каждом конкретном случае. Он значительно облегчает процесс оформления документов. В данном сервисе описаны типовые операции.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Воспользовавшись сервисом «Регистрация просто», заявитель может увидеть список документов по его ситуации, также он может скачать все формы документов, в том числе договоров, ознакомиться с размерами госпошлины для физических и юридических лиц, а также узнать срок оказания данной услуги.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Управлении Росреестра по Московской области рассказали, как пользоваться электронными сервисами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2019 году Управление Росреестра по Московской области (Управление) успешно реализует проект под названием «Курсы электронной регистрации», призванный популяризировать электронный способ подачи документов и сделать пользование электронными сервисами Росреестра понятнее и доступнее.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Очередное занятие для застройщиков, кредитных организаций и представителей профессионального сообщества на рынке недвижимости Москвы и Московской области состоялось 5 июня 2019 года на площадке Управления. Мероприятие открыла и.о. заместителя руководителя Управления Татьяна Илларионова, подчеркнув важность взаимодействия и прогрессивность электронных сервисов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Спикерами семинара выступили специалисты Управления Росреестра и Филиала ФГБУ «ФКП Росреестра» по Московской области. Ольга Скрябина, и.о. начальника отдела координации и анализа деятельности в учетно-регистрационной сфере Управления, осветила общедоступные </w:t>
      </w:r>
      <w:r w:rsidRPr="004C69EA">
        <w:rPr>
          <w:rFonts w:ascii="Arial" w:eastAsia="Times New Roman" w:hAnsi="Arial" w:cs="Arial"/>
          <w:color w:val="000000"/>
          <w:sz w:val="20"/>
          <w:szCs w:val="20"/>
          <w:lang w:eastAsia="ru-RU"/>
        </w:rPr>
        <w:lastRenderedPageBreak/>
        <w:t>электронные сервисы Интернет-портала Росреестра (</w:t>
      </w:r>
      <w:hyperlink r:id="rId84"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Она подробно рассказала слушателям курсов о пользовании такими Электронными сервисами как: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Получение сведений из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Публичная кадастровая карта; - Запрос посредством доступа к ФГИС ЕГРН; - Справочная информация по объектам недвижимости в режиме online;</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Проверка исполнения запроса (заявления);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«Регистрацияпросто.рф» и другие.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Подробно остановились на сервисе «Жизненные ситуации», с помощью которого можно получить информацию о пакете документов, необходимом для совершения различных операций по государственной регистрации прав и (или) постановке на государственный кадастровый учет объекта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Галина Кудряшова, главный специалист-эксперт отдела предоставления государственных услуг в электронном виде Управления, в своем выступлении осветила причины приостановления учетно-регистрационных действий при подаче документов на государственную регистрацию ДДУ и регистрацию ограничений (обременений) прав в электронном виде. Наиболее распространенная причина приостановлений регистрации – отсутствие, либо несоответствие электронно-цифровой подписи на электронном документе и бумажном носителе. Подробный перечень оснований, по которым кадастровый учет и (или) регистрация прав могут быть приостановлены по решению государственного регистратора, приведен в статье 26 Федерального закона от 13.07.2015 № 218-ФЗ «О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Начальник отдела подготовки сведений № 1 филиала ФГБУ «ФКП Росреестра» по Московской области Ольга Козлова рассказала об особенностях предоставления сведений из ЕГРН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курсов состоялся «Круглый стол», в ходе которого все участники смогли задать интересующие вопросы сотрудникам Управления и филиала ФГБУ «ФКП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 конца 2019 года Управление планирует обучить все органы власти и местного самоуправления Московской области. Так, следующий семинар «Курсов электронной регистрации» состоится 26 июня. Регистрация на мероприятие доступна по телефону: 8 (985) 887-94-77.</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Подмосковном Росреестре провели очередной обучающий семинар для государственных регистраторов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был организован очередной обучающий семинар для государственных регистраторов прав по вопросам осуществления государственного кадастрового учета объектов недвижимости и проведения единой учетно-регистрационной процедуры. Мероприятие посетили порядка 70 специалистов.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Начальник Управления методического обеспечения и анализа в сфере регистрации прав и кадастрового учета Федеральной службы государственной регистрации, кадастра и картографии Юлия Куницына рассказала про порядок изменения сведений ЕГРН о назначении и наименовании объектов недвижимости, расположенных на садовых земельных участках.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семинара были рассмотрены вопросы, касающиеся качества подготовки уведомлений о приостановлении либо отказе осуществления учетно-регистрационных действий или о возврате документов без рассмотрения, организации предоставления государственных услуг Росреестра по межмуниципальному принципу, учета изменений объектов капительного строительства. Был проведен детальный разбор ошибок, допускаемых кадастровыми инженерами.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Руководитель Управления Татьяна Громова подчеркнула, что на регулярной основе проводятся и будут проводиться в дальнейшем обучающие мероприятия, которые направлены на повышение квалификации государственных регистраторов прав, а также повышения качества оказания государственных услуг.</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Уважаемые заявители!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Напоминаем о необходимости своевременного получения документов по результатам оказания государственных услуг Росреестра. Невостребованные заявителями в течение 30 календарных </w:t>
      </w:r>
      <w:r w:rsidRPr="004C69EA">
        <w:rPr>
          <w:rFonts w:ascii="Arial" w:eastAsia="Times New Roman" w:hAnsi="Arial" w:cs="Arial"/>
          <w:color w:val="000000"/>
          <w:sz w:val="20"/>
          <w:szCs w:val="20"/>
          <w:lang w:eastAsia="ru-RU"/>
        </w:rPr>
        <w:lastRenderedPageBreak/>
        <w:t>дней документы по результатам оказания государственных услуг в сфере государственного кадастрового учета и государственной регистрации прав направляются МФЦ в Кадастровую палату.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Выдача невостребованных документов осуществляется следующими способами: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курьерской доставкой (на платной основе, в соответствии с Порядком, утвержденным приказом Минэкономразвития России от 31.05.2016 № 337);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территориальном отделе Кадастровой палаты по Московской области по месту хранения документов (бесплатно, в день обращения);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 филиале Кадастровой палаты любого субъекта Российской Федерации, отличном от места хранения невостребованных документов (бесплатно, экстерриториальный принцип).</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Информацию о месте хранения невостребованных документов, способах и сроках их получения Вы можете получить по телефону 8 800 100-34-34.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Перечень территориальных отделов Кадастровой палаты по Московской области, осуществляющих хранение невостребованных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Балашиха, пр. Ленина, д. 15/7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Домодедово, Каширское шоссе, д. 47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Егорьевск, 1 микрорайон, д. 73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Зарайск, ул. Карла Маркса, д. 49/11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Клин, Советская площадь, д. 18А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Химки, Юбилейный проспект, д. 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Можайск, ул. 20 Января, д. 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Мытищи, ул. Карла Маркса, д.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Наро-Фоминск, ул. Ленина, д. 2</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Одинцовский район, р.н. Новоивановское, ул. Агрохимиков, д. 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Пушкино, мкр. Заветы Ильича, ул. Марата, д. 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Раменское, ул. Воровского д. 1А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Ступино, проспект Победы, д. 51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Луховицы, ул. Тимирязева, д. 7Б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Дубна, ул. Мичурина, д. 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Московская область, г. Чехов. Ул. Новослободская, д. 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заявлении о выдаче невостребованных документов Вы можете указать способ получения документов. Образец заявления размещен на сайте ФГБУ «ФКП Росреестра» </w:t>
      </w:r>
      <w:hyperlink r:id="rId85" w:history="1">
        <w:r w:rsidRPr="004C69EA">
          <w:rPr>
            <w:rFonts w:ascii="Arial" w:eastAsia="Times New Roman" w:hAnsi="Arial" w:cs="Arial"/>
            <w:color w:val="3A8AD9"/>
            <w:sz w:val="20"/>
            <w:szCs w:val="20"/>
            <w:u w:val="single"/>
            <w:lang w:eastAsia="ru-RU"/>
          </w:rPr>
          <w:t>https://kadastr.ru</w:t>
        </w:r>
      </w:hyperlink>
      <w:r w:rsidRPr="004C69EA">
        <w:rPr>
          <w:rFonts w:ascii="Arial" w:eastAsia="Times New Roman" w:hAnsi="Arial" w:cs="Arial"/>
          <w:color w:val="000000"/>
          <w:sz w:val="20"/>
          <w:szCs w:val="20"/>
          <w:lang w:eastAsia="ru-RU"/>
        </w:rPr>
        <w:t> или в официальной группе филиала Кадастровой палаты по Московской области «Вконтакте» </w:t>
      </w:r>
      <w:hyperlink r:id="rId86" w:history="1">
        <w:r w:rsidRPr="004C69EA">
          <w:rPr>
            <w:rFonts w:ascii="Arial" w:eastAsia="Times New Roman" w:hAnsi="Arial" w:cs="Arial"/>
            <w:color w:val="3A8AD9"/>
            <w:sz w:val="20"/>
            <w:szCs w:val="20"/>
            <w:u w:val="single"/>
            <w:lang w:eastAsia="ru-RU"/>
          </w:rPr>
          <w:t>https://vk.com/fkpmo</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ноябре 2,6 тысячи собственников недвижимости в Подмосковье подали заявления на запрет проведения сделок без их участия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ноябре 2018 года Управление Росреестра по Московской области (Управление) по заявлениям 2600 собственников недвижимости в Подмосковье внесло в Единый государственный реестр недвижимости (ЕГРН) отметки о запрете на проведение сделок без личного участия. Всего с начала года в Подмосковье внесено в ЕГРН боле 23,1 тысячи таких отметок.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заявлениями собственников в ЕГРН вносятся отметки, исключающие возможность проведения сделок в отношении объектов недвижимости на основе доверенностей и иных документов. Возможность наложить запрет на проведение сделок без личного участия у собственников недвижимости появилась с момента вступления в силу Федерального Закона №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 принятого в 2013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Считается, что использование подложных документов один из самых распространенных способов незаконного отчуждения дорогостоящих объектов подмосковной недвижимости. Надежной страховкой от действия мошенников может стать запрет на любые действия с недвижимостью без личного присутствия собственника.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Услуга по внесению в ЕГРН сведений о запрете на сделки без личного участия оказывается бесплатно. Обратиться с заявлением можно в любой удобный Многофункциональный центр предоставления государственных и муниципальных услуг Московской области.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Почти 200 заявителей обратилось в подмосковный Росреестр в общероссийский день приема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подведены итоги общероссийского дня приема граждан, который состоялся 12 декабря. Согласно последним данным, учитывающим обращения на личном приеме, в письменном виде, в режиме видео-конференц-связи, аудио-связи и иных видов связи, в аппарате Управления и его территориальных отделах принято 197 заявителей. В прошлом году было зафиксировано 310 обращений. По предварительным данным, именно в Московской области проведено наибольшее количество консультаций граждан по сравнению с остальными Управлениями Росреестра в других регионах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консультаций граждан интересовали вопросы государственного кадастрового учета и регистрации прав, государственного земельного надзора, пересмотра результатов кадастровой оценки объектов недвижимости. Всем обратившимся были даны разъяснения и профессиональные консультации.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Общероссийские дни приема граждан, приуроченные ко Дню Конституции, проводятся с 2013 года по поручению Президента Российской Федерации. Гражданин во время проведения мероприятия может обратиться в любой орган власти или орган местного самоуправления на территории страны вне зависимости от их компетенции.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28 ноября Росреестр по Московской области проведет горячую линию по вопросам оспаривания результатов кадастровой оценки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28.11.2018 с 10:00 до 12:00 состоится совместная «горячая линия» Управления Росреестра по Московской области и филиала ФГБУ «Федеральная кадастровая палата Росреестра» по Московской области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 по Московской области: количество ДДУ за месяц выросло почти на 26%, ипотеки - на 33%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октябре внесено в Единый государственный реестр недвижимости (ЕГРН) 26 199 записей об ипотеке. Это на 33% больше, чем в сентябре текущего года, когда было внесено 19 660 записей, и на 3,7% больше, чем в октябре прошлого года, когда было внесено в ЕГРН 25 272 записи.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десять месяцев текущего года внесено в ЕГРН 226 445 записей об ипотеке, это почти на 3% больше, чем за аналогичный период предыдущего года (219 867 записей).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договоров участия в долевом строительстве, зарегистрированных в Московской области в октябре, составляет 8 082, что на 25,9% больше, чем в сентябре (6 421 договор), но на 6,7% меньше, чем в октябре 2017 года, когда было зарегистрировано 8 666 таких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десять месяцев 2018 года зарегистрировано 69 817 договоров участия в долевом строительстве. Это на 9,3% меньше, чем за тот же период прошлого года. По результатам октября 2017 года было зарегистрировано 76 972 договора участия в долевом строительстве.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октябре было зарегистрировано 42 002 права собственности на земельные участки. Это на 8,6% больше, чем в сентябре (38 686 прав). За десять месяцев в Московской области проведена регистрация 315 тысяч прав на земельные участки. Это на 2,2% больше, чем за десять месяцев 2017 года, когда было зарегистрировано 308 115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 проведет выездную консультацию для сотрудников АО «Карболит» в Орехово-Зуево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 Росреестра по Московской области (Управление) проведет выездную консультацию для сотрудников производства АО «Карболит» в Орехово-Зуево.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Консультация для сотрудников предприятия пройдет 30.11.2018 по адресу: Московская область, город Орехово-Зуево, улица Дзержинского, дом 34. Начало в 11.00.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на регулярной основе проводит выездные консультации для сотрудников крупных предприятий и производств Московской области. Дополнительная информация об услугах Росреестра предоставляется не только специалистам предприятий, чья профессиональная деятельность непосредственно связана с управлением имуществом, но и всем заинтересованным работникам, которые в большинстве своем являются владельцами подмосковной недвижимости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12 декабря 2018 года подмосковный Росреестр примет участие в общероссийском дне приема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поручением Президента Российской Федерации, в День Конституции Российской Федерации 12 декабря 2018 года с 12.00 до 20.00 будет проводиться общероссийский день приема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Граждане, обратившиеся в общероссийский день приема в любой государственный орган или орган местного самоуправления, вправе получить в ходе приема ответ по существу поставленных вопросов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примет участие в общероссийском дне приема граждан. Личный прием будет проводиться в порядке живой очереди при предоставлении документа, удостоверяющего личность (паспорта), в центральном аппарате Управления и территориальных отделах.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Что делать, если объект недвижимости зарегистрирован с ошибкой?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ведет работу по повышению качества данных Единого государственного реестра недвижимости (ЕГРН). В случае выявления ошибок они устраняются по решению государственного регистратора прав с соответствующим уведомлением правообладателей. Для устранения ошибок важно определить, на каком этапе они возникли. Являются ли ошибки техническими или реестровыми. Это поможет скорректировать сведения в отношении объекта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ошибка (опечатка, грамматическая или арифметическая ошибка) может быть допущена работником органа регистрации прав в процессе внесения записей в ЕГРН. Например, самые распространенные технические ошибки – неправильные фамилии, имена и отчества правообладателей, адреса объектов недвижимости. В таком случае данные ЕГРН будут отличаться от сведений в документах, представленных на осуществление учетно-регистрационных действий. Если недостоверные сведения содержались в документах, представленных на государственный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земельного участка или площадь здания, в результате чего границы одного земельного участка «наехали» на границы другого, а площадь здания не соответствует действительности.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Несоответствие в записях может быть выявлено государственным регистратором прав самостоятельно либо заинтересованное лицо направляет заявление об исправлении технической или реестровой ошибки. Решение об исправлении технической или реестровой ошибки может быть также принято судом.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и реестровая ошибки могут быть исправлены по решению государственного регистратора прав, если их исправление не влечет за собой прекращение, возникновение или переход права.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то ситуация может быть разрешена только в судебном порядке.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об исправлении технической или реестровой ошибки в записях ЕГРН можно подать в многофункциональных центрах предоставления государственных и муниципальных услуг Московской области, оказывающих государственные услуги Росреестра. Также можно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воспользоваться электронным сервисом «Подать заявление на государственную регистрацию прав» официального сайта Росреестра </w:t>
      </w:r>
      <w:hyperlink r:id="rId87"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доступ к которому осуществляется через «Личный кабинет правообладателя», или направить заявление почтовым отправлением.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исправления реестровой ошибки требуется собрать необходимый пакет документов (межевой план, технический план, акт обследования и т.д.).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Документы, содержащие необходимые для исправления реестровых ошибок сведения, могут поступить в Росреестр в порядке межведомственного информационного взаимодействия (без участия гражданина), в случае если ошибка содержалась в таких документах.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ошибка исправляется в течение трех дней после поступления соответствующей информации в орган регистрации прав, реестровая ошибка – в течение пяти дней после поступления соответствующих документов. В течение трех рабочих дней со дня исправления технической или реестровой ошибки об этом уведомляются все заинтересованные лица.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80 извещений о продаже доли в праве на подмосковные объекты размещено на сайте Росреестра в 2018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собственники долей в праве на объекты недвижимости, расположенные в Московской области, разместили 83 уведомления о продаже доли в специальном разделе официального сайта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 В связи с этим продавец доли должен направить всем остальным участникам долевой собственности в письменной форме извещение о намерении продать свою долю. В случае, если речь идет о нежилом помещении, и число сособственников превышает 20, у владельца доли появляется возможность уведомить остальных совладельцев через извещения на сайте Росреестра. Опубликовать извещение можно в «личном кабинете» сайта. Для этого надо заполнить специальную форму.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Владельцы долей в праве собственности на подмосковную недвижимость активно пользуются этой возможностью. Одними из первых на сайте появились извещения именно от владельцев подмосковной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Дополнительную информацию о процедуре можно получить в специальном разделе официального сайта Росреестра: </w:t>
      </w:r>
      <w:hyperlink r:id="rId88" w:history="1">
        <w:r w:rsidRPr="004C69EA">
          <w:rPr>
            <w:rFonts w:ascii="Arial" w:eastAsia="Times New Roman" w:hAnsi="Arial" w:cs="Arial"/>
            <w:color w:val="3A8AD9"/>
            <w:sz w:val="20"/>
            <w:szCs w:val="20"/>
            <w:u w:val="single"/>
            <w:lang w:eastAsia="ru-RU"/>
          </w:rPr>
          <w:t>https://rosreestr.ru/site/press/news/izveshchenie-o-prodazhe-svoey-doli-v-prave-sobstvennosti-mozhno...</w:t>
        </w:r>
      </w:hyperlink>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проведет выездную консультацию для сотрудников «Международной алюминиевой компании»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проведет выездную консультацию для сотрудников производства ООО «Международная алюминиевая компания» в Павловском Посаде.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Консультация для сотрудников предприятия пройдет 23.10.2018 по адресу: Московская область, город Павловский Посад, улица 1 Мая, дом 105 . Начало в 11.00.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консультации на крупных предприятиях и производствах Подмосковья проводятся на регулярной основе. Представители Управления отвечают на вопросы работников предприятия о государственных услугах и функциях Росреестра, порядке взаимодействия в электронном виде, рассказывают о правилах безопасного проведения сделок с недвижимым имуществом и возможностях защитить себя и свое имущество от действий мошенников. Важной темой консультаций также является пересмотр результатов кадастровой оценки объектов недвижимости в Подмосковье.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электронных заявлений на регистрацию подмосковной недвижимости выросло в три раза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заявителей, обращающихся для осуществления государственной регистрации прав в отношении объектов недвижимости в Московской области, растет. По итогам трех кварталов текущего года Управление Росреестра по Московской области (Управление) приняло более 1,57 млн. заявлений на регистрацию прав. Это на 6,7% больше, чем за аналогичный период 2017 года, когда было принято 1,47 млн. заявлений.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Все больше собственников недвижимости в Московской области обращаются за регистрацией прав в электронном виде. За три квартала 2018 года в Управление поступило более 128 тысяч электронных заявлений на осуществление государственной регистрации прав. Это в три раза больше, чем за аналогичный период 2017 года, когда в Управление было направлено около 41,8 тысячи электронных заявлений.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Главное преимущество электронной формы взаимодействия – возможность сократить количество неточностей и технических ошибок на этапе подачи документов. Благодаря этому услуги регистрации оказываются значительно быстрее – за 1-2 рабочих дня. Электронная форма получения услуг также характеризуется низкой долей приостановлений по заявлениям о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физических лиц получение услуг в электронном виде не только снижает коррупционные риски и обеспечивает сокращение сроков предоставления услуги, но и уменьшает прямые затраты, так как госпошлина на услуги в электронном виде для них на 30% меньше.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 начала года за единовременной постановкой объекта на кадастровый учет и регистрацией прав обратилось более 175 тысяч жителей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за три квартала 2018 года провело более 175 тысяч учетно-регистрационных действий в рамках единой процедуры. Возможность единовременного проведения кадастрового учета и регистрации прав на объект недвижимости появилась у заявителей в соответствии с Федеральным законом № 218-ФЗ «О государственной регистрации недвижимости» в начале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владельцев недвижимости в Подмосковье, воспользовавшихся единой процедурой, растет. Показатели по итогам третьего квартала 2018 года превышают данные за аналогичный период прошлого года более чем в три раза. За три квартала 2017 года на основании заявлений об одновременном осуществлении кадастрового учета и регистрации прав было зарегистрировано 57 тысяч прав. Всего за 2017 год было совершено 118 тысяч учетно-регистрационных действий по обращениям о единовременном кадастровом учете и регистрации прав на объект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Единая процедура позволяет заявителям сократить сроки получения услуг. В соответствии с законодательством государственная регистрация прав и кадастровый учет проводятся единовременно за 10 рабочих дней по обращениям в электронном виде или за 12 рабочих дней, если заявитель подает документы в МФЦ.</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За три квартала 2018 года в ЕГРН внесено более 200 тысяч записей об ипотеке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внесено в Единый государственный реестр недвижимости (ЕГРН) 19 660 записей об ипотеке в сентябре 2018 года. Это на 20% меньше, чем в августе, когда в ЕГРН было внесено 24 610 записей. В то же время по итогам трех кварталов 2018 года в ЕГРН внесено 200 246 записей об ипотеке. Это на 2,9% больше, чем за три квартала 2017 года, когда было внесено 194 595 записей об ипотеке.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договоров участия в долевом строительстве, зарегистрированных в Московской области в сентябре, составляет 6 421. Это на 14,9% меньше, чем в августе этого года (7 543 договора). За три квартала текущего года зарегистрировано на 9,6% договоров меньше, чем за аналогичный период прошлого года. За три квартала 2018 года зарегистрировано 61 735 договоров, а в 2017 году – 68 306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сентябрь Управлением зарегистрировано 38 686 прав собственности на земельные участки. Это на 10,8% больше, чем в августе 2018 года, когда было зарегистрировано 34 913 прав. По итогам трех кварталов 2018 года в Подмосковье зарегистрировано 272 998 прав на земельные участки. Это на 0,8% меньше, чем было зарегистрировано за аналогичный период прошлого года – 275 312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девять месяцев 2018 года Управлением зарегистрировано 1 264 139 прав, ограничений прав, обременений объектов недвижимости. Это на 3,4% больше, чем за аналогичный период 2017 года, когда было зарегистрировано 1 221 997 прав, ограничений и обременений на жилые помещения.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Выездная консультация по услугам Росреестра прошла на предприятии</w:t>
      </w:r>
      <w:r w:rsidRPr="004C69EA">
        <w:rPr>
          <w:rFonts w:ascii="Arial" w:eastAsia="Times New Roman" w:hAnsi="Arial" w:cs="Arial"/>
          <w:b/>
          <w:bCs/>
          <w:color w:val="000000"/>
          <w:sz w:val="20"/>
          <w:szCs w:val="20"/>
          <w:lang w:eastAsia="ru-RU"/>
        </w:rPr>
        <w:br/>
        <w:t>АО «Вертолеты России»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Управление Росреестра по Московской области (Управление) провело выездную консультацию по вопросам оказания государственных услуг в учетно-регистрационной сфере для сотрудников </w:t>
      </w:r>
      <w:r w:rsidRPr="004C69EA">
        <w:rPr>
          <w:rFonts w:ascii="Arial" w:eastAsia="Times New Roman" w:hAnsi="Arial" w:cs="Arial"/>
          <w:color w:val="000000"/>
          <w:sz w:val="20"/>
          <w:szCs w:val="20"/>
          <w:lang w:eastAsia="ru-RU"/>
        </w:rPr>
        <w:lastRenderedPageBreak/>
        <w:t>Московского вертолетного завода им. М.Л. Миля АО «Вертолеты России» в Люберецком районе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участии начальника межмуниципального отдела по г. Лыткарино и Люберецкому району Управления Ирины Ермолаевой и представителя Общественного совета при Управлении Антона Фролкина сотрудникам предприятия были даны дополнительные разъяснения по вопросам оказания государственных услуг Росреестра, в том числе в электронном виде. Прозвучали вопросы, касающиеся сроков, порядка проведения государственного кадастрового учета и государственной регистрации прав на объекты недвижимости различных категорий.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Активнее всего сотрудники предприятия интересовались порядком оформления садовых домов и построек вспомогательного назначения на садовых и дачных участках, а также вопросами установления и уточнения границ земельных участков, расположенных в садоводческих товариществах. Также представителями Управления были даны разъяснения о действии механизма «дачной» и «лесной амнистии», актуализации сведений и исправлении ошибок в Едином государственном реестре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консультации на крупных подмосковных предприятиях проводятся на регулярной основе. До конца года специалисты Управления проведут встречи с сотрудниками крупных производств в Павловском Посаде, Орехово-Зуево и Подольске.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Сотрудники подмосковного Росреестра приняли участие в спартакиаде Минэкономразвития России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Росреестра по Московской области (Управление) приняли участие в спартакиаде Министерства экономического развития Российской Федерации «Большие гонки-2018».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спартакиаде участвовали восемь команд сотрудников Минэкономразвития и подведомственных учреждений. Соревнования проводились по спортивным дисциплинам – мини-футбол, волейбол, командный кроссфит, стритбол, шахматы. Кроме того, был устроен развлекательный турнир для болельщиков, которые соревновались в пневматической стрельбе, дартсе, пин-понге, крокете и др.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Команда, в состав которой входили исполняющий обязанности заместителя руководителя Управления Андрей Суровегин, сотрудники отделов аппарата Управления и территориальных отделов Управления заняла второе место в общекомандном зачете.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торжественном награждении победителей спартакиады принял участие Министр экономического развития РФ Максим Орешкин.</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Собственникам недвижимости в Московской области рассказали о возможностях оспаривания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состоялась «горячая линия» по вопросам пересмотра результатов определения кадастровой стоимости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начальник отдела землеустройства, мониторинга земель и кадастровой оценки недвижимости Управления Елена Аносова, заместитель начальника отдела землеустройства, мониторинга земель и кадастровой оценки недвижимости Управления Екатерина Шувалова, а также заместитель начальника отдела определения кадастровой стоимости филиала ФГБУ «ФКП Росреестра» по Московской области Елена Малюкова.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«горячей линии» заявителям были даны разъяснения по вопросам определения кадастровой стоимости ранее учтенных объектов недвижимости, вновь образованных земельных участков; о порядке пересмотра кадастровой стоимости в комиссии по рассмотрению споров о результатах определения кадастровой стоимости или в суде; о перечне необходимых документов, без которых заявление в комиссию не принимается.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Граждане и юридические лица были проинформированы о проведенных в этом году государственным бюджетным учреждением Московской области «Центр кадастровой оценки» мероприятиях по актуализации результатов определения кадастровой стоимости всех видов объектов недвижимости, всех категорий земель на территории Московской области, которые будут утверждены соответствующим распоряжением Министерства имущественных отношений и для целей налогообложения вступят в силу с 01.01.2019.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настоящее время на сайте ГБУ «Центр кадастровой оценки» Московской области </w:t>
      </w:r>
      <w:hyperlink r:id="rId89" w:history="1">
        <w:r w:rsidRPr="004C69EA">
          <w:rPr>
            <w:rFonts w:ascii="Arial" w:eastAsia="Times New Roman" w:hAnsi="Arial" w:cs="Arial"/>
            <w:color w:val="3A8AD9"/>
            <w:sz w:val="20"/>
            <w:szCs w:val="20"/>
            <w:u w:val="single"/>
            <w:lang w:eastAsia="ru-RU"/>
          </w:rPr>
          <w:t>www.ckomo.ru</w:t>
        </w:r>
      </w:hyperlink>
      <w:r w:rsidRPr="004C69EA">
        <w:rPr>
          <w:rFonts w:ascii="Arial" w:eastAsia="Times New Roman" w:hAnsi="Arial" w:cs="Arial"/>
          <w:color w:val="000000"/>
          <w:sz w:val="20"/>
          <w:szCs w:val="20"/>
          <w:lang w:eastAsia="ru-RU"/>
        </w:rPr>
        <w:t> в разделе «Отчеты об оценке», в подразделе «Промежуточные отчеты» размещены предварительные результаты работ по государственной кадастровой оценке с целью ознакомления и направления замечаний, связанных с определением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на сайте </w:t>
      </w:r>
      <w:hyperlink r:id="rId90" w:history="1">
        <w:r w:rsidRPr="004C69EA">
          <w:rPr>
            <w:rFonts w:ascii="Arial" w:eastAsia="Times New Roman" w:hAnsi="Arial" w:cs="Arial"/>
            <w:color w:val="3A8AD9"/>
            <w:sz w:val="20"/>
            <w:szCs w:val="20"/>
            <w:u w:val="single"/>
            <w:lang w:eastAsia="ru-RU"/>
          </w:rPr>
          <w:t>www.ckomo.ru</w:t>
        </w:r>
      </w:hyperlink>
      <w:r w:rsidRPr="004C69EA">
        <w:rPr>
          <w:rFonts w:ascii="Arial" w:eastAsia="Times New Roman" w:hAnsi="Arial" w:cs="Arial"/>
          <w:color w:val="000000"/>
          <w:sz w:val="20"/>
          <w:szCs w:val="20"/>
          <w:lang w:eastAsia="ru-RU"/>
        </w:rPr>
        <w:t> предусмотрен упрощенный способ ознакомления с проектной кадастровой стоимостью объекта недвижимости по его кадастровому номеру в разделе «Отчеты об оценке», в подразделе «Информация об объектах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Следует обратить особое внимание, что замечания к промежуточным отчетным документам представляются в течение пятидесяти дней со дня их опубликования. Дата окончания приема замечаний к промежуточным отчетным документам – 02.11.2018.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Получить дополнительную консультацию по вопросам кадастровой стоимости недвижимости можно по телефону Управления 8(499)264-40-22.</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Горячая линия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26.09.2018 с 10:00 до 12:00 состоится совместная «горячая линия» Управления Росреестра по Московской области и филиала ФГБУ «Федеральная кадастровая палата Росреестра» по Московской области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проведет выездную консультацию для сотрудников АО «Вертолеты России»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проведет выездную консультацию по вопросам оказания государственных услуг в учетно-регистрационной сфере для сотрудников АО «Вертолеты России» в Люберецком районе.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Консультация для сотрудников предприятия пройдет 27.09.2018 по адресу: Московская область, Люберецкий район, посёлок Томилино, ул. Гаршина, 26/1. Начало в 12.00.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консультации на крупных предприятиях и производствах Подмосковья проводятся на регулярной основе. Сотрудники Управления предоставляют дополнительную информацию о государственных услугах Росреестра, в том числе в электронном виде, а также основных правилах безопасного проведения сделок с недвижимым имуществом.</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Подмосковье на кадастровый учет поставлены 15 новых фельдшерских пунктов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завершило учетно-регистрационные действия в отношении 15 помещений фельдшерско-акушерских пунктов.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осуществлена постановка на кадастровый учет и государственная регистрация прав собственности на 15 помещений фельдшерско-акушерских пунктов в Павлово-Посадском, Серебряно-Прудском, Коломенском, Раменском, Ногинском, Наро-Фоминском, Балашихинском, Истринском, Орехово-Зуевском, Егорьевском районах Московской области. Площадь поставленных на кадастровый учет помещений от 165 до 175 квадратных метров.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Открытие фельдшерско-акушерских пунктов осуществляется в рамках реализации государственных программ Московской области «Здравоохранение Подмосковья» и «Сельское хозяйство Подмосковья» в целях оказания первичной медико-санитарной помощи сельскому населению.</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августе количество записей в ЕГРН об ипотеке в Подмосковье выросло более чем на 10% по сравнению с июлем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внесено в Единый государственный реестр недвижимости (ЕГРН) 24 610 записей об ипотеке в августе. Это на 10,2% больше, чем в июле, когда в ЕГРН была внесена 22 341 запись и на 21,7% больше, чем в августе 2017 года, когда в ЕГРН было внесено 20 218 записей об ипотеке. Всего за восемь месяцев текущего года внесено в ЕГРН 180 586 записей об ипотеке, это на 2,4% больше, чем за аналогичный период предыдущего года - 176 355 записей.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Количество договоров участия в долевом строительстве, зарегистрированных в Московской области в августе, составляет 7 543. Это на 17,5% больше, чем в июле (6 419 договоров), однако на 12,1% меньше, чем в августе 2017 года, когда было зарегистрировано 8 583 договора. За восемь </w:t>
      </w:r>
      <w:r w:rsidRPr="004C69EA">
        <w:rPr>
          <w:rFonts w:ascii="Arial" w:eastAsia="Times New Roman" w:hAnsi="Arial" w:cs="Arial"/>
          <w:color w:val="000000"/>
          <w:sz w:val="20"/>
          <w:szCs w:val="20"/>
          <w:lang w:eastAsia="ru-RU"/>
        </w:rPr>
        <w:lastRenderedPageBreak/>
        <w:t>месяцев текущего года зарегистрировано 55 314 договоров участия в долевом строительстве. Это на 8,3% меньше, чем за аналогичный период 2017 года, когда было зарегистрировано 60 293 договора.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август было зарегистрировано 34 913 прав собственности на земельные участки. Это на 7,4% больше, чем в июле, когда было зарегистрировано 32 517 прав, но на 7,3% меньше, чем в августе 2017 года, когда было зарегистрировано 37 668 прав на земельные участки. По итогам восьми месяцев текущего года зарегистрировано 234 312 прав на земельные участки, что на 4% меньше, чем в прошлом году. По итогам января-августа 2017 года было зарегистрировано 243 864 права.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принимает первые заявки на «Курсы электронной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Кадастровые инженеры, подмосковные риелторы и представители застройщиков, работающих в Московской области, подали первые заявки на прохождение «Курсов электронной регистрации» в Управлении Росреестра по Московской области (Управление). Первые семь заявлений на участие в Курсах приняты Управлением в августе.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«Курсы электронной регистрации» организованы в Управлении в целях популяризации электронных сервисов Росреестра и электронного способа подачи документов на государственную регистрацию прав. В рамках Курсов специалисты Управления предоставят дополнительные разъяснения о порядке предоставления электронных услуг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Запись на Курсы доступна всем желающим. Управлением направлены специальные приглашения в адрес бизнес-сообщества Подмосковья и крупным компаниям-застройщикам. Кроме того, приглашения на Курсы направлены в органы исполнительной власти и местного самоуправления Московской области, которые регулярно обращаются в Управление за получением услуг в учетно-регистрационной сфере в рамках распоряжения имуществом или оказания государственных и муниципальных услуг гражданам.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приглашает всех заинтересованных лиц обращаться для получения методической помощи и записи на «Курсы электронной регистрации» по телефону 8 (925) 914-92-58. Первые «занятия» на Курсах запланированы на сентябрь-октябрь текущего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предложил оперативно передавать информацию по запросу судов по защищенному электронному каналу связи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Исполняющий обязанности руководителя Управления Росреестра по Московской области (Управление) Роман Ларин провел рабочее совещание с представителями Десятого арбитражного апелляционного суда, Арбитражного суда Московской области и Арбитражного суда города Москвы. На совещании обсуждался предложенный Управлением порядок электронного взаимодействия между ведомствами.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Наибольшее количество судебных документов Управление получает из Десятого арбитражного апелляционного суда и Арбитражного суда Московской области. В настоящее время Управлением еженедельно обрабатывается более 70 запросов на предоставление информации из различных судебных инстанций, а также ежемесячно выполняется более 400 решений и определений судов в отношении объектов недвижимости в Московской области. В целях сокращения сроков обработки входящих документов, а также для оперативного предоставления сведений в ответ на запросы судов Управление предложило организовать специальный электронный канал связи, использование которого значительно упростит взаимодействие.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«Электронное взаимодействие позволит сократить сроки работы по судебным запросам, решениям и определениям судов. А использование защищенного электронного канала связи обеспечит необходимый уровень безопасности данных. Дополнительные ограничения по доступу к системе будут обеспечиваться через использование электронно-цифровой подписи. Сотрудники секретариатов судов уже пользуются ЭЦП, и тут не должно возникнуть дополнительных сложностей. В самое ближайшее время мы готовы перейти к рабочему тестированию новой системы», - сказал в ходе совещания Роман Ларин.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организация электронного взаимодействия позволит значительно сократить расходы на почтовую пересылку судебных документов и уведомлений.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свою очередь принимающие участие в совещании заместитель председателя Десятого арбитражного апелляционного суда Екатерина Мищенко и заместитель председателя Арбитражного суда Московской области Олег Смирнов высказали заинтересованность в организации взаимодействия в предложенном формате.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Сотрудники подмосковного Росреестра отмечают 20-летие системы государственной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проходят праздничные мероприятия, посвящённые 10-летию со дня создания Росреестра, а также 20-летию системы государственной регистрации прав на недвижимое имущество и сделок с ним. В июле и августе сотрудники Управления провели конкурс детского рисунка и праздничные флешмобы.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Подготовка к конкурсу рисунка среди детей сотрудников Управления началась несколько месяцев назад. Для участия в конкурсе было передано более 80 рисунков от 53 участников. Победителей конкурса выявляли по трем номинациям - «Родина», «Семья», «Природа», в старшей и младшей возрастной группе.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определения победителей было организовано электронное голосование. На специальном сайте сотрудники Управления могли выбрать наиболее понравившиеся работы в каждой номинации. В электронном голосовании приняли участие более трехсот сотрудников Управления. В результате были выявлены шесть победителей.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участии исполняющего обязанности руководителя Управления Романа Ларина и заместителя руководителя Управления Ольги Горбуновой было проведено торжественное награждение победителей конкурса рисунка. Подарки и грамоты были вручены всем участникам конкурса, а для победителей и их родителей руководство Управления организовало экскурсию в Музей Победы на Поклонной горе.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в июле сотрудниками Управления были проведены праздничные флешмобы, посвященные 10-летию со дня создания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течение всего года Управление реализует план праздничных мероприятий, посвященных юбилею Росреестра и системы государственной регистрации прав на недвижимое имущество и сделок с ним. План включает в себя торжественные, военно-патриотические, спортивные и детские мероприятия для сотрудников Управления и членов их семей.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И.о. руководителя Подмосковного Росреестра провел прием граждан в Приёмной Президента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06 сентября и.о. руководителя Управления Росреестра по Московской области (Управление) Роман Ларин провел личный приём граждан в приёмной Президента Российской Федерации в качестве представителя Президента Российской Федерации. Также в проведении приема участвовала заместитель руководителя Управления Ольга Горбунова.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Профессиональные консультации и разъяснения даны гражданам по вопросам порядка выдачи документов по результатам проведения учетно-регистрационных действий в случае представления документов в электронном виде; состава сведений Единого государственного реестра недвижимости, которые можно получить по запросу физического лица; процедуры снятия с государственного кадастрового учета земельного участка на основании судебного решения; получения копии землеустроительной документации на земельные участки; комплектности документов, представляемых на государственную регистрацию прекращения обременения на объект недвижимости после погашения ипотеки.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результатам личного приема Роман Ларин поручил структурным подразделениям Управления дополнительно направить разъяснения по заданным вопросам всем обратившимся на личный прием гражданам.</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и МФЮА заключили договор об организации практики для студентов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и Аккредитованное образовательное частное учреждение высшего образования «Московский финансово-юридический университет МФЮА» заключили соглашение об организации практики обучающихся на регулярной основе. Соответствующий договор подписали исполняющий обязанности руководителя Управления Роман Ларин и ректор МФЮА Алексей Забелин.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договором Управление предоставит возможность прохождения практики учащимся по программам высшего образования и среднего профессионального образования МФЮА по направлениям, приближенным к их будущей специальности.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Управление тесно сотрудничает с высшими и средними специальными учебными заведениями. Перечень образовательных учреждений, студенты которых на регулярной основе проходят практику в Управлении, постоянно расширяется.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Подмосковье занимает лидирующие позиции среди всех регионов Российской Федерации по количеству обращений за оказанием различных услуг, связанных с распоряжением недвижимым имуществом. Прохождение практики в Управлении гарантирует студентам возможность получения уникального прикладного опыта, связанного с услугами и функциями ведомства в учетно-регистрационной сфере. Кроме того, студенты проходят практику в отделах Управления, реализующих полномочия по государственному земельному надзору, а также надзору в сфере саморегулируемых организаций.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вернуть ошибочно уплаченную пошлину за государственные услуги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Государственные услуги в учетно-регистрационной сфере оказываются после оплаты государственной пошлины, за исключением случаев, установленных действующим законодательством. В случае ошибки или излишне оплаченной пошлины денежные средства можно вернуть. Для этого надо подать соответствующее заявление и платежные документы в любой многофункциональный центр предоставления государственных и муниципальных услуг Московской области (МФЦ) или через официальный интернет-сайт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Управление Росреестра по Московской области (Управление) призывает заявителей быть внимательнее при заполнении сведений на оплату пошлины за регистрационные действия или при запросе сведений из Единого государственного реестра недвижимости (ЕГРН). Рекомендуем уточнить информацию о порядке оплаты государственной пошлины и способах внесения платы за предоставление услуг Росреестра. Для этого можно обратиться в Управление или в Ведомственный центр телефонного обслуживания Росреестра (ВЦТО): 8-800-100-34-34. Также уточнить порядок оплаты и получить соответствующую квитанцию можно в МФЦ при подаче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статистике Управления, за 2017 год было возвращено более 43,5 млн рублей ошибочно оплаченных пошлин. С начала 2018 года еще 20,6 млн рублей. Несмотря на то, что доля возвратов не превышает двух процентов от общего количества поступивших денежных средств, Управление рекомендует быть внимательнее при оплате пошлины. Это позволит сэкономить ваше время.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Дополнительную информацию об электронной форме обращения о возврате ошибочно или излишне оплаченной пошлины можно получить на официальном сайте Росреестра - rosreestr.ru.</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вернуть ошибочно уплаченную пошлину за государственные услуги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Государственные услуги в учетно-регистрационной сфере оказываются после оплаты государственной пошлины, за исключением случаев, установленных действующим законодательством. В случае ошибки или излишне оплаченной пошлины денежные средства можно вернуть. Для этого надо подать соответствующее заявление и платежные документы в любой многофункциональный центр предоставления государственных и муниципальных услуг Московской области (МФЦ) или через официальный интернет-сайт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Управление Росреестра по Московской области (Управление) призывает заявителей быть внимательнее при заполнении сведений на оплату пошлины за регистрационные действия или при запросе сведений из Единого государственного реестра недвижимости (ЕГРН). Рекомендуем уточнить информацию о порядке оплаты государственной пошлины и способах внесения платы за предоставление услуг Росреестра. Для этого можно обратиться в Управление или в Ведомственный центр телефонного обслуживания Росреестра (ВЦТО): 8-800-100-34-34. Также уточнить порядок оплаты и получить соответствующую квитанцию можно в МФЦ при подаче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статистике Управления, за 2017 год было возвращено более 43,5 млн рублей ошибочно оплаченных пошлин. С начала 2018 года еще 20,6 млн рублей. Несмотря на то, что доля возвратов не превышает двух процентов от общего количества поступивших денежных средств, Управление рекомендует быть внимательнее при оплате пошлины. Это позволит сэкономить ваше время.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Дополнительную информацию об электронной форме обращения о возврате ошибочно или излишне оплаченной пошлины можно получить на официальном сайте Росреестра - rosreestr.ru.</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Значительно сократилась доля отказов и приостановлений при оказании госуслуг Росреестра в Подмосковье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Управлению Росреестра по Московской области (Управление) удалось сократить долю отказов и приостановлений по заявлениям о регистрации прав, кадастровом учете и единой учетно-</w:t>
      </w:r>
      <w:r w:rsidRPr="004C69EA">
        <w:rPr>
          <w:rFonts w:ascii="Arial" w:eastAsia="Times New Roman" w:hAnsi="Arial" w:cs="Arial"/>
          <w:color w:val="000000"/>
          <w:sz w:val="20"/>
          <w:szCs w:val="20"/>
          <w:lang w:eastAsia="ru-RU"/>
        </w:rPr>
        <w:lastRenderedPageBreak/>
        <w:t>регистрационной процедуре по итогам первого полугодия 2018 года. При этом в Подмосковье подано наибольшее количество заявлений на проведение учетно-регистрационных действий среди всех регионов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шесть месяцев 2018 года Управлением принято более 996 тысяч заявлений о регистрации прав. Доля отказов в регистрации прав составила всего 0,89%, а доля приостановлений – 3,65%. На конец прошлого года эти показатели составляли  1,37% и 6,87%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Управлению удалось серьезно сократить долю отказов и приостановлений по кадастровому учету и единой учетно-регистрационной процедуре. В первом полугодии Управлением принято более 462 тысяч заявлений о проведении кадастрового учета объектов недвижимости и единой процедуры. По сравнению с концом 2017 года доля приостановлений снизилась с 19,96% до 11,15%, доля отказов сократилась с 15,69% до 7,99% по итогам полугодия.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достигло значительного снижения показателей с помощью реализации мероприятий «дорожных карт», утвержденных Правительством Московской области и определяющих действия и показатели по основным направлениям, влияющим на улучшение инвестиционного климата в Подмосковье. «Дорожные карты» субъектов разработаны в соответствии с распоряжением Правительства Российской Федерации от 31 января 2017 года № 147-р об утверждении целевых моделей упрощения процедур ведения бизнеса. Целевые модели по государственной регистрации прав и постановке на кадастровый учет направлены на снижение административных барьеров при предоставлении государственных услуг в учетно-регистрационной сфере и повышение качества оказания услуг на региональном уровне.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попасть на прием в Общественную приемную Управления Росреестра по Московской области?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дополнительного информирования граждан о предоставлении государственных услуг в учетно-регистрационной сфере в Управлении Росреестра по Московской области (Управление) организована работа Общественной приемной, где в соответствии с графиком, ведет прием исполняющий обязанности руководителя Управления Роман Ларин, заместители руководителя Управления, начальники отделов аппарата.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Как показывает практика, обращение в Общественную приёмную помогает заявителям найти решение сложных вопросов, касающихся полномочий и функций Управления в учетно-регистрационной сфере.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График работы Общественной приемной Управления и номер телефона для предварительной записи размещены на официальном сайте Росреестра в соответствующем разделе: </w:t>
      </w:r>
      <w:hyperlink r:id="rId91" w:history="1">
        <w:r w:rsidRPr="004C69EA">
          <w:rPr>
            <w:rFonts w:ascii="Arial" w:eastAsia="Times New Roman" w:hAnsi="Arial" w:cs="Arial"/>
            <w:color w:val="3A8AD9"/>
            <w:sz w:val="20"/>
            <w:szCs w:val="20"/>
            <w:u w:val="single"/>
            <w:lang w:eastAsia="ru-RU"/>
          </w:rPr>
          <w:t>https://rosreestr.ru/site/feedback/poryadok-rassmotreniya/</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получения первичной консультации о деятельности Управления и порядке оказания государственных услуг Росреестра в начале 2018 года Управлением организованно прямое телефонное консультирование граждан. Жители Подмосковья и владельцы недвижимости в Московской области получили возможность связаться с отделамим Управления и получить консультацию по всем направлениям деятельности. Контактные номера отделов Управления, по которым осуществляется консультирование, размещены на официальном сайте: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hyperlink r:id="rId92" w:history="1">
        <w:r w:rsidRPr="004C69EA">
          <w:rPr>
            <w:rFonts w:ascii="Arial" w:eastAsia="Times New Roman" w:hAnsi="Arial" w:cs="Arial"/>
            <w:color w:val="3A8AD9"/>
            <w:sz w:val="20"/>
            <w:szCs w:val="20"/>
            <w:u w:val="single"/>
            <w:lang w:eastAsia="ru-RU"/>
          </w:rPr>
          <w:t>https://rosreestr.ru/site/press/news/poluchit-konsultatsiyu-po-vsem-gosudarstvennym-uslugam-rosreestra-mozhno-po-telefonu/</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информацию о государственных услугах в учетно-регистрационной сфере можно получить по номеру Ведомственного центра телефонного обслуживания Росреестра (ВЦТО):  8(800)100-34-34</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Всё больше владельцев недвижимости в Подмосковье обращаются за единовременной постановкой объекта на кадастровый учет и регистрацией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в первом полугодии 2018 года провело более 114 тысяч учетно-регистрационных действий в рамках единой процедуры. Возможность единовременного проведения кадастрового учета и регистрации прав на объект недвижимости появилась у заявителей в соответствии с Федеральным законом № 218-ФЗ «О государственной регистрации недвижимости» в начале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Количество владельцев недвижимости в Подмосковье, воспользовавшихся единой процедурой, растет. Показатели первого полугодия 2018 года соизмеримы с итогами за весь 2017 год, когда было </w:t>
      </w:r>
      <w:r w:rsidRPr="004C69EA">
        <w:rPr>
          <w:rFonts w:ascii="Arial" w:eastAsia="Times New Roman" w:hAnsi="Arial" w:cs="Arial"/>
          <w:color w:val="000000"/>
          <w:sz w:val="20"/>
          <w:szCs w:val="20"/>
          <w:lang w:eastAsia="ru-RU"/>
        </w:rPr>
        <w:lastRenderedPageBreak/>
        <w:t>совершено 118 тысяч учетно-регистрационных действий по обращениям о единовременном кадастровом учете и регистрации прав на объект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Единая процедура позволяет заявителям сократить сроки получения услуг. В соответствии с законодательством государственная регистрация прав и кадастровый учет проводятся единовременно за 10 рабочих дней по обращениям в электронном виде или за 12 рабочих дней, если заявитель подает документы в МФЦ.</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Подмосковье за полгода зарегистрировано 274 тысячи прав на жилые помещения и 167 тысяч прав на земельные участки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Управлением Росреестра по Московской области (Управление) зарегистрировано 817 тысяч прав, ограничений прав, обременений объектов недвижимости, в том числе 274 тысячи прав на жилые помещения и почти 167 тысяч прав на земельные участки.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Общее количество зарегистрированных прав, ограничений прав, обременений объектов недвижимости за первое полугодие 2018 года на 3,4 % больше, чем за аналогичный период 2017 года, когда было зарегистрировано 790 тысяч прав, ограничений прав и обременений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Московской области значительно выросло количество записей об ипотеке на основании договоров. За шесть месяцев 2018 года в Единый государственный реестр недвижимости (ЕГРН) внесено 33 тысячи записей. Это на 31% больше, чем в первом полугодии 2017 года, когда было внесено 25 тысяч записей. Вместе с тем снизилось общее количество регистрационных записей об ипотеке по сравнению с 2017 годом. В этом году по итогам первого полугодия в ЕГРН внесено 133 тысячи записей, за шесть месяцев 2017 года - 137 тысяч.</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Подмосковье продолжается регистрация прав на машино-места как отдельные объекты недвижимости. С начала года зарегистрировано 462 права на машино-места.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первом полугодии 2018 года в Московской области зарегистрировано более 41 тысячи ДДУ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зарегистрировало 41 352 договора участия в долевом строительстве в первом полугодии 2018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сравнению с аналогичным периодом 2017 года количество зарегистрированных договоров сократилось на 7,1%. За первое полугодие 2017 года было зарегистрировано 44 498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договоров участия в долевом строительстве, зарегистрированных в июне 2018 года, составляет 6043. Это на 14,7 % меньше, чем в мае 2018 года и на 16,8% меньше, чем за июнь прошлого года, когда было зарегистрировано 7267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в Управлении оптимизирован процесс регистрации договоров участия в долевом строительстве. Все заявления вне зависимости от расположения объекта недвижимости обрабатываются «Фабрикой электронной регистрации» с учетом единой правоприменительной практики.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Более 50 извещений о продаже доли в праве на подмосковные объекты размещено на сайте Росреестра в 2018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собственники долей в праве на объекты недвижимости разместили более 50 уведомлений о продаже доли в специальном разделе официального сайта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 В связи с этим продавец доли должен направить всем остальным участникам долевой собственности в письменной форме извещение о намерении продать свою долю. В случае, если речь идет о нежилом помещении, и число сособственников превышает 20, у владельца доли появляется возможность уведомить остальных совладельцев через извещения на сайте Росреестра. Опубликовать извещение можно в «личном кабинете» сайта. Для этого надо заполнить специальную форму.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Владельцы долей в праве собственности на подмосковную недвижимость активно пользуются этой возможностью. Одними из первых на сайте появились извещения именно от владельцев подмосковной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Дополнительную информацию о процедуре можно получить в специальном разделе официального сайта Росреестра: </w:t>
      </w:r>
      <w:hyperlink r:id="rId93" w:history="1">
        <w:r w:rsidRPr="004C69EA">
          <w:rPr>
            <w:rFonts w:ascii="Arial" w:eastAsia="Times New Roman" w:hAnsi="Arial" w:cs="Arial"/>
            <w:color w:val="3A8AD9"/>
            <w:sz w:val="20"/>
            <w:szCs w:val="20"/>
            <w:u w:val="single"/>
            <w:lang w:eastAsia="ru-RU"/>
          </w:rPr>
          <w:t>https://rosreestr.ru/site/press/news/izveshchenie-o-prodazhe-svoey-doli-v-prave-sobstvennosti-mozhno...</w:t>
        </w:r>
      </w:hyperlink>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провел выездную консультацию на территории особой экономической зоны «Дубна»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Росреестра по Московской области (Управление) 19 июня провели выездное консультационное мероприятие на территории АО «Особая экономическая зона технико-внедренческого типа «Дубна».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участии начальника межмуниципального отдела по городу Дубна и Талдомскому району Управления Ирины Маскаевой были даны консультации представителям и сотрудникам администрации Особой экономической зоны, кадастровым инженерам.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консультации обсуждались вопросы предоставления государственных услуг Росреестра в электронном виде, разъяснены положения Приказа Министерства экономического развития РФ «Об утверждении порядка и сроков хранения актов согласования местоположения границ земельных участков, подготовленных в ходе выполнения кадастровых работ, а также порядка и сроков их передачи в орган, уполномоченный на осуществление кадастрового учета объектов недвижимости», а так же порядок и способы направления запросов на предоставление выписки из каталога координат геодезических пунктов.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были рассмотрены типовые причины приостановления учетно-регистрационных действий по заявлениям АО «Особая экономическая зона технико-внедренческого типа «Дубна» о государственном кадастровом учете и государственной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Консультационные мероприятия проводятся регулярно. В третьем квартале 2018 года Управлением запланировано проведение выездных консультаций в Раменском и Люберецком районах, а также в городе Лыткарино.</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Горячая линия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20.06.2018 с 12:00 до 14:00 состоится совместная «горячая линия» Управления Росреестра по Московской области и филиала ФГБУ «Федеральная кадастровая палата Росреестра» по Московской области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 проконсультирует предпринимателей особой экономической зоны в Дубне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19 июня проведет выездное консультационное мероприятие на территории АО «Особая экономическая зона технико-внедренческого типа «Дубна».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пройдет по адресу: Московская область, город Дубна, улица Программистов, дом 4. Встреча начнется в 11.00. Среди приглашенных сотрудники и кадастровые инженеры организации, а также представители компаний-резидентов особой экономической зоны.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на регулярной основе проводит выездные консультации для сотрудников крупных предприятий и производств Подмосковья. Особое внимание уделяется вопросам предоставления государственных услуг Росреестра в учетно-регистрационной сфере, в том числе в электронном виде, мерам защиты недвижимого имущества от посягательств мошенников и возможностям обезопасить себя при проведении сделок с недвижимостью.</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Росреестр по Московской области принял участие в семинаре Федеральной нотариальной палаты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Помощник руководителя Управления Росреестра по Московской области (Управление) Анна Цыганкова и начальник отдела предоставления государственных услуг в электронном виде Управления Ольга Скрябина выступили в качестве лекторов в рамках краткосрочного семинара Федеральной нотариальной палаты. Главной темой семинара стали изменения в законодательстве о регистрации прав на недвижимое имущество.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В ходе семинара Анна Цыганкова рассказала нотариусам об актуальных вопросах применения законодательства о государственной регистрации прав на недвижимое имущество. В своем </w:t>
      </w:r>
      <w:r w:rsidRPr="004C69EA">
        <w:rPr>
          <w:rFonts w:ascii="Arial" w:eastAsia="Times New Roman" w:hAnsi="Arial" w:cs="Arial"/>
          <w:color w:val="000000"/>
          <w:sz w:val="20"/>
          <w:szCs w:val="20"/>
          <w:lang w:eastAsia="ru-RU"/>
        </w:rPr>
        <w:lastRenderedPageBreak/>
        <w:t>выступлении помощник руководителя Управления подробно осветила вопросы действующего порядка формирования сведений о праве и правообладателях, возникновения прав общей собственности на недвижимость, возникновения прав на приобретенные, построенные, реконструированные жилые помещения с использованием материнского капитала.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 второй части семинара Ольга Скрябина рассказала участникам о единой учетно-регистрационной процедуре, основаниях внесения сведений в Единый государственный реестр недвижимости (ЕГРН), правовой экспертизе документов. Также О. Скрябина пояснила, как организовано межведомственное информационное взаимодействие Управления с нотариусами Московской области.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напоминает о необходимости погашения регистрационной записи об ипотеке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Приобретенная в ипотеку квартира выступает в качестве залога или находится под обременением, пока заемщик не выплатит ипотеку. Это означает, что с одной стороны заемщик является собственником жилья, а с другой – не может распоряжаться имуществом до момента полного погашения кредита.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практике Управления Росреестра по Московской области (Управление) часто случаются ситуации, когда заемщик не погашает запись об обременении в Едином государственном реестре недвижимости (ЕГРН) после выплаты кредитной организации денежных средств за квартиру по ипотеке.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Наличие в ЕГРН непогашенного обременения может существенно повлиять на дальнейшее распоряжение квартирой. Оно исключает возможность сдать квартиру в аренду, подарить или продать.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 избежание подобных ситуаций Управление рекомендует погасить регистрационную запись об ипотеке по основаниям, предусмотренным Федеральным законом от 16.07.1998 № 102-ФЗ «Об ипотеке (залоге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Регистрационная запись об ипотеке погашается в течение трех рабочих дней с момента поступления в орган регистрации прав совместного заявления залогодателя и залогодержателя. Подать заявление о погашении регистрационной записи об ипотеке можно при личном обращении в многофункциональные центры предоставления государственных и муниципальных услуг Московской области. Государственная пошлина за государственную регистрацию прекращения ограничения (обременения) права не взимается.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2017 года в ЕГРН было внесено более 52 тысяч записей об ипотеке на основании договоров, с начала 2018 года более 20 тысяч. После завершения выплат финансовым организациям этим заемщикам также будет необходимо снять обременения.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Представители Управления Росреестра по Московской области выступили на форуме предпринимателей в Коломне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23 мая в Коломне состоялся «Восточный форум предпринимателей в Московской области». Мероприятие проходит при поддержке Уполномоченного по защите прав предпринимателей в Московской области и объединяет представителей малого и среднего бизнеса.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работе секции, посвященной земельным отношениям, приняли участие представители Управления Росреестра по Московской области (Управление): начальник отдела организации, мониторинга и контроля Управления Инна Мжачих и начальник межмуниципального отдела по Коломенскому, Воскресенскому и Луховицкому районам Управления Ирина Уланова.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Управления дали разъяснения о применении на практике норм Федерального закона № 218-ФЗ «О государственной регистрации недвижимости», подробно остановились на оказании государственных услуг Росреестра и надзорной деятельности.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Наибольший интерес у участников форума вызвали вопросы, связанные с получением госуслуг дистанционно, в электронном виде.</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количество отказов и приостановлений регистрации прав сократилось почти вдвое с конца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Ключевыми показателями оказания государственных услуг в сфере регистрации прав и кадастрового учета объектов недвижимости являются доли отказов и приостановлений рассмотрения заявлений от граждан и юридических лиц. Распоряжениями Правительства </w:t>
      </w:r>
      <w:r w:rsidRPr="004C69EA">
        <w:rPr>
          <w:rFonts w:ascii="Arial" w:eastAsia="Times New Roman" w:hAnsi="Arial" w:cs="Arial"/>
          <w:color w:val="000000"/>
          <w:sz w:val="20"/>
          <w:szCs w:val="20"/>
          <w:lang w:eastAsia="ru-RU"/>
        </w:rPr>
        <w:lastRenderedPageBreak/>
        <w:t>Московской области утверждены планы мероприятий по повышению доступности государственных услуг, которые также определяют целевые показатели по основным услугам в регистрационно-учетной сфере.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с начала 2018 года достигло установленных целевых показателей по приостановлениям регистрации прав и кадастрового учета объектов недвижимости, а также по отказам в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отказов и приостановлений регистрации прав сократилось почти вдвое с конца 2017 года. По данным на апрель текущего года доля отказов в государственной регистрации составила всего 0,85%, а доля приостановлений – 3,77%. На конец прошлого года 1,37% и 6,87%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Управлению удалось серьезно сократить долю отказов и приостановлений по кадастровому учету и единой учетно-регистрационной процедуре. По сравнению с концом 2017 года доля приостановлений снизилась с 19,96% до 10,55%, доля отказов сократилась с 15,69% до 11,42%.</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по общему количеству запросов на оказание государственных услуг Росреестра занимает первое место среди всех регионов Российской Федерации. По итогам 2017 года общее количество заявлений о государственном кадастровом учете и (или) государственной регистрации прав составило более 2,8 миллионов. С начала 2018 года поступило более 929 тысяч таких заявлений.</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 начала года Росреестр по МО принял более 700 заявлений в рамках «лесной амнистии»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Управление Росреестра по Московской области (Управление) с начала года подано 728 заявлений об установлении границ земельных участков в рамках механизма «лесной амнистии».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Федеральным законом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у собственников появилась возможность решить проблемы, связанные с выявленными пересечениями с землями лесного фонда при установлении границ их собственных земельных участков.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Механизм «лесной амнистии» устанавливает приоритет сведений о земельных участках, внесенных в Единый государственный реестр недвижимости (ЕГРН). В соответствии с заявлением собственника, пересечение границ земельного участка и земель лесного фонда устраняется.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Действие «лесной амнистии» распространяется на владельцев земельных участков, права которых возникли до 1 марта 2016 года. При этом земельные участки не должны относиться к землям, расположенным в границах особо охраняемых природных территорий или территорий объектов культурного наследия, землям обороны, безопасности, специального назначения и некоторым другим видам, а также землям сельскохозяйственного назначения, оборот которых регулируется отдельным федеральным законом.</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Консультацию по услугам Росреестра получили ветераны Великой Отечественной войны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выездного консультационного мероприятия сотрудники Щелковского отдела Управления Федеральной службы государственной регистрации, кадастра и картографии по Московской области (Управление) ответили на вопросы ветеранов Великой Отечественной войны.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Встреча с ветеранами и собственниками подмосковной недвижимости прошла в садоводческом некоммерческом объединении «Лужок». За консультацией к сотрудникам Управления обратилось 32 заявителя.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Получить консультацию по всем интересующим вопросам, касающимся государственной регистрации прав и кадастрового учета недвижимости, можно не только в территориальных отделах Управления или в рамках выездных консультаций. Для удобства владельцев подмосковной недвижимости в Управлении на постоянной основе действует «горячая телефонная линия». В соответствии с утвержденным графиком на вопросы заявителей по телефону отвечают начальники отделов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Дополнительную информацию о графике работы «горячей линии» и номерах телефонов можно получить на официальном сайте Росреестра - </w:t>
      </w:r>
      <w:hyperlink r:id="rId94" w:history="1">
        <w:r w:rsidRPr="004C69EA">
          <w:rPr>
            <w:rFonts w:ascii="Arial" w:eastAsia="Times New Roman" w:hAnsi="Arial" w:cs="Arial"/>
            <w:color w:val="3A8AD9"/>
            <w:sz w:val="20"/>
            <w:szCs w:val="20"/>
            <w:u w:val="single"/>
            <w:lang w:eastAsia="ru-RU"/>
          </w:rPr>
          <w:t>https://rosreestr.ru/site/press/news/podmoskovnyy-rosreestr-realizuet-novyy-format-vzaimodeystviya-s...</w:t>
        </w:r>
      </w:hyperlink>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Более 10 млн рублей штрафов за нарушения земельного законодательства поступит в местные бюджеты Подмосковья по итогам первого квартала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территории Московской области действуют упрощенные механизмы регистрации прав на объекты недвижимости, связанные с «дачной» и «лесной амнистией», в соответствии с которыми владельцы недвижимости обращаются в Управление Росреестра по Московской области (Управление) для регистрации прав на объекты капитального строительства и оформления необходимых документов на земельные участки. Например, в рамках «дачной амнистии» Управление в 2017 году приняло почти 15 тысяч заявлений.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Управление реализует полномочия по государственному земельному надзору на территории Московской области. В ходе проверок выявляются нарушения земельного законодательства, в том числе самозахват земельных участков или использование их не по целевому назначению.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первого квартала сумма штрафов, наложенных за нарушения земельного законодательства, составила почти 19 миллионов рублей. В добровольном порядке нарушителями выплачено 8,6 миллиона рублей штрафов, еще 2,3 миллиона взыскано судебными приставами. Большая часть этих денежных средств поступит в местные бюджеты Подмосковья.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первом квартале 2018 года Управлением проведены 571 проверка и 624 административных обследования. На проверочные мероприятия чаще всего выезжали сотрудники межмуниципального отдела по г. Жуковский и Раменскому району. Ими проведено 50 выездных проверок. Наибольшее количество административных обследований без привлечения владельцев земельных участков (186 обследований) провели сотрудники Щелковского отдела. Именно они и возглавляют рейтинг эффективности осуществления государственного земельного надзора по итогам первого квартала 2018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Доля электронных запросов на оказание услуг по регистрации недвижимости в Подмосковье выросла почти в семь раз</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оказывает государственные услуги, касающиеся государственной регистрации прав. Это одни из самых востребованных услуг у жителей Московской области и собственников подмосковной недвижимости из других регионов. Для удобства граждан реализована возможность подачи запросов на оказание услуг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первого квартала 2018 года доля таких запросов превысила отметку в 6,8% от общего количества поступивших в Управление заявлений. На начало прошлого года доля электронных обращений составляла чуть более 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три месяца количество комплектов документов, поступивших на государственную регистрацию в электронном виде, превысило 30,5 тысячи. За аналогичный период прошлого года электронных обращений было более 6,2 тысячи.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первом квартале 2018 года в Управление поступило более 450 тысяч заявлений на регистрацию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удобства дистанционного взаимодействия и сокращения государственной пошлины на 30% по сравнению с традиционным обращением в бумажном виде, оказание услуг в электронном виде характеризуется меньшим количеством приостановлений и отказов.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проконсультирует сотрудников крупного производства в Клину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на регулярной основе проводит выездные консультации для сотрудников крупных подмосковных предприятий. Специалисты Управления отвечают на вопросы о предоставлении государственных услуг Росреестра, в том числе в электронном виде, «дачной» и «лесной амнистии», пересмотре результатов кадастровой оценки недвижимости и другим темам.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Очередное консультационное мероприятие Управление проведет в Клину. 27 апреля специалисты встретятся с трудовым коллективом ООО «Клинские напитки». Выездное консультирование пройдет по адресу: г. Клин, улица Московская, дом 30. Начало мероприятия в 14.00.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сотрудники Управления провели два выездных консультационных мероприятия в Клину и Сергиевом Посаде. Запланирован выезд в Коломенский район и Дубну.</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Доля электронных запросов на оказание услуг по регистрации недвижимости в Подмосковье выросла почти в семь раз</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оказывает государственные услуги, касающиеся государственной регистрации прав. Это одни из самых востребованных услуг у жителей Московской области и собственников подмосковной недвижимости из других регионов. Для удобства граждан реализована возможность подачи запросов на оказание услуг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первого квартала 2018 года доля таких запросов превысила отметку в 6,8% от общего количества поступивших в Управление заявлений. На начало прошлого года доля электронных обращений составляла чуть более 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три месяца количество комплектов документов, поступивших на государственную регистрацию в электронном виде, превысило 30,5 тысячи. За аналогичный период прошлого года электронных обращений было более 6,2 тысячи.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в первом квартале 2018 года в Управление поступило более 450 тысяч заявлений на регистрацию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удобства дистанционного взаимодействия и сокращения государственной пошлины на 30% по сравнению с традиционным обращением в бумажном виде, оказание услуг в электронном виде характеризуется меньшим количеством приостановлений и отказов.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Управлении Росреестра по Московской области прошла рабочая встреча с руководством региональной нотариальной палаты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Исполняющий обязанности руководителя Управления Росреестра по Московской области (Управление) Роман Ларин в рамках заседания рабочей группы обсудил с президентом Московской областной Нотариальной Палаты Станиславом Смирновым порядок взаимодействия в рамках оказания услуг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действующим регламентом после нотариального удостоверения сделки или оформления наследства заявитель может воспользоваться услугой нотариуса по подаче документов в Росреестр. В этом случае нотариус, удостоверивший сделку, выдавший свидетельство о праве на наследство или совершивший иное нотариальное действие, на основании которого возникает право, вместо правообладателя подает документы на регистрацию этого права, в том числе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словам Романа Ларина Управление заинтересовано в росте показателей по предоставлению нотариально заверенных документов на регистрацию именно в электронном виде. В этом случае регистрация осуществляется в кратчайшие сроки – до одних суток, а гос. пошлина за регистрацию обходится заявителю на 30% дешевле.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статистике Управления количество заявлений, поступающих в электронном виде, растет. Эту позитивную динамику также важно перенести в сферу взаимодействия с нотариусами. По данным на начало года около 15% электронных обращений поступало именно от нотариусов.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свою очередь президент Московской областной Нотариальной Палаты Станислав Смирнов отметил, что наращивание объемов оперативного электронного взаимодействия по вопросам регистрации прав остается предметом постоянного внимания региональной нотариальной палаты. Вместе с тем важно оперативно устранять возникающие технические проблемы, связанные с предоставлением услуг Росреестра в электронном виде. Решающее значение в работе по этому направлению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может иметь тесное взаимодействие в рамках совместной рабочей группы с участием представителей палаты.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Обязательства сторон по оптимизации электронного взаимодействия по итогам заседания зафиксированы в совместном протоколе рабочей группы. Речь идет о первоочередных мерах по формированию эффективного механизма оперативного устранения технических ошибок и проверки сведений в представленных документах.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Московской области зарегистрировано более 123 тысяч прав на жилые помещения в первом квартале 2018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подводит итоги регистрационно-учетных действий в первом квартале 2018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Всего за три месяца зарегистрировано 380 тысяч прав, ограничений прав, обременений объектов недвижимости. Почти на 10% больше, чем за аналогичный период 2017 года. Это связано с увеличением количества обращений физических лиц по вопросам регистрации прав, ограничений прав и обременений объектов недвижимости. Общее количество зарегистрированных прав на жилые помещения и земельные участки в первом квартале 2018 года остается примерно на том же уровне, что и годом ранее. 123 тысячи прав на жилые помещения и 77 тысяч прав на земельные участки зарегистрировано в этом году и 125 тысяч прав на жилые помещения и 76 тысяч прав на земельные участки зарегистрировано в первом квартале прошлого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в Московской области принято более 473 тысяч запросов на предоставление сведений из Единого государственного реестра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 января 2017 года вступил в силу Федеральный закон № 218-ФЗ «О государственной регистрации недвижимости», которым обеспечена реализация единой процедуры по государственной регистрации прав и постановке объекта недвижимости на кадастровый учет по одному заявлению. В первом квартале 2018 года зарегистрировано почти 65 тысяч прав на объекты недвижимости одновременно с постановкой этих объектов на кадастровый учет. Почти 13 тысяч из этого количества - это учетно-регистрационные действия в отношении вновь образованных земельных участков.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Подмосковье растет количество заявлений на учетно-регистрационные действия в отношении машиномест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связи с изменениями в законодательстве с 1 января 2017 года машиноместа являются полноценными объектами недвижимости, что предполагает соответствующие действия по постановке их на кадастровый учет и государственной регистрации прав. Для Московской области машиноместа остаются нетипичным и не очень распространённым объектом недвижимости. Вместе с тем количество актуальных записей в Едином государственном реестре недвижимости, касающихся машиномест, продолжает увеличиваться.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статистике Управления Росреестра по Московской области в 2017 году было принято 217 заявлений о постановке машиномест на кадастровый учет и регистрации прав. В первом квартале 2018 года подано уже 154 таких заявления.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постановки машиноместа на кадастровый учет и регистрации прав или перехода прав собственности на машиноместо в результате сделки собственники могут обратиться в Многофункциональные центры предоставления государственных и муниципальных услуг.</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подмосковном Росреестре прошло совещание с областной Прокуратурой по вопросам декларационной кампании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прошло расширенное оперативное совещание с участием представителей Прокуратуры Московской области и Общественного совета при Управлении. В соответствии с действующим законодательством все сотрудники Управления в обязательном порядке участвуют в декларационной кампании.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совещания старший прокурор отдела по надзору за исполнением законодательства о противодействии коррупции прокуратуры Московской области Денис Бураков напомнил сотрудникам и руководству Управления о проблемных вопросах, возникающих при подготовке государственными гражданскими служащими справок о доходах, расходах, об имуществе и обязательствах имущественного характера.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Помимо методологических разъяснений представитель Прокуратуры остановился на самых частых ошибках, выявляемых при проверке сведений, предоставленных государственными гражданскими служащими. Больше всего вопросов связано с указанием дополнительного дохода от продажи имущества, отображения в справках кредитных обязательств, сделок по безвозмездному отчуждению имущества.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Расширенное совещание с Прокуратурой проводилось при участии представителя Общественного совета при Управлении Антона Фролкина, который отметил высокую важность проводимой в Управлении антикоррупционной деятельности. По его словам, до сотрудников Управления важно довести не только факт обязательного декларирования всех установленных законом сведений о доходах и расходах, но и важность максимально достоверного указания сведений. А. Фролкин отметил, что участие представителей Прокуратуры повышает эффективность разъяснительных мероприятий для сотрудников Управления, и что такая практика будет продолжена в рамках утвержденного в Управлении плана антикоррупционных мероприятий.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Начальник отдела государственной службы и кадров Управления Василий Пасечник в ходе совещания сообщил собравшимся о прохождении декларационной кампании в Управлении, недочетах и ошибках в предоставленной сотрудниками информации. Отдельно В. Пасечник обозначил меру ответственности сотрудников, подающих недостоверные сведения или не выполняющих требования законодательства о подготовке справок о доходах и расходах членов семей государственных гражданских служащих.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рамках полномочий по государственному земельному надзору Росреестр по Московской области предупреждает: пал травы в весенний период чрезвычайно опасен!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предупреждает жителей области, что пал сухой травы крайне опасен и может иметь целый ряд негативных последствий, как для экосистемы, так и для имущества и жизни человека. В весенний период огонь, разведенный в ходе пала травы, трудно контролировать, а в ветреную погоду он может стать настоящим бедствием. Поэтому необходимо соблюдать меры безопасности при обращении с огнем на полях, вдоль дорог и в других пожароопасных местах.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 сожалению, некоторые жители Подмосковья каждую весну сжигают сухую траву, считая, что таким образом они упрощают проведение сельскохозяйственных работ и очищают землю. Вместе с тем за умышленный поджог травы граждане могут быть привлечены к ответственности — и неважно при этом, наступили негативные последствия или только имелась такая угроза. От тяжести последствий и обстоятельств, при которых горела трава, зависит только размер штрафа.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брать самый простой случай пала сухой травы, то за него, согласно ч. 1 ст. 20.4 КоАП РФ, может быть вынесено обычное предупреждение или наложен штраф, размер которого составляет: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2000 – 3000 рублей — для физических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6000 – 15 000 рублей — для должностного лица;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150 000 – 200 000 рублей — для юридических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подпалить траву в то время, когда был объявлен особый противопожарный режим, размер штрафа возрастает: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2 000–4 000 рублей — для физических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15 000–30 000 рублей — для должностного лица;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400 000–500 000 рублей — для юридических лица.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же пал травы привел к пожару, который нанес ущерб имуществу или причинил легкий или средней тяжести вред здоровью людей, то тут штраф будет еще больше: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4 000–5 000 рублей — для физических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40 000–50 000 рублей — для должностных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350 000–400 000 рублей — для юридических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Пал травы, приведший к уничтожению лесных насаждений, квалифицируется уже как преступление по ст. 261 УК РФ, часть первая которой предусматривает штраф за неосторожное обращение с огнем в размере 200 000–400 000 рублей, а часть вторая — штраф за поджог в размере 500 000–1 000 000 рублей. Кроме штрафа и за неосторожность, и за умысел виновного могут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привлечь к обязательным, принудительным или испытательным работам, а также лишить свободы на срок до 8 лет.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в целях предупреждения и ликвидации последствий чрезвычайных ситуаций Управлением обеспечены меры по оперативному предоставлению информации о правообладателях земельных участков территориальным подразделениям МЧС России в рабочем порядке. Особое внимание обращено на использование земельных участков в садоводческих некоммерческих товариществах.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подмосковном Росреестре прошло совещание с областной Прокуратурой по вопросам декларационной кампании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прошло расширенное оперативное совещание с участием представителей Прокуратуры Московской области и Общественного совета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ходе совещания старший прокурор отдела по надзору за исполнением законодательства о противодействии коррупции прокуратуры Московской области Денис Бураков напомнил сотрудникам и руководству Управления о проблемных вопросах, возникающих при подготовке государственными гражданскими служащими справок о доходах, расходах, об имуществе и обязательствах имущественного характера. В соответствии с действующим законодательством все сотрудники Управления в обязательном порядке участвуют в декларационной кампании.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Помимо методологических разъяснений представитель Прокуратуры остановился на самых частых ошибках, выявляемых при проверке сведений, предоставленных государственными гражданскими служащими. Больше всего вопросов связано с указанием дополнительного дохода от продажи имущества, отображения в справках кредитных обязательств, сделок по безвозмездному отчуждению имущества.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совещании с Прокуратурой принял участие представитель Общественного совета при Управлении Антон Фролкин, который отметил высокую важность проводимой в Управлении антикоррупционной деятельности. По его словам, до сотрудников Управления важно довести не только факт обязательного декларирования всех установленных законом сведений о доходах и расходах, но и важность максимально достоверного указания сведений. А. Фролкин отметил, что участие представителей Прокуратуры повышает эффективность разъяснительных мероприятий для сотрудников Управления, и что такая практика будет продолжена в рамках утвержденного в Управлении плана антикоррупционных мероприятий.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Начальник отдела государственной службы и кадров Управления Василий Пасечник в ходе совещания сообщил собравшимся о прохождении декларационной кампании в Управлении, недочетах и ошибках в предоставленной сотрудниками информации. Отдельно В. Пасечник обозначил меру ответственности сотрудников, подающих недостоверные сведения или не выполняющих требования законодательства о подготовке справок о доходах и расходах членов семей государственных гражданских служащих.</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индивидуальный подход к каждому объекту недвижимости необходим для его объективной оценки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21 марта 2018 года в Управлении Росреестра по Московской области (Управление) состоялось заседание «круглого стола» по теме: «Основные требования к составлению отчетов об определении рыночной стоимости объектов недвижимости. Типовые ошибки».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заседание были приглашены: Николай Волович – доктор экономических наук, профессор, член Совета по оценочной деятельности при Минэкономразвития России, вице-президент «Сообщества специалистов-оценщиков «СМАО», Александра Шевелёва – начальник Управления оценки, планирования и финансового контроля Министерства имущественных отношений Московской области, Егор Кизякин – заместитель директора ГБУ Московской области «Центр кадастровой оценки», а также представители саморегулируемых организаций оценщиков.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мероприятия специалисты Управления отметили основные проблемные вопросы, выявленные после отмены обязательной экспертизы документов для оспаривания результатов кадастровой оценки в комиссии по рассмотрению споров о результатах определения кадастровой стоимости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Свою позицию на «круглом столе» высказал Николай Волович. Он пояснил, что многие спорные вопросы оценки учтены специальной методологией, следование которой позволит избежать оспаривания, в том числе и недобросовестных действий оценщиков, в судах. Он подчеркнул важность использования достоверных данных, которые передают оценщикам заказчики, в полном объеме.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«круглом столе» также были подняты вопросы основных причин отказа в приеме документов в комиссию.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мероприятия выступила начальник Управления оценки, планирования и финансового контроля Министерства имущественных отношений Московской области Александра Шевелева, изложив основные требования к содержанию отчетов об установления рыночной стоимости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Егор Кизякин, заместитель директора ГБУ Московской области «Центр кадастровой оценки», проинформировал присутствующих о проведении новой государственной кадастровой оценки объектов недвижимости, расположенных на территории Московской области. В том числе о методах, сроках проведения и утверждения.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Нарушителей земельного законодательства оштрафовали почти на 10 млн рублей с начала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в 2018 году продолжает проводить проверки соблюдения земельного законодательства в отношении юридических и физических лиц, индивидуальных предпринимателей. За два месяца текущего года наложено 9,96 миллионов рублей штрафов за нарушения земельного законодательства. Взыскано 7,089 миллиона рублей. Большая часть этих денежных средств будет направлена в местные бюджеты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проводят выездные проверки и административные обследования. Количество проверочных мероприятий по выявлению нарушений земельного законодательства сокращается. За январь и февраль 2017 года Управлением было проведено 418 проверок, за два месяца 2018 года проведено 282 проверочных мероприятия. Вместе с тем увеличилось число выявленных нарушений. В январе и феврале 2017 года их было 545, тогда как за аналогичный период текущего года 658 нарушений.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Чаще всего инспекторы Управления выписывают штрафы за самозахват земельных участков или их использование не по целевому назначению. Кроме этого в адрес Управления поступает большое количество жалоб от граждан о фактах захвата принадлежащих им земель третьими лицами, в том числе и путем размещения объектов капитального строительства. Такие действия подпадают под административную ответственность, предусмотренную статьей 7.1 КоАП РФ. Эта статья, в частности, устанавливает ответственность за самовольное занятие земельных участков, которое может выражаться, например, в противоправной застройке земельного участка, временном или постоянном складировании и других противоречащих закону действиях. Если информация заявителей подтверждается, то владельцев самовольных построек штрафуют, в сами объекты могут быть снесены.</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Изменился график приема граждан в Управлении Росреестра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повышения доступности информации о государственных услугах в сфере регистрации прав и кадастрового учета объектов недвижимости Управление Росреестра по Московской области (Управление) уведомляет об изменениях в графике приема граждан.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683"/>
        <w:gridCol w:w="2938"/>
      </w:tblGrid>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День недели</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Время приёма</w:t>
            </w:r>
          </w:p>
        </w:tc>
      </w:tr>
      <w:tr w:rsidR="004C69EA" w:rsidRPr="004C69EA" w:rsidTr="004C69E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Место приема – город Одинцово, улица Молодежная, дом 25</w:t>
            </w:r>
          </w:p>
        </w:tc>
      </w:tr>
      <w:tr w:rsidR="004C69EA" w:rsidRPr="004C69EA" w:rsidTr="004C69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государственного кадастрового учета и государственной регистрации прав</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Понедельник-четверг</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предварительной записи с 10:00 до 17:00</w:t>
            </w:r>
          </w:p>
        </w:tc>
      </w:tr>
      <w:tr w:rsidR="004C69EA" w:rsidRPr="004C69EA" w:rsidTr="004C69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Пятница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предварительной записи с 10:00 до 13:00</w:t>
            </w:r>
          </w:p>
        </w:tc>
      </w:tr>
      <w:tr w:rsidR="004C69EA" w:rsidRPr="004C69EA" w:rsidTr="004C69E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Место приема – город Москва, улица Обручева, дом 46</w:t>
            </w:r>
          </w:p>
        </w:tc>
      </w:tr>
      <w:tr w:rsidR="004C69EA" w:rsidRPr="004C69EA" w:rsidTr="004C69E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государственного кадастрового учета и государственной регистрации прав</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Вторник</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предварительной записи с 10:00 до 13:00</w:t>
            </w:r>
          </w:p>
        </w:tc>
      </w:tr>
      <w:tr w:rsidR="004C69EA" w:rsidRPr="004C69EA" w:rsidTr="004C69E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EA" w:rsidRPr="004C69EA" w:rsidRDefault="004C69EA" w:rsidP="004C69EA">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Четверг</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предварительной записи с 13:00 до 20:00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землеустройства, мониторинга земель и кадастровой оценки недвижимости</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10:00до 13:00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геодезии и картографии</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Среда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 до 17:00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государственного земельного надзора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Четверг</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 до 17:00</w:t>
            </w:r>
          </w:p>
        </w:tc>
      </w:tr>
      <w:tr w:rsidR="004C69EA" w:rsidRPr="004C69EA" w:rsidTr="004C69E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Место приема – город Москва, улица, Поклонная, дом 13</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государственной регистрации недвижимости</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14:00до 17:00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Отдел организации мониторинга и контроля</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Среда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 до 17:00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повышения качества данных ЕГРН</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Пятница</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 до 17:00</w:t>
            </w:r>
          </w:p>
        </w:tc>
      </w:tr>
      <w:tr w:rsidR="004C69EA" w:rsidRPr="004C69EA" w:rsidTr="004C69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Отдел предоставления государственных услуг в электронном виде</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Четверг</w:t>
            </w:r>
          </w:p>
        </w:tc>
        <w:tc>
          <w:tcPr>
            <w:tcW w:w="0" w:type="auto"/>
            <w:tcBorders>
              <w:top w:val="outset" w:sz="6" w:space="0" w:color="auto"/>
              <w:left w:val="outset" w:sz="6" w:space="0" w:color="auto"/>
              <w:bottom w:val="outset" w:sz="6" w:space="0" w:color="auto"/>
              <w:right w:val="outset" w:sz="6" w:space="0" w:color="auto"/>
            </w:tcBorders>
            <w:hideMark/>
          </w:tcPr>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14:00 до 17:00</w:t>
            </w:r>
          </w:p>
        </w:tc>
      </w:tr>
    </w:tbl>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Исполняющий обязанности руководителя Управления Росреестра по Московской области Роман Ларин принимает граждан в Общественной приемной Управления по предварительной записи каждый второй и четвертый вторник месяца с 10:00 до 14:00.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Запись на прием к руководству Управления и в отдел государственного кадастрового учета и государственной регистрации прав осуществляется по телефонам: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справочная Управления 8 (499) 148-89-49;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Ведомственный центр телефонного обслуживания  8 (800) 100-34-34.</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Вопросы пересмотра результатов определения кадастровой стоимости остаются одним из самых актуальных для владельцев недвижимости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15 марта 2018 года в Управлении Росреестра по Московской области (Управление) состоялась «горячая линия» по вопросам пересмотра результатов определения кадастровой стоимости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заместитель руководителя Управления Андрей Меркульян, начальник отдела землеустройства, мониторинга земель и кадастровой оценки недвижимости Управления Елена Аносова, заместители начальника отдела землеустройства, мониторинга земель и кадастровой оценки недвижимости Управления Екатерина Шувалова и Карина Резник, а также заместитель начальника отдела определения кадастровой стоимости филиала ФГБУ «ФКП Росреестра» по Московской области Елена Малюкова.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«горячей линии», за два с лишним часа, сотрудниками Управления было рассмотрено порядка сорока вопросов, таких как: актуальность сведений Единого государственного реестра недвижимости в отношении кадастровой стоимости объектов недвижимости, расположенных на территории Московской области, разъяснение результатов определения кадастровой стоимости, предоставлена информация о нормативных документах, на основании которых определялась кадастровая стоимость, а также перечень необходимых документов и особенности обращения в комиссию по рассмотрению споров о результатах определения кадастровой стоимости при Управлении (Комиссия) и последовательность действий.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проводившие «горячую линию», информировали граждан и юридических лиц о том, что ГБУ Московской области «Центр кадастровой оценки» начинает работу по актуализации результатов определения кадастровой стоимости всех видов объектов недвижимости, а также всех категорий земель на территории Московской области. Такие работы будут утверждены распоряжением Министерства имущественных отношений и для целей налогообложения вступят в силу с 01.01.2019.</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подвел итоги регистрационных действий с недвижимостью за февраль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подвело итоги регистрационных действий за февраль 2018 года. Всего зарегистрировано 124 072 права, ограничения права, обременения объектов недвижимости. Это почти на 7% превышает показатели января 2018 года и на 32% показатели аналогичного периода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Зарегистрировано 41 208 прав на жилые помещения – рост 18% по сравнению с январем 2018 года и почти на 27% по сравнению с аналогичным периодом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Общее количество регистрационных записей об ипотеке составило 18 652. Это меньше, чем в январе 2018 года почти на 6%, но на 29% больше, чем за аналогичный период 2017 года. Кроме того, в феврале зарегистрирован 6 721 договор участия в долевом строительстве. В январе 2018 года их было 7 220.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Подмосковье за февраль принято более 152 тысяч запросов на предоставление сведений из ЕГРН. Проведено более 113 тысяч учетных действий в отношении объектов недвижимости.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Росреестр по Московской области заключил соглашение об информационном взаимодействии с налоговой службой и Россельхознадзором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Федеральной службы по ветеринарному и фитосанитарному надзору по городу Москва, Московской и Тульской областям (Россельхознадзор), а также Управление федеральной налоговой службы по Московской области (УФНС) подписали соглашение об информационном взаимодействии.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Документ предусматривает обмен сведениями для упрощения работы по администрированию земельного налога и касается информации о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исполнения условий соглашения УФНС направляет сведения, не содержащие налоговую тайну, о декларациях в отношении указанных земельных участков, а также данные о дополнительном начислении земельного налога. Эта информация используется Россельхознадзором и Управлением Росреестра по Московской области для осуществления государственного земельного надзора. Результаты надзорных мероприятий в свою очередь направляются в УФНС для осуществления налогового контроля.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Соглашение между ведомствами регламентирует работу по обмену данными, устанавливает сроки подготовки информации и меры защиты от несанкционированного доступа к передаваемым сведениям. Также документом предусматривается обмен информацией без подготовки служебных запросов.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Ведомства приступили к информационному взаимодействию в рамках соглашения в январе 2018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Продление «дачной амнистии» не повод надолго откладывать обращение в Росреестр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уведомляет владельцев земельных участков на территории Подмосковья о продлении «дачной амнистии» до 1 марта 2020 года. Вместе с тем Управление рекомендует не откладывать обращение за получением государственной услуги по регистрации прав собственности на индивидуальные жилые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«Дачная амнистия» − это упрощенный механизм регистрации прав, в рамках осуществления которого от заявителя для регистрации прав не требуется разрешение на ввод дома в эксплуатацию.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и документы на регистрацию прав можно подать в Росреестр при личном обращении в многофункциональные центры «Мои документы», в электронном виде на сайте Росреестра с помощью специальных сервисов (в том числе в «Личном кабинете правообладателя») или направить по почте.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сотрудники Управления зарегистрировали более 400 прав на индивидуальные жилые дома в рамках «дачной амнистии». С момента выступления в действие упрощенной процедуры в 2006 году в Московской области зарегистрировано более 1 миллиона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br/>
        <w:t>Продление «дачной амнистии» не повод надолго откладывать обращение в Росреестр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уведомляет владельцев земельных участков на территории Подмосковья о продлении «дачной амнистии» до 1 марта 2020 года. Вместе с тем Управление рекомендует не откладывать обращение за получением государственной услуги по регистрации прав собственности на индивидуальные жилые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«Дачная амнистия» − это упрощенный механизм регистрации прав, в рамках осуществления которого от заявителя для регистрации прав не требуется разрешение на ввод дома в эксплуатацию.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и документы на регистрацию прав можно подать в Росреестр при личном обращении в многофункциональные центры «Мои документы», в электронном виде на сайте Росреестра с помощью специальных сервисов (в том числе в «Личном кабинете правообладателя») или направить по почте.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сотрудники Управления зарегистрировали более 400 прав на индивидуальные жилые дома в рамках «дачной амнистии». С момента выступления в действие упрощенной процедуры в 2006 году в Московской области зарегистрировано более 1 миллиона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Росреестр по Московской области заключил соглашение об информационном взаимодействии с налоговой службой и Россельхознадзором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Федеральной службы по ветеринарному и фитосанитарному надзору по городу Москва, Московской и Тульской областям (Россельхознадзор), а также Управление федеральной налоговой службы по Московской области (УФНС) подписали соглашение об информационном взаимодействии.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Документ предусматривает обмен сведениями для упрощения работы по администрированию земельного налога и касается информации о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исполнения условий соглашения УФНС направляет сведения, не содержащие налоговую тайну, о декларациях в отношении указанных земельных участков, а также данные о дополнительном начислении земельного налога. Эта информация используется Россельхознадзором и Управлением Росреестра по Московской области для осуществления государственного земельного надзора. Результаты надзорных мероприятий в свою очередь направляются в УФНС для осуществления налогового контроля.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Соглашение между ведомствами регламентирует работу по обмену данными, устанавливает сроки подготовки информации и меры защиты от несанкционированного доступа к передаваемым сведениям. Также документом предусматривается обмен информацией без подготовки служебных запросов.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Ведомства приступили к информационному взаимодействию в рамках соглашения в январе 2018 года.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Продление «дачной амнистии» не повод надолго откладывать обращение в Росреестр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уведомляет владельцев земельных участков на территории Подмосковья о продлении «дачной амнистии» до 1 марта 2020 года. Вместе с тем Управление рекомендует не откладывать обращение за получением государственной услуги по регистрации прав собственности на индивидуальные жилые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«Дачная амнистия» − это упрощенный механизм регистрации прав, в рамках осуществления которого от заявителя для регистрации прав не требуется разрешение на ввод дома в эксплуатацию.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и документы на регистрацию прав можно подать в Росреестр при личном обращении в многофункциональные центры «Мои документы», в электронном виде на сайте Росреестра с помощью специальных сервисов (в том числе в «Личном кабинете правообладателя») или направить по почте.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начала 2018 года сотрудники Управления зарегистрировали более 400 прав на индивидуальные жилые дома в рамках «дачной амнистии». С момента выступления в действие упрощенной процедуры в 2006 году в Московской области зарегистрировано более 1 миллиона прав.</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ипотечных сделок в Подмосковье выросло почти на 40% за 2017 год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Граждане, приобретающие в Московской области жилые помещения с использованием ипотечных кредитов, в обязательном порядке регистрируют сделки в Управлении Росреестра по Московской области (Управление).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Количество регистрационных записей на основании ипотечных договоров в 2017 году составило 52 782. Это на 39,6% больше, чем в 2016 году, когда Управление внесло в реестр 37 810 записей об ипотечных сделках на основании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также увеличилось количество зарегистрированных договоров участия в долевом строительстве. В прошедшем году Управление зарегистрировало 94 592 договора, а в 2016 году 92 138 договоров.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за первый месяц 2018 года Управление зарегистрировало 7 220 договоров участия в долевом строительстве и внесло в ЕГРН 4 350 записей об ипотечных сделках на основании договоров, что меньше, чем за предыдущий месяц. В декабре 2017 года было зарегистрировано 8 918 договоров участия в долевом строительстве и 5 110 договоров ипотеки.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январь зарегистрировано 34 925 прав на жилые помещения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Росреестр по Московской области проведет «горячую линию» по оспариванию результатов кадастровой оценки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15 марта 2018 года проведет «горячую телефонную линию» для разъяснения порядка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Кадастровая стоимость объектов является базой для начисления налога на имущество. Если, по мнению собственника, кадастровая стоимость завышена, её можно оспорить во внесудебном порядке на заседании Комиссии по рассмотрению споров о результатах определения кадастровой стоимости, созданной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«горячей телефонной линии» у собственников подмосковной недвижимости есть возможность получить подробные ответы на вопросы о том, как правильно подготовить заявление и пакет документов для рассмотрения на Комиссии, о подготовке коллективных обращений от имени нескольких собственников из одного населённого пункта или садового товарищества и других особенностях внесудебного оспаривания кадастровой стоимости объектов.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Горячая линия пройдет 15 марта 2018 года с 10:00 до 12:00.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горячей линии – (499)148-9270</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принял более 500 заявителей в ходе Единого дня консультаций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1 марта 2018 года принимало участие в «Едином дне консультаций». На территории области было организовано 49 площадок для консультаций граждан по вопросам оказания государственных услуг Росреестра. В рамках мероприятия консультации для граждан также проводили исполняющий обязанности руководителя Управления Роман Ларин и и.о. заместителя руководителя Управления Ольга Горбунова.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«Единый день консультаций» проходил во всех регионах Российской Федерации. Мероприятие было приурочено к 10-летию образования Росреестра и 20-летию создания в Российской Федерации системы государственной регистрации прав на недвижимое имущество и сделок с ним.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удобства граждан консультации по вопросам оказания государственных услуг Росреестра для владельцев подмосковной недвижимости также осуществлялись Управлением на двух московских площадках. Получить консультацию сотрудников Управления 1 марта смогли 562 заявителя. Подмосковье заняло одну из лидирующих позиций по этому показателю среди всех субъектов РФ. Больше всего обращений в Московской области зафиксировано в межмуниципальном отделе по Воскресенскому, Коломенскому и Луховицкому районам.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Заявителей интересовали регистрация прав и кадастровый учет объектов недвижимости. Кроме того граждане обращались по вопросам оспаривания результатов кадастровой оценки, проведения кадастровых работ и соблюдения земельного законодательства. В рамках «Единого дня консультаций» также можно было обратиться к сотрудникам организаций технической инвентаризации и подмосковного филиала ФГБУ «ФКП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Граждане, которые не успели принять участие в «Едином дне консультаций», могут лично обратиться в приемные Управления или воспользоваться «горячей телефонной линией», действующей ежедневно - </w:t>
      </w:r>
      <w:hyperlink r:id="rId95" w:history="1">
        <w:r w:rsidRPr="004C69EA">
          <w:rPr>
            <w:rFonts w:ascii="Arial" w:eastAsia="Times New Roman" w:hAnsi="Arial" w:cs="Arial"/>
            <w:b/>
            <w:bCs/>
            <w:color w:val="3A8AD9"/>
            <w:sz w:val="20"/>
            <w:szCs w:val="20"/>
            <w:u w:val="single"/>
            <w:lang w:eastAsia="ru-RU"/>
          </w:rPr>
          <w:t>https://rosreestr.ru/site/press/news/podmoskovnyy-rosreestr-realizuet-novyy-format-vzaimodeystviya-s...</w:t>
        </w:r>
      </w:hyperlink>
      <w:r w:rsidRPr="004C69EA">
        <w:rPr>
          <w:rFonts w:ascii="Arial" w:eastAsia="Times New Roman" w:hAnsi="Arial" w:cs="Arial"/>
          <w:b/>
          <w:bCs/>
          <w:color w:val="000000"/>
          <w:sz w:val="20"/>
          <w:szCs w:val="20"/>
          <w:lang w:eastAsia="ru-RU"/>
        </w:rPr>
        <w:t>Единый день консультаций Росреестра и ФГБУ «ФКП Росреестра»</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электронных запросов на оказание госуслуг Росреестра в Московской области превысило 75 тысяч</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результатам 2017 года в Управление Росреестра по Московской области (Управление) поступило более 75 тысяч заявлений на предоставление государственных услуг по регистрации прав, ограничений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Главное преимущество электронной формы взаимодействия – возможность сократить количество неточностей и технических ошибок на этапе подачи документов. Благодаря этому услуги регистрации оказываются значительно быстрее – за 1-2 рабочих дня. Электронная форма получения услуг в сфере регистрации прав также характеризуется низкой долей приостановлений. По данным на декабрь 2017 года доля приостановлений по заявлениям о регистрации прав, поданным в электронном виде, снизилась до 3,5%. Это меньше, чем в традиционном бумажном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Внедрение электронного взаимодействия позволяет организовать дополнительный прямой доступ заявителей к электронным услугам в сфере регистрации. Например, в банковской сфере реализован механизм электронного обращения граждан за получением услуги по регистрации перехода права в электронном виде сразу после выдачи ипотечного кредита на приобретение недвижимости. Электронный сервис позволяет выполнить все необходимые операции сотруднику банка, тем самым снять необходимость дополнительного обращения заявителя 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Помимо банковской сферы растет доля обращений в Управление в электронной форме от органов местного самоуправления Московской области, оказывающих жителям иные государственные услуги, требующие сведений из ЕГРН, а также от нотариусов.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физических лиц получение услуг в электронном виде не только снижает коррупционные риски и обеспечивает сокращение сроков предоставления услуги, но 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уменьшает прямые затраты, так как госпошлина на услуги в электронном виде для них на 30% меньше.</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2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 итогам января 2018 года втрое сократил количество отказов в регистрационно-учетных действиях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подвело итоги регистрационно-учетных действий за январь 2018 года. По сравнению с январем 2017 года показатели по приостановлениям и отказам в проведении государственной регистрации прав и кадастровому учету улучшились в несколько раз.</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в январе 2017 года доля отказов в государственной регистрации составляла 2,53%, а приостановлений в регистрации − 4,49%. По итогам января 2018 года доля отказов сократилась почти в три раза до 0,85%. Доля приостановлений также сократилась и достигла отметки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Доля отказов и приостановлений в постановке объектов недвижимости на кадастровый учет по данным на январь 2017 года достигала 43,49% и 15,44% соответственно. По итогам января 2018 года доля отказов в государственном учете объектов составляет 14,53%, а приостановлений 9,68%. Таким образом, количество отказов в кадастровом учете также сократилось почти в три раза.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января 2018 года Управление достигло ключевых показателей по отказам и приостановлениям регистрации прав и вплотную приблизилось к целевым значениям по приостановлениям и отказам в кадастровом учете объектов недвижимости.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2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заявлений о пересмотре кадастровой стоимости подмосковных объектов недвижимости сократилось на четверть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Управлении Федеральной службы государственной регистрации, кадастра и картографии по Московской области (далее - Управление) в соответствии с приказом Росреестра от 24.10.2012 № П/452 создана комиссия по рассмотрению споров о результатах определения кадастровой стоимости (далее – Комиссия).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было проведено 33 заседания Комиссии, на которых было рассмотрено 1,5 тысячи заявлений. В 2016 году было рассмотрено более 2 тысяч заявлений. Таким образом, количество рассмотренных заявлений сократилось по сравнению с 2016 годом на 25%.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Собственники недвижимости на территории Московской области в 2017 году чаще обращались в Комиссию с заявлениями о пересмотре кадастровой стоимости земельных участков. В прошедшем году были поданы заявления в отношении 16 566 земельных участков. Количество зданий, строений и сооружений, кадастровую стоимость которых требовалось пересмотреть, было всего 631. Доля объектов капитального строительства в 2017 году составила около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Еще одной характерной чертой для работы Комиссии в Московской области стала практика коллективного оспаривания, когда в одном заявлении оспаривается кадастровая стоимость десятков или даже сотен объектов недвижимости, расположенных на территории одного массива (садоводческие и дачные земельные участки) либо одного населенного пункта (например, деревни). В Комиссию при этом подается один отчет об установлении рыночной стоимости. За 2017 год подано 38 заявлений коллективного оспаривания в отношении 1749 объектов недвижимости. Из них 29 заявлений (1073 объектов) рассмотрены положительно.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Всего в ходе работы комиссии в 2017 году было принято 416 положительных решений по пересмотру кадастровой стоимости в отношении 2411 земельных участков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 73 объектов капитального строительства. Это привело к снижению кадастровой стоимости этих участков более чем на 15 миллиардов рублей, и примерно на 2 миллиарда рублей дешевле оценены объекты капитального строительства.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2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упрощенном порядке «дачной амнистии» в Подмосковье зарегистрировано 1,07 миллиона прав собственности на объекты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напоминает, что 1 марта 2018 года заканчивается срок «дачной амнистии»: прекращает действие упрощенный механизм регистрации прав на индивидуальные жилые дома, в рамках которого для регистрации прав не требовалось предоставление разрешения на ввод дома в эксплуатацию.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связи с этим Управление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 на которых построены жилые дома, до 1 марта 2018 года обратиться в ведомство с заявлением о регистрации на них права собственности.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проведения этой процедуры необходима оплата государственной пошлины, наличие разрешения на строительство, правоустанавливающих документов на земельный участок и подготовленного кадастровым инженером технического плана жилого дома.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если ранее права на земельный участок были зарегистрированы, то предоставлять правоустанавливающие документы на него не требуется.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Изготовить технический план жилого дома вправе только кадастровый инженер, который должен заключить с собственником дома договор подряда на выполнение кадастровых работ. Таким договором может быть установлена возможность оплаты работы только после проведения кадастрового учета и регистрации прав на жилой дом.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и документы на регистрацию прав можно подать в Росреестр при личном обращении в многофункциональные центры «Мои документы», в электронном виде с помощью специальных сервисов на сайте Росреестра (в том числе в «Личном кабинете правообладателя») или направить по почте.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Заявления, представленные в Росреестр до 1 марта 2018 года, будут рассматриваться по правилам, действовавшим до указанной даты. После 1 марта 2018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года для регистрации права собственности на жилой дом потребуется ввод жилого дома в эксплуатацию. Для этого необходимо обратиться в орган местного самоуправления по месту нахождения такого объекта.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«дачной амнистии» жители Подмосковья с 2006 года зарегистрировали в упрощенном порядке более 1,07 миллиона прав на отдельные объекты недвижимости. Больше всего прав в упрощенном порядке было зарегистрировано в 2010 году – 196 тысяч. С тех пор количество зарегистрированных прав на условиях «дачной амнистии» планомерно снижалось. Уже в 2013 году было зарегистрировано 56,1 тысячи, в 2015 году – 33,6 тысячи, а в 2017 – 14,6 тысячи прав.</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2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провел выездную консультацию для военнослужащих в Сергиевом Посаде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6 февраля в здании Сергиево-Посадского гарнизонного дома офицеров состоялось выездное адресное консультирование, на котором присутствовали офицеры и служащие Сергиево-Посадского военного гарнизона и научно-исследовательского института Министерства обороны Российской Федерации. В ходе консультации собравшиеся получили информацию о формах и способах получения государственных услуг Росреестра, сроках оказания услуг и порядке обращения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В ходе мероприятия начальник Сергиево-Посадского отдела Подмосковного Росреестра Алексей Морев подробно рассказал собравшимся о возможностях получения государственных услуг Росреестра в электронном виде с использованием электронной подписи, а также ответил на частные вопросы военнослужащих, связанные с защитой прав на недвижимое имущество от несанкционированного посягательства третьих лиц путём внесения записи о невозможности </w:t>
      </w:r>
      <w:r w:rsidRPr="004C69EA">
        <w:rPr>
          <w:rFonts w:ascii="Arial" w:eastAsia="Times New Roman" w:hAnsi="Arial" w:cs="Arial"/>
          <w:color w:val="000000"/>
          <w:sz w:val="20"/>
          <w:szCs w:val="20"/>
          <w:lang w:eastAsia="ru-RU"/>
        </w:rPr>
        <w:lastRenderedPageBreak/>
        <w:t>государственной регистрации права без личного участия. Кроме того, были рассмотрены вопросы кадастрового учета объектов недвижимости, требования, предъявляемые к подготовке технического плана и документам, выполняемым кадастровыми инженерами.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регулярно проводит выездные консультации для граждан, владельцев подмосковной недвижимости и предпринимателей, ведущих бизнес в регионе. В феврале запланировано проведение консультации в городе Одинцово.</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2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Управлении Росреестра по Московской области прошло совещание с крупными подмосковными застройщиками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Исполняющий обязанности руководителя Управления Росреестра по Московской области Алексей Абрамов провел рабочее совещание с представителями крупных подмосковных компаний-застройщиков. Главной темой стали нововведения в процедуре регистрации объектов недвижимости для крупных правообладателей. В совещании приняли участие Елена Дрыганова, заместитель Министра государственного управления, информационных технологий и связи Московской области и Андрей Данелюк, заместитель министра имущественных отношений Московской области. Компании ФСК «Лидер», ООО «Самолет», АО ПиК, Урбан Груп, ГК «Эталон», ООО «МИЦ», ООО «ЦентрСтрой», ООО «Главстрой-СПб», ООО «Купелинка девелопмент», ООО «Гранель», ООО «РК Строй», «СУ-155» направили своих представителей.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26 января государственные услуги по приему документов на государственный кадастровый учет и регистрацию прав для крупных компаний, ведущих свою работу в Подмосковье, были в полном объеме переданы в МФЦ. В настоящее время застройщикам обеспечена возможность бесперебойной подачи заявлений на оказание услуг. В частности в электронном виде или через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Как отметила Е. Дрыганова, для удобства застройщиков реализован механизм выездного приема документов. О том, что такой формат взаимодействия эффективен, в своих выступлениях рассказали представители ООО «Гранель» и «Урбан Груп».</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Замминистра имущественных отношений Московской области А. Данелюк призвал застройщиков подавать документы в электронном виде. Он рассказал, что в Московской области еще с 2015 года действуют компании, подготовившие себе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информационные системы для эффективного электронного взаимодействия, например «Эталон-инвест».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и Министерство имущественных отношений готовы провести встречу с застройщиками и еще раз продемонстрировать, как на рабочих местах организовать подачу документов в электронном виде. По словам замминистра имущественных отношений, коллеги-застройщики, кто уже активно использует электронный вид взаимодействия, отмечают, что это быстрый, четкий и понятный способ.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совещания исполняющий обязанности руководителя Управления Росреестра по Московской области Алексей Абрамов предложил организовать дополнительный канал связи для аккумулирования вопросов застройщиков в переходной период. Это позволит квалифицированным сотрудникам Управления, имеющим большой опыт взаимодействия с крупными правообладателями, оперативно наладить эффективное дистанционное взаимодействие всех заинтересованных сторон, Росреестра и МФЦ в штатном режиме.</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Из ЕГРН чаще всего запрашивают информацию о подмосковных объектах – в 2017 году обработано 2,5 миллиона запросов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подвело итоги работы по выдаче сведений из Единого государственного реестра недвижимости. Среди всех субъектов Российской Федерации самое большое католичество запросов обрабатывается в Московской области. В 2017 году поступило 2,528 миллиона запросов на выдачу сведений. В соответствии с федеральным законом «О государственной регистрации недвижимости» 1,334 миллиона сведений из указанного количества были предоставлены бесплатно.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Сведения из ЕГРН, за исключением тех, на которые наложены дополнительные ограничения доступа, свободно предоставляются заявителям из числа физических и юридических лиц, а также органам власти в рамках оказания гражданам государственных услуг. Запрос на получение </w:t>
      </w:r>
      <w:r w:rsidRPr="004C69EA">
        <w:rPr>
          <w:rFonts w:ascii="Arial" w:eastAsia="Times New Roman" w:hAnsi="Arial" w:cs="Arial"/>
          <w:color w:val="000000"/>
          <w:sz w:val="20"/>
          <w:szCs w:val="20"/>
          <w:lang w:eastAsia="ru-RU"/>
        </w:rPr>
        <w:lastRenderedPageBreak/>
        <w:t>сведений из ЕГРН можно подать в любой Подмосковный МФЦ или направить в электронном виде через официальный сайт Росреестра - rosreestr.ru. Сведения в ответ на запрос предоставляются в трехдневный срок.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оценке специалистов Управления, продолжает расти доля запросов сведений из ЕГРН от участников сделок по купле-продаже недвижимого имущества. Выписка из ЕГРН на объект недвижимости служит определенной гарантией для покупателя дорогостоящего Подмосковного имущества. В выписке указаны характеристики объекта недвижимости, сведения о собственнике и наложенных на объект ограничениях или арестах. Выписку можно получить дистанционно или через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Указанные сведения подтвердят добросовестность продавца, его право распоряжаться имуществом и отсутствие препятствий для регистрации права собственности на объект недвижимости в случае успешного завершения сделки. В соответствии с действующим законодательством за предоставление сведений, содержащихся в ЕГРН, взимается плата, размер которой зависит от вида запрашиваемого документа и категории заявителя.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Как лично и без записи получить консультацию по своему вопросу в Росреестре 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Росреестра по Московской области (Управление) регулярно проводят личный прием граждан в подразделениях и территориальных отделах. На личный прием к исполняющему обязанности руководителя Управления Алексею Абрамову можно записаться в Общественной приемной, открытой в здании Управления на Поклонной улице, дом 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Кроме того, с начала 2018 года действует «горячая телефонная линия» - прямая телефонная связь со специалистами и начальниками отделов Управления. Расписание работы и телефоны «горячей линии» размещены на официальном сайте Росреестра - </w:t>
      </w:r>
      <w:hyperlink r:id="rId96" w:history="1">
        <w:r w:rsidRPr="004C69EA">
          <w:rPr>
            <w:rFonts w:ascii="Arial" w:eastAsia="Times New Roman" w:hAnsi="Arial" w:cs="Arial"/>
            <w:color w:val="3A8AD9"/>
            <w:sz w:val="20"/>
            <w:szCs w:val="20"/>
            <w:u w:val="single"/>
            <w:lang w:eastAsia="ru-RU"/>
          </w:rPr>
          <w:t>https://rosreestr.ru/site/press/news/podmoskovnyy-rosreestr-realizuet-novyy-format-vzaimodeystviya-s...</w:t>
        </w:r>
      </w:hyperlink>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Исполняющим обязанности руководителя Управления принято решение проводить ежемесячные выездные консультационные мероприятия в городах Подмосковья. Выездная консультация в январе прошла в Клину, в феврале сотрудники Росреестра проведут выездные мероприятия в Сергиевом Посаде и Одинцово.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в консультациях и разъяснениях нуждаются не только заявители из числа жителей Подмосковья или собственников подмосковной недвижимости из других регионов, но и юридические лица, предприниматели и крупные компании, ведущие бизнес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Специально для подмосковных предпринимателей Управление каждый месяц проводит «Методический день». Это консультационное мероприятие, в рамках которого без предварительной записи можно задать любой вопрос специалисту Управления и получить всю информацию о деятельности Росреестра и государственных услугах, оказываемых, в том числе дистанционно – в электронном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виде. Так, 25 января в рамках «Методического дня» за профессиональной консультацией по вопросам регистрации недвижимости обратились представители нескольких компаний, ведущих бизнес в Подмосковье.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«Методический день» для предпринимателей проходит каждый месяц в последний рабочий четверг.</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приняло участие в Х Спартакиаде среди федеральных органов государственной власти РФ по лыжным гонкам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27 января 2018 года на лыжной базе Олимпийского учебно-спортивного центра «Планерная» была проведена Спартакиада с участием 24 федеральных органов государственной власти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Сотрудники Управления в составе команды Росреестра успешно выступили в соревнованиях и, проявив волю к победе, улучшили результаты прошлых лет.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Ярким выступлением отметилась главный специалист-эксперт отдела по г. Долгопрудный, Солнечногорскому и Химкинскому районам Вощилова Людмила Евгеньевна, занявшая 5 место в дистанции на 3 км во II возрастной группе среди женщин.</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lastRenderedPageBreak/>
        <w:pict>
          <v:rect id="_x0000_i103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организует выездную консультацию в Сергиевом Посаде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6 февраля Управление Росреестра по Московской области (Управление) проведет выездную консультацию в Сергиевом Посаде. Со специалистами Росреестра встретятся офицеры и служащие Сергиево-Посадского военного гарнизона.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Консультации проводятся по инициативе Управления на регулярной основе во всех районах Московской области. В 2017 году Управление провело более 20 выездных встреч и консультаций с гражданами и представителями бизнеса. Основные вопросы − это порядок получения государственных услуг Росреестра, в том числе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Выездная адресная консультация пройдёт в гарнизонном доме офицеров по адресу: г. Сергиев Посад-7, пос. Ферма, бульвар Свободы, дом 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Мероприятие начнется в 9.00.</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лидер по количеству регистрационно-учетных действий среди регионов РФ по итогам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занимает ведущие позиции в Российской Федерации по количеству объектов недвижимости. По данным Управления Росреестра по Московской области (Управление) в Едином государственном реестре недвижимости содержатся сведения о 13 миллионах объектов, 4,5 миллиона из которых это жилые помещения, 4 миллиона – земельные участки, 3 миллиона – здания и 1,5 миллиона – нежилые помещения.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прошедший год специалисты Управления приняли 2,801 миллиона заявлений в целях осуществления регистрационно-учетных действий с объектами подмосковной недвижимости. Это самый высокий показатель по стране. В связи с этим главной задачей, реализуемой Управлением, остается повышение доступности госуслуг Росреестра, упрощение взаимодействия с гражданами, юридическими лицами и собственниками подмосковной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Управление провело большую работу по переводу самых востребованных услуг в подмосковные МФЦ. Разработаны и внедрены технологические схемы, сокращающие сроки работы с документами. Время приема документов от одного заявителя сократилось в среднем до 10 минут. Вдвое сокращены сроки межведомственной логистики пакетов документов. Действует исчерпывающий список причин, по которым возможны отказы или приостановления в регистрации прав на объекты или постановке на кадастровый учет. В 2017 году Управление, оставаясь первым в стране по количеству регистрационно-учетных действий, вышло на федеральные целевые показатели отказов и приостановлений. По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данным на конец года, доля отказов в постановке на кадастровый учет составляла 12,85%, а отказов в регистрации прав менее одного процента (0,93%).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2017 года более 90% государственных услуг Росреестра предоставляется через МФЦ. В бюджет Московской области перечислено 507 млн. рублей государственных пошлин. Это вдвое больше, чем в 2016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Значительную долю государственных услуг специалисты Управления оказывают совместно с сотрудниками Центра содействия строительству (ЦСС). Это проектный офис, открытый в январе 2017 года для сокращения административных барьеров и процедур, которые проходят представители бизнеса, осуществляющие девелоперскую деятельность в Подмосковье. В тесном сотрудничестве с профильными структурами Правительства Подмосковья внедрена практика реализации единой государственной услуги. Теперь вместо четырех услуг по получению разрешения на ввод в эксплуатацию, постановления о присвоении адреса, получения выписок о кадастровом учете и регистрации прав подмосковные застройщики получают единую услугу. Срок предоставления единой услуги всего 17 дней вместо прежних 38 дней. За 2017 год зафиксировано более восьмисот обращений в Центр содействия строительству.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2018 году перед Управлением стоит задача по сокращению доли приостановлений и отказов в регистрации прав и кадастровом учете объектов, а также повышению доли запросов от юридических и физических лиц на оказание государственных услуг в электронном виде.</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Алексей Абрамов провел личный прием граждан в Приемной Президента Российской Федерации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Исполняющий обязанности руководителя Управления Росреестра по Московской области (Управление) Алексей Абрамов провел личный прием граждан в Приемной Президента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Основными вопросами личного приема стали проблемы ненадлежащей эксплуатации собственниками и управляющими кампаниями жилищного фонда.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 своими вопросами в Приёмную Президента Российской Федерации обратились две подмосковные семьи. Заявители не смогли добиться от управляющих компаний оперативного вмешательства и решения своих коммунальных проблем, связанных с ремонтом общедомового имущества и поддержанием коммунальных систем многоквартирных домов в надлежащем состоянии.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Совместно с представителями Госжилинспекции по Московской области, которые принимали участие в приеме граждан, Алексей Абрамов детально рассмотрел обстоятельства, в которые попали заявители, и предложил варианты оперативного решения проблем. Со своей стороны специалисты Госжилинспекции взяли на себя обязательства проконтролировать выполнение поручений, данных в ходе личного приема, а также рассмотреть действия управляющих компаний и собственников жилых помещений и вынести свои рекомендации.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повышения эффективности действий органов власти, предпринимаемых в ответ на обращения граждан, руководители подразделений федеральных служб и ведомств столичного региона регулярно принимают участие в работе Приемной Президента Российской Федерации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продолжает выездные консультации предпринимателей и физических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 января 2018 года в г. Клин состоялась практическая конференция "Предоставление государственных и муниципальных услуг в электронной форме", в ходе которой представители Управления Росреестра по Московской области (Управление), представители Администрации Клинского городского округа и Министерства имущественных отношений Московской области отвечали на вопросы местных предпринимателей об оказании услуг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Предоставление электронных услуг в имущественно-земельной сфере − это возможность избежать административных проволочек, ошибок и неточностей при подаче документов. В соответствии с действующим законодательством у предпринимателей и физических лиц остается возможность обращения по всему спектру государственных услуг Росреестра через МФЦ, однако обращение в электронном виде, помимо прочего, гарантирует более короткие сроки их оказания.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Запрашивая электронную услугу, заявитель реализует подробный пошаговый алгоритм, который дает возможность без посторонней помощи, самостоятельно заполнить бланки заявлений и подготовить пакет документов. Еще одним преимуществом электронных услуг является их стоимость. Размер государственной пошлины при получении государственных услуг в электронном виде снижается на 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рабочей сессии эксперты и представители бизнеса Клинского района обсудили опыт реализации получения государственных и муниципальных услуг в электронном виде на территории Клинского городского округа, вовлечение населения в работу с электронными сервисами Росреестра и портала государственных услуг. Специалисты Управления напомнили предпринимателям, что для получения государственных услуг Росреестра в электронном виде требуется оформление электронной подписи.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продолжает выездные консультации предпринимателей и физических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 января 2018 года в г. Клин состоялась практическая конференция "Предоставление государственных и муниципальных услуг в электронной форме", в ходе которой представители Управления Росреестра по Московской области (Управление), представители Администрации Клинского городского округа и Министерства имущественных отношений Московской области отвечали на вопросы местных предпринимателей об оказании услуг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Предоставление электронных услуг в имущественно-земельной сфере − это возможность избежать административных проволочек, ошибок и неточностей при подаче документов. В соответствии с действующим законодательством у предпринимателей и физических лиц остается возможность обращения по всему спектру государственных услуг Росреестра через МФЦ, однако обращение в электронном виде, помимо прочего, гарантирует более короткие сроки их оказания.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Запрашивая электронную услугу, заявитель реализует подробный пошаговый алгоритм, который дает возможность без посторонней помощи, самостоятельно заполнить бланки заявлений и подготовить пакет документов. Еще одним преимуществом электронных услуг является их стоимость. Размер государственной пошлины при получении государственных услуг в электронном виде снижается на 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рабочей сессии эксперты и представители бизнеса Клинского района обсудили опыт реализации получения государственных и муниципальных услуг в электронном виде на территории Клинского городского округа, вовлечение населения в работу с электронными сервисами Росреестра и портала государственных услуг. Специалисты Управления напомнили предпринимателям, что для получения государственных услуг Росреестра в электронном виде требуется оформление электронной подписи.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25 января Подмосковный Росреестр приглашает бизнес на «Методический день»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25 января 2018 года Управление Росреестра по Московской области приглашает предпринимателей, работающих на территории региона, на первый в этом году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3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 острыми вопросами о регистрации прав на недвижимое имущество можно обратиться в Общественную приемную Управления Росреестра по Московской области на Поклонной улице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работы Общественной приемной Управления Росреестра по Московской области (Управление) исполняющий обязанности руководителя Управления Алексей Абрамов провел личный прием. Он рассмотрел острые вопросы заявителей, касающиеся регистрации прав на недвижимое имущество, кадастрового учета недвижимости и пересмотра кадастровой стоимости объектов в Подмосковье.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личного приема были рассмотрены случаи внесения изменений в ЕГРН в судебном порядке и исправления ошибок, допущенных специалистами Филиала ФГБУ «ФКП Росреестра» по Московской области. По двум заявлениям будут начаты проверки исполнения земельного законодательства в рамках государственного земельного надзора.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личного приема Алексей Абрамов принял заявителей, которые получили исчерпывающую информацию, а также рекомендации по разрешению проблем. По вопросам, напрямую связанным с деятельностью Управления, профильным подразделениям даны соответствующие поручения о проведении проверок. Результаты приема Алексей Абрамов взял под личный контроль.</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подвел итоги эффективности осуществления государственного земельного надзора в 2017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составляет рейтинг территориальных отделов по эффективности осуществления государственного земельного надзора на территории Подмосковья. Рейтинг учитывает эффективность работы 24 территориальных отделов ¬− количество проведенных проверок, выявленных нарушений, наложенных штрафов и другие показатели.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на территории Подмосковья сотрудниками Управления выявлено более 5 тысяч случаев нарушения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Согласно рейтингу эффективности территориальных отделов Управления большая часть нарушений совершается физическими лицами. Чаще всего в 2017 году инспекторы Управления выписывали штрафы за самозахват земельных участков или их использование не по целевому назначению.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совокупности показателей в 2017 году лидерами по эффективности работы стали Щелковский отдел, межмуниципальный отдел по Воскресенскому, Коломенскому и Луховицкому районам и Клинский отдел. В этих районах на нарушителей земельного законодательства наложено более 18,6 миллионов рублей штрафов.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«Перед Управлением Росреестра по Московской области стоит задача по выявлению и пресечению нарушений земельного законодательства. Вместе с тем повышение эффективности надзорной деятельности, качественное планирование работы и проведение значительной части проверочных мероприятий без участия юридических и физических лиц позволяет сокращать общее количество проверок. Так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2017 году по сравнению с 2016 годом количество поведенных проверок соблюдения земельного законодательства сократилось более чем на 20%, при этом выявление и пресечение нарушений увеличилось на 17%», - сообщил и.о. руководителя Управления Алексей Абрамов.</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25 января Подмосковный Росреестр приглашает бизнес на «Методический день»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25 января 2018 года Управление Росреестра по Московской области приглашает предпринимателей, работающих на территории региона, на первый в этом году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проведет консультацию представителей предпринимательского сообщества в Клину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19.01.2018 в рамках практической конференции «Предоставление государственных и муниципальных услуг в электронной форме» представители Управления Росреестра по Московской области (Управление) проконсультируют предпринимателей Клинского муниципального района. Место проведения практической конференции: Московская область, г. Клин, ул. Новоямская, д. 6, коворкинг-центр «Старт». Начало мероприятия – 14:30.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практической конференции также примут участие представители Министерства имущественных отношений Московской области, Администрации Клинского муниципального района, Автономного учреждения «Многофункциональный центр предоставления государственных и муниципальных услуг Клинского муниципального района».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Управление продолжает практику проведения выездных адресных консультаций по вопросам получения государственных услуг Росреестра, в том числе предоставляемых в электронном виде, в рамках утвержденного плана-графика.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передает прием документов от крупных правообладателей в многофункциональные центры предоставления государственных и муниципальных услуг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продолжает процесс передачи функций по приему-выдаче документов на госуслуги Росреестра в полном объеме в многофункциональные центры предоставления государственных и муниципальных услуг (МФЦ) Московской области. Передача функций согласована в Комиссии по проведению Административной реформы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26.01.2018 Управление передает прием документов на предоставление государственных услуг Росреестра в офисах, расположенных по адресам: г. Москва, ул. Земляной вал, д. 36 и г. Москва, ул. Амундсена, д. 11.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Консультации по предоставляемым государственным услугам Росреестра предпринимателям, работающим на территории региона, будут осуществляться по адресу: г. Москва, ул. Амундсена, д. 11.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Благодаря эффективному взаимодействию Управления и МФЦ показатели, характеризующие доступность госуслуг Росрестра в регионе, продолжают улучшаться и все больше владельцев подмосковной недвижимости подают документы на осуществление учетно-регистрационных действий 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о преимуществах данного способа получения госуслуг Росреестра: доступное расположение офисов МФЦ, отсутствие очередей и удобный график работы.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законодательством предусмотрено, что 50% средств от госпошлины остается в субъекте федерации, если государственная услуга предоставляется на базе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обращает внимание на возможность получения госуслуг Росреестра без посещения офисов приема документов. К «бесконтактным технологиям» относятся и электронные сервисы Росреестра, которые снижают коррупционные риски и минимизируют влияние «человеческого фактора».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Подать документы в электронном виде можно при помощи сервиса на официальном сайте Росреестра </w:t>
      </w:r>
      <w:hyperlink r:id="rId97"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запросов о правах на недвижимость Подмосковья продолжает расти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2 377 527 запросов о предоставлении сведений из Единого государственного реестра недвижимости (ЕГРН) об объектах недвижимости на территории Московской области поступило за 11 месяцев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Общее количество выданных сведений из ЕГРН (выписки, справки из ЕГРН, копии документов, аналитическая информация, уведомления об отсутствии сведений в ЕГРН, решения об отказе в предоставлении сведений) составило 2 410 011. Это на 13,3 % выше, по сравнению с аналогичным периодом 2016 года – 2 127 128.</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в соответствии с действующим законодательством за предоставление сведений, содержащихся в ЕГРН, взимается плата. Размер платы за получение сведений из ЕГРН зависит от вида запрашиваемого документа (в бумажном или электронном виде) и категории заявителя (физическое лицо, юридическое лицо или орган государственной власти).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Подробно ознакомиться с размерами платы за предоставление сведений из ЕГРН можно на официальном сайте Росреестра (</w:t>
      </w:r>
      <w:hyperlink r:id="rId98" w:history="1">
        <w:r w:rsidRPr="004C69EA">
          <w:rPr>
            <w:rFonts w:ascii="Arial" w:eastAsia="Times New Roman" w:hAnsi="Arial" w:cs="Arial"/>
            <w:color w:val="3A8AD9"/>
            <w:sz w:val="20"/>
            <w:szCs w:val="20"/>
            <w:u w:val="single"/>
            <w:lang w:eastAsia="ru-RU"/>
          </w:rPr>
          <w:t>https://rosreestr.ru/site/fiz/poluchit-svedeniya-iz-egrn/?price)</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О сделках с недвижимостью, требующих обязательного нотариального удостоверения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информирует, что нотариальное удостоверение обязательно не для любой сделки, а только в случаях, определенных законом. Кроме того, обязательное удостоверение сделки может быть установлено соглашением сторон, даже если по закону ее нотариальное удостоверение не требовалось.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действующим законодательством обязательного нотариального удостоверения требуют несколько видов сделок с недвижимостью, а именно: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Сделки по отчуждению (продаже, дарению и т.д.)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 Сделки, связанные с распоряжением недвижимым имуществом на условиях опеки или доверительного управления, по отчуждению недвижимости, принадлежащей несовершеннолетнему гражданину или гражданину, признанному ограниченно дееспособным.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 Доверенности: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представление заявления на государственный кадастровый учет или государственную регистрацию прав и необходимых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 совершение сделок, требующих нотариальной формы;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 на распоряжение зарегистрированными в государственных реестрах правами.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4. В случае, если заявление и документы на регистрацию сделки или на осуществление регистрационных действий на ее основании представляются почтовым отправлением. При этом подлинность подписи заявителя на заявлении должна быть засвидетельствована в нотариальном порядке, а также в нотариальном порядке должна быть удостоверена доверенность, подтверждающая полномочия представителя заявителя как на представление документов в орган регистрации прав, так и подтверждающая полномочия лица, совершившего сделку (если подлежащая государственной регистрации сделка с объектом недвижимости или сделка, на основании которой подлежит государственной регистрации право или ограничение права и обременение объекта недвижимости, совершена представителем, действующим на основании доверенности).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5. Договоры уступки прав требования и перевода долга по нотариально удостоверенной сделке, а также соглашение об изменении и расторжении нотариально удостоверенного договора.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Государственная регистрация прав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осуществляется в течение трех рабочих дней с даты приема или поступления в орган регистрации прав заявления и указанных документов, а в случае поступления заявления и документов в электронном виде – в течение одного рабочего дня.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получении документов проводится правовая экспертиза на предмет наличия или отсутствия установленных законодательством оснований для приостановления государственного кадастрового учета и (или) государственной регистрации прав, а также для отказа в проведении этих процедур.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этом в случае проведения государственной регистрации прав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Это определено Федеральным законом от 13.07.2015 № 218-ФЗ «О государственной регистрации недвижимости».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Что делать, если объект недвижимости зарегистрирован с ошибкой?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разъясняет, что ошибки при осуществлении учетно-регистрационных действий в зависимости от этапа, на котором произошло искажение информации, могут быть техническими или реестровыми.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ошибка (опечатка, грамматическая или арифметическая ошибка) может быть допущена работником органа регистрации прав в процессе внесения записей в Единый государственный реестр недвижимости (ЕГРН). Например, самые распространенные технические ошибки – неправильные фамилии, имена и отчества правообладателей, адреса объектов недвижимости. Тогда данные ЕГРН будут отличаться от сведений в документах, представленных на осуществление учетно-регистрационных действий.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если недостоверные сведения содержались в документах, представленных на государственный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земельного участка или площадь здания, в результате чего границы одного земельного участка «наехали» на границы другого, а площадь здания не соответствует действительности.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Несоответствие в записях может быть выявлено государственным регистратором прав самостоятельно либо заинтересованное лицо направляет заявление об исправлении технической или реестровой ошибки. Решение об исправлении технической или реестровой ошибки может быть также принято судом.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и реестровая ошибки могут быть исправлены по решению государственного регистратора прав в случае, если их исправление не влечет за собой прекращение, возникновение или переход права.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то ситуация может быть разрешена только в судебном порядке.</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Заявление об исправлении технической или реестровой ошибки в записях ЕГРН можно подать через офисы многофункциональных центров предоставления государственных и муниципальных услуг Московской области, оказывающих государственные услуги Росреестра, воспользовавшись электронным сервисом «Подать заявление на государственную регистрацию прав» официального сайта Росреестра </w:t>
      </w:r>
      <w:hyperlink r:id="rId99"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доступ к которому осуществляется через «Личный кабинет правообладателя», или почтовым отправлением.</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чтобы исправить реестровую ошибку требуется собрать необходимый пакет документов (межевой план, технический план, акт обследования и т.д.)</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Документы, содержащие необходимые для исправления реестровых ошибок сведения, могут поступить в Росреестр в порядке межведомственного информационного взаимодействия (без участия гражданина), в случае если ошибка содержалась в таких документах.</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Техническая ошибка исправляется в течение 3 дней после поступления соответствующей информации в орган регистрации прав, реестровая ошибка – в течение 5 дней после поступления соответствующих документов. В течение 3 рабочих дней со дня исправления технической или реестровой ошибки об этом уведомляются все заинтересованные лица.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Итоги работы Подмосковного Росреестра обсудили в Мособлдуме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07.12.2017 и.о. руководителя Управления Росреестра по Московской области (Управление) Алексей Абрамов принял участие в очередном открытом заседании Московской областной Думы.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Алексей Абрамов рассказал участникам заседания о переменах в системе государственного кадастрового учета и государственной регистрации прав в связи с вступлением в силу с января 2017 Федерального закона от 13.07.2015 № 218-ФЗ «О государственной регистрации недвижимости», а также об итогах работы Управления в новых условиях и основных задачах, стоящих перед Управлением в 2018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Новым законодательством существенно сокращены сроки осуществления государственных услуг Росреестра. Так, вместо 18 рабочих дней по прежнему законодательству – до 7-9 рабочих дней в среднем, а для отдельных видов регистрационных действий по документам, предоставляемым в электронном виде, – до 1 рабочего дня.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Установлен порядок осуществления единой процедуры по постановке на кадастровый учет и регистрации прав на недвижимость, а также определены конкретные случаи, когда допускается постановка на учет объекта недвижимости без регистрации прав на него.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Наделение Управления функциями по осуществлению государственного кадастрового учета недвижимого имущества вызвало определенные трудности в работе в начале 2017 года. В этот период наблюдалось увеличение количества приостановлений при осуществлении учетных действий. Однако Управлению удалось снизить долю приостановок государственного кадастрового учета с 31,7% до 16,9%, при среднем показателе по России – 17%.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Существенную роль в сокращении количества приостановлений в осуществлении учетно-регистрационных действий играет деятельность созданной в апреле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дальнейшего снижения количества приостановлений и отказов Управлением в 2018 году планируется осуществить мероприятия по централизации государственного кадастрового учета в Московской области на базе единого специализированного отдела.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Тему повышения эффективности процедур регистрации прав собственности и кадастрового учета на территории Московской области в своем докладе также озвучил заместитель министра имущественных отношений Московской области Андрей Данелюк.</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проконсультирует «лично» крупные предприятия г. Старая Купавна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15 декабря 2017 года консультацию по вопросам государственных услуг Росреестра получат крупные предприятия г. Старая Купавна: ЗАО «Акрихин», ТЦ «Шоколад», ЗАО «Союзхимреактив», ЗАО «База №1 Химреактивов», ООО «Лакра-Синтез», ЗАО «Купавна Реактив», ООО «Новострой», </w:t>
      </w:r>
      <w:r w:rsidRPr="004C69EA">
        <w:rPr>
          <w:rFonts w:ascii="Arial" w:eastAsia="Times New Roman" w:hAnsi="Arial" w:cs="Arial"/>
          <w:color w:val="000000"/>
          <w:sz w:val="20"/>
          <w:szCs w:val="20"/>
          <w:lang w:eastAsia="ru-RU"/>
        </w:rPr>
        <w:lastRenderedPageBreak/>
        <w:t>ООО «Русхимсеть», ОАО «Бонолит «Строительные решения», ООО «Инкомстрой», ООО «Декавери», АО «Акстекс», ООО «Биотех-СК», ООО «КТС», ООО «Биоинженеринг», ООО «Аквацентр», ООО «Фаворит», ОАО «Химреактивкомплект».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Выездное мероприятии пройдет на базе администрации г. Старая Купавна, в котором примут участие представители Управления Росреестра по Московской области, Государственного унитарного предприятия Московской области «Московское областное бюро технической инвентаризации», администрации г. Старая Купавна, многофункционального центра предоставления государственных и муниципальных услуг Ногинского муниципального района.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адресные консультации проводятся по инициативе подмосковного Росреестра в целях повышения доступности государственных услуг Росреестра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4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УВАЖАЕМЫЕ ЗАЯВИТЕЛИ!</w:t>
      </w: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совершенствования деятельности Федеральной службы государственной регистрации, кадастра и картографии (далее – Росреестр) по вопросам противодействия коррупции, оперативного реагирования на возможные коррупционные проявления в деятельности федеральных государственных гражданских служащих Росреестра (далее – гражданские служащие) и работников подведомственных Росреестру организаций (далее – работники), предоставлена возможность направления по «телефону доверия» обращений, содержащих информацию о фактах: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коррупционных проявлений в действиях гражданских служащих</w:t>
      </w:r>
      <w:r w:rsidRPr="004C69EA">
        <w:rPr>
          <w:rFonts w:ascii="Arial" w:eastAsia="Times New Roman" w:hAnsi="Arial" w:cs="Arial"/>
          <w:color w:val="000000"/>
          <w:sz w:val="20"/>
          <w:szCs w:val="20"/>
          <w:lang w:eastAsia="ru-RU"/>
        </w:rPr>
        <w:br/>
        <w:t>и работников;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конфликта интересов в действии (бездействии) гражданских служащих</w:t>
      </w:r>
      <w:r w:rsidRPr="004C69EA">
        <w:rPr>
          <w:rFonts w:ascii="Arial" w:eastAsia="Times New Roman" w:hAnsi="Arial" w:cs="Arial"/>
          <w:color w:val="000000"/>
          <w:sz w:val="20"/>
          <w:szCs w:val="20"/>
          <w:lang w:eastAsia="ru-RU"/>
        </w:rPr>
        <w:br/>
        <w:t>и работников;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несоблюдения гражданскими служащими и работниками установленных законодательством Российской Федерации запретов и ограничений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7A0026"/>
          <w:sz w:val="20"/>
          <w:szCs w:val="20"/>
          <w:lang w:eastAsia="ru-RU"/>
        </w:rPr>
        <w:t>«Телефон доверия»</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7A0026"/>
          <w:sz w:val="20"/>
          <w:szCs w:val="20"/>
          <w:lang w:eastAsia="ru-RU"/>
        </w:rPr>
        <w:t>по вопросам противодействия коррупции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7A0026"/>
          <w:sz w:val="20"/>
          <w:szCs w:val="20"/>
          <w:lang w:eastAsia="ru-RU"/>
        </w:rPr>
        <w:t>8 (800) 100-18-18</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4"/>
          <w:szCs w:val="24"/>
          <w:lang w:eastAsia="ru-RU"/>
        </w:rPr>
        <w:t>Подмосковный Росреестр информирует о результатах проведенных проверок соблюдения земельного законодательства в ноябре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ноябре 2017 года проведено 362 проверки соблюдения земельного законодательства в отношении юридических и физических лиц, индивидуальных предпринимателей, в ходе которых выявлено 733 нарушения. Сумма наложенных штрафов в ноябре 2017 года составила 19 775 540 рублей.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за 11 месяцев 2017 года государственными инспекторами по использованию и охране земель Управления в рамках проведения плановых и внеплановых проверок выявлено 4631 нарушение земельного законодательства. Сумма наложенных штрафов за 11 месяцев 2017 года составила 111 888 070 рублей.</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Новая система государственной кадастровой оценки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что с 01.01.2017 вступил в силу Федеральный закон от 03.07.2016 № 237-ФЗ «О государственной кадастровой оценке».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Новой системой государственной кадастровой оценки недвижимости предусмотрена передача полномочий по определению кадастровой стоимости недвижимости государственным бюджетным учреждениям, которые будут заниматься этой деятельностью на постоянной основе (наделенные соответствующими полномочиями как вновь созданные, так и уже существующие учреждения). Ответственность за их работу возложена на региональные органы власти.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До вступления в силу нового закона решение о проведении государственной кадастровой оценки недвижимости принимали региональные органы власти или органы местного самоуправления.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Определение кадастровой стоимости осуществляли независимые оценщики, которые сами выбирали и обосновывали подходы и методы, используемые для получения результата. Оценщиков на конкурсной основе выбирали региональные и местные органы власти. После завершения оценки ее результаты утверждались региональными и муниципальными администрациями и передавались в Росреестр.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Новый закон предусматривает применение на всей территории Российской Федерации единой методики кадастровой оценки, основанной на принципах единообразия и обоснованности. Новый механизм кадастровой оценки направлен на недопущение ошибок и сокращение количества обращений о пересмотре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Надзор за деятельностью бюджетных учреждений, наделенных соответствующими полномочиями по определению кадастровой стоимости недвижимости, будет осуществлять Росреестр.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задачи Росреестра входит проведение мероприятий, направленных на недопущение ошибок в деятельности таких учреждений, а не на их выявление. В частности, Россреестр вправе осуществлять постоянное наблюдение за порядком действий бюджетных учреждений и органов власти в части проведения кадастровой оценки и при наличии возможных недопустимых отклонений оперативно указывать на их наличие.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Надзорные полномочия Росреестра предусмотрены новым законом наравне с внутренним контролем качества оценки на региональном уровне. Таким образом, законом предусмотрены механизмы для предупреждения возникновения ошибок, а также устранения их последствий максимально безболезненно для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проведения государственной кадастровой оценки в Московской области распоряжением Министерства имущественных отношений Московской области создано государственное бюджетное учреждение Московской области «Центр кадастровой оценки» (</w:t>
      </w:r>
      <w:hyperlink w:history="1">
        <w:r w:rsidRPr="004C69EA">
          <w:rPr>
            <w:rFonts w:ascii="Arial" w:eastAsia="Times New Roman" w:hAnsi="Arial" w:cs="Arial"/>
            <w:color w:val="3A8AD9"/>
            <w:sz w:val="20"/>
            <w:szCs w:val="20"/>
            <w:u w:val="single"/>
            <w:lang w:eastAsia="ru-RU"/>
          </w:rPr>
          <w:t>http://cko.implecom.ru)</w:t>
        </w:r>
      </w:hyperlink>
      <w:r w:rsidRPr="004C69EA">
        <w:rPr>
          <w:rFonts w:ascii="Arial" w:eastAsia="Times New Roman" w:hAnsi="Arial" w:cs="Arial"/>
          <w:color w:val="000000"/>
          <w:sz w:val="20"/>
          <w:szCs w:val="20"/>
          <w:lang w:eastAsia="ru-RU"/>
        </w:rPr>
        <w:t>. Государственная кадастровая оценка по новым правилам в отношении всех видов объектов недвижимости, а также всех категорий земель, расположенных на территории Московской области, будет возможна уже в 2018 году.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Сведения о кадастровой стоимости объектов, полученные в результате государственной кадастровой оценки, Росреестр также, как и сейчас, будет вносить в Единый государственный реестр недвижимости.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2" style="width:0;height:.75pt" o:hrstd="t" o:hrnoshade="t" o:hr="t" fillcolor="#eee" stroked="f"/>
        </w:pic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Подмосковным Росреестром выданы лицензии на осуществление геодезической и картографической деятельности ООО «Новые КартСистемы-инжиниринг», ООО «Базис»</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на которое возложены функции по лицензированию геодезической и картографической деятельности, проведена проверка соискателя лицензии на соответствие лицензионным требованиям в целях предоставления лицензии.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по результатам такой проверки принято решение о предоставлении (переоформлении) ООО «Новые КартСистемы-инжиниринг», ООО «Базис», лицензии на осуществление геодезической и картографической деятельности. При этом срок действия выданных лицензий определен как бессрочный.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Стоит отметить, что наличие лицензии на проведение работ по созданию геодезических сетей специального назначения, в том числе сетей дифференциальных геодезических станций, позволяет развивать геодезическую сеть на территории Московской области. Всего на территории Московской области выдано 46 лицензий на осуществление геодезической и картографической деятельности.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Подмосковным Росреестром предоставляются выписки из каталогов координат геодезических пунктов в системе координат МСК-50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осуществляются функции по обеспечению заявителей координатами исходной геодезической основы в местной системе координат, принятых для ведения государственного кадастра недвижимости на территории кадастрового округа в рамках ведения государственного фонда данных, полученных в результате проведения землеустройства, в порядке предусмотренном административным регламентом «Ведение государственного фонда данных, полученных в результате проведения землеустройства», утвержденного Приказом Минэкономразвития России от 14.11.2006 № 376.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С 1 июля 2017 года Управлением выдано 495 выписок из списка координат исходной геодезической основы, в местной системе координат МСК-50, принятой для ведения государственного кадастра недвижимости на территории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Данные сведения используются, в том числе кадастровыми инженерами при выполнении кадастровых и землеустроительных работ.</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декабре состоится очередной вебинар для кадастровых инженеров по вопросам применения законодательства в учетно-регистрационной сфере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22 ноября 2017 года на базе Ассоциации Саморегулируемая организация «Профессиональный центр кадастровых инженеров» для кадастровых инженеров и иных участников гражданско-правового оборота недвижимости прошел очередной вебинар по вопросам применения законодательства в учетно-регистрационной сфере.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 Управления Росреестра по Московской области (Управление) в качестве приглашенных экспертов в онлайн-семинаре приняли участие начальник отдела геодезии и картографии Управления Кирилл Андреевич Баранчук, главный специалист эксперт отдела государственного кадастрового учета и государственной регистрации прав Управления Наталья Викторовна Жиленкова, ведущий специалист эксперт отдела государственного кадастрового учета и государственной регистрации прав Управления Нина Владимировна Буркацкая.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вебинара были освещены актуальные вопросы осуществления государственного кадастрового учета объектов недвижимости в рамках лесной амнистии.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Особое внимание было уделено разъяснению особенностей подготовки межевого плана при наличии судебного решения.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обсуждения также были рассмотрены вопросы, касающиеся пунктов государственной геодезической сети.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цикл вебинаров для кадастровых инженеров и иных заинтересованных лиц проходит во исполнении мероприятий по улучшению показателей инвестиционного климата Московской области в Национальном рейтинге.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Следующий и последний в этом году вебинар состоится 20 декабря с темами его можно ознакомиться по ссылке: </w:t>
      </w:r>
      <w:hyperlink r:id="rId100" w:history="1">
        <w:r w:rsidRPr="004C69EA">
          <w:rPr>
            <w:rFonts w:ascii="Arial" w:eastAsia="Times New Roman" w:hAnsi="Arial" w:cs="Arial"/>
            <w:color w:val="3A8AD9"/>
            <w:sz w:val="20"/>
            <w:szCs w:val="20"/>
            <w:u w:val="single"/>
            <w:lang w:eastAsia="ru-RU"/>
          </w:rPr>
          <w:t>https://profcki.ru/press/news/20170920_339/</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Место проведения вебинаров: Московская область, г. Красногорск, бульвар Строителей, д. 4, корп. 1, секция В, 7 этаж, офис 713.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Вебинары проводятся на бесплатной основе при участии Управления и филиала ФГБУ «ФКП Росреестра» по Московской области. Для регистрации необходимо заполнить краткую заявку.</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по заявленным темам можно направить на адрес электронной почты </w:t>
      </w:r>
      <w:hyperlink r:id="rId101" w:history="1">
        <w:r w:rsidRPr="004C69EA">
          <w:rPr>
            <w:rFonts w:ascii="Arial" w:eastAsia="Times New Roman" w:hAnsi="Arial" w:cs="Arial"/>
            <w:color w:val="3A8AD9"/>
            <w:sz w:val="20"/>
            <w:szCs w:val="20"/>
            <w:u w:val="single"/>
            <w:lang w:eastAsia="ru-RU"/>
          </w:rPr>
          <w:t>info@profcki.ru</w:t>
        </w:r>
      </w:hyperlink>
      <w:r w:rsidRPr="004C69EA">
        <w:rPr>
          <w:rFonts w:ascii="Arial" w:eastAsia="Times New Roman" w:hAnsi="Arial" w:cs="Arial"/>
          <w:color w:val="000000"/>
          <w:sz w:val="20"/>
          <w:szCs w:val="20"/>
          <w:lang w:eastAsia="ru-RU"/>
        </w:rPr>
        <w:t> до начала вебинара.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Государственные инспекторы по использованию и охране земель Подмосковья встретились на семинаре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16 ноября 2017 года состоялся семинар при участии государственных инспекторов по использованию и охране земель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семинара обсуждались актуальные вопросы по снижению количества проверок юридических лиц и индивидуальных предпринимателей и повышения результативности их проведения, типичные ошибки, допущенные при подготовке и рассмотрении дел об административных нарушениях.</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Поднимался вопрос внедрения методик осуществления государственного надзора, разработанных в ходе анализа деятельности Росреестра на территории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Одной из тем, вызвавших наибольшее количество вопросов участников, стала тема проведения работы по снижению дебиторской задолженности от своевременно не уплаченных административных штрафов через процедуру прекращения исполнения постановлений о назначении административного наказания.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Начальник отдела государственного земельного надзора Управления Сергей Кашковский подводя итоги семинара, акцентировал внимание государственных инспекторов по использованию и охране земель Управления на необходимости достижения показателей, установленных Росреестром, в части исполнения плана проверок юридических лиц и индивидуальных предпринимателей на 2017 год, а так же устраняемости выявленных правонарушений.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мероприятии приняли участие государственные инспекторы всех межмуниципальных и территориальных отделов Управления, уполномоченных на осуществление государственного земельного надзора на территории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напоминает о необходимости погашения регистрационной записи об ипотеке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Приобретенная в ипотеку квартира выступает в качестве залога или находится под обременением пока заемщик не выплатит ипотеку. Это означает, что с одной стороны заемщик является собственником жилья, а с другой – не может распоряжаться имуществом до момента полного погашения кредита.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практике Управления Росреестра по Московской области (Управление) часто случаются ситуации, когда заемщик после выплаты кредитной организации денежных средств за квартиру по ипотеке запись об обременении в Едином государственном реестре недвижимости (ЕГРН) не погашает.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Вместе с тем наличие непогашенного в ЕГРН обременения может существенно повлиять на дальнейшее распоряжение квартирой, исключая возможность сдать квартиру в аренду, подарить или продать.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 избежание подобных ситуаций Управление рекомендует погасить регистрационную запись об ипотеке по основаниям, предусмотренным Федеральным законом от 16.07.1998 № 102-ФЗ «Об ипотеке (залоге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Регистрационная запись об ипотеке погашается в течение трех рабочих дней с момента поступления в орган регистрации прав совместного заявления залогодателя и залогодержателя. Представить заявление о погашении регистрационной записи об ипотеке при личном обращении можно в многофункциональные центры предоставления государственных и муниципальных услуг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Государственная пошлина за государственную регистрацию прекращения ограничения (обременения) права не взимается.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приглашает бизнес на «Методический день» 30 ноября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30 ноября 2017 года Управление Росреестра по Московской области приглашает предпринимателей, работающих на территории региона, на очередной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На что стоит обращать внимание при выборе кадастрового инженера?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процессе осуществления процедур по государственному кадастровому учету и государственной регистрации прав на объекты недвижимого имущества в большинстве случаев требуется обращение к кадастровым инженерам. Результат проведения данных процедур во многом зависит от качества работы кадастровых инженеров, которые оформляют документы, качество которых влияет на дальнейшие учетно-регистрационные действия в отношении недвижимости: межевой план, технический план, акт обследования.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Наличие квалификационного аттестата и членство в саморегулируемой организации кадастровых инженеров (СРО) – условия, на которые важно обратить внимание при выборе кадастрового инженера, который является значимым связующим звеном между правообладателем и органом, осуществляющим государственный кадастровый учет и регистрацию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Деятельность кадастрового инженера находится под строгим контролем СРО. Действия кадастрового инженера в рамках договора подряда на проведение кадастровых работ могут быть оспорены в суде. Кадастровый инженер несет ответственность за несоблюдение требований действующего законодательства при выполнении кадастровых работ.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Сведения о кадастровых инженерах можно получить воспользовавшись электронным сервисом официального сайта Росреестра «Реестр кадастровых инженеров» (</w:t>
      </w:r>
      <w:hyperlink r:id="rId102" w:history="1">
        <w:r w:rsidRPr="004C69EA">
          <w:rPr>
            <w:rFonts w:ascii="Arial" w:eastAsia="Times New Roman" w:hAnsi="Arial" w:cs="Arial"/>
            <w:color w:val="3A8AD9"/>
            <w:sz w:val="20"/>
            <w:szCs w:val="20"/>
            <w:u w:val="single"/>
            <w:lang w:eastAsia="ru-RU"/>
          </w:rPr>
          <w:t>https://rosreestr.ru/wps/portal/ais_rki)</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Посредством данного сервиса можно получить информацию о каждом кадастровом инженере, номер и дату выдачи его квалификационного аттестата, а также наличие членства в СРО.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сведения о кадастровых инженерах содержатся в реестрах членов СРО, которые подлежат обязательной публикации на официальных сайтах СРО: контактная информация кадастрового инженера (номера телефонов, почтовый адрес, адрес электронной почты), информация об отсутствии (наличии) наказания в виде дисквалификации за нарушение требований действующего законодательства. Учитывая данные показатели можно оценить качество работы кадастрового инженера.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Стоит отметить, что взаимодействие заказчика с кадастровым инженером осуществляется на основании договора подряда на выполнение кадастровых работ. Обязательными приложениями к договору являются смета, утвержденная заказчиком, и задание на выполнение работ. Также кадастровый инженер от имени заказчика вправе подавать заявления о государственном кадастровом учете.</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5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подвел итоги эффективности осуществления государственного земельного надзора за 10 месяцев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ежемесячно составляет рейтинг территориальных отделов по эффективности осуществления государственного земельного надзора на территории Московской области, в котором учитываются количественные и качественные показатели работы государственных инспекторов по использованию и охране земель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анализа показателей (количество проведенных проверок, административных обследований, выявленных нарушений и т.д.) за 10 месяцев 2017 года лучшим стал Клинский отдел Управления, государственные инспекторы которого выявили 390 нарушений земельного законодательства. На втором месте Щелковский отдел Управления (337 выявленных нарушений). Третье место занимает межмуниципальный отдел по Орехово-Зуевскому и Павлово-Посадскому районам Управления (238 выявленных нарушений).</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29.11.2017 с 10 до 12 часов состоится совместная «горячая телефонная линия» Управления Росреестра по Московской области и филиала ФГБУ «Федеральная кадастровая палата Росреестра» по Московской области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29.11.2017 с 10:00 до 12:00 состоится совместная «горячая телефонная линия» Управления Росреестра по Московской области и филиала ФГБУ «Федеральная кадастровая палата Росреестра» по Московской областипо вопросам порядка оспаривания результатов кадастровой оценки объектов недвижимости.</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информирует о результатах проведенных проверок соблюдения земельного законодательства в октябре 2017 года</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октябре 2017 года выявлено 669 нарушений соблюдения земельного законодательства в отношении юридических и физических лиц, индивидуальных предпринимателей. Сумма наложенных штрафов в октябре 2017 года составила 10 791 020 рублей.</w:t>
      </w:r>
    </w:p>
    <w:p w:rsidR="004C69EA" w:rsidRPr="004C69EA" w:rsidRDefault="004C69EA" w:rsidP="004C69EA">
      <w:pPr>
        <w:spacing w:before="75" w:after="150" w:line="240" w:lineRule="auto"/>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За 10 месяцев 2017 года государственными инспекторами по использованию и охране земель Управления в рамках проведения плановых и внеплановых проверок выявлено 3898 нарушений </w:t>
      </w:r>
      <w:r w:rsidRPr="004C69EA">
        <w:rPr>
          <w:rFonts w:ascii="Arial" w:eastAsia="Times New Roman" w:hAnsi="Arial" w:cs="Arial"/>
          <w:color w:val="000000"/>
          <w:sz w:val="20"/>
          <w:szCs w:val="20"/>
          <w:lang w:eastAsia="ru-RU"/>
        </w:rPr>
        <w:lastRenderedPageBreak/>
        <w:t>земельного законодательства. Сумма наложенных штрафов за 10 месяцев 2017 года составила 92 112 530 рублей.</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проконсультирует «лично» промышленные предприятия г. Электросталь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03 ноября 2017 года консультацию по вопросам государственных услуг Росреестра получат промышленные предприятия г. Электросталь: ОАО «Электростальский завод тяжелого машиностроения» (ЭЗТМ), АО «Металлургический завод «Электросталь», ПАО «Машиностроительный завод», ЗАО ТПК «ЭЛКО».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Выездное мероприятии пройдет на базе ЭЗТМ, в котором примут участие представители Управления Росреестра по Московской области, Государственного унитарного предприятия Московской области «Московское областное бюро технической инвентаризации», администрации г.о. Электросталь, многофункционального центра предоставления государственных и муниципальных услуг г.о. Электросталь.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адресные консультации проводятся по инициативе подмосковного Росреестра в целях повышения доступности государственных услуг Росреестра.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Кадровые перемены в жизни Подмосковного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Управлении Росреестра по Московской области (Управление) назначен новый и.о. руководителя. Им стал Абрамов Алексей Валерьевич.</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Алексей Валерьевич родился в 1974 году в Волгограде. В 1998 году окончил Волгоградский государственный университет по специальности «юриспруденция».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органах государственной регистрации с 1999 года. До назначения в Московскую область возглавлял Управление Росреестра по Волгоградской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продолжает практику адресного консультирования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в целях реализации адресных мероприятий по повышению доступности государственных услуг Росреестра продолжает практику выездного адресного консультирования.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25.10.2017 представители Управления посетили Федеральное государственное унитарное предприятие «Центральный аэрогидродинамический институт имени профессора Н.Е. Жуковского» (ФГУП «ЦАГИ») в г. Жуковский.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выездном мероприятии приняли участие начальник отдела предоставления государственных услуг в электронном виде Управления О.Н. Скрябина, начальник отдела организации, мониторинга и контроля Управления И.Р. Мжачих, руководство межмуниципального отдела по г. Жуковский и Раменскому району Управления Р.А. Ровенчин и М.В. Рязанкин, заместитель начальника Методического Управления Государственного унитарного предприятия Московской области «Московское областное бюро технической инвентаризации» (ГУП МО «МОБТИ») Т.В. Арсеньева, директор Раменского филиала ГУП МО «МОБТИ» Д.Н. Батурин, а также представители Министерства имущественных отношений Московской области и многофункционального центра предоставления государственных и муниципальных услуг г. Жуковский.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От руководящего состава ФГУП «ЦАГИ» в данном мероприятии приняли участие начальник отдела по комплексному и капитальному строительству и имущественным отношениям В.К. Фролов, начальник имущественного отдела Л.П. Лущин и заместитель того же отдела Л.Н. Игнатова.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процессе «живого общения» работники ФГУП «ЦАГИ» «из первых уст» получили информацию о государственных услугах Росреестра, о формах и способах их получения, о возможности обезопасить свое имущество от посягательства третьих лиц, об алгоритме действий при получении решения о приостановлении или отказе учетно-регистрационных действий, о влиянии размера кадастровой стоимости имущества на налоговые платежи и возможности снизить ее обратившись в соответствующую комиссию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 ходе состоявшегося диалога работникам ФГУП «ЦАГИ» даны разъяснения и исчерпывающие ответы на все заданные вопросы.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ближайшее время Управлением планируется осуществить выезд на предприятия Ногинского района.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Управление готово рассмотреть инициативы предприятий Подмосковья по проведению адресных консультаций с сотрудниками по вопросам получения государственных услуг Росреестра, в том числе предоставляемых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Получить подробную информацию можно по телефону: +7 (499) 148-86-65.</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Количество запросов о правах</w:t>
      </w:r>
      <w:r w:rsidRPr="004C69EA">
        <w:rPr>
          <w:rFonts w:ascii="Arial" w:eastAsia="Times New Roman" w:hAnsi="Arial" w:cs="Arial"/>
          <w:b/>
          <w:bCs/>
          <w:color w:val="000000"/>
          <w:sz w:val="20"/>
          <w:szCs w:val="20"/>
          <w:lang w:eastAsia="ru-RU"/>
        </w:rPr>
        <w:br/>
        <w:t>на недвижимость Подмосковья продолжает расти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1 993 559 запросов о предоставлении сведений из Единого государственногореестра недвижимости (ЕГРН) об объектах недвижимости на территории Московской области поступило за 9 месяцев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Общее количество выданных сведений из ЕГРН (выписки, справки из ЕГРН, копии документов, аналитическая информация, уведомления об отсутствии сведений в ЕГРН, решения об отказе в предоставлении сведений) составило 2 037 016. Это на 28 % выше, по сравнению с аналогичным периодом 2016 года – 1 596 899.</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в соответствии с действующим законодательством за предоставление сведений, содержащихся в ЕГРН, взимается плата. Размер платы за получение сведений из ЕГРН зависит от вида запрашиваемого документа (в бумажном или электронном виде) и категории заявителя (физическое лицо, юридическое лицо или государственный орган власти).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Подробно ознакомиться с размерами платы за предоставление сведений из ЕГРН можно на официальном сайте Росреестра (</w:t>
      </w:r>
      <w:hyperlink r:id="rId103" w:history="1">
        <w:r w:rsidRPr="004C69EA">
          <w:rPr>
            <w:rFonts w:ascii="Arial" w:eastAsia="Times New Roman" w:hAnsi="Arial" w:cs="Arial"/>
            <w:color w:val="3A8AD9"/>
            <w:sz w:val="20"/>
            <w:szCs w:val="20"/>
            <w:u w:val="single"/>
            <w:lang w:eastAsia="ru-RU"/>
          </w:rPr>
          <w:t>https://rosreestr.ru/site/fiz/poluchit-svedeniya-iz-egrn/?price)</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информирует о графике работы территориальных отделов</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Управления в период с 03.11.2017 по 07.11.2017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информирует о графике работы территориальных отделов Управления в период с 03.11.2017 по 07.11.2017: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03.11.2017 – рабочий день по графику работы пятницы, продолжительность рабочего времени сокращается на 1 час, время приема документов на предоставление государственных услуг Росреестра от многофункциональных центров предоставления государственных и муниципальных услуг 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а также время консультирования заявителей не сокращается;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04-06.11.2017 – нерабочие дни (неприёмные дни);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07.11.2017 – рабочие дни по унифицированному графику работы территориальных отделов Управления в соответствии с днями недели.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приглашает бизнес на «Методический день» 26 октября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26 октября 2017 года Управление Росреестра по Московской области приглашает предпринимателей, работающих на территории региона, на очередной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Изменился адрес апелляционной комиссии по рассмотрению заявлений об обжаловании решений о приостановлении осуществления учетно- регистрационных действий при Подмосковном Росреестре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информирует, что с 06.10.2017 прием заявлений в апелляционную комиссию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(Апелляционная комиссия при Управлении) осуществляется по новому адресу: 143002, Московская область, г. Одинцово, ул. Молодежная, д. 25.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Получить информацию о работе Апелляционной комиссии при Управлении можно по телефону +7 (499) 148-76-32.</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Адрес электронной почты Апелляционной комиссии при Управлении: </w:t>
      </w:r>
      <w:hyperlink r:id="rId104" w:history="1">
        <w:r w:rsidRPr="004C69EA">
          <w:rPr>
            <w:rFonts w:ascii="Arial" w:eastAsia="Times New Roman" w:hAnsi="Arial" w:cs="Arial"/>
            <w:color w:val="3A8AD9"/>
            <w:sz w:val="20"/>
            <w:szCs w:val="20"/>
            <w:u w:val="single"/>
            <w:lang w:eastAsia="ru-RU"/>
          </w:rPr>
          <w:t>DronovaIG@to50reg.ru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заявление об обжаловании решения о приостановлении представляется в Апелляционную комиссию при Управлении в течение тридцати дней с даты принятия такого решения в письменной форме при личном обращении, посредством почтового отправления либо в электронной форме с использованием информационно-телекоммуникационных сетей общего пользования, в том числе сети «Интернет».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Обжалование решения о приостановлении в судебном порядке возможно только после обжалования такого решения в Апелляционную комиссию при Управлении.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6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Выездная рабочая группа Подмосковного Росреестра расскажет все о преимуществах «электронной регистрации»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продолжает реализацию адресных мероприятий по повышению доступности государственных услуг Росреестра. Основное преимущество проведения адресных консультационных мероприятий – охват большой целевой аудитории и удобство получения интересующей информации потребителями услуг.</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популяризации государственных услуг Росреестра, предоставляемых Управлением в электронном виде, и стимулирования крупных правообладателей Подмосковья, которыми, безусловно, являются и органы местного самоуправления, к переходу на «электронный прием» в Управлении создана специальная мобильная рабочая группа.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состав рабочей группы вошли компетентные работники аппарата Управления и территориальных отделов, осуществляющих регистрационную деятельность по месту выезда рабочей группы.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Выездные мероприятия будут осуществляться рабочей группой по заранее утвержденному графику. Представители Управления приедут к заинтересованным крупным правообладателям Подмосковья и расскажут о порядке и преимуществах подачи документов на государственную регистрацию прав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портал Росреестра доступен круглосуточно 7 дней в неделю. Заявители могут подавать документы на государственную регистрацию в удобное им время в неограниченном объеме. Это значительно уменьшает производственные издержки бизнеса. Кроме того, электронный способ подачи документов исключает общение между заявителем и государственным служащим, что резко снижает коррупционные риски.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Органам власти и органам местного самоуправления, которые сами являются крупными участниками гражданско-правового оборота недвижимости, электронные сервисы Росреестра позволяют более эффективно распоряжаться рабочим временем сотрудников.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Переход профессиональных участников рынка недвижимости на «электронный прием» принесет ощутимую пользу всем жителям Подмосковья, так как это резко снизит нагрузку на окна приема в многофункциональных центрах предоставления государственных и муниципальных услуг. Соответственно для физических лиц при обращении за госуслугами Росреестра время ожидания сократится до минимума.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завершил сентябрьский «месячник горячих телефонных линий» обсуждением вопросов оспаривания результатов кадастровой оценки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27 сентября 2017 года состоялась совместная «горячая телефонная линия» Управления Росреестра по Московской области (Управление) и филиала ФГБУ «Федеральная кадастровая палата Росреестра» по Московской области (Филиал).</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начальник отдела землеустройства, мониторинга земель и кадастровой оценки недвижимости Управления Елена Аносова, заместитель начальника отдела землеустройства, мониторинга земель и кадастровой оценки недвижимости Управления Екатерина Шувалова, главный специалист-эксперт отдела землеустройства, мониторинга земель и кадастровой оценки недвижимости Управления Игорь Листков, а также ведущий инженер отдела определения кадастровой стоимости Филиала Елена Малюкова.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Каждому обратившемуся по телефону «горячей линии» были разъяснены последовательность действий, перечень необходимых документов и особенности обращения в Комиссию.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обратившимся было рекомендовано перед тем, как начинать процедуру оспаривания кадастровой стоимости в Комиссии или суде, обращаться в Министерство имущественных отношений Московской области (Минимущество).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Направить заявление в Минимущество можно посредством почтового отправления по адресу: 143407, Московская область, г. Красногорск, бульвар Строителей, д. 1, по электронной почте </w:t>
      </w:r>
      <w:hyperlink r:id="rId105" w:history="1">
        <w:r w:rsidRPr="004C69EA">
          <w:rPr>
            <w:rFonts w:ascii="Arial" w:eastAsia="Times New Roman" w:hAnsi="Arial" w:cs="Arial"/>
            <w:color w:val="3A8AD9"/>
            <w:sz w:val="20"/>
            <w:szCs w:val="20"/>
            <w:u w:val="single"/>
            <w:lang w:eastAsia="ru-RU"/>
          </w:rPr>
          <w:t>mio@mosreg.ru</w:t>
        </w:r>
      </w:hyperlink>
      <w:r w:rsidRPr="004C69EA">
        <w:rPr>
          <w:rFonts w:ascii="Arial" w:eastAsia="Times New Roman" w:hAnsi="Arial" w:cs="Arial"/>
          <w:color w:val="000000"/>
          <w:sz w:val="20"/>
          <w:szCs w:val="20"/>
          <w:lang w:eastAsia="ru-RU"/>
        </w:rPr>
        <w:t>, а также через портал «Добродел», который создан Правительством Московском области для фиксирования и оперативного рассмотрения обращений граждан </w:t>
      </w:r>
      <w:hyperlink r:id="rId106" w:history="1">
        <w:r w:rsidRPr="004C69EA">
          <w:rPr>
            <w:rFonts w:ascii="Arial" w:eastAsia="Times New Roman" w:hAnsi="Arial" w:cs="Arial"/>
            <w:color w:val="3A8AD9"/>
            <w:sz w:val="20"/>
            <w:szCs w:val="20"/>
            <w:u w:val="single"/>
            <w:lang w:eastAsia="ru-RU"/>
          </w:rPr>
          <w:t>http://vmeste.mosreg.ru/</w:t>
        </w:r>
      </w:hyperlink>
      <w:r w:rsidRPr="004C69EA">
        <w:rPr>
          <w:rFonts w:ascii="Arial" w:eastAsia="Times New Roman" w:hAnsi="Arial" w:cs="Arial"/>
          <w:color w:val="000000"/>
          <w:sz w:val="20"/>
          <w:szCs w:val="20"/>
          <w:lang w:eastAsia="ru-RU"/>
        </w:rPr>
        <w:t> - раздел «Сообщить о высокой кадастровой стоимости участка».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напоминает, что подать заявление в Комиссию можно почтовым отправлением на адрес: 121170, г. Москва, ул. Поклонная, д. 13, а также при личном обращении по адресу: г. Москва, ул. Обручева, д. 46. Телефоны для связи: (499) 264-29-10, (499) 264-40-22. Подробности на официальном сайте Росреестра: </w:t>
      </w:r>
      <w:hyperlink r:id="rId107"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Итоги проведенной подмосковным Росреестром «горячей телефонной линии»</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по вопросам порядка обжалования решений о приостановлении </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осуществления учетно-регистрационных действий в Апелляционной комиссии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20 сентября 2017 года состоялась совместная «горячая телефонная линия» Управления Росреестра по Московской области (Управление) и филиала ФГБУ «Федеральная кадастровая палата Росреестра» по Московской области (Филиал) по вопросам работы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(Апелляционная комиссия).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и.о. заместителя руководителя Управления Артур Салгереев, главный специалист-эксперт отдела государственного кадастрового учета и государственной регистрации прав Управления Ирина Дронова, заместитель начальника отдела обеспечения учетно-регистрационных действий Филиала Евгения Пермякова.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Состоявшаяся «горячая телефонная линия» вызвала живой отклик у граждан и представителей организаций. Всего поступило более 15 звонков. Дозвонившихся на «горячую телефонную линию» интересовал не только порядок подачи заявлений об обжаловании решений о приостановлении учетно-регистрационных действий в Апелляционную комиссию, но и иные вопросы, непосредственно касающиеся причин, послуживших основанием для приостановления государственного кадастрового учета по конкретным заявлениям: о наложении границ земельных участков, изменении статуса земельного участка с временного на учтенный, пересечения границ земельных участков с границами населенных пунктов, постановке на кадастровый учет земельного участка под многоквартирным жилым домом, об ошибках, допускаемых при проведении кадастровых работ, и т.д.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все прозвучавшие в ходе «горячей телефонной линии» вопросы были даны исчерпывающие ответы.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апелляционные комиссии созданы в каждом регионе при территориальных органах Росреестра в соответствии с вступившим в силу 1 января 2017 года Федеральным законом № 218-ФЗ «О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Физические лица, юридические лица, а также кадастровые инженеры могут подать заявление об обжаловании решения о приостановлении в апелляционную комиссию в течение 30 дней с даты </w:t>
      </w:r>
      <w:r w:rsidRPr="004C69EA">
        <w:rPr>
          <w:rFonts w:ascii="Arial" w:eastAsia="Times New Roman" w:hAnsi="Arial" w:cs="Arial"/>
          <w:color w:val="000000"/>
          <w:sz w:val="20"/>
          <w:szCs w:val="20"/>
          <w:lang w:eastAsia="ru-RU"/>
        </w:rPr>
        <w:lastRenderedPageBreak/>
        <w:t>принятия такого решения. Заявление подается в письменной форме при личном обращении, посредством почтового отправления либо в электронной форме с использованием информационно-телекоммуникационных сетей общего пользования, в том числе сети «Интернет».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Прием заявлений в Апелляционную комиссию при личном обращении осуществляется с понедельника по пятницу с 10:00 до 13:00 по адресу: г. Москва, ул. Обручева, д. 46, каб. 715. Получить подробную информацию можно по телефону: +7 (499) 264-14-45</w:t>
      </w:r>
      <w:r w:rsidRPr="004C69EA">
        <w:rPr>
          <w:rFonts w:ascii="Arial" w:eastAsia="Times New Roman" w:hAnsi="Arial" w:cs="Arial"/>
          <w:color w:val="000000"/>
          <w:sz w:val="20"/>
          <w:szCs w:val="20"/>
          <w:lang w:eastAsia="ru-RU"/>
        </w:rPr>
        <w:br/>
        <w:t>(доб. 16-79).</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Планируются перемены в деятельности Кадастровой палаты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информирует, что в связи с вступлением в силу с 01.01.2017 Федерального закона № 218-ФЗ «О государственной регистрации недвижимости» произошло объединение органа регистрации прав (Росреестр) и органа кадастрового учета (Федеральная кадастровая палата). Функции государственной регистрации прав и государственного кадастрового учета локализовались в Росреестре. Во взаимосвязи последовательных событий представляется, что предстоящие перемены в основной деятельности Федеральной кадастровой палаты – естественный шаг в развитии учетно-регистрационной системы России.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Федеральная кадастровая палата будет предоставлять населению услуги в области недвижимости (кадастровые и землеустроительные работы, подготовка градостроительной документации, консультационные услуги и т.д.), выдавать сертификаты электронной подписи, переводить архивные дела в электронную форму, выполнять кадастровые работы для объектов федеральной собственности.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Одним из важных направлений в деятельности Федеральной кадастровой палаты станет исправление кадастровых (реестровых) ошибок.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Новые функции Федеральной кадастровой палаты направлены на внесение в Единый государственный реестр недвижимости достоверных сведений, уточнение границ, сокращение споров между собственниками, связанных с границами или способами использования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Федеральная кадастровая палата уже приступила к оказанию развернутых консультационных услуг в области операций с недвижимостью.</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полномочия в части проведения кадастровых и землеустроительных работ осуществляют пилотные филиалы Федеральной кадастровой палаты. Кадастровая палата по Московской области приступит к осуществлению основных полномочий с начала 2018 года.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27.09.2017 с 10 до 12 часов</w:t>
      </w:r>
      <w:r w:rsidRPr="004C69EA">
        <w:rPr>
          <w:rFonts w:ascii="Arial" w:eastAsia="Times New Roman" w:hAnsi="Arial" w:cs="Arial"/>
          <w:b/>
          <w:bCs/>
          <w:color w:val="000000"/>
          <w:sz w:val="20"/>
          <w:szCs w:val="20"/>
          <w:lang w:eastAsia="ru-RU"/>
        </w:rPr>
        <w:br/>
        <w:t>состоится совместная «горячая телефонная линия»</w:t>
      </w:r>
      <w:r w:rsidRPr="004C69EA">
        <w:rPr>
          <w:rFonts w:ascii="Arial" w:eastAsia="Times New Roman" w:hAnsi="Arial" w:cs="Arial"/>
          <w:b/>
          <w:bCs/>
          <w:color w:val="000000"/>
          <w:sz w:val="20"/>
          <w:szCs w:val="20"/>
          <w:lang w:eastAsia="ru-RU"/>
        </w:rPr>
        <w:br/>
        <w:t>Управления Росреестра по Московской области и Кадастровой палаты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27.09.2017 с 10:00 до 12:00 состоится совместная «горячая телефонная линия» Управления Росреестра по Московской области и филиала ФГБУ «Федеральная кадастровая палата Росреестра» по Московской области по вопросам порядка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приглашает бизнес на «Методический день» 28 сентября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28 сентября 2017 года Управление Росреестра по Московской области приглашает предпринимателей, работающих на территории региона, на очередной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lastRenderedPageBreak/>
        <w:pict>
          <v:rect id="_x0000_i107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чем основные причины приостановлений государственной регистрации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12 сентября - В Управлении Росреестра по Московской области (Управление) на особом контроле находится работа по снижению количества решений о приостановлении (отказе) при предоставлении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выработки согласованных решений по системно возникающим вопросам в Управлении проводятся заседания рабочей группы с участием структурных подразделений Управления, осуществляющих учетно-регистрационные действия.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заседаний рабочей группы проводится анализ и выявляются основные причины приостановлений регистрационных действий, принимаемых государственными регистраторами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50% приостановлений государственной регистрации прав связано с непредставлением необходимых документов и несоблюдением требований к форме и содержанию представленных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среди наиболее частых причин приостановлений государственной регистрации прав можно выделить следующие: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за получением услуги обратилось ненадлежащее лицо;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акты органа власти или органа местного самоуправления не соответствуют требованиям действующего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отсутствие ответов иных органов и организаций на межведомственные запросы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наличие противоречий между заявленными и ранее зарегистрированными правами.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устранения указанных причин Управлением на постоянной основе проводятся рабочие совещания с представителями органов местного самоуправления, а также государственных органов и организаций. В каждом территориальном отделе Управления осуществляется консультирование государственными регистраторами прав в течение всего рабочего времени. Такие консультации доступны любому обратившемуся заявителю. Кроме того, на площадке созданного Центра содействия строительству при Правительстве Московской области ежедневно работниками Управления осуществляется консультирование по вопросам, относящимся к компетенции Управления.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Земельные участки, не оформленные в собственность, будут сняты с государственного кадастрового учета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12 сентября - Управление Росреестра по Московской области (Управление) напоминает, что в соответствии с положениями Федерального закона от 13.07.2015 № 218-ФЗ «О государственной регистрации недвижимости» земельные участки, в отношении которых в Едином государственном реестре недвижимости (ЕГРН) отсутствуют сведения о правообладателях, могут быть сняты с государственного кадастрового учета.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 «группе риска» относятся земельные участки, которые были поставлены на государственный кадастровый учет до 1 марта 2008 года, но в отношении которых не проводилась государственная регистрация прав.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наличии сведений о правообладателях, обеспечивающих возможность направления уведомления по почтовому адресу или адресу электронной почты, органом регистрации прав направляется соответствующее уведомление. Если по истечении 6 месяцев со дня направления такого уведомления в орган регистрации прав не будут представлены документы для проведения государственной регистрации прав, такие земельные участки снимаются с государственного кадастрового учета.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Получить актуальную и достоверную информацию из ЕГРН о зарегистрированных правах можно при личном обращении в многофункциональные центры предоставления государственных и муниципальных услуг Московской области в соответствии с установленным графиком работы, путем отправки бумажного документа по почте, а также в электронном виде путем заполнения формы запроса электронного сервиса «Получение сведений ЕГРН» официального сайта Росреестра </w:t>
      </w:r>
      <w:hyperlink r:id="rId108"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Если выяснится, что в ЕГРН отсутствует запись о правообладателе, то свое право на землю необходимо зарегистрировать.</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подвел итоги эффективности осуществления земельного надзора за 8 месяцев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08 сентября - Управление Росреестра по Московской области (Управление) ежемесячно составляет рейтинг территориальных отделов по эффективности осуществления государственного земельного надзора, в котором учитываются количественные и качественные показатели работы государственных инспекторов по использованию и охране земель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анализа показателей (количество проведенных проверок, административных обследований, выявленных нарушений и т.д.) за 8 месяцев 2017 года лучшим стал Щелковский отдел Управления, государственные инспекторы которого выявили 254 нарушения земельного законодательства. На втором месте межмуниципальный отдел по Истринскому и Красногорскому районам Управления (193 выявленных нарушения). Третье место занимает межмуниципальный отдел по Егорьевскому и Шатурскому районам Управления (184 выявленных нарушения).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Всего государственными инспекторами по использованию и охране земель Управления за 8 месяцев 2017 года проведено 2527 проверок соблюдения требований земельного законодательства. По результатам проведенных проверок наложено штрафов в размере 72 874 000 рублей.</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«Нет» коррупции. Совместные мероприятия антикоррупционной направленности Управления Росреестра по Московской области и Общественного совета при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06 сентября - 06.09.2017 в Управлении Росреестра по Московской области (Управление) в целях повышения правовой грамотности и правового сознания государственных гражданских служащих Управления, обеспечения соблюдения норм антикоррупционного законодательства состоялся семинар-совещание.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семинаре приняли участие Председатель Правления Региональной общественной организации содействия защите прав и законных интересов граждан «Мы вместе», член Президиума Общероссийской общественной организации «Офицеры России», член Общественного совета при Управлении Антон Фролкин, старший прокурор отдела по надзору за исполнением законодательства о противодействии коррупции Прокуратуры Московской области Денис Бураков.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Общественный совет при Управлении принимает активное участие в реализации антикоррупционных мероприятий, в частности направленных на повышение эффективности обеспечения соблюдения государственными гражданскими служащими Управления ограничений и запретов, установленных действующим законодательством.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Общероссийской общественной организацией «Офицеры России» совместно с Управлением разработаны информационные материалы по антикоррупционной тематике, которые доведены во все структурные подразделения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Принимаемые Управлением меры по противодействию коррупции в сфере оказания государственных услуг Росреестра направлены, в том числе на соблюдение принципа открытости и публичности в деятельности Управления, как государственного органа.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7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Владельцам подмосковной недвижимости разъяснили преимущества электронной подачи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Московская область, 08 сентября - 06 сентября 2017 года состоялась «горячая телефонная линия» Управления Росреестра по Московской области (Управление) на тему: «Электронные услуги </w:t>
      </w:r>
      <w:r w:rsidRPr="004C69EA">
        <w:rPr>
          <w:rFonts w:ascii="Arial" w:eastAsia="Times New Roman" w:hAnsi="Arial" w:cs="Arial"/>
          <w:color w:val="000000"/>
          <w:sz w:val="20"/>
          <w:szCs w:val="20"/>
          <w:lang w:eastAsia="ru-RU"/>
        </w:rPr>
        <w:lastRenderedPageBreak/>
        <w:t>Росреестра: государственная регистрация прав и государственный кадастровый учет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«горячей телефонной линии» на вопросы граждан отвечали: начальник отдела предоставления государственных услуг в электронном виде Управления Ольга Скрябина и заместитель начальника отдела государственного кадастрового учета и государственной регистрации прав Управления Елизавета Маслова.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Всем обратившимся на «горячую телефонную линию» были даны разъяснения о порядке подачи документов на получение госуслуг Росреестра в электронном виде с использованием электронной подписи, которая помогает получать государственные услуги и подписывать различные документы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в целях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 который представлен широкой сетью офисов в каждом регионе страны. Выбрать подходящий офис для получения сертификата электронной подписи можно на сайте Росреестра </w:t>
      </w:r>
      <w:hyperlink r:id="rId109"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с помощью сервиса «Офисы и приемные». Чтобы получить сертификат электронной подписи, необходимо сформировать заявку на сайте Удостоверяющего центра </w:t>
      </w:r>
      <w:hyperlink r:id="rId110" w:history="1">
        <w:r w:rsidRPr="004C69EA">
          <w:rPr>
            <w:rFonts w:ascii="Arial" w:eastAsia="Times New Roman" w:hAnsi="Arial" w:cs="Arial"/>
            <w:color w:val="3A8AD9"/>
            <w:sz w:val="20"/>
            <w:szCs w:val="20"/>
            <w:u w:val="single"/>
            <w:lang w:eastAsia="ru-RU"/>
          </w:rPr>
          <w:t>http://uc.kadastr.ru/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Обладатель электронной подписи может беспрепятственно получать онлайн услуги Росреестра по постановке объекта на кадастровый учет, регистрации права собственности на него, получению сведений из Единого государственного реестра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 преимуществам электронной подачи документов можно отнести экономию времени, снижение коррупционных рисков за счет исключения общения между заявителем и государственным служащим, а также возможность оформить права на недвижимость без посещения офисов приема-выдачи документов. Стоит отметить, что и размер государственной пошлины при получении услуги в электронном виде для физических лиц сокращается на 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что электронная подача документов доступна для всех без исключения категорий заявителей – физических лиц, профессиональных участников рынка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недвижимости, а также органов государственной власти и органов местного самоуправления.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Страница Управления Росреестра по Московской области в Facebook:</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в сентябре 2017 года проведет «месячник» «горячих телефонных линий»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04 сентября - Управление Росреестра по Московской области (Управление) информирует о проведении в сентябре 2017 года 4 тематических «горячих телефонных линий».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Специалисты Управления ответят на вопросы по следующим темам: - 06.09.2017 с 10:00 до 12:00 «Электронные услуги Росреестра: государственная регистрация прав и государственный кадастровый учет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- 13.09.2017 с 10:00 до 12:00 «Государственный земельный надзор: обязательность исполнения предписаний, уплата штрафов, устранение выявленных нарушений»;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- 20.09.2017 с 10:00 до 12:00 «Порядок обжалования решений о приостановлении осуществления регистрационно-учетных действий в Апелляционной комиссии»; - 27.09.2017 с 10:00 до 12:00 «Порядок оспаривания результатов кадастровой оценки объектов недвижимости».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Вопросы можно задать по телефону: 8 (499) 148-92-70.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12% обратившихся в Апелляционную комиссию при подмосковном</w:t>
      </w:r>
      <w:r w:rsidRPr="004C69EA">
        <w:rPr>
          <w:rFonts w:ascii="Arial" w:eastAsia="Times New Roman" w:hAnsi="Arial" w:cs="Arial"/>
          <w:b/>
          <w:bCs/>
          <w:color w:val="000000"/>
          <w:sz w:val="20"/>
          <w:szCs w:val="20"/>
          <w:lang w:eastAsia="ru-RU"/>
        </w:rPr>
        <w:br/>
        <w:t>Росреестре оспорили решение о приостановлении кадастрового учета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момента создания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Росреестра по Московской области (Апелляционная комиссия) проведено 14 заседаний.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Всего за период работы Апелляционной комиссии рассмотрено 896 заявлений об обжаловании решений о приостановлении, по которым принято 108 решений об удовлетворении (12%), что говорит о востребованности механизма досудебного обжалования учетно-регистрационных процедур.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590 (66%) заявлений об обжаловании решений не было рассмотрено Апелляционной комиссией, в том числе в связи с нарушением срока на обжалование.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Напоминаем, Апелляционные комиссии созданы в каждом регионе при территориальных органах Росреестра в соответствии с вступившим в силу 1 января 2017 года Федеральным законом № 218-ФЗ «О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Физические лица, юридические лица, а также кадастровые инженеры могут подать заявление об обжаловании решения о приостановлении в апелляционную комиссию в течение 30 дней с даты принятия такого решения.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Заявление подается в письменной форме при личном обращении, посредством почтового отправления либо в электронной форме с использованием информационно-телекоммуникационных сетей общего пользования, в том числе сети «Интернет».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Прием заявлений в Апелляционную комиссию при личном обращении осуществляется с понедельника по пятницу с 10:00 до 13:00 по адресу: г. Москва, ул. Обручева, д. 46, каб. 715. Получить подробную информацию можно по телефону: +7 (499) 264-14-45 (доб. 16-79).</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лидер по количеству регистрационных действий</w:t>
      </w:r>
      <w:r w:rsidRPr="004C69EA">
        <w:rPr>
          <w:rFonts w:ascii="Arial" w:eastAsia="Times New Roman" w:hAnsi="Arial" w:cs="Arial"/>
          <w:b/>
          <w:bCs/>
          <w:color w:val="000000"/>
          <w:sz w:val="20"/>
          <w:szCs w:val="20"/>
          <w:lang w:eastAsia="ru-RU"/>
        </w:rPr>
        <w:br/>
        <w:t>с недвижимостью в июле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подвело итоги регистрационных действий за июль 2017 года. Всего зарегистрировано 134 340 прав, ограничений (обременений) прав на недвижимое имущество и сделок с ним.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Зарегистрировано 48 455 прав на жилые помещения и 34 252 права на земельные участки. Общее количество регистрационных записей об ипотеке составило 19 006. Зарегистрировано 7 212 договоров участия в долевом строительстве.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напоминает о возможности получения государственных услуг Росреестра без посещения регистрирующего органа. При использовании бесконтактных технологий получения государственных услуг Росреестра снижается размер госпошлины для физических лиц на 30 %.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Что нужно знать о кадастровом инженере?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рекомендует проверять сведения о кадастровом инженере перед заключением договора подряда на выполнение кадастровых работ.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Кадастровые инженеры оформляют документы, качество которых влияет на дальнейшие учетно-регистрационные действия в отношении недвижимости: межевой план, технический план, акт обследования.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Сведения о кадастровых инженерах можно получить воспользовавшись электронным сервисом официального сайта Росреестра «Реестр кадастровых инженеров» (</w:t>
      </w:r>
      <w:hyperlink r:id="rId111" w:history="1">
        <w:r w:rsidRPr="004C69EA">
          <w:rPr>
            <w:rFonts w:ascii="Arial" w:eastAsia="Times New Roman" w:hAnsi="Arial" w:cs="Arial"/>
            <w:color w:val="3A8AD9"/>
            <w:sz w:val="20"/>
            <w:szCs w:val="20"/>
            <w:u w:val="single"/>
            <w:lang w:eastAsia="ru-RU"/>
          </w:rPr>
          <w:t>https://rosreestr.ru/wps/portal/ais_rki</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Посредством данного сервиса можно получить информацию о каждом кадастровом инженере, номер и дату выдачи его квалификационного аттестата, а также наличие членства в саморегулируемой организации кадастровых инженеров (СРО). В соответствии с действующим законодательством членство кадастровых инженеров в СРО обязательно.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сведения о кадастровых инженерах содержатся в реестрах членов СРО, которые подлежат обязательной публикации на официальных сайтах СРО.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Стоит отметить, что взаимодействие заказчика с кадастровым инженером осуществляется на основании договора подряда на выполнение кадастровых работ. Обязательными приложениями к договору являются смета, утвержденная заказчиком, и задание на выполнение работ.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Кадастровый инженер от имени заказчика вправе подавать заявления о государственном кадастровом учете.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Деятельность кадастрового инженера находится под строгим контролем СРО. Действия кадастрового инженера в рамках договора подряда на проведение кадастровых работ могут быть оспорены в суде. Кадастровый инженер несет ответственность за несоблюдение требований действующего законодательства при выполнении кадастровых работ.</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ответил на вопросы граждан о порядке оспаривания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23 августа 2017 года состоялась совместная «горячая телефонная линия» Управления Росреестра по Московской области (Управление) и филиала ФГБУ «Федеральная кадастровая палата Росреестра» по Московской области (Филиал).</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и.о. заместителя руководителя Управления Артур Салгереев, начальник отдела землеустройства, мониторинга земель и кадастровой оценки недвижимости Управления Елена Аносова, начальник отдела организации, мониторинга и контроля Управления Инна Мжачих, заместитель начальника отдела землеустройства, мониторинга земель и кадастровой оценки недвижимости Управления Екатерина Шувалова, а также ведущий инженер отдела определения кадастровой стоимости Филиала Елена Малюкова.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«горячей телефонной линии» приняли участие помощник заместителя Председателя Московской областной Думы Валентин Мартьянов и главный редактор газеты «ОПОРА РОССИИ» в Подмосковье Анна Косицына.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Последовательность действий, перечень необходимых документов и особенности обращения в комиссию по рассмотрению споров о результатах определения кадастровой стоимости при Управлении (Комиссия) были разъяснены каждому обратившемуся по телефону «горячей линии». Также даны ответы на вопросы, на основании каких нормативных документов определялась кадастровая стоимость.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оспаривания кадастровой стоимости в Комиссии необходимо представить пакет документов, установленный статьей 24.18 Федерального закона от 29.07.1998 № 135-ФЗ «Об оценочной деятельности в Российской Федерации» (Закон об оценочной деятельности), в том числе отчет о рыночной оценке, который подготавливается профессиональными оценщиками.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 этом отчет должен быть подготовлен по состоянию на ту же дату, на которую определялась кадастровая стоимость. Адрес для подачи заявлений в Комиссию почтовым отправлением: 121170, г. Москва, ул. Поклонная, д. 13. Адрес для подачи заявлений в Комиссию лично: г. Москва, ул. Обручева, д. 46. Телефоны для связи: (499) 264-29-10, (499) 264-40-22. Подробности на официальном сайте Росреестра: </w:t>
      </w:r>
      <w:hyperlink r:id="rId112"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со статьей 24.20 Закона об оценочной деятельности в случае изменения кадастровой стоимости по решению Комиссии или суда в порядке, установленном статьей 24.18 Закона об оценочной деятельности, сведения о кадастровой стоимости, установленной по решению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Обращаем внимание, что Росреестр не проводит кадастровую оценку, но помогает гражданам и бизнесу скорректировать ее, если на то есть законные основания. Принятие решения о проведении государственной кадастровой оценки, полномочия заказчика работ по определению кадастровой стоимости объектов недвижимости, а также утверждение результатов государственной кадастровой оценки относятся к компетенции региональных и местных властей. Управление рекомендует перед тем, как начинать процедуру оспаривания кадастровой стоимости в Комиссии или суде, обращаться в Министерство имущественных отношений Московской области (Минимущество).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выявления ошибки при определении кадастровой стоимости в период действия гарантийных обязательств по государственному контракту Минимущество вправе внести изменения в распоряжение, которым утверждалась кадастровая стоимость объекта недвижимости в Московской области. Владелец недвижимости при этом никаких расходов не понесет.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Направить заявление в Минимущество можно посредством почтового отправления по адресу: 143407, Московская область, г. Красногорск, бульвар Строителей, д. 1, по электронной почте </w:t>
      </w:r>
      <w:hyperlink r:id="rId113" w:history="1">
        <w:r w:rsidRPr="004C69EA">
          <w:rPr>
            <w:rFonts w:ascii="Arial" w:eastAsia="Times New Roman" w:hAnsi="Arial" w:cs="Arial"/>
            <w:color w:val="3A8AD9"/>
            <w:sz w:val="20"/>
            <w:szCs w:val="20"/>
            <w:u w:val="single"/>
            <w:lang w:eastAsia="ru-RU"/>
          </w:rPr>
          <w:t>mio@mosreg.ru</w:t>
        </w:r>
      </w:hyperlink>
      <w:r w:rsidRPr="004C69EA">
        <w:rPr>
          <w:rFonts w:ascii="Arial" w:eastAsia="Times New Roman" w:hAnsi="Arial" w:cs="Arial"/>
          <w:color w:val="000000"/>
          <w:sz w:val="20"/>
          <w:szCs w:val="20"/>
          <w:lang w:eastAsia="ru-RU"/>
        </w:rPr>
        <w:t xml:space="preserve">, а также через портал «Добродел», который создан Правительством </w:t>
      </w:r>
      <w:r w:rsidRPr="004C69EA">
        <w:rPr>
          <w:rFonts w:ascii="Arial" w:eastAsia="Times New Roman" w:hAnsi="Arial" w:cs="Arial"/>
          <w:color w:val="000000"/>
          <w:sz w:val="20"/>
          <w:szCs w:val="20"/>
          <w:lang w:eastAsia="ru-RU"/>
        </w:rPr>
        <w:lastRenderedPageBreak/>
        <w:t>Московском области для фиксирования и оперативного рассмотрения обращений граждан </w:t>
      </w:r>
      <w:hyperlink r:id="rId114" w:history="1">
        <w:r w:rsidRPr="004C69EA">
          <w:rPr>
            <w:rFonts w:ascii="Arial" w:eastAsia="Times New Roman" w:hAnsi="Arial" w:cs="Arial"/>
            <w:color w:val="3A8AD9"/>
            <w:sz w:val="20"/>
            <w:szCs w:val="20"/>
            <w:u w:val="single"/>
            <w:lang w:eastAsia="ru-RU"/>
          </w:rPr>
          <w:t>http://vmeste.mosreg.ru/</w:t>
        </w:r>
      </w:hyperlink>
      <w:r w:rsidRPr="004C69EA">
        <w:rPr>
          <w:rFonts w:ascii="Arial" w:eastAsia="Times New Roman" w:hAnsi="Arial" w:cs="Arial"/>
          <w:color w:val="000000"/>
          <w:sz w:val="20"/>
          <w:szCs w:val="20"/>
          <w:lang w:eastAsia="ru-RU"/>
        </w:rPr>
        <w:t> - раздел «Сообщить о высокой кадастровой стоимости участка».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Межмуниципальный отдел по Егорьевскому и Шатурскому районам возглавил рейтинг территориальных отделов Подмосковного Росреестра по итогам работы в июле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целях осуществления контроля за деятельностью территориальных отделов Управления в части предоставления государственных услуг Росреестра ежемесячно подводится рейтинг территориальных отделов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работы в июле 2017 года рейтинг территориальных отделов Управления возглавил межмуниципальный отдел по Егорьевскому и Шатурскому районам Управления. Второе и третье место поделили между собой межмуниципальный отдел по г. Долгопрудный, Солнечногорскому и Химкинскому районам Управления и межмуниципальный отдел по г. Электросталь и Ногинскому району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Расчет данного рейтинга осуществляется по таким показателям, как доля технических ошибок, количество принятых решений об отказе и приостановлении учетно-регистрационных действий. Также положительно на место в рейтинге влияют факты отсутствия нарушения срока предоставления государственных услуг Росреестра.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приглашает бизнес на «Методический день» 31 августа</w:t>
      </w: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17 августа - 31 августа 2017 года Управление Росреестра по Московской области приглашает предпринимателей, работающих на территории региона, на очередной «Методический день». Представители компаний без предварительной записи смогут получить профессиональную консультацию по вопросам государственной регистрации недвижимости. «Методические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Подмосковные Росреестр и Налоговая служба обсудили работу по вовлечению в налоговый оборот объектов недвижимого имущества на территории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16 августа - 10.08.2017 Управление Росреестра по Московской области (Управление) приняло участие в совещании Управления Федеральной налоговой службы России по Московской области (УФНС МО), в котором также приняли участие представители Правительства Московской области, ГУП Московской области «Московское областное бюро технической инвентаризации» и филиала ФГБУ «ФКП Росреестра» по Московской области. От Управления в совещании приняли участие и.о. руководителя Управления Н.В. Чернухин, начальник отдела ведения ЕГРН, повышения качества данных ЕГРН Управления С.Г. Панькова, начальник отдела эксплуатации технических средств, информационных систем и каналов связи Управления А.В. Плющев, начальник отдела государственного земельного надзора Управления С.Г. Кашковский и заместитель начальника отдела государственного земельного надзора Управления С.В. Алленов. В ходе совещания рассмотрены результаты кампании по массовому расчету имущественных налогов физических лиц в 2017 году, а также вопросы наличия в базах данных налоговых органов некорректных сведений о кадастровой стоимости объектов недвижимости и вовлечение в налоговый оборот объектов недвижимого имущества на территории Московской области. На совещании также обсуждался вопрос принятия соглашения об информационном взаимодействии между УФНС, Управлением Федеральной службой по ветеринарному и фитосанитарному надзору по городу Москва, Московской и Тульской областям и Управлением в целях применения для администрирования земельного налога сведений о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 доведенного ФНС.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23.08.2017 года с 10 до 12 часов состоится совместная «горячая телефонная линия» Управления Росреестра по Московской области и филиала ФГБУ «Федеральная кадастровая палата Росреестра» по Московской области по теме: «Порядок оспаривания результатов кадастровой оценки объектов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23.08.2017 с 10:00 до 12:00 состоится совместная «горячая телефонная линия» Управления Росреестра по Московской области и филиала ФГБУ «Федеральная кадастровая палата Росреестра» по Московской области по вопросам порядка оспаривания результатов кадастровой оценки объектов недвижимости. Вопросы можно задать по телефону: 8 (499) 148-92-70. </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8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Результаты внедрения целевых моделей упрощения процедур ведения бизнеса в Московской области по итогам полугодия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упрощения процедур ведения бизнеса и повышения инвестиционной привлекательности субъектов Российской Федерации разработаны и утверждены распоряжением Правительства Российской Федерации 12 целевых моделей. Утверждены такие модели и в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Создание благоприятного инвестиционного климата Московской области предполагает, в том числе повышение качества и доступности учетно-регистрационных процедур.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приняло активное участие в разработке двух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которые успешно реализуются в настоящее время.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первую очередь данные целевые модели направлены на снижение административных барьеров, сокращение и соблюдение сроков предоставления государственных услуг Росреестра, а также на развитие бесконтактных технологий.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каждому фактору целевых моделей определено целевое значение и показатели, с помощью которых можно оценить процесс движения к поставленной цели.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 целевыми моделями определена необходимость сокращения количества решений об отказах и приостановлениях при проведении государственной регистрации прав и государственного кадастрового учета. Доля принятых решений о приостановлении при осуществлении государственной регистрации прав до конца 2017 года должна составить 6,6%, при осуществлении государственного кадастрового учета – 18%, доля отказов – 1,2% и 10% соответственно.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Управлением проводится работа, направленная на снижение количества принятых решений о приостановлении и отказе при осуществлении учетно-регистрационных процедур и повышение качества предоставления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целевыми моделями определены показатели доли услуг Росреестра по государственному кадастровому учету и государственной регистрации прав на базе многофункциональных центров. Управлением целевые значения этих показателей достигнуты.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Стоит отметить, что реализация мероприятий целевых моделей осуществляется совместно с органами власти Подмосковья и достигнутые показатели являются результатом эффективного взаимодействия Управления и Правительства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составил рейтинг территориальных отделов</w:t>
      </w:r>
      <w:r w:rsidRPr="004C69EA">
        <w:rPr>
          <w:rFonts w:ascii="Arial" w:eastAsia="Times New Roman" w:hAnsi="Arial" w:cs="Arial"/>
          <w:b/>
          <w:bCs/>
          <w:color w:val="000000"/>
          <w:sz w:val="20"/>
          <w:szCs w:val="20"/>
          <w:lang w:eastAsia="ru-RU"/>
        </w:rPr>
        <w:br/>
        <w:t>по эффективности земельного надзора за 7 месяцев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целью повышения эффективности государственного земельного надзора Управление Росреестра по Московской области (Управление) составляет рейтинг территориальных отделов, учитывающий количественные и качественные показатели работы государственных инспекторов по использованию и охране земель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работы за истекший период 2017 года лучшим стал Щелковский отдел Управления, государственные инспекторы по использованию и охране земель которого выявили 225 нарушения земельного законодательства. На втором месте межмуниципальный отдел по Егорьевскому и Шатурскому районам Управления – выявлено 160 нарушений. Третье место занимает межмуниципальный отдел по Истринскому и Красногорскому районам Управления - выявлено 321 нарушение.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государственными инспекторами по использованию и охране земель Щелковского отдела Управления за 7 месяцев 2017 года проведено самое большое количество административных обследований – 236.</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Подмосковный Росреестр: информация для кадастровых инженеров и получателей госуслуг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рекомендует кадастровым инженерам и заинтересованным получателям госуслуг Росреестра в целях содействия повышению качества кадастровых работ ознакомиться с частыми ошибками </w:t>
      </w:r>
      <w:hyperlink r:id="rId115" w:history="1">
        <w:r w:rsidRPr="004C69EA">
          <w:rPr>
            <w:rFonts w:ascii="Arial" w:eastAsia="Times New Roman" w:hAnsi="Arial" w:cs="Arial"/>
            <w:color w:val="3A8AD9"/>
            <w:sz w:val="20"/>
            <w:szCs w:val="20"/>
            <w:u w:val="single"/>
            <w:lang w:eastAsia="ru-RU"/>
          </w:rPr>
          <w:t>в технических планах нежилых объектов</w:t>
        </w:r>
      </w:hyperlink>
      <w:r w:rsidRPr="004C69EA">
        <w:rPr>
          <w:rFonts w:ascii="Arial" w:eastAsia="Times New Roman" w:hAnsi="Arial" w:cs="Arial"/>
          <w:color w:val="000000"/>
          <w:sz w:val="20"/>
          <w:szCs w:val="20"/>
          <w:lang w:eastAsia="ru-RU"/>
        </w:rPr>
        <w:t> в подразделе «Обеспечение кадастровой деятельности» раздела «</w:t>
      </w:r>
      <w:hyperlink r:id="rId116" w:history="1">
        <w:r w:rsidRPr="004C69EA">
          <w:rPr>
            <w:rFonts w:ascii="Arial" w:eastAsia="Times New Roman" w:hAnsi="Arial" w:cs="Arial"/>
            <w:color w:val="3A8AD9"/>
            <w:sz w:val="20"/>
            <w:szCs w:val="20"/>
            <w:u w:val="single"/>
            <w:lang w:eastAsia="ru-RU"/>
          </w:rPr>
          <w:t>Деятельность</w:t>
        </w:r>
      </w:hyperlink>
      <w:r w:rsidRPr="004C69EA">
        <w:rPr>
          <w:rFonts w:ascii="Arial" w:eastAsia="Times New Roman" w:hAnsi="Arial" w:cs="Arial"/>
          <w:color w:val="000000"/>
          <w:sz w:val="20"/>
          <w:szCs w:val="20"/>
          <w:lang w:eastAsia="ru-RU"/>
        </w:rPr>
        <w:t>» официального сайта Росреестра (Сайт) (</w:t>
      </w:r>
      <w:hyperlink r:id="rId117" w:history="1">
        <w:r w:rsidRPr="004C69EA">
          <w:rPr>
            <w:rFonts w:ascii="Arial" w:eastAsia="Times New Roman" w:hAnsi="Arial" w:cs="Arial"/>
            <w:color w:val="3A8AD9"/>
            <w:sz w:val="20"/>
            <w:szCs w:val="20"/>
            <w:u w:val="single"/>
            <w:lang w:eastAsia="ru-RU"/>
          </w:rPr>
          <w:t>https://rosreestr.ru/site/activity/obespechenie-kadastrovoy-deyatelnosti/</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Систематический анализ решений об отказе (приостановлении) в осуществлении кадастрового учета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мониторинга рынка кадастровых работ и работ, выполняемых кадастровыми инженерами в отношении зданий, сооружений, помещений, объектов незавершенного строительства на территории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участия в мониторинге заинтересованным лицам необходимо заполнить соответствующую анкету, размещенную в подразделе «Обеспечение кадастровой деятельности» раздела «</w:t>
      </w:r>
      <w:hyperlink r:id="rId118" w:history="1">
        <w:r w:rsidRPr="004C69EA">
          <w:rPr>
            <w:rFonts w:ascii="Arial" w:eastAsia="Times New Roman" w:hAnsi="Arial" w:cs="Arial"/>
            <w:color w:val="3A8AD9"/>
            <w:sz w:val="20"/>
            <w:szCs w:val="20"/>
            <w:u w:val="single"/>
            <w:lang w:eastAsia="ru-RU"/>
          </w:rPr>
          <w:t>Деятельность</w:t>
        </w:r>
      </w:hyperlink>
      <w:r w:rsidRPr="004C69EA">
        <w:rPr>
          <w:rFonts w:ascii="Arial" w:eastAsia="Times New Roman" w:hAnsi="Arial" w:cs="Arial"/>
          <w:color w:val="000000"/>
          <w:sz w:val="20"/>
          <w:szCs w:val="20"/>
          <w:lang w:eastAsia="ru-RU"/>
        </w:rPr>
        <w:t>» Сайта, которую в формате документа Microsoft Office Excel необходимо направить на адрес электронной почты: </w:t>
      </w:r>
      <w:hyperlink r:id="rId119" w:history="1">
        <w:r w:rsidRPr="004C69EA">
          <w:rPr>
            <w:rFonts w:ascii="Arial" w:eastAsia="Times New Roman" w:hAnsi="Arial" w:cs="Arial"/>
            <w:color w:val="3A8AD9"/>
            <w:sz w:val="20"/>
            <w:szCs w:val="20"/>
            <w:u w:val="single"/>
            <w:lang w:eastAsia="ru-RU"/>
          </w:rPr>
          <w:t>KiryanovaKA@fgbu.rosreestr.ru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напоминает о необходимости исполнения предписаний об устранении нарушений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(Управление) напоминает о необходимости исполнения предписаний об устранении нарушений земельного законодательства, выданных государственными инспекторами по использованию и охране земель по результатам проведенных проверок соблюдения требований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Невыполнение предписаний государственного земельного надзора об устранении нарушений земельного законодательства в установленный срок влечет наложение административного штрафа.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Кодексом Российской Федерации об административных правонарушениях за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размер штрафа для физических лиц составит от десяти тысяч до двадцати тысяч рублей, для юридических лиц - от ста тысяч до двухсот тысяч рублей, для должностных лиц - от тридцати тысяч до пятидесяти тысяч рублей или дисквалификацию на срок до трех лет.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повторного совершения указанного административного правонарушения в течение года размер административного штрафа увеличится и составит для физических лиц от тридцати тысяч до пятидесяти тысяч рублей, для юридических лиц - от двухсот тысяч до трехсот тысяч рублей, для должностных лиц - от семидесяти тысяч до ста тысяч рублей или дисквалификацию на срок до трех лет.</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информирует о результатах проведенных проверок соблюдения земельного законодательства в июле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в июле 2017 года выявлено 541 нарушение соблюдения земельного законодательства в отношении юридических и физических лиц, индивидуальных предпринимателей. Это почти в 2 раза больше, чем в июне 2017 года (191 выявленное нарушение). Сумма наложенных штрафов в июле 2017 года составила 11 896 620 рублей.В число выявленных нарушений входит самовольное занятие земельных участков, нецелевое использование земель и т.д.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 7 месяцев 2017 года государственными инспекторами по использованию</w:t>
      </w:r>
      <w:r w:rsidRPr="004C69EA">
        <w:rPr>
          <w:rFonts w:ascii="Arial" w:eastAsia="Times New Roman" w:hAnsi="Arial" w:cs="Arial"/>
          <w:color w:val="000000"/>
          <w:sz w:val="20"/>
          <w:szCs w:val="20"/>
          <w:lang w:eastAsia="ru-RU"/>
        </w:rPr>
        <w:br/>
        <w:t>и охране земель Управления в рамках проведения плановых и внеплановых проверок выявлено 2368 нарушений земельного законодательства. Сумма наложенных штрафов за 7 месяцев 2017 года составила 63 943 310 рублей.</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lastRenderedPageBreak/>
        <w:t>О действующих сайтах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Филиал ФГБУ «ФКП Росреестра» по Московской области уведомляет граждан, что в Интернете появились сайты, использующие официальную символику Росреестра и предлагающие услуги по предоставлению сведений, содержащихся в Едином государственном реестре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зафиксировано несколько сайтов, которые вводят в заблуждение потенциальных потребителей услуг Росреестра. Они позиционируют себя в качестве агентов, действующих от лица Росреестра, вводя в заблуждение граждан близкими к оригиналу названиями сайтов, символикой, рекламой, предлагают за деньги государственные услуги Росреестра, в том числе услуги, предоставление которых в соответствии с действующим законодательством РФ предоставляются бесплатно.</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Информируем, что официальными источниками получения государственных услуг Росреестра в электронном виде являются сайты Росреестра (https:// rosreestr.ru) и ФГБУ «ФКП Росреестра» (</w:t>
      </w:r>
      <w:hyperlink r:id="rId120" w:tgtFrame="_blank" w:history="1">
        <w:r w:rsidRPr="004C69EA">
          <w:rPr>
            <w:rFonts w:ascii="Arial" w:eastAsia="Times New Roman" w:hAnsi="Arial" w:cs="Arial"/>
            <w:color w:val="3A8AD9"/>
            <w:sz w:val="20"/>
            <w:szCs w:val="20"/>
            <w:u w:val="single"/>
            <w:lang w:eastAsia="ru-RU"/>
          </w:rPr>
          <w:t>https://kadastr.ru</w:t>
        </w:r>
      </w:hyperlink>
      <w:r w:rsidRPr="004C69EA">
        <w:rPr>
          <w:rFonts w:ascii="Arial" w:eastAsia="Times New Roman" w:hAnsi="Arial" w:cs="Arial"/>
          <w:color w:val="000000"/>
          <w:sz w:val="20"/>
          <w:szCs w:val="20"/>
          <w:lang w:eastAsia="ru-RU"/>
        </w:rPr>
        <w:t>). За предоставлением сведений из Единого государственного реестра недвижимости можно также обратиться лично в любой удобный многофункциональный центр предоставления государственных и муниципальных услуг населению. Также обращаем внимание, что до конца года планируется прекращение приема-выдачи документов (за исключением приема-выдачи документов по экстерриториальному принципу) в офисах приема-выдачи документов филиала ФГБУ «ФКП Росреестра»</w:t>
      </w:r>
      <w:r w:rsidRPr="004C69EA">
        <w:rPr>
          <w:rFonts w:ascii="Arial" w:eastAsia="Times New Roman" w:hAnsi="Arial" w:cs="Arial"/>
          <w:color w:val="000000"/>
          <w:sz w:val="20"/>
          <w:szCs w:val="20"/>
          <w:lang w:eastAsia="ru-RU"/>
        </w:rPr>
        <w:br/>
        <w:t>по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Убедиться в подлинности сайта вам поможет наличие электронных сервисов, например, «Личный кабинет», которым можно воспользоваться, имея регистрацию на едином портале государственных услуг (</w:t>
      </w:r>
      <w:hyperlink r:id="rId121" w:tgtFrame="_blank" w:history="1">
        <w:r w:rsidRPr="004C69EA">
          <w:rPr>
            <w:rFonts w:ascii="Arial" w:eastAsia="Times New Roman" w:hAnsi="Arial" w:cs="Arial"/>
            <w:color w:val="3A8AD9"/>
            <w:sz w:val="20"/>
            <w:szCs w:val="20"/>
            <w:u w:val="single"/>
            <w:lang w:eastAsia="ru-RU"/>
          </w:rPr>
          <w:t>https://gosuslugi.ru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Росреестр и Федеральная кадастровая палата не несут ответственности за информацию, содержащуюся на прочих сайтах, использующих символику ведомства.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На совместном совещании подмосковного Росреестра и службы судебных приставов Московской области рассмотрены актуальные вопросы взаимодействия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28.07.2017 в Управлении Росреестра по Московской области (Управление) состоялось совместное совещание с представителями Управления Федеральной службы судебных приставов по Московской области (УФССП по МО), в котором приняли участие начальник отдела государственной регистрации недвижимости Управления Т.В. Илларионова и заместитель начальника отдела организации исполнительного производства УФССП по МО Я.М. Маркова.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ходе совещания рассмотрены вопросы взаимодействия в части государственной регистрации арестов (запрещений), а также снятия арестов (запрещений) как на основании документов, поступающих в электронном виде в рамках межведомственного взаимодействия, так и почтовым отправлением. Особое внимание было уделено выработке мер, направленных на исключение дублирования постановлений о наложении арестов, поступающих одновременно и в электронном виде и в форме бумажных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Принимаемые меры направлены, в первую очередь, на обязательное исполнение решений о наложении арестов в целях обеспечения законных прав и свобод и исполнение норм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совещании были также рассмотрены вопросы, касающиеся поступления документов о наложении арестов (запрещений) в случае, когда имущество уже не принадлежит должнику на момент вынесения решений о наложении арестов (запрещений), а также иные вопросы текущей деятельности. По результатам приняты решения, направленные на оптимизацию взаимодействия структурных подразделений Управления и УФССП МО.</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предлагает органам власти Московской области</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полном объеме перейти на использование электронных сервисов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26.07.2017 в Министерстве имущественных отношений Московской области представители Управления Росреестра по Московской области (Управление) приняли участие в совещании по вопросам подачи документов на осуществление учетно-регистрационных действий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На совещании от Управления присутствовали и.о. заместителя руководителя Артур Салгереев, начальник отдела организации, мониторинга и контроля Инна Мжачих, начальник отдела предоставления государственных услуг в электронном виде Ольга Скрябина и начальник отдела государственного кадастрового учета и государственной регистрации прав Евгений Матунин.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отмечен рост заявлений на предоставление госуслуг Росреестра в электронном виде по итогам полугодия. Этот показатель составил более 21 тысячи заявлений, что в 2,7 раза больше по сравнению с аналогичным периодом 2016 года (7 803).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Федеральные, региональные и местные власти являются участниками гражданско-правового оборота недвижимости. Управление вышло с инициативой в 2017 году в полном объеме органам власти Московской области перейти на получение услуг Росреестра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Обеспечение представления документов для получения государственных услуг Росреестра в электронном виде органами власти региона способствует обеспечению комфортных условий приема заявителей в многофункциональных центрах предоставления государственных и муниципальных услуг Московской области (МФЦ), что приносит ощутимую пользу всем жителям Подмосковья, так как снижает нагрузку на окна приема 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повышения информированности граждан и обеспечения доступности оказываемых госуслуг Росреестра на совещании поддержана просьба Управления об оказании органами местного самоуправления (ОМСУ) содействия в размещении информации о деятельности Управления, в том числе возможностях получения населением госуслуг Росреестра в электронном виде в местных средствах массовой информации.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Портал Росреестра доступен круглосуточно 7 дней в неделю. Заявители могут подавать документы на государственную регистрацию в удобное им время в неограниченном объеме. Кроме того, электронный способ подачи документов исключает общение между заявителем и государственным служащим, что резко снижает коррупционные риски. Электронными сервисами Росреестра могут воспользоваться все заявители (физические лица, юридические лица, органы власти).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ОМСУ электронные сервисы Росреестра позволяют более эффективно распоряжаться рабочим временем сотрудников.</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При подаче документов на государственную регистрацию прав </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 электронном виде размер государственной пошлины сокращается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Росреестра по Московской области напоминает о возможности представить документы на государственную регистрацию прав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 который позволяет получить данную государственную услугу Росреестра на территории Российской Федерации, функционирует с 1 июня 2015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К преимуществам электронной регистрации прав собственности на недвижимое имущество можно отнести экономию времени, снижение коррупционных рисков за счет исключения общения между заявителем и государственным служащим, а также возможность оформить недвижимость без посещения офисов приема-выдачи документов. Стоит отметить, что и размер государственной пошлины при получении услуги в электронном виде для физических лиц сокращается на 30%.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Электронная регистрация прав доступна как для физических лиц, так и для профессиональных участников рынка недвижимости, а также органов государственной власти и органов местного самоуправления.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сервиса электронной регистрации прав предусмотрено резервное копирование информации на всех уровнях, что минимизирует риски искажения или недоступности информации.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Активное использование электронного способа получения государственных услуг Росреестра способствует улучшению инвестиционного климата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территории Московской области за 6 месяцев 2017 года было принято 21 007 заявлений о регистрации прав в электронном виде, что более чем в 3 раза превышает показатели аналогичного периода 2016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Учитывая преимущества электронных услуг Росреестра и простоту их использования Управление рекомендует участникам гражданско-правового оборота недвижимости активнее пользоваться электронными сервисами Росреестра.</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lastRenderedPageBreak/>
        <w:pict>
          <v:rect id="_x0000_i109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«Телефон доверия» Управления Росреестра по Московской области</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 эффективное средство в сфере противодействия коррупции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повышения эффективности принимаемых мер в сфере противодействия коррупции в системе государственной гражданской службы Управление Росреестра по Московской области (Управление) напоминает о работе «телефона доверия» центрального аппарата Росреестра и его территориальных органов.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«Телефон доверия» создан для получения дополнительной информации в целях совершенствования деятельности Росреестра по вопросам противодействия коррупции, оперативного реагирования на возможные коррупционные проявления в деятельности государственных гражданских служащих Росреестра и работников подведомственных Росреестру организаций.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 имевших место коррупционных проявлениях, сведениях о несоблюдении государственными гражданскими служащими Управления установленных законом запретов и ограничений, а также требований к служебному поведению государственных гражданских служащих граждане беспрепятственно могут сообщать по «телефону доверия» Управления +7 (499) 148-93-65. Номер «телефона доверия» центрального аппарата Росреестра +7 (495) 917-38-25. «Телефон доверия» функционирует ежедневно, круглосуточно, без выходных и перерывов, в автоматическом режиме.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Ознакомиться с дополнительной информацией по противодействию коррупции в Управлении можно в разделе «Противодействие коррупции» рубрики «Открытая служба» официального сайта Росреестра </w:t>
      </w:r>
      <w:hyperlink r:id="rId122"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09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подвел итоги работы за полугодие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 июля состоялась коллегия Управления Росреестра по Московской области (Управление), на которой подведены итоги работы за первое полугодие 2017 года и определены задачи на второе полугодие.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заседании коллегии и.о. руководителя Управления Владимир Шемякин особо отметил деятельность Управления в решении актуальных вопросов повышения инвестиционной привлекательности региона. В настоящее время Управлением совместно с органами власти Московской области осуществляется реализация мероприятий, влияющих на улучшение инвестиционного климата, который в том числе предполагает повышение качества и доступности учетно-регистрационных процедур.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Представители руководящего состава Управления и Кадастровой палаты Московской области регулярно принимают участие в заседаниях Scrum-команды, которые проводятся на базе Правительства Московской области.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результату каждой рабочей встречи принимаются оперативные решения, направленные, в том числе на получение необходимых для регистрации прав документов в порядке межведомственного взаимодействия.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является абсолютным лидером среди территориальных органов Росреестра по количеству принимаемых заявлений на предоставление государственных услуг Росреестра (1 151 824).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Управление входит в тройку лидеров среди территориальных органов Росреестра по количеству принимаемых документов на государственный кадастровый учет и (или) государственную регистрацию в электронном виде, отметил и.о. заместителя руководителя Управления Николай Чернухин.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итогам первого полугодия этот показатель составил более 21 тысячи заявлений. Это в 2,7 раза больше по сравнению с аналогичным периодом 2016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Большое внимание в ходе заседания коллегии было уделено вопросам улучшения качества учетно-регистрационных действий. Управление в течение I полугодия 2017 года показывало стабильную положительную динамику по показателю качества регистрационных действий – доля технических ошибок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 сравнению с январем снизилась на 17 %, доля решений об отказе в государственной регистрации прав уменьшилась на 50 %.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Кроме того, Управление добилось значительных успехов в достижении целевых показателей, установленных «дорожными картами», определяющими действия и показатели по основным направлениям, наиболее сильно влияющим на улучшение инвестиционного климата в Подмосковье. Так, существенно возросла доля приема документов на государственный кадастровый учет и (или) государственную регистрацию прав в многофункциональных центрах предоставления государственных и муниципальных услуг (МФЦ) и по итогам июня 2017 года составила практически 72 % при целевом показателе 2017 года 70%.</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ряд ключевых показателей работы Управления по итогам полугодия был представлен в докладе заместителя руководителя Управления Андрея Меркульяна. В случае предоставления государственной услуги на базе МФЦ 50% средств от госпошлины остается в субъекте федерации. В отчетном периоде в бюджет Московской области было перечислено 507,99 млн. руб., что на 45 % больше аналогичного показателя 2016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Были озвучены цифры в сфере осуществления государственного земельного надзора: выявлено 1 896 нарушений земельного законодательства, что на 5,6 % больше, чем в I полугодии 2016 года (1 789 нарушений), к административной ответственности привлечено 1 118 лиц на общую сумму штрафов 49,176 млн. руб.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Первый заместитель председателя Московской областной Думы – председатель Общественного совета при Управлении Никита Чаплин поблагодарил коллектив Управления за качественную работу и достигнутые высокие показатели деятельности.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Заместитель министра имущественных отношений Московской области Андрей Данелюк отметил положительные результаты совместной работы Правительства Московской области и Управления по реализации социально-значимых программ и улучшению инвестиционного климата региона, а также были вручены грамоты Министерства имущественных отношений Московской области ряду работников Управления.</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проведет очередной «Методический день» для бизнеса 27 июля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27 июля 2017 года Управление Росреестра по Московской области приглашает предпринимателей, работающих на территории региона, на очередной «Методический день». Представители компаний без предварительной записи смогут</w:t>
      </w:r>
      <w:r w:rsidRPr="004C69EA">
        <w:rPr>
          <w:rFonts w:ascii="Arial" w:eastAsia="Times New Roman" w:hAnsi="Arial" w:cs="Arial"/>
          <w:color w:val="000000"/>
          <w:sz w:val="20"/>
          <w:szCs w:val="20"/>
          <w:lang w:eastAsia="ru-RU"/>
        </w:rPr>
        <w:br/>
        <w:t>получить профессиональную консультацию по вопросам государственной регистрации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«Методические дни» проводятся каждый последний рабочий четверг месяца в 10:00 по адресу: г. Москва, ул. Земляной Вал, д. 36 с целью оказания всесторонней поддержки предпринимательскому сообществу при получении государственных услуг Росреестра в Московской области.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Кадастровая палата по Московской области поэтапно передает функции приема и выдачи документов 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Продолжается поэтапная передача функций по приему-выдаче документов на госуслуги Росреестра в полном объеме в многофункциональные центры предоставления государственных и муниципальных услуг (МФЦ) Московской области. С 6 июля 2017 года данный порядок работы начал действовать для территориальных отделов Кадастровой палаты по Московской области, расположенных по следующим адресам:</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 г. Балашиха, мкр. Железнодорожный, ул. Октябрьская, д. 25, корп. 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2. г. Реутов, ул. Победы, д. 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3. г. Лобня, ул. Ленина, д.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4. р.п. Серебряные Пруды, ул. Первомайская, д.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5. г. Королев, ул. Калинина, д. 6Б;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6. г. Ивантеевка, Центральный проезд, д. 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7. г. Коломна, ул. Октябрьской революции, д. 205;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8. г. Воскресенск, ул. Победы, д. 16;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9. г. Химки, Юбилейный проспект, д. 67Б;</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10. г. Красногорск, ул. Школьная, д. 6;</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11. г. Люберцы, проспект Победы, д. 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12. г. Лыткарино, ул. Советская, д. 6/14;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13. г. Электросталь, ул. Мира, д. 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14. г. Павловский Посад, ул. Ленина, д. 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15. г. Красноармейск, ул. Чкалова, д. 14;</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16. г. Жуковский, ул. Маяковского, д. 26/7;</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17. г. Протвино, ул. Ленина, д. 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18. г. Озеры, площадь Советская, д. 1;</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19. Талдом, ул. Красноармейская, д. 3.</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Передача функций по приему-выдаче документов на госуслуги Росреестра в МФЦ Московской области идет в соответствии с планом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«Дорожная карта» была утверждена распоряжением Правительства Российской Федерации.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Жителям Московской области данный способ получения госуслуг привлекателен по целому ряду причин, среди которых и доступное расположение, и отсутствие очередей, и удобный график работы офисов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законодательством предусмотрено, что 50% средств от госпошлины остается в субъекте федерации, если государственная услуга предоставляется на базе МФЦ.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 обращает внимание на возможность получения госуслуг Росреестра без посещения офисов приёма документов. К «бесконтактным технологиям» относятся и электронные сервисы Росреестра, которые снижают коррупционные риски и минимизируют влияние «человеческого фактора». Подать документы в электронном виде можно при помощи сервиса на официальном сайте Росреестра </w:t>
      </w:r>
      <w:hyperlink r:id="rId123"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Сервис «Жизненные ситуации» официального сайта Росреестра поможет решить вопрос: какие документы необходимы для регистрации прав и кадастрового учета?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Перед совершением любых операций с недвижимостью Управление Росреестра по Московской области (Управление) рекомендует уточнять необходимый пакет документов.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удобной для заявителей форме сведения о порядке действий при осуществлении различных операций с недвижимостью можно получить, воспользовавшись сервисом «Жизненные ситуации» официального сайта Росреестра (</w:t>
      </w:r>
      <w:hyperlink r:id="rId124"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помощью данного сервиса заявитель может самостоятельно выяснить, какие документы нужны в каждой конкретной ситуации, а также же оценить полноту уже имеющегося пакета документов. Для этого следует заполнить необходимые поля формы сервиса. Наряду с информацией о максимальном сроке получения государственной услуги Росреестра и размере государственной пошлины форма сервиса отображает и список необходимых документов, который можно будет распечатать или сохранить.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Сервисом «Жизненные ситуации» можно воспользоваться бесплатно как физическим, так и юридическим лицам.</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3"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напоминает о необходимости определения местоположения границ земельных участков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Наличие в Едином государственном реестре недвижимости (ЕГРН) сведений о границах земельных участков является гарантией прав собственников и позволяет свести к минимуму возникновение земельных споров, а также влияет на начисление земельного налога.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Процедура уточнения границ земельных участков необходима в случае, когда границы и площадь земельных участков имеют статус «неуточненные», то есть они не установлены в соответствии с требованиями действующего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Информацию о наличии или отсутствии сведений о границах земельных участков можно получить воспользовавшись электронным сервисом «Публичная кадастровая карта» официального сайта Росреестра </w:t>
      </w:r>
      <w:hyperlink r:id="rId125"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настоящее время обязанность уточнения границ возложена на правообладателей и носит заявительный характер. Однако уже с 1 января 2018 года для правообладателей земельных участков, в отношении которых в ЕГРН отсутствуют сведения о местоположении границ, планируется установить запрет на операции по совершению сделок с такими земельными участками. Законопроект разработан в целях выполнения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РФ от 01.12.2012 N 2236-р.</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Проект закона устанавливает особенности проведения кадастровых работ в массовом порядке (комплексных кадастровых работ) на территории одного или нескольких элементов планировочной структуры населенного пункта,</w:t>
      </w:r>
      <w:r w:rsidRPr="004C69EA">
        <w:rPr>
          <w:rFonts w:ascii="Arial" w:eastAsia="Times New Roman" w:hAnsi="Arial" w:cs="Arial"/>
          <w:color w:val="000000"/>
          <w:sz w:val="20"/>
          <w:szCs w:val="20"/>
          <w:lang w:eastAsia="ru-RU"/>
        </w:rPr>
        <w:br/>
        <w:t>а также на территории садоводческих, огороднических и дачных некоммерческих объединений граждан.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который следует представить</w:t>
      </w:r>
      <w:r w:rsidRPr="004C69EA">
        <w:rPr>
          <w:rFonts w:ascii="Arial" w:eastAsia="Times New Roman" w:hAnsi="Arial" w:cs="Arial"/>
          <w:color w:val="000000"/>
          <w:sz w:val="20"/>
          <w:szCs w:val="20"/>
          <w:lang w:eastAsia="ru-RU"/>
        </w:rPr>
        <w:br/>
        <w:t>в территориальные отделы филиала Федерального государственного бюджетного учреждения «Федеральная кадастровая палата Росреестра» по Московской области или офисы многофункциональных центров предоставления государственных и муниципальных услуг Московской области, предоставляющих государственные услуги Росреестра. Плата за внесение сведений о границах объектов недвижимости не взимается.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Получить сведения о кадастровом инженере (наличие членства в СРО, итоги индивидуальной профессиональной деятельности) можно воспользовавшись электронным сервисом «Реестр кадастровых инженеров» официального сайта Росреестра </w:t>
      </w:r>
      <w:hyperlink r:id="rId126"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Услуга предоставляется бесплатно.</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4"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подвело итоги реализации мер по противодействию коррупции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12 июля - В системе государственной гражданской службы противодействие коррупции является основой антикоррупционного механизма и служит принципу открытости и публичности в деятельности государственных органов.</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Управлением Росреестра по Московской области (Управление) осуществляется целый ряд мер по противодействию коррупции в сфере оказания государственных услуг Росреестра.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реализации антикоррупционных мероприятий, повышения эффективности обеспечения соблюдения государственными гражданскими служащими ограничений и запретов, установленных действующим законодательством, функционирует Комиссия по соблюдению требований</w:t>
      </w:r>
      <w:r w:rsidRPr="004C69EA">
        <w:rPr>
          <w:rFonts w:ascii="Arial" w:eastAsia="Times New Roman" w:hAnsi="Arial" w:cs="Arial"/>
          <w:color w:val="000000"/>
          <w:sz w:val="20"/>
          <w:szCs w:val="20"/>
          <w:lang w:eastAsia="ru-RU"/>
        </w:rPr>
        <w:br/>
        <w:t>к служебному поведению государственных гражданских служащих и урегулированию конфликта интересов в Управлении.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первом полугодии 2017 года в отношении государственных гражданских служащих Управления проведено 13 проверок по фактам несоблюдения установленных ограничений и запретов, а также требований о предотвращении</w:t>
      </w:r>
      <w:r w:rsidRPr="004C69EA">
        <w:rPr>
          <w:rFonts w:ascii="Arial" w:eastAsia="Times New Roman" w:hAnsi="Arial" w:cs="Arial"/>
          <w:color w:val="000000"/>
          <w:sz w:val="20"/>
          <w:szCs w:val="20"/>
          <w:lang w:eastAsia="ru-RU"/>
        </w:rPr>
        <w:br/>
        <w:t>или урегулировании конфликта интересов, что почти на 50% меньше,</w:t>
      </w:r>
      <w:r w:rsidRPr="004C69EA">
        <w:rPr>
          <w:rFonts w:ascii="Arial" w:eastAsia="Times New Roman" w:hAnsi="Arial" w:cs="Arial"/>
          <w:color w:val="000000"/>
          <w:sz w:val="20"/>
          <w:szCs w:val="20"/>
          <w:lang w:eastAsia="ru-RU"/>
        </w:rPr>
        <w:br/>
        <w:t>чем в аналогичном периоде 2016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Государственные гражданские служащие Управления в первом полугодии 2017 года к административной и уголовной ответственности за совершение коррупционных правонарушений не привлекались.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Сообщения о фактах коррупции, неправомерных действиях и других правонарушениях, совершаемых работниками Управления, можно оставить по «телефону доверия»: 8 (499) 148-93-65.</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Также дополнительно предоставлена возможность направлять обращения, содержащие информацию о коррупционных проявлениях в работе Управления, в форме электронного письма на адрес: </w:t>
      </w:r>
      <w:hyperlink r:id="rId127" w:history="1">
        <w:r w:rsidRPr="004C69EA">
          <w:rPr>
            <w:rFonts w:ascii="Arial" w:eastAsia="Times New Roman" w:hAnsi="Arial" w:cs="Arial"/>
            <w:color w:val="3A8AD9"/>
            <w:sz w:val="20"/>
            <w:szCs w:val="20"/>
            <w:u w:val="single"/>
            <w:lang w:eastAsia="ru-RU"/>
          </w:rPr>
          <w:t>50_upr@rosreestr.ru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Ознакомиться с дополнительной информацией по противодействию коррупции в Управлении можно в разделе «Противодействие коррупции» рубрики «Открытая служба» официального сайта Росреестра </w:t>
      </w:r>
      <w:hyperlink r:id="rId128"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5"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информирует о результатах проведенных проверок соблюдения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12 июля - 1 827 нарушений соблюдения земельного законодательства в отношении юридических и физических лиц, индивидуальных предпринимателей выявлено Управлением Росреестра по Московской области (Управление) в июне 2017 года.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Это на 12% больше, чем в мае 2017 года (1636 выявленных нарушений). Сумма наложенных штрафов в июне 2017 года составила 52 046 698 рублей. В число выявленных нарушений входит самовольное занятие земельных участков, нецелевое использование земель и т.д.</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Государственные инспекторы по использованию и охране земель Управления проводят плановые и внеплановые проверки, позволяющие выявлять нарушения земельного законодательства.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целях укрепления законности земельных отношений и повышения эффективности государственного земельного надзора в регионе используются возможности автоматизированных информационных систем, составляется ежемесячный рейтинг территориальных отделов, а также применяется еще целый ряд мер.</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6"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информирует</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о необходимости обновить «ключи доступа» к Единому государственному реестру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12 июля - Управление Федеральной службы государственной регистрации, кадастра и картографии (Росреестр) по Московской области информирует, что полученные до 1 января 2017 года «ключи доступа» к информационным системам ведения Единого государственного реестра прав на недвижимое имущество и сделок с ним (ЕГРП) и государственного кадастра недвижимости (ГКН) прекратили действие с 1 июля 2017 года. При этом остаток неиспользованных по таким «ключам доступа» запросов можно перенести на полученный в личном кабинете Росреестра «ключ доступа» к федеральной государственной информационной системе ведения Единого государственного реестра недвижимости (ФГИС ЕГРН).</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того, чтобы совершить перенос остатка неиспользованных запросов, оплаченных по «ключам доступа» к информационным системам ЕГРП и ГКН, необходимо сформировать «ключ доступа» к ФГИС ЕГРН в личном кабинете Росреестра (в разделе «Мои ключи») на сайте ведомства </w:t>
      </w:r>
      <w:hyperlink r:id="rId129"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Затем войти в сервис «</w:t>
      </w:r>
      <w:hyperlink r:id="rId130" w:history="1">
        <w:r w:rsidRPr="004C69EA">
          <w:rPr>
            <w:rFonts w:ascii="Arial" w:eastAsia="Times New Roman" w:hAnsi="Arial" w:cs="Arial"/>
            <w:color w:val="3A8AD9"/>
            <w:sz w:val="20"/>
            <w:szCs w:val="20"/>
            <w:u w:val="single"/>
            <w:lang w:eastAsia="ru-RU"/>
          </w:rPr>
          <w:t>Запрос посредством доступа к ФГИС ЕГРН</w:t>
        </w:r>
      </w:hyperlink>
      <w:r w:rsidRPr="004C69EA">
        <w:rPr>
          <w:rFonts w:ascii="Arial" w:eastAsia="Times New Roman" w:hAnsi="Arial" w:cs="Arial"/>
          <w:color w:val="000000"/>
          <w:sz w:val="20"/>
          <w:szCs w:val="20"/>
          <w:lang w:eastAsia="ru-RU"/>
        </w:rPr>
        <w:t>»</w:t>
      </w:r>
      <w:r w:rsidRPr="004C69EA">
        <w:rPr>
          <w:rFonts w:ascii="Arial" w:eastAsia="Times New Roman" w:hAnsi="Arial" w:cs="Arial"/>
          <w:color w:val="000000"/>
          <w:sz w:val="20"/>
          <w:szCs w:val="20"/>
          <w:lang w:eastAsia="ru-RU"/>
        </w:rPr>
        <w:br/>
        <w:t>с использованием старого «ключа доступа» и в разделе «Мои счета» ввести новый «ключ доступа», далее нажать кнопку «Перенести остаток запросов». Информация о количестве доступных запросов посредством доступа к ФГИС ЕГРН отображается во вкладке «Мой баланс» личного кабинета.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 подробной инструкцией по переносу запросов по «ключам доступа» можно ознакомиться </w:t>
      </w:r>
      <w:hyperlink r:id="rId131" w:history="1">
        <w:r w:rsidRPr="004C69EA">
          <w:rPr>
            <w:rFonts w:ascii="Arial" w:eastAsia="Times New Roman" w:hAnsi="Arial" w:cs="Arial"/>
            <w:color w:val="3A8AD9"/>
            <w:sz w:val="20"/>
            <w:szCs w:val="20"/>
            <w:u w:val="single"/>
            <w:lang w:eastAsia="ru-RU"/>
          </w:rPr>
          <w:t>на сайте Росреестра</w:t>
        </w:r>
      </w:hyperlink>
      <w:r w:rsidRPr="004C69EA">
        <w:rPr>
          <w:rFonts w:ascii="Arial" w:eastAsia="Times New Roman" w:hAnsi="Arial" w:cs="Arial"/>
          <w:color w:val="000000"/>
          <w:sz w:val="20"/>
          <w:szCs w:val="20"/>
          <w:lang w:eastAsia="ru-RU"/>
        </w:rPr>
        <w:t> </w:t>
      </w:r>
      <w:hyperlink r:id="rId132"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Пополнить счет по «ключам доступа» к ФГИС ЕГРН можно в личном кабинете Росреестра в разделе «Мой баланс».</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7"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Подмосковный Росреестр предоставляет заявителям координаты</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исходной геодезической основы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11 июля - Управлением Росреестра по Московской области (Управление) осуществляется обеспечение заявителей координатами исходной геодезической основы в местной системе координат МСК-50, принятой для ведения государственного кадастра недвижимости на территории Московской области в рамках ведения государственного фонда данных, полученных в результате проведения землеустройства.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lastRenderedPageBreak/>
        <w:t>Спрос на указанную государственную услугу обусловлен вступлением в силу с 01.01.2017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 и изменением нормативной правовой базы в соответствии с которой с 13.06.2017 для субъектов деятельности появилась возможность получить координаты исходной геодезической основы в местной системе координат.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июне в Управление поступило 34 обращения субъектов геодезической деятельности по вопросу предоставления координат исходной геодезической основы в местной системе координат.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Также Управлением совместно с Кадастровой палатой Московской области проведена масштабная работа по анализу состояния пунктов государственной геодезической сети и формированию границ охранных зон таких пунктов.</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8"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Управление Росреестра по Московской области предупреждает:</w: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у официального сайта Росреестра появился фейк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11 июля - Управление Росреестра по Московской области предупреждает пользователей государственных услуг Федеральной службы государственной регистрации, кадастра и картографии (Росреестр), что у официального сайта Росреестра </w:t>
      </w:r>
      <w:hyperlink r:id="rId133"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 появился фейк.</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Официальным сайтом Росреестра является сайт </w:t>
      </w:r>
      <w:hyperlink r:id="rId134" w:history="1">
        <w:r w:rsidRPr="004C69EA">
          <w:rPr>
            <w:rFonts w:ascii="Arial" w:eastAsia="Times New Roman" w:hAnsi="Arial" w:cs="Arial"/>
            <w:color w:val="3A8AD9"/>
            <w:sz w:val="20"/>
            <w:szCs w:val="20"/>
            <w:u w:val="single"/>
            <w:lang w:eastAsia="ru-RU"/>
          </w:rPr>
          <w:t>http://rosreestr.ru/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Росреестр не несет ответственности за информацию, содержащуюся на прочих сайтах, использующих символику ведомства.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Внимание! Не имеют отношения к Росреестру сайты </w:t>
      </w:r>
      <w:hyperlink r:id="rId135" w:history="1">
        <w:r w:rsidRPr="004C69EA">
          <w:rPr>
            <w:rFonts w:ascii="Arial" w:eastAsia="Times New Roman" w:hAnsi="Arial" w:cs="Arial"/>
            <w:color w:val="3A8AD9"/>
            <w:sz w:val="20"/>
            <w:szCs w:val="20"/>
            <w:u w:val="single"/>
            <w:lang w:eastAsia="ru-RU"/>
          </w:rPr>
          <w:t>http://rosstreestr.ru/</w:t>
        </w:r>
      </w:hyperlink>
      <w:r w:rsidRPr="004C69EA">
        <w:rPr>
          <w:rFonts w:ascii="Arial" w:eastAsia="Times New Roman" w:hAnsi="Arial" w:cs="Arial"/>
          <w:color w:val="000000"/>
          <w:sz w:val="20"/>
          <w:szCs w:val="20"/>
          <w:lang w:eastAsia="ru-RU"/>
        </w:rPr>
        <w:t> и </w:t>
      </w:r>
      <w:hyperlink r:id="rId136" w:history="1">
        <w:r w:rsidRPr="004C69EA">
          <w:rPr>
            <w:rFonts w:ascii="Arial" w:eastAsia="Times New Roman" w:hAnsi="Arial" w:cs="Arial"/>
            <w:color w:val="3A8AD9"/>
            <w:sz w:val="20"/>
            <w:szCs w:val="20"/>
            <w:u w:val="single"/>
            <w:lang w:eastAsia="ru-RU"/>
          </w:rPr>
          <w:t>http://rosreestrr.ru/</w:t>
        </w:r>
      </w:hyperlink>
      <w:r w:rsidRPr="004C69EA">
        <w:rPr>
          <w:rFonts w:ascii="Arial" w:eastAsia="Times New Roman" w:hAnsi="Arial" w:cs="Arial"/>
          <w:color w:val="000000"/>
          <w:sz w:val="20"/>
          <w:szCs w:val="20"/>
          <w:lang w:eastAsia="ru-RU"/>
        </w:rPr>
        <w:t>. Сведения, опубликованные на данных ресурсах, могут</w:t>
      </w:r>
      <w:r w:rsidRPr="004C69EA">
        <w:rPr>
          <w:rFonts w:ascii="Arial" w:eastAsia="Times New Roman" w:hAnsi="Arial" w:cs="Arial"/>
          <w:color w:val="000000"/>
          <w:sz w:val="20"/>
          <w:szCs w:val="20"/>
          <w:lang w:eastAsia="ru-RU"/>
        </w:rPr>
        <w:br/>
        <w:t>не соответствовать действительности.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09"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Владельцам подмосковной недвижимости даны разъяснения о порядке оспаривания кадастровой стоимости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06 июля - 28 июня 2017 года состоялась очередная совместная «горячая телефонная линия» Управления Росреестра по Московской области (Управление) и филиала ФГБУ «Федеральная кадастровая палата Росреестра» по Московской области (Филиал).</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вопросы граждан отвечали: и.о. заместителя руководителя Управления Артур Салгереев, начальник отдела землеустройства, мониторинга земель и кадастровой оценки недвижимости Управления Елена Аносова, начальник отдела организации, мониторинга и контроля Управления Инна Мжачих, главные специалисты-эксперты отдела землеустройства, мониторинга земель и кадастровой оценки недвижимости Управления Екатерина Шувалова и Илья Мартыщенко, а также ведущий инженер отдела определения кадастровой стоимости Филиала Елена Малюкова.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Порядок действий и перечень необходимых документов для представления в комиссию по рассмотрению споров о результатах определения кадастровой стоимости при Управлении (Комиссия) был разъяснен каждому обратившемуся по телефону «горячей линии». Так же даны ответы на иные вопросы по деятельности Управления.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Для оспаривания кадастровой стоимости в Комиссии необходимо представить отчет о рыночной оценке, который подготавливается профессиональными оценщиками. При этом отчет должен быть подготовлен по состоянию на ту же дату, на которую определялась кадастровая стоимость. Адрес для подачи заявлений в Комиссию почтовым отправлением: 121170, г. Москва, ул. Поклонная, д. 13. Адрес для подачи заявлений в Комиссию лично: г. Москва, ул. Обручева, д. 46. Телефоны для связи: (499) 264-29-10, (499) 264-40-22. Подробности на официальном сайте Росреестра: </w:t>
      </w:r>
      <w:hyperlink r:id="rId137"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 xml:space="preserve">Напоминаем, что Росреестр не осуществляет государственную кадастровую оценку. Управление рекомендует перед тем, как начинать процедуру оспаривания кадастровой стоимости в Комиссии или суде, обращаться в Министерство имущественных отношений Московской области (Минимущество). Так как принятие решения о проведении государственной кадастровой оценки, полномочия заказчика работ по определению кадастровой стоимости объектов недвижимости, а </w:t>
      </w:r>
      <w:r w:rsidRPr="004C69EA">
        <w:rPr>
          <w:rFonts w:ascii="Arial" w:eastAsia="Times New Roman" w:hAnsi="Arial" w:cs="Arial"/>
          <w:color w:val="000000"/>
          <w:sz w:val="20"/>
          <w:szCs w:val="20"/>
          <w:lang w:eastAsia="ru-RU"/>
        </w:rPr>
        <w:lastRenderedPageBreak/>
        <w:t>также утверждение результатов государственной кадастровой оценки относятся к компетенции региональных властей.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случае выявления ошибки при определении кадастровой стоимости в период действия гарантийных обязательств по государственному контракту Минимущество вправе внести изменения в распоряжение, которым утверждалась кадастровая стоимость объекта недвижимости в Московской области. Владелец недвижимости при этом никаких расходов не понесет.</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Направить заявление в Минимущество можно через портал «Добродел», который создан Правительством Московском области для фиксирования и оперативного рассмотрения обращений граждан </w:t>
      </w:r>
      <w:hyperlink r:id="rId138" w:history="1">
        <w:r w:rsidRPr="004C69EA">
          <w:rPr>
            <w:rFonts w:ascii="Arial" w:eastAsia="Times New Roman" w:hAnsi="Arial" w:cs="Arial"/>
            <w:color w:val="3A8AD9"/>
            <w:sz w:val="20"/>
            <w:szCs w:val="20"/>
            <w:u w:val="single"/>
            <w:lang w:eastAsia="ru-RU"/>
          </w:rPr>
          <w:t>http://vmeste.mosreg.ru/</w:t>
        </w:r>
      </w:hyperlink>
      <w:r w:rsidRPr="004C69EA">
        <w:rPr>
          <w:rFonts w:ascii="Arial" w:eastAsia="Times New Roman" w:hAnsi="Arial" w:cs="Arial"/>
          <w:color w:val="000000"/>
          <w:sz w:val="20"/>
          <w:szCs w:val="20"/>
          <w:lang w:eastAsia="ru-RU"/>
        </w:rPr>
        <w:t> - раздел «сообщить о высокой кадастровой стоимости участка». Там же можно ознакомиться с документами, на основании которых определялась кадастровая стоимость.</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10"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На семинаре в Подмосковном Росреестре обсудили вопросы</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муниципального земельного контроля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06 июля - Семинар по вопросам государственного земельного надзора состоялся в Управлении Росреестра по Московской области (Управление). В семинаре приняли участие инспекторы по использованию и охране земель Управления, а также старшие инспекторы отдела организационной работы</w:t>
      </w:r>
      <w:r w:rsidRPr="004C69EA">
        <w:rPr>
          <w:rFonts w:ascii="Arial" w:eastAsia="Times New Roman" w:hAnsi="Arial" w:cs="Arial"/>
          <w:color w:val="000000"/>
          <w:sz w:val="20"/>
          <w:szCs w:val="20"/>
          <w:lang w:eastAsia="ru-RU"/>
        </w:rPr>
        <w:br/>
        <w:t>с органами местного самоуправления в области земельных отношений Министерства имущественных отношений Московской области. Вел семинар начальник отдела государственного земельного надзора Управления Сергей Кашковский.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семинаре рассмотрены основные изменения, внесенные в положения Административного регламента Росреестра по исполнению Росреестром государственной функции по осуществлению государственного земельного надзора.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Административным регламентом должностные лица</w:t>
      </w:r>
      <w:r w:rsidRPr="004C69EA">
        <w:rPr>
          <w:rFonts w:ascii="Arial" w:eastAsia="Times New Roman" w:hAnsi="Arial" w:cs="Arial"/>
          <w:color w:val="000000"/>
          <w:sz w:val="20"/>
          <w:szCs w:val="20"/>
          <w:lang w:eastAsia="ru-RU"/>
        </w:rPr>
        <w:br/>
        <w:t>при определении мер, принимаемых по фактам выявленных нарушений, обязаны учитывать соответствие указанных мер тяжести нарушений, их потенциальной опасности для жизни и здоровья людей, окружающей среды, объектов культурного наследия народов Российской Федерации и т.п., а также не допускать необоснованного ограничения прав и законных интересов граждан, в том числе индивидуальных предпринимателей и юридических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муниципального земельного контроля проводится согласование ежегодных планов проведения плановых проверок юридических лиц и индивидуальных предпринимателей с органами, осуществляющими муниципальный земельный контроль.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Сведения о проводимых проверках юридических, физических лиц</w:t>
      </w:r>
      <w:r w:rsidRPr="004C69EA">
        <w:rPr>
          <w:rFonts w:ascii="Arial" w:eastAsia="Times New Roman" w:hAnsi="Arial" w:cs="Arial"/>
          <w:color w:val="000000"/>
          <w:sz w:val="20"/>
          <w:szCs w:val="20"/>
          <w:lang w:eastAsia="ru-RU"/>
        </w:rPr>
        <w:br/>
        <w:t>и индивидуальных предпринимателей вносятся в систему АИС «Госземнадзор», которая позволяет автоматизировать процессы, связанные с планированием и проведением проверок, более оперативно рассматривать дела об административных правонарушениях, а также усовершенствовать работу со статистическими данными.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11"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На семинаре в Подмосковном Росреестре обсудили вопросы</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муниципального земельного контроля</w:t>
      </w:r>
      <w:r w:rsidRPr="004C69EA">
        <w:rPr>
          <w:rFonts w:ascii="Arial" w:eastAsia="Times New Roman" w:hAnsi="Arial" w:cs="Arial"/>
          <w:color w:val="000000"/>
          <w:sz w:val="20"/>
          <w:szCs w:val="20"/>
          <w:lang w:eastAsia="ru-RU"/>
        </w:rPr>
        <w:t> </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11 июля - Семинар по вопросам государственного земельного надзора состоялся в Управлении Росреестра по Московской области (Управление). В семинаре приняли участие инспекторы по использованию и охране земель Управления, а также старшие инспекторы отдела организационной работы</w:t>
      </w:r>
      <w:r w:rsidRPr="004C69EA">
        <w:rPr>
          <w:rFonts w:ascii="Arial" w:eastAsia="Times New Roman" w:hAnsi="Arial" w:cs="Arial"/>
          <w:color w:val="000000"/>
          <w:sz w:val="20"/>
          <w:szCs w:val="20"/>
          <w:lang w:eastAsia="ru-RU"/>
        </w:rPr>
        <w:br/>
        <w:t>с органами местного самоуправления в области земельных отношений Министерства имущественных отношений Московской области. Вел семинар начальник отдела государственного земельного надзора Управления Сергей Кашковский.</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На семинаре рассмотрены основные изменения, внесенные в положения Административного регламента Росреестра по исполнению Росреестром государственной функции по осуществлению государственного земельного надзора.</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соответствии с Административным регламентом должностные лица</w:t>
      </w:r>
      <w:r w:rsidRPr="004C69EA">
        <w:rPr>
          <w:rFonts w:ascii="Arial" w:eastAsia="Times New Roman" w:hAnsi="Arial" w:cs="Arial"/>
          <w:color w:val="000000"/>
          <w:sz w:val="20"/>
          <w:szCs w:val="20"/>
          <w:lang w:eastAsia="ru-RU"/>
        </w:rPr>
        <w:br/>
        <w:t xml:space="preserve">при определении мер, принимаемых по фактам выявленных нарушений, обязаны учитывать соответствие указанных мер тяжести нарушений, их потенциальной опасности для жизни и здоровья </w:t>
      </w:r>
      <w:r w:rsidRPr="004C69EA">
        <w:rPr>
          <w:rFonts w:ascii="Arial" w:eastAsia="Times New Roman" w:hAnsi="Arial" w:cs="Arial"/>
          <w:color w:val="000000"/>
          <w:sz w:val="20"/>
          <w:szCs w:val="20"/>
          <w:lang w:eastAsia="ru-RU"/>
        </w:rPr>
        <w:lastRenderedPageBreak/>
        <w:t>людей, окружающей среды, объектов культурного наследия народов Российской Федерации и т.п., а также не допускать необоснованного ограничения прав и законных интересов граждан, в том числе индивидуальных предпринимателей и юридических лиц.</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В рамках муниципального земельного контроля проводится согласование ежегодных планов проведения плановых проверок юридических лиц и индивидуальных предпринимателей с органами, осуществляющими муниципальный земельный контроль.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Сведения о проводимых проверках юридических, физических лиц</w:t>
      </w:r>
      <w:r w:rsidRPr="004C69EA">
        <w:rPr>
          <w:rFonts w:ascii="Arial" w:eastAsia="Times New Roman" w:hAnsi="Arial" w:cs="Arial"/>
          <w:color w:val="000000"/>
          <w:sz w:val="20"/>
          <w:szCs w:val="20"/>
          <w:lang w:eastAsia="ru-RU"/>
        </w:rPr>
        <w:br/>
        <w:t>и индивидуальных предпринимателей вносятся в систему АИС «Госземнадзор», которая позволяет автоматизировать процессы, связанные с планированием и проведением проверок, более оперативно рассматривать дела об административных правонарушениях, а также усовершенствовать работу со статистическими данными.</w:t>
      </w:r>
    </w:p>
    <w:p w:rsidR="004C69EA" w:rsidRPr="004C69EA" w:rsidRDefault="004C69EA" w:rsidP="004C69EA">
      <w:pPr>
        <w:spacing w:after="0" w:line="240" w:lineRule="auto"/>
        <w:rPr>
          <w:rFonts w:ascii="Times New Roman" w:eastAsia="Times New Roman" w:hAnsi="Times New Roman" w:cs="Times New Roman"/>
          <w:sz w:val="24"/>
          <w:szCs w:val="24"/>
          <w:lang w:eastAsia="ru-RU"/>
        </w:rPr>
      </w:pPr>
      <w:r w:rsidRPr="004C69EA">
        <w:rPr>
          <w:rFonts w:ascii="Times New Roman" w:eastAsia="Times New Roman" w:hAnsi="Times New Roman" w:cs="Times New Roman"/>
          <w:sz w:val="24"/>
          <w:szCs w:val="24"/>
          <w:lang w:eastAsia="ru-RU"/>
        </w:rPr>
        <w:pict>
          <v:rect id="_x0000_i1112" style="width:0;height:.75pt" o:hrstd="t" o:hrnoshade="t" o:hr="t" fillcolor="#eee" stroked="f"/>
        </w:pict>
      </w:r>
    </w:p>
    <w:p w:rsidR="004C69EA" w:rsidRPr="004C69EA" w:rsidRDefault="004C69EA" w:rsidP="004C69EA">
      <w:pPr>
        <w:spacing w:before="75" w:after="150" w:line="240" w:lineRule="auto"/>
        <w:jc w:val="center"/>
        <w:rPr>
          <w:rFonts w:ascii="Arial" w:eastAsia="Times New Roman" w:hAnsi="Arial" w:cs="Arial"/>
          <w:color w:val="000000"/>
          <w:sz w:val="20"/>
          <w:szCs w:val="20"/>
          <w:lang w:eastAsia="ru-RU"/>
        </w:rPr>
      </w:pPr>
      <w:r w:rsidRPr="004C69EA">
        <w:rPr>
          <w:rFonts w:ascii="Arial" w:eastAsia="Times New Roman" w:hAnsi="Arial" w:cs="Arial"/>
          <w:b/>
          <w:bCs/>
          <w:color w:val="000000"/>
          <w:sz w:val="20"/>
          <w:szCs w:val="20"/>
          <w:lang w:eastAsia="ru-RU"/>
        </w:rPr>
        <w:t>Гражданам удобнее получать государственные услуги Росреестра</w:t>
      </w:r>
      <w:r w:rsidRPr="004C69EA">
        <w:rPr>
          <w:rFonts w:ascii="Arial" w:eastAsia="Times New Roman" w:hAnsi="Arial" w:cs="Arial"/>
          <w:color w:val="000000"/>
          <w:sz w:val="20"/>
          <w:szCs w:val="20"/>
          <w:lang w:eastAsia="ru-RU"/>
        </w:rPr>
        <w:br/>
      </w:r>
      <w:r w:rsidRPr="004C69EA">
        <w:rPr>
          <w:rFonts w:ascii="Arial" w:eastAsia="Times New Roman" w:hAnsi="Arial" w:cs="Arial"/>
          <w:b/>
          <w:bCs/>
          <w:color w:val="000000"/>
          <w:sz w:val="20"/>
          <w:szCs w:val="20"/>
          <w:lang w:eastAsia="ru-RU"/>
        </w:rPr>
        <w:t>благодаря сертификатам электронной подписи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Московская область, 05 июля - Для удобства пользователей и повышения доступности электронных услуг Росреестр приступил к выдаче сертификатов электронной подписи собственного удостоверяющего центра на базе Федеральной кадастровой палаты. Удостоверяющий центр Росреестра – один из немногих государственных удостоверяющих центров, представленных широкой сетью офисов</w:t>
      </w:r>
      <w:r w:rsidRPr="004C69EA">
        <w:rPr>
          <w:rFonts w:ascii="Arial" w:eastAsia="Times New Roman" w:hAnsi="Arial" w:cs="Arial"/>
          <w:color w:val="000000"/>
          <w:sz w:val="20"/>
          <w:szCs w:val="20"/>
          <w:lang w:eastAsia="ru-RU"/>
        </w:rPr>
        <w:br/>
        <w:t>в каждом регионе страны.</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Электронная подпись поможет получать государственные услуги</w:t>
      </w:r>
      <w:r w:rsidRPr="004C69EA">
        <w:rPr>
          <w:rFonts w:ascii="Arial" w:eastAsia="Times New Roman" w:hAnsi="Arial" w:cs="Arial"/>
          <w:color w:val="000000"/>
          <w:sz w:val="20"/>
          <w:szCs w:val="20"/>
          <w:lang w:eastAsia="ru-RU"/>
        </w:rPr>
        <w:br/>
        <w:t>и подписывать различные документы в электронном виде.</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Обладатель электронной подписи может беспрепятственно получать онлайн услуги Росреестра по постановке объекта на кадастровый учет, регистрации права собственности на него, получению сведений из Единого государственного реестра недвижимости.</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Устоявшееся представление о том, что электронная подпись нужна в основном бизнесменам или людям, имеющим дело с оформлением большого количества документов, уходит в прошлое. Сегодня, благодаря широкому распространению информационных технологий, созданию общероссийской системы электронного правительства, электронная подпись может быть полезной обычным гражданам.</w:t>
      </w:r>
      <w:r w:rsidRPr="004C69EA">
        <w:rPr>
          <w:rFonts w:ascii="Arial" w:eastAsia="Times New Roman" w:hAnsi="Arial" w:cs="Arial"/>
          <w:color w:val="000000"/>
          <w:sz w:val="20"/>
          <w:szCs w:val="20"/>
          <w:lang w:eastAsia="ru-RU"/>
        </w:rPr>
        <w:br/>
        <w:t>Она стала реальным заменителем обычной подписи – современной технологией, упрощающей нашу жизнь.</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Чтобы получить сертификат электронной подписи, необходимо сформировать заявку на сайте Удостоверяющего центра </w:t>
      </w:r>
      <w:hyperlink r:id="rId139" w:history="1">
        <w:r w:rsidRPr="004C69EA">
          <w:rPr>
            <w:rFonts w:ascii="Arial" w:eastAsia="Times New Roman" w:hAnsi="Arial" w:cs="Arial"/>
            <w:color w:val="3A8AD9"/>
            <w:sz w:val="20"/>
            <w:szCs w:val="20"/>
            <w:u w:val="single"/>
            <w:lang w:eastAsia="ru-RU"/>
          </w:rPr>
          <w:t>http://uc.kadastr.ru/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После этого заявителю нужно будет только один раз обратиться в офис</w:t>
      </w:r>
      <w:r w:rsidRPr="004C69EA">
        <w:rPr>
          <w:rFonts w:ascii="Arial" w:eastAsia="Times New Roman" w:hAnsi="Arial" w:cs="Arial"/>
          <w:color w:val="000000"/>
          <w:sz w:val="20"/>
          <w:szCs w:val="20"/>
          <w:lang w:eastAsia="ru-RU"/>
        </w:rPr>
        <w:br/>
        <w:t>для удостоверения личности и подачи пакета документов. Выбрать подходящий офис для получения сертификата электронной подписи можно на сайте Росреестра </w:t>
      </w:r>
      <w:hyperlink r:id="rId140" w:history="1">
        <w:r w:rsidRPr="004C69EA">
          <w:rPr>
            <w:rFonts w:ascii="Arial" w:eastAsia="Times New Roman" w:hAnsi="Arial" w:cs="Arial"/>
            <w:color w:val="3A8AD9"/>
            <w:sz w:val="20"/>
            <w:szCs w:val="20"/>
            <w:u w:val="single"/>
            <w:lang w:eastAsia="ru-RU"/>
          </w:rPr>
          <w:t>https://rosreestr.ru</w:t>
        </w:r>
      </w:hyperlink>
      <w:r w:rsidRPr="004C69EA">
        <w:rPr>
          <w:rFonts w:ascii="Arial" w:eastAsia="Times New Roman" w:hAnsi="Arial" w:cs="Arial"/>
          <w:color w:val="000000"/>
          <w:sz w:val="20"/>
          <w:szCs w:val="20"/>
          <w:lang w:eastAsia="ru-RU"/>
        </w:rPr>
        <w:t> с помощью сервиса «</w:t>
      </w:r>
      <w:hyperlink r:id="rId141" w:anchor="/offices" w:history="1">
        <w:r w:rsidRPr="004C69EA">
          <w:rPr>
            <w:rFonts w:ascii="Arial" w:eastAsia="Times New Roman" w:hAnsi="Arial" w:cs="Arial"/>
            <w:color w:val="3A8AD9"/>
            <w:sz w:val="20"/>
            <w:szCs w:val="20"/>
            <w:u w:val="single"/>
            <w:lang w:eastAsia="ru-RU"/>
          </w:rPr>
          <w:t>Офисы и приемные</w:t>
        </w:r>
      </w:hyperlink>
      <w:r w:rsidRPr="004C69EA">
        <w:rPr>
          <w:rFonts w:ascii="Arial" w:eastAsia="Times New Roman" w:hAnsi="Arial" w:cs="Arial"/>
          <w:color w:val="000000"/>
          <w:sz w:val="20"/>
          <w:szCs w:val="20"/>
          <w:lang w:eastAsia="ru-RU"/>
        </w:rPr>
        <w:t>». Можно также заказать выезд сотрудника для удостоверения личности заявителя, в этом случае в офис обращаться не придется.</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После завершения всех необходимых процедур заявитель может либо забрать</w:t>
      </w:r>
      <w:r w:rsidRPr="004C69EA">
        <w:rPr>
          <w:rFonts w:ascii="Arial" w:eastAsia="Times New Roman" w:hAnsi="Arial" w:cs="Arial"/>
          <w:color w:val="000000"/>
          <w:sz w:val="20"/>
          <w:szCs w:val="20"/>
          <w:lang w:eastAsia="ru-RU"/>
        </w:rPr>
        <w:br/>
        <w:t>в офисе сертификат, записанный на токен – специальное устройство, внешне схожее</w:t>
      </w:r>
      <w:r w:rsidRPr="004C69EA">
        <w:rPr>
          <w:rFonts w:ascii="Arial" w:eastAsia="Times New Roman" w:hAnsi="Arial" w:cs="Arial"/>
          <w:color w:val="000000"/>
          <w:sz w:val="20"/>
          <w:szCs w:val="20"/>
          <w:lang w:eastAsia="ru-RU"/>
        </w:rPr>
        <w:br/>
        <w:t>с «флешкой». Есть и другой способ получить сертификат. Его можно скачать</w:t>
      </w:r>
      <w:r w:rsidRPr="004C69EA">
        <w:rPr>
          <w:rFonts w:ascii="Arial" w:eastAsia="Times New Roman" w:hAnsi="Arial" w:cs="Arial"/>
          <w:color w:val="000000"/>
          <w:sz w:val="20"/>
          <w:szCs w:val="20"/>
          <w:lang w:eastAsia="ru-RU"/>
        </w:rPr>
        <w:br/>
        <w:t>на сайте Удостоверяющего центра </w:t>
      </w:r>
      <w:hyperlink r:id="rId142" w:history="1">
        <w:r w:rsidRPr="004C69EA">
          <w:rPr>
            <w:rFonts w:ascii="Arial" w:eastAsia="Times New Roman" w:hAnsi="Arial" w:cs="Arial"/>
            <w:color w:val="3A8AD9"/>
            <w:sz w:val="20"/>
            <w:szCs w:val="20"/>
            <w:u w:val="single"/>
            <w:lang w:eastAsia="ru-RU"/>
          </w:rPr>
          <w:t>http://uc.kadastr.ru/</w:t>
        </w:r>
      </w:hyperlink>
      <w:r w:rsidRPr="004C69EA">
        <w:rPr>
          <w:rFonts w:ascii="Arial" w:eastAsia="Times New Roman" w:hAnsi="Arial" w:cs="Arial"/>
          <w:color w:val="000000"/>
          <w:sz w:val="20"/>
          <w:szCs w:val="20"/>
          <w:lang w:eastAsia="ru-RU"/>
        </w:rPr>
        <w:t>.</w:t>
      </w:r>
    </w:p>
    <w:p w:rsidR="004C69EA" w:rsidRPr="004C69EA" w:rsidRDefault="004C69EA" w:rsidP="004C69EA">
      <w:pPr>
        <w:spacing w:before="75" w:after="150" w:line="240" w:lineRule="auto"/>
        <w:jc w:val="both"/>
        <w:rPr>
          <w:rFonts w:ascii="Arial" w:eastAsia="Times New Roman" w:hAnsi="Arial" w:cs="Arial"/>
          <w:color w:val="000000"/>
          <w:sz w:val="20"/>
          <w:szCs w:val="20"/>
          <w:lang w:eastAsia="ru-RU"/>
        </w:rPr>
      </w:pPr>
      <w:r w:rsidRPr="004C69EA">
        <w:rPr>
          <w:rFonts w:ascii="Arial" w:eastAsia="Times New Roman" w:hAnsi="Arial" w:cs="Arial"/>
          <w:color w:val="000000"/>
          <w:sz w:val="20"/>
          <w:szCs w:val="20"/>
          <w:lang w:eastAsia="ru-RU"/>
        </w:rPr>
        <w:t>Ознакомиться с дополнительной информацией об Удостоверяющем центре Росреестра, порядке получения сертификата электронной подписи</w:t>
      </w:r>
      <w:r w:rsidRPr="004C69EA">
        <w:rPr>
          <w:rFonts w:ascii="Arial" w:eastAsia="Times New Roman" w:hAnsi="Arial" w:cs="Arial"/>
          <w:color w:val="000000"/>
          <w:sz w:val="20"/>
          <w:szCs w:val="20"/>
          <w:lang w:eastAsia="ru-RU"/>
        </w:rPr>
        <w:br/>
        <w:t>и его преимуществах можно на сайте Удостоверяющего центра Росреестра </w:t>
      </w:r>
      <w:hyperlink r:id="rId143" w:history="1">
        <w:r w:rsidRPr="004C69EA">
          <w:rPr>
            <w:rFonts w:ascii="Arial" w:eastAsia="Times New Roman" w:hAnsi="Arial" w:cs="Arial"/>
            <w:color w:val="3A8AD9"/>
            <w:sz w:val="20"/>
            <w:szCs w:val="20"/>
            <w:u w:val="single"/>
            <w:lang w:eastAsia="ru-RU"/>
          </w:rPr>
          <w:t>http://uc.kadastr.ru/</w:t>
        </w:r>
      </w:hyperlink>
      <w:r w:rsidRPr="004C69EA">
        <w:rPr>
          <w:rFonts w:ascii="Arial" w:eastAsia="Times New Roman" w:hAnsi="Arial" w:cs="Arial"/>
          <w:color w:val="000000"/>
          <w:sz w:val="20"/>
          <w:szCs w:val="20"/>
          <w:lang w:eastAsia="ru-RU"/>
        </w:rPr>
        <w:t>.</w:t>
      </w:r>
    </w:p>
    <w:p w:rsidR="00116014" w:rsidRDefault="00116014">
      <w:bookmarkStart w:id="0" w:name="_GoBack"/>
      <w:bookmarkEnd w:id="0"/>
    </w:p>
    <w:sectPr w:rsidR="0011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EA"/>
    <w:rsid w:val="00116014"/>
    <w:rsid w:val="004C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5EFB-A3DF-4C49-B6EB-F8B620C7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6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69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9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69EA"/>
    <w:rPr>
      <w:rFonts w:ascii="Times New Roman" w:eastAsia="Times New Roman" w:hAnsi="Times New Roman" w:cs="Times New Roman"/>
      <w:b/>
      <w:bCs/>
      <w:sz w:val="27"/>
      <w:szCs w:val="27"/>
      <w:lang w:eastAsia="ru-RU"/>
    </w:rPr>
  </w:style>
  <w:style w:type="paragraph" w:customStyle="1" w:styleId="msonormal0">
    <w:name w:val="msonormal"/>
    <w:basedOn w:val="a"/>
    <w:rsid w:val="004C6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9EA"/>
    <w:rPr>
      <w:color w:val="0000FF"/>
      <w:u w:val="single"/>
    </w:rPr>
  </w:style>
  <w:style w:type="character" w:styleId="a5">
    <w:name w:val="FollowedHyperlink"/>
    <w:basedOn w:val="a0"/>
    <w:uiPriority w:val="99"/>
    <w:semiHidden/>
    <w:unhideWhenUsed/>
    <w:rsid w:val="004C69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ri/ru/lk" TargetMode="External"/><Relationship Id="rId117" Type="http://schemas.openxmlformats.org/officeDocument/2006/relationships/hyperlink" Target="https://rosreestr.ru/site/activity/obespechenie-kadastrovoy-deyatelnosti/" TargetMode="External"/><Relationship Id="rId21" Type="http://schemas.openxmlformats.org/officeDocument/2006/relationships/hyperlink" Target="mailto:HrDep@to50reg.ru" TargetMode="External"/><Relationship Id="rId42" Type="http://schemas.openxmlformats.org/officeDocument/2006/relationships/hyperlink" Target="https://fssprus.ru/iss/Ip" TargetMode="External"/><Relationship Id="rId47" Type="http://schemas.openxmlformats.org/officeDocument/2006/relationships/hyperlink" Target="https://rosreestr.ru/wps/portal/ais_rki" TargetMode="External"/><Relationship Id="rId63" Type="http://schemas.openxmlformats.org/officeDocument/2006/relationships/hyperlink" Target="mailto:Ypravleniemo@yandex.ru" TargetMode="External"/><Relationship Id="rId68" Type="http://schemas.openxmlformats.org/officeDocument/2006/relationships/hyperlink" Target="http://www.otv-media.ru/news/obshchestvo/kak-obezopasit-svoe-imushchestvo-ot-moshennicheskikh-skhem-rasskazali-v-serpukhovskom-otdelenii-rosr/" TargetMode="External"/><Relationship Id="rId84" Type="http://schemas.openxmlformats.org/officeDocument/2006/relationships/hyperlink" Target="https://rosreestr.ru/)" TargetMode="External"/><Relationship Id="rId89" Type="http://schemas.openxmlformats.org/officeDocument/2006/relationships/hyperlink" Target="http://www.ckomo.ru/" TargetMode="External"/><Relationship Id="rId112" Type="http://schemas.openxmlformats.org/officeDocument/2006/relationships/hyperlink" Target="https://rosreestr.ru/" TargetMode="External"/><Relationship Id="rId133" Type="http://schemas.openxmlformats.org/officeDocument/2006/relationships/hyperlink" Target="http://rosreestr.ru/" TargetMode="External"/><Relationship Id="rId138" Type="http://schemas.openxmlformats.org/officeDocument/2006/relationships/hyperlink" Target="http://vmeste.mosreg.ru/" TargetMode="External"/><Relationship Id="rId16" Type="http://schemas.openxmlformats.org/officeDocument/2006/relationships/hyperlink" Target="mailto:cko-mo@mosreg.ru" TargetMode="External"/><Relationship Id="rId107" Type="http://schemas.openxmlformats.org/officeDocument/2006/relationships/hyperlink" Target="https://rosreestr.ru/" TargetMode="External"/><Relationship Id="rId11" Type="http://schemas.openxmlformats.org/officeDocument/2006/relationships/hyperlink" Target="http://xn--80ahmiqnrc4h.xn--p1ai/" TargetMode="External"/><Relationship Id="rId32" Type="http://schemas.openxmlformats.org/officeDocument/2006/relationships/hyperlink" Target="https://rosreestr.ru/site/feedback/contacts/)" TargetMode="External"/><Relationship Id="rId37" Type="http://schemas.openxmlformats.org/officeDocument/2006/relationships/hyperlink" Target="https://rosreestr.ru/" TargetMode="External"/><Relationship Id="rId53" Type="http://schemas.openxmlformats.org/officeDocument/2006/relationships/hyperlink" Target="https://rosreestr.ru/" TargetMode="External"/><Relationship Id="rId58" Type="http://schemas.openxmlformats.org/officeDocument/2006/relationships/hyperlink" Target="https://yadi.sk/d/nSqHpugMLIa4Eg" TargetMode="External"/><Relationship Id="rId74" Type="http://schemas.openxmlformats.org/officeDocument/2006/relationships/hyperlink" Target="mailto:cko-mo@mosreg.ru" TargetMode="External"/><Relationship Id="rId79" Type="http://schemas.openxmlformats.org/officeDocument/2006/relationships/hyperlink" Target="http://www.rosreestr.ru/" TargetMode="External"/><Relationship Id="rId102" Type="http://schemas.openxmlformats.org/officeDocument/2006/relationships/hyperlink" Target="https://rosreestr.ru/wps/portal/ais_rki)" TargetMode="External"/><Relationship Id="rId123" Type="http://schemas.openxmlformats.org/officeDocument/2006/relationships/hyperlink" Target="http://rosreestr.ru/" TargetMode="External"/><Relationship Id="rId128" Type="http://schemas.openxmlformats.org/officeDocument/2006/relationships/hyperlink" Target="https://rosreestr.ru/" TargetMode="External"/><Relationship Id="rId144" Type="http://schemas.openxmlformats.org/officeDocument/2006/relationships/fontTable" Target="fontTable.xml"/><Relationship Id="rId5" Type="http://schemas.openxmlformats.org/officeDocument/2006/relationships/hyperlink" Target="https://rosreestr.ru/" TargetMode="External"/><Relationship Id="rId90" Type="http://schemas.openxmlformats.org/officeDocument/2006/relationships/hyperlink" Target="http://www.ckomo.ru/" TargetMode="External"/><Relationship Id="rId95" Type="http://schemas.openxmlformats.org/officeDocument/2006/relationships/hyperlink" Target="https://rosreestr.ru/site/press/news/podmoskovnyy-rosreestr-realizuet-novyy-format-vzaimodeystviya-s-zayavitelyami/" TargetMode="External"/><Relationship Id="rId22" Type="http://schemas.openxmlformats.org/officeDocument/2006/relationships/hyperlink" Target="https://www.facebook.com/rosreestr.50" TargetMode="External"/><Relationship Id="rId27" Type="http://schemas.openxmlformats.org/officeDocument/2006/relationships/hyperlink" Target="https://rosreestr.ru/site/feedback/contacts/)" TargetMode="External"/><Relationship Id="rId43" Type="http://schemas.openxmlformats.org/officeDocument/2006/relationships/hyperlink" Target="https://www.facebook.com/rosreestr.50" TargetMode="External"/><Relationship Id="rId48" Type="http://schemas.openxmlformats.org/officeDocument/2006/relationships/hyperlink" Target="http://www.rosreestr.ru/" TargetMode="External"/><Relationship Id="rId64" Type="http://schemas.openxmlformats.org/officeDocument/2006/relationships/hyperlink" Target="http://rosreestr.ru/" TargetMode="External"/><Relationship Id="rId69" Type="http://schemas.openxmlformats.org/officeDocument/2006/relationships/hyperlink" Target="https://www.vesti.ru/" TargetMode="External"/><Relationship Id="rId113" Type="http://schemas.openxmlformats.org/officeDocument/2006/relationships/hyperlink" Target="mailto:mio@mosreg.ru" TargetMode="External"/><Relationship Id="rId118" Type="http://schemas.openxmlformats.org/officeDocument/2006/relationships/hyperlink" Target="https://rosreestr.ru/site/activity/" TargetMode="External"/><Relationship Id="rId134" Type="http://schemas.openxmlformats.org/officeDocument/2006/relationships/hyperlink" Target="http://rosreestr.ru/" TargetMode="External"/><Relationship Id="rId139" Type="http://schemas.openxmlformats.org/officeDocument/2006/relationships/hyperlink" Target="http://uc.kadastr.ru/" TargetMode="External"/><Relationship Id="rId80" Type="http://schemas.openxmlformats.org/officeDocument/2006/relationships/hyperlink" Target="http://www.rosreestr.ru/" TargetMode="External"/><Relationship Id="rId85" Type="http://schemas.openxmlformats.org/officeDocument/2006/relationships/hyperlink" Target="https://kadastr.ru/" TargetMode="External"/><Relationship Id="rId3" Type="http://schemas.openxmlformats.org/officeDocument/2006/relationships/webSettings" Target="webSettings.xml"/><Relationship Id="rId12" Type="http://schemas.openxmlformats.org/officeDocument/2006/relationships/hyperlink" Target="https://gossluzhba.gov.ru/" TargetMode="External"/><Relationship Id="rId17" Type="http://schemas.openxmlformats.org/officeDocument/2006/relationships/hyperlink" Target="http://www.rosreestr.ru/" TargetMode="External"/><Relationship Id="rId25" Type="http://schemas.openxmlformats.org/officeDocument/2006/relationships/hyperlink" Target="https://sfri/ru/lk" TargetMode="External"/><Relationship Id="rId33" Type="http://schemas.openxmlformats.org/officeDocument/2006/relationships/hyperlink" Target="http://www.rosreestr.ru/" TargetMode="External"/><Relationship Id="rId38" Type="http://schemas.openxmlformats.org/officeDocument/2006/relationships/hyperlink" Target="https://rosreestr.ru/wps/portal/online_request" TargetMode="External"/><Relationship Id="rId46" Type="http://schemas.openxmlformats.org/officeDocument/2006/relationships/hyperlink" Target="http://kashira.org/organizations/net_narkotikam/%D0%B7%D0%B0%D1%8F%D0%B2%D0%BB%D0%B5%D0%BD%D0%B8%D0%B5%20%D1%83%D1%81%D1%82%D0%B0%D0%BD%D0%BE%D0%B2%D0%BB%D0%B5%D0%BD%D0%BD%D0%BE%D0%B3%D0%BE%20%D0%BE%D0%B1%D1%80%D0%B0%D0%B7%D1%86%D0%B0%20(1)1.doc" TargetMode="External"/><Relationship Id="rId59" Type="http://schemas.openxmlformats.org/officeDocument/2006/relationships/hyperlink" Target="http://kashira.org/organizations/architecture/%D0%9E%D0%B1%D1%80%D0%B0%D0%B7%D0%B5%D1%86%20(%D0%97%D0%B0%D1%8F%D0%B2%D0%BB%D0%B5%D0%BD%D0%B8%D0%B5-%20%D0%B7%D0%B0%D0%BF%D1%80%D0%B5%D1%82%20%D0%B1%D0%B5%D0%B7%20%D0%BB%D0%B8%D1%87%D0%BD%D0%BE%D0%B3%D0%BE%20%D1%83%D1%87%D0%B0%D1%81%D1%82%D0%B8%D1%8F).pdf" TargetMode="External"/><Relationship Id="rId67" Type="http://schemas.openxmlformats.org/officeDocument/2006/relationships/hyperlink" Target="mailto:NasakinaMS@to50reg.ru" TargetMode="External"/><Relationship Id="rId103" Type="http://schemas.openxmlformats.org/officeDocument/2006/relationships/hyperlink" Target="https://rosreestr.ru/site/fiz/poluchit-svedeniya-iz-egrn/?price)" TargetMode="External"/><Relationship Id="rId108" Type="http://schemas.openxmlformats.org/officeDocument/2006/relationships/hyperlink" Target="https://rosreestr.ru/" TargetMode="External"/><Relationship Id="rId116" Type="http://schemas.openxmlformats.org/officeDocument/2006/relationships/hyperlink" Target="https://rosreestr.ru/site/activity/" TargetMode="External"/><Relationship Id="rId124" Type="http://schemas.openxmlformats.org/officeDocument/2006/relationships/hyperlink" Target="https://rosreestr.ru/" TargetMode="External"/><Relationship Id="rId129" Type="http://schemas.openxmlformats.org/officeDocument/2006/relationships/hyperlink" Target="https://rosreestr.ru/" TargetMode="External"/><Relationship Id="rId137" Type="http://schemas.openxmlformats.org/officeDocument/2006/relationships/hyperlink" Target="https://rosreestr.ru/" TargetMode="External"/><Relationship Id="rId20" Type="http://schemas.openxmlformats.org/officeDocument/2006/relationships/hyperlink" Target="https://gossluzhba.gov.ru/" TargetMode="External"/><Relationship Id="rId41" Type="http://schemas.openxmlformats.org/officeDocument/2006/relationships/hyperlink" Target="mailto:HrDep@to50reg.ru" TargetMode="External"/><Relationship Id="rId54" Type="http://schemas.openxmlformats.org/officeDocument/2006/relationships/hyperlink" Target="https://rosreestr.ru/" TargetMode="External"/><Relationship Id="rId62" Type="http://schemas.openxmlformats.org/officeDocument/2006/relationships/hyperlink" Target="mailto:NasakinaMS@to50reg.ru" TargetMode="External"/><Relationship Id="rId70" Type="http://schemas.openxmlformats.org/officeDocument/2006/relationships/hyperlink" Target="http://www.ckomo.ru/" TargetMode="External"/><Relationship Id="rId75" Type="http://schemas.openxmlformats.org/officeDocument/2006/relationships/hyperlink" Target="https://rosreestr.ru/" TargetMode="External"/><Relationship Id="rId83" Type="http://schemas.openxmlformats.org/officeDocument/2006/relationships/hyperlink" Target="http://rosreestr.ru/" TargetMode="External"/><Relationship Id="rId88" Type="http://schemas.openxmlformats.org/officeDocument/2006/relationships/hyperlink" Target="https://rosreestr.ru/site/press/news/izveshchenie-o-prodazhe-svoey-doli-v-prave-sobstvennosti-mozhno-razmestit-na-sayte-rosreestra" TargetMode="External"/><Relationship Id="rId91" Type="http://schemas.openxmlformats.org/officeDocument/2006/relationships/hyperlink" Target="https://rosreestr.ru/site/feedback/poryadok-rassmotreniya/" TargetMode="External"/><Relationship Id="rId96" Type="http://schemas.openxmlformats.org/officeDocument/2006/relationships/hyperlink" Target="https://rosreestr.ru/site/press/news/podmoskovnyy-rosreestr-realizuet-novyy-format-vzaimodeystviya-s-zayavitelyami/" TargetMode="External"/><Relationship Id="rId111" Type="http://schemas.openxmlformats.org/officeDocument/2006/relationships/hyperlink" Target="https://rosreestr.ru/wps/portal/ais_rki" TargetMode="External"/><Relationship Id="rId132" Type="http://schemas.openxmlformats.org/officeDocument/2006/relationships/hyperlink" Target="https://rosreestr.ru/" TargetMode="External"/><Relationship Id="rId140" Type="http://schemas.openxmlformats.org/officeDocument/2006/relationships/hyperlink" Target="https://rosreestr.ru/"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50_upr@rosreestr.ru" TargetMode="External"/><Relationship Id="rId15" Type="http://schemas.openxmlformats.org/officeDocument/2006/relationships/hyperlink" Target="http://www.ckomo.ru/" TargetMode="External"/><Relationship Id="rId23" Type="http://schemas.openxmlformats.org/officeDocument/2006/relationships/hyperlink" Target="mailto:ypravleniemo@yandex.ru" TargetMode="External"/><Relationship Id="rId28" Type="http://schemas.openxmlformats.org/officeDocument/2006/relationships/hyperlink" Target="https://rosreestr.ru/" TargetMode="External"/><Relationship Id="rId36" Type="http://schemas.openxmlformats.org/officeDocument/2006/relationships/hyperlink" Target="http://www.gosuslugi.ru/" TargetMode="External"/><Relationship Id="rId49" Type="http://schemas.openxmlformats.org/officeDocument/2006/relationships/hyperlink" Target="https://rosreestr.ru/wps/portal/ais_rki" TargetMode="External"/><Relationship Id="rId57" Type="http://schemas.openxmlformats.org/officeDocument/2006/relationships/hyperlink" Target="mailto:HrDep@to50reg.ru" TargetMode="External"/><Relationship Id="rId106" Type="http://schemas.openxmlformats.org/officeDocument/2006/relationships/hyperlink" Target="http://vmeste.mosreg.ru/" TargetMode="External"/><Relationship Id="rId114" Type="http://schemas.openxmlformats.org/officeDocument/2006/relationships/hyperlink" Target="http://vmeste.mosreg.ru/" TargetMode="External"/><Relationship Id="rId119" Type="http://schemas.openxmlformats.org/officeDocument/2006/relationships/hyperlink" Target="mailto:KiryanovaKA@fgbu.rosreestr.ru" TargetMode="External"/><Relationship Id="rId127" Type="http://schemas.openxmlformats.org/officeDocument/2006/relationships/hyperlink" Target="mailto:50_upr@rosreestr.ru" TargetMode="External"/><Relationship Id="rId10" Type="http://schemas.openxmlformats.org/officeDocument/2006/relationships/hyperlink" Target="http://www.rosreestr.ru/" TargetMode="External"/><Relationship Id="rId31" Type="http://schemas.openxmlformats.org/officeDocument/2006/relationships/hyperlink" Target="http://www.rosreestr.ru/" TargetMode="External"/><Relationship Id="rId44" Type="http://schemas.openxmlformats.org/officeDocument/2006/relationships/hyperlink" Target="mailto:ypravleniemo@yandex.ru" TargetMode="External"/><Relationship Id="rId52" Type="http://schemas.openxmlformats.org/officeDocument/2006/relationships/hyperlink" Target="mailto:50_upr@rosreestr.ru" TargetMode="External"/><Relationship Id="rId60" Type="http://schemas.openxmlformats.org/officeDocument/2006/relationships/hyperlink" Target="http://kashira.org/organizations/architecture/%D0%9E%D0%B1%D1%80%D0%B0%D0%B7%D0%B5%D1%86%20(%D0%97%D0%B0%D1%8F%D0%B2%D0%BB%D0%B5%D0%BD%D0%B8%D0%B5-%20%D1%80%D0%B0%D0%B7%D1%80%D0%B5%D1%88%D0%B5%D0%BD%D0%B8%D0%B5%20%D1%81%D0%B4%D0%B5%D0%BB%D0%BE%D0%BA%20%D1%81%20%D0%A3%D0%9A%D0%AD%D0%9F).pdf" TargetMode="External"/><Relationship Id="rId65" Type="http://schemas.openxmlformats.org/officeDocument/2006/relationships/hyperlink" Target="mailto:DronovaIG@to50reg.ru" TargetMode="External"/><Relationship Id="rId73" Type="http://schemas.openxmlformats.org/officeDocument/2006/relationships/hyperlink" Target="http://www.ckomo.ru/" TargetMode="External"/><Relationship Id="rId78" Type="http://schemas.openxmlformats.org/officeDocument/2006/relationships/hyperlink" Target="https://rosreestr.ru/)" TargetMode="External"/><Relationship Id="rId81" Type="http://schemas.openxmlformats.org/officeDocument/2006/relationships/hyperlink" Target="https://mfcmos.com/mfc-moskovskoy-oblasti)" TargetMode="External"/><Relationship Id="rId86" Type="http://schemas.openxmlformats.org/officeDocument/2006/relationships/hyperlink" Target="https://vk.com/fkpmo" TargetMode="External"/><Relationship Id="rId94" Type="http://schemas.openxmlformats.org/officeDocument/2006/relationships/hyperlink" Target="https://rosreestr.ru/site/press/news/podmoskovnyy-rosreestr-realizuet-novyy-format-vzaimodeystviya-s-zayavitelyami/" TargetMode="External"/><Relationship Id="rId99" Type="http://schemas.openxmlformats.org/officeDocument/2006/relationships/hyperlink" Target="https://rosreestr.ru/" TargetMode="External"/><Relationship Id="rId101" Type="http://schemas.openxmlformats.org/officeDocument/2006/relationships/hyperlink" Target="mailto:info@profcki.ru" TargetMode="External"/><Relationship Id="rId122" Type="http://schemas.openxmlformats.org/officeDocument/2006/relationships/hyperlink" Target="https://rosreestr.ru/" TargetMode="External"/><Relationship Id="rId130" Type="http://schemas.openxmlformats.org/officeDocument/2006/relationships/hyperlink" Target="https://rosreestr.ru/wps/portal/p/cc_present/ir_egrn" TargetMode="External"/><Relationship Id="rId135" Type="http://schemas.openxmlformats.org/officeDocument/2006/relationships/hyperlink" Target="http://rosstreestr.ru/" TargetMode="External"/><Relationship Id="rId143" Type="http://schemas.openxmlformats.org/officeDocument/2006/relationships/hyperlink" Target="http://uc.kadastr.ru/" TargetMode="External"/><Relationship Id="rId4" Type="http://schemas.openxmlformats.org/officeDocument/2006/relationships/hyperlink" Target="mailto:50_upr@rosreestr.ru" TargetMode="External"/><Relationship Id="rId9" Type="http://schemas.openxmlformats.org/officeDocument/2006/relationships/hyperlink" Target="http://pkk5.rosreestr.ru/" TargetMode="External"/><Relationship Id="rId13" Type="http://schemas.openxmlformats.org/officeDocument/2006/relationships/hyperlink" Target="https://rosreestr.ru/)" TargetMode="External"/><Relationship Id="rId18" Type="http://schemas.openxmlformats.org/officeDocument/2006/relationships/hyperlink" Target="http://www.rosreestr.ru/" TargetMode="External"/><Relationship Id="rId39" Type="http://schemas.openxmlformats.org/officeDocument/2006/relationships/hyperlink" Target="http://www.rosreestr.ru/" TargetMode="External"/><Relationship Id="rId109" Type="http://schemas.openxmlformats.org/officeDocument/2006/relationships/hyperlink" Target="https://rosreestr.ru/" TargetMode="External"/><Relationship Id="rId34" Type="http://schemas.openxmlformats.org/officeDocument/2006/relationships/hyperlink" Target="https://lk.rosreestr.ru/" TargetMode="External"/><Relationship Id="rId50" Type="http://schemas.openxmlformats.org/officeDocument/2006/relationships/hyperlink" Target="mailto:50_upr@rosreestr.ru" TargetMode="External"/><Relationship Id="rId55" Type="http://schemas.openxmlformats.org/officeDocument/2006/relationships/hyperlink" Target="https://rosreestr.ru/" TargetMode="External"/><Relationship Id="rId76" Type="http://schemas.openxmlformats.org/officeDocument/2006/relationships/hyperlink" Target="https://rosreestr.ru/" TargetMode="External"/><Relationship Id="rId97" Type="http://schemas.openxmlformats.org/officeDocument/2006/relationships/hyperlink" Target="http://rosreestr.ru/" TargetMode="External"/><Relationship Id="rId104" Type="http://schemas.openxmlformats.org/officeDocument/2006/relationships/hyperlink" Target="mailto:DronovaIG@to50reg.ru" TargetMode="External"/><Relationship Id="rId120" Type="http://schemas.openxmlformats.org/officeDocument/2006/relationships/hyperlink" Target="https://kadastr.ru/" TargetMode="External"/><Relationship Id="rId125" Type="http://schemas.openxmlformats.org/officeDocument/2006/relationships/hyperlink" Target="https://rosreestr.ru/" TargetMode="External"/><Relationship Id="rId141" Type="http://schemas.openxmlformats.org/officeDocument/2006/relationships/hyperlink" Target="https://lk.rosreestr.ru/" TargetMode="External"/><Relationship Id="rId7" Type="http://schemas.openxmlformats.org/officeDocument/2006/relationships/hyperlink" Target="http://www.kremlin.ru/events/president/news/62623" TargetMode="External"/><Relationship Id="rId71" Type="http://schemas.openxmlformats.org/officeDocument/2006/relationships/hyperlink" Target="mailto:cko-mo@mosreg.ru" TargetMode="External"/><Relationship Id="rId92" Type="http://schemas.openxmlformats.org/officeDocument/2006/relationships/hyperlink" Target="https://rosreestr.ru/site/press/news/poluchit-konsultatsiyu-po-vsem-gosudarstvennym-uslugam-rosreestra-mozhno-po-telefonu/" TargetMode="External"/><Relationship Id="rId2" Type="http://schemas.openxmlformats.org/officeDocument/2006/relationships/settings" Target="settings.xml"/><Relationship Id="rId29" Type="http://schemas.openxmlformats.org/officeDocument/2006/relationships/hyperlink" Target="https://gossluzhba.gov.ru/" TargetMode="External"/><Relationship Id="rId24" Type="http://schemas.openxmlformats.org/officeDocument/2006/relationships/hyperlink" Target="https://sfri/ru" TargetMode="External"/><Relationship Id="rId40" Type="http://schemas.openxmlformats.org/officeDocument/2006/relationships/hyperlink" Target="https://rosreestr.ru/wps/portal/ais_rki" TargetMode="External"/><Relationship Id="rId45" Type="http://schemas.openxmlformats.org/officeDocument/2006/relationships/hyperlink" Target="mailto:50_upr@rosreestr.ru" TargetMode="External"/><Relationship Id="rId66" Type="http://schemas.openxmlformats.org/officeDocument/2006/relationships/hyperlink" Target="http://www.rosreestr.ru/" TargetMode="External"/><Relationship Id="rId87" Type="http://schemas.openxmlformats.org/officeDocument/2006/relationships/hyperlink" Target="https://rosreestr.ru/" TargetMode="External"/><Relationship Id="rId110" Type="http://schemas.openxmlformats.org/officeDocument/2006/relationships/hyperlink" Target="http://uc.kadastr.ru/" TargetMode="External"/><Relationship Id="rId115" Type="http://schemas.openxmlformats.org/officeDocument/2006/relationships/hyperlink" Target="https://rosreestr.ru/upload/Doc/18-upr/%D0%A2%D0%B5%D1%85%D0%BD%D0%B8%D1%87%D0%B5%D1%81%D0%BA%D0%B8%D0%B9%20%D0%BF%D0%BB%D0%B0%D0%BD_%20%D1%87%D0%B0%D1%81%D1%82%D1%8B%D0%B5%20%D0%BE%D1%88%D0%B8%D0%B1%D0%BA%D0%B8%20%D0%B2%20%D1%82%D0%B5%D1%85%D0%BD%D0%B8%D1%87%D0%B5%D1%81%D0%BA%D0%BE%D0%BC%20%D0%BF%D0%BB%D0%B0%D0%BD%D0%B5.%20%D0%9D%D0%B5%D0%B6%D0%B8%D0%BB%D1%8B%D0%B5%20%D0%BE%D0%B1%D1%8A%D0%B5%D0%BA%D1%82%D1%8B.pdf" TargetMode="External"/><Relationship Id="rId131" Type="http://schemas.openxmlformats.org/officeDocument/2006/relationships/hyperlink" Target="https://rosreestr.ru/site/fiz/poluchit-svedeniya-iz-egrn/pereraschet-sredstv-po-klyucham-dostupa-k-fgis-egrn/" TargetMode="External"/><Relationship Id="rId136" Type="http://schemas.openxmlformats.org/officeDocument/2006/relationships/hyperlink" Target="http://rosreestrr.ru/" TargetMode="External"/><Relationship Id="rId61" Type="http://schemas.openxmlformats.org/officeDocument/2006/relationships/hyperlink" Target="http://kashira.org/organizations/architecture/%D0%A4%D0%BE%D1%80%D0%BC%D0%B0%20%D0%B7%D0%B0%D1%8F%D0%B2%D0%BB%D0%B5%D0%BD%D0%B8%D1%8F_%D0%BF%D0%BE%D0%BB%D0%BD%D0%B0%D1%8F.xls" TargetMode="External"/><Relationship Id="rId82" Type="http://schemas.openxmlformats.org/officeDocument/2006/relationships/hyperlink" Target="https://bit.ly/2F7qFpQ" TargetMode="External"/><Relationship Id="rId19" Type="http://schemas.openxmlformats.org/officeDocument/2006/relationships/hyperlink" Target="https://rosreestr.ru/" TargetMode="External"/><Relationship Id="rId14" Type="http://schemas.openxmlformats.org/officeDocument/2006/relationships/hyperlink" Target="mailto:HrDep@to50reg.ru" TargetMode="External"/><Relationship Id="rId30" Type="http://schemas.openxmlformats.org/officeDocument/2006/relationships/hyperlink" Target="mailto:HrDep@to50reg.ru" TargetMode="External"/><Relationship Id="rId35" Type="http://schemas.openxmlformats.org/officeDocument/2006/relationships/hyperlink" Target="https://lk.rosreestr.ru/" TargetMode="External"/><Relationship Id="rId56" Type="http://schemas.openxmlformats.org/officeDocument/2006/relationships/hyperlink" Target="https://gossluzhba.gov.ru/" TargetMode="External"/><Relationship Id="rId77" Type="http://schemas.openxmlformats.org/officeDocument/2006/relationships/hyperlink" Target="https://rosreestr.ru/" TargetMode="External"/><Relationship Id="rId100" Type="http://schemas.openxmlformats.org/officeDocument/2006/relationships/hyperlink" Target="https://profcki.ru/press/news/20170920_339/" TargetMode="External"/><Relationship Id="rId105" Type="http://schemas.openxmlformats.org/officeDocument/2006/relationships/hyperlink" Target="mailto:mio@mosreg.ru" TargetMode="External"/><Relationship Id="rId126" Type="http://schemas.openxmlformats.org/officeDocument/2006/relationships/hyperlink" Target="https://rosreestr.ru/" TargetMode="External"/><Relationship Id="rId8" Type="http://schemas.openxmlformats.org/officeDocument/2006/relationships/hyperlink" Target="mailto:50_upr@rosreestr.ru" TargetMode="External"/><Relationship Id="rId51" Type="http://schemas.openxmlformats.org/officeDocument/2006/relationships/hyperlink" Target="https://rosreestr.ru/" TargetMode="External"/><Relationship Id="rId72" Type="http://schemas.openxmlformats.org/officeDocument/2006/relationships/hyperlink" Target="https://tv.m24.ru/" TargetMode="External"/><Relationship Id="rId93" Type="http://schemas.openxmlformats.org/officeDocument/2006/relationships/hyperlink" Target="https://rosreestr.ru/site/press/news/izveshchenie-o-prodazhe-svoey-doli-v-prave-sobstvennosti-mozhno-razmestit-na-sayte-rosreestra" TargetMode="External"/><Relationship Id="rId98" Type="http://schemas.openxmlformats.org/officeDocument/2006/relationships/hyperlink" Target="https://rosreestr.ru/site/fiz/poluchit-svedeniya-iz-egrn/?price)" TargetMode="External"/><Relationship Id="rId121" Type="http://schemas.openxmlformats.org/officeDocument/2006/relationships/hyperlink" Target="https://gosuslugi.ru/" TargetMode="External"/><Relationship Id="rId142" Type="http://schemas.openxmlformats.org/officeDocument/2006/relationships/hyperlink" Target="http://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72856</Words>
  <Characters>415283</Characters>
  <Application>Microsoft Office Word</Application>
  <DocSecurity>0</DocSecurity>
  <Lines>3460</Lines>
  <Paragraphs>974</Paragraphs>
  <ScaleCrop>false</ScaleCrop>
  <Company/>
  <LinksUpToDate>false</LinksUpToDate>
  <CharactersWithSpaces>487165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1</cp:revision>
  <dcterms:created xsi:type="dcterms:W3CDTF">2020-05-07T10:14:00Z</dcterms:created>
  <dcterms:modified xsi:type="dcterms:W3CDTF">2020-05-07T10:15:00Z</dcterms:modified>
</cp:coreProperties>
</file>